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B7474F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611343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.02.2017г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. в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611343"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Pr="008D2E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1134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кворум за провеждане на заседанието. 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B962BA" w:rsidRPr="00B962BA" w:rsidRDefault="00B962BA" w:rsidP="00B962BA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b/>
                <w:lang w:eastAsia="bg-BG"/>
              </w:rPr>
              <w:t>№</w:t>
            </w:r>
          </w:p>
        </w:tc>
        <w:tc>
          <w:tcPr>
            <w:tcW w:w="7077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b/>
                <w:lang w:eastAsia="bg-BG"/>
              </w:rPr>
              <w:t>МАТЕРИАЛИ ЗА ЗАСЕДАНИЕТО: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b/>
                <w:lang w:eastAsia="bg-BG"/>
              </w:rPr>
              <w:t>ЧЛЕН  НА РИК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съставите на секционните избирателни комисии.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1.1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„Марица“,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1.2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Назначаване на съставите на секционните избирателни комисии на територията на община Перущица,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</w:t>
            </w:r>
            <w:r w:rsidR="006F69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</w:t>
            </w:r>
            <w:proofErr w:type="spellEnd"/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1.3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Назначаване на съставите на секционните избирателни комисии на територията на община Стамболийски,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</w:t>
            </w:r>
            <w:r w:rsidR="006F69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</w:t>
            </w:r>
            <w:proofErr w:type="spellEnd"/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1.4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Калояново,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1.5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Садово, област Пловдив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1.6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Сопот,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ЙД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1.7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Първомай, област Пловдив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1.8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Родопи, област Пловдив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АГ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1.9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Раковски, област Пловдив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1.10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Куклен, област Пловдив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6F69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proofErr w:type="spellEnd"/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1.11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</w:t>
            </w:r>
            <w:proofErr w:type="spellStart"/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Лъки</w:t>
            </w:r>
            <w:proofErr w:type="spellEnd"/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област Пловдив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2BA">
              <w:rPr>
                <w:rFonts w:ascii="Times New Roman" w:hAnsi="Times New Roman"/>
                <w:b/>
                <w:sz w:val="24"/>
                <w:szCs w:val="24"/>
              </w:rPr>
              <w:t>т. 1.12</w:t>
            </w:r>
            <w:r w:rsidRPr="00B96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Назначаване на съставите на секционните избирателни комисии на територията на община Асеновград, област Пловдив</w:t>
            </w:r>
            <w:r w:rsidRPr="00B962B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Доклади по писма, жалби и сигнали.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962BA" w:rsidRPr="00B962BA" w:rsidTr="00485460">
        <w:tc>
          <w:tcPr>
            <w:tcW w:w="544" w:type="dxa"/>
          </w:tcPr>
          <w:p w:rsidR="00B962BA" w:rsidRPr="00B962BA" w:rsidRDefault="00B962BA" w:rsidP="00B962B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77" w:type="dxa"/>
          </w:tcPr>
          <w:p w:rsidR="00B962BA" w:rsidRPr="00B962BA" w:rsidRDefault="00B962BA" w:rsidP="00B962B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1843" w:type="dxa"/>
          </w:tcPr>
          <w:p w:rsidR="00B962BA" w:rsidRPr="00B962BA" w:rsidRDefault="00B962BA" w:rsidP="00B962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</w:tbl>
    <w:p w:rsidR="00723AF0" w:rsidRDefault="00723AF0"/>
    <w:p w:rsidR="00346B68" w:rsidRPr="004D1233" w:rsidRDefault="00723AF0" w:rsidP="00480F88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6"/>
        <w:gridCol w:w="3023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611343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23AF0" w:rsidRPr="00A81037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</w:t>
      </w:r>
      <w:r w:rsidR="00146A2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„ЗА”.</w:t>
      </w:r>
    </w:p>
    <w:p w:rsidR="00683E06" w:rsidRPr="00F032FB" w:rsidRDefault="00723AF0" w:rsidP="00683E0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</w:t>
      </w:r>
      <w:r w:rsidR="00683E06" w:rsidRPr="00F032FB">
        <w:rPr>
          <w:rFonts w:ascii="Times New Roman" w:hAnsi="Times New Roman"/>
          <w:sz w:val="24"/>
          <w:szCs w:val="24"/>
        </w:rPr>
        <w:t>Назначаване на съставите на секционните избирателни комисии.</w:t>
      </w:r>
    </w:p>
    <w:p w:rsidR="00683E06" w:rsidRPr="00F032FB" w:rsidRDefault="00683E06" w:rsidP="00683E0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т. 1.1</w:t>
      </w:r>
      <w:r w:rsidRPr="00F032FB">
        <w:rPr>
          <w:rFonts w:ascii="Times New Roman" w:hAnsi="Times New Roman"/>
          <w:shd w:val="clear" w:color="auto" w:fill="FFFFFF"/>
        </w:rPr>
        <w:t xml:space="preserve"> – Назначаване на съставите на секционните избирателни комисии на територията на община „Марица“, област Пловдив</w:t>
      </w:r>
    </w:p>
    <w:p w:rsidR="00683E06" w:rsidRPr="00F032FB" w:rsidRDefault="00723AF0" w:rsidP="00683E0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="002948A9" w:rsidRPr="00F032FB">
        <w:rPr>
          <w:rFonts w:ascii="Times New Roman" w:hAnsi="Times New Roman"/>
          <w:sz w:val="24"/>
          <w:szCs w:val="24"/>
        </w:rPr>
        <w:t xml:space="preserve"> </w:t>
      </w:r>
      <w:r w:rsidR="00683E06"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„Марица“, област Пловдив при произвеждането на </w:t>
      </w:r>
      <w:r w:rsidR="00683E06" w:rsidRPr="00F032FB">
        <w:rPr>
          <w:rFonts w:ascii="Times New Roman" w:hAnsi="Times New Roman"/>
        </w:rPr>
        <w:t>избори за народни представители на 26.03.2017 г.</w:t>
      </w:r>
    </w:p>
    <w:p w:rsidR="002948A9" w:rsidRPr="00F032FB" w:rsidRDefault="002948A9" w:rsidP="00683E0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В резултат на гласуването от присъстващите със  17 гласа „ЗА” на основание чл. 72, ал. 1, т.8 от Изборния кодекс, Районната избирателна комисия</w:t>
      </w:r>
      <w:r w:rsidRPr="00F032FB">
        <w:rPr>
          <w:rFonts w:ascii="Times New Roman" w:hAnsi="Times New Roman"/>
          <w:sz w:val="24"/>
        </w:rPr>
        <w:t xml:space="preserve"> Седемнадесети изборен район – Пловдив област Взе следното :</w:t>
      </w:r>
    </w:p>
    <w:p w:rsidR="00683E06" w:rsidRPr="00F032FB" w:rsidRDefault="00683E06" w:rsidP="00683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71-НС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683E06" w:rsidRPr="00F032FB" w:rsidRDefault="00683E06" w:rsidP="00683E0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683E06" w:rsidRPr="00F032FB" w:rsidRDefault="00683E06" w:rsidP="00683E06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lastRenderedPageBreak/>
        <w:t xml:space="preserve">ОТНОСНО: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„Марица“,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683E06" w:rsidRPr="00F032FB" w:rsidRDefault="00683E06" w:rsidP="00683E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89/23.02.2017г. от Надежда Димитрова – Секретар на община „Марица“ (изх. </w:t>
      </w:r>
      <w:r w:rsidRPr="00F032FB">
        <w:rPr>
          <w:rFonts w:ascii="Times New Roman" w:eastAsia="Times New Roman" w:hAnsi="Times New Roman"/>
          <w:bCs/>
          <w:shd w:val="clear" w:color="auto" w:fill="FFFFFF"/>
          <w:lang w:eastAsia="bg-BG"/>
        </w:rPr>
        <w:t>№ 37-00-6/23.02.2017г</w:t>
      </w:r>
      <w:r w:rsidRPr="00F032FB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F032FB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F032FB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„</w:t>
      </w:r>
      <w:r w:rsidRPr="00F032F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Марица“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, включително и за техните ръководства.</w:t>
      </w:r>
    </w:p>
    <w:p w:rsidR="00683E06" w:rsidRPr="00F032FB" w:rsidRDefault="00683E06" w:rsidP="00683E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24-НС от 10.02.2017г. на РИК 17 Пловдив област</w:t>
      </w:r>
      <w:r w:rsidRPr="00F032FB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683E06" w:rsidRPr="00F032FB" w:rsidRDefault="00683E06" w:rsidP="00683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83E06" w:rsidRPr="00F032FB" w:rsidRDefault="00683E06" w:rsidP="00683E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 xml:space="preserve">Назначава съставите на СИК на територията на община </w:t>
      </w:r>
      <w:r w:rsidRPr="00F032FB">
        <w:rPr>
          <w:shd w:val="clear" w:color="auto" w:fill="FFFFFF"/>
        </w:rPr>
        <w:t>Марица</w:t>
      </w:r>
      <w:r w:rsidRPr="00F032FB">
        <w:rPr>
          <w:rFonts w:ascii="Times New Roman" w:eastAsia="Times New Roman" w:hAnsi="Times New Roman"/>
          <w:lang w:eastAsia="bg-BG"/>
        </w:rPr>
        <w:t>, област Пловдив съгласно Приложение № 1 – неразделна част от настоящото решение.</w:t>
      </w:r>
    </w:p>
    <w:p w:rsidR="00683E06" w:rsidRPr="00F032FB" w:rsidRDefault="00683E06" w:rsidP="00683E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„</w:t>
      </w:r>
      <w:r w:rsidRPr="00F032FB">
        <w:rPr>
          <w:shd w:val="clear" w:color="auto" w:fill="FFFFFF"/>
        </w:rPr>
        <w:t>Марица“</w:t>
      </w:r>
      <w:r w:rsidRPr="00F032FB">
        <w:rPr>
          <w:rFonts w:ascii="Times New Roman" w:eastAsia="Times New Roman" w:hAnsi="Times New Roman"/>
          <w:lang w:eastAsia="bg-BG"/>
        </w:rPr>
        <w:t>, област Пловдив съгласно Приложение № 1 – неразделна част от настоящото решение.</w:t>
      </w:r>
    </w:p>
    <w:p w:rsidR="00683E06" w:rsidRPr="00F032FB" w:rsidRDefault="00683E06" w:rsidP="00683E06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„</w:t>
      </w:r>
      <w:r w:rsidRPr="00F032FB">
        <w:rPr>
          <w:shd w:val="clear" w:color="auto" w:fill="FFFFFF"/>
        </w:rPr>
        <w:t>Марица“</w:t>
      </w:r>
      <w:r w:rsidRPr="00F032FB">
        <w:rPr>
          <w:rFonts w:ascii="Times New Roman" w:eastAsia="Times New Roman" w:hAnsi="Times New Roman"/>
          <w:lang w:eastAsia="bg-BG"/>
        </w:rPr>
        <w:t>, област Пловдив.</w:t>
      </w:r>
    </w:p>
    <w:p w:rsidR="00683E06" w:rsidRPr="00F032FB" w:rsidRDefault="00683E06" w:rsidP="00683E06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83E06" w:rsidRPr="00F032FB" w:rsidRDefault="00683E06" w:rsidP="00683E06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C30CD" w:rsidRDefault="00683E06" w:rsidP="009C30CD">
      <w:pPr>
        <w:ind w:firstLine="360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9F4777" w:rsidRPr="009F4777" w:rsidRDefault="009F4777" w:rsidP="009F477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71–НС/27.02.2017г. на РИК 17</w:t>
      </w:r>
    </w:p>
    <w:p w:rsidR="009F4777" w:rsidRPr="009F4777" w:rsidRDefault="009F4777" w:rsidP="009F477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Марица, област Пловдив</w:t>
      </w:r>
    </w:p>
    <w:p w:rsidR="009F4777" w:rsidRPr="009F4777" w:rsidRDefault="009F4777" w:rsidP="009F4777">
      <w:pPr>
        <w:spacing w:after="0" w:line="240" w:lineRule="auto"/>
      </w:pPr>
    </w:p>
    <w:p w:rsidR="009F4777" w:rsidRPr="009F4777" w:rsidRDefault="009F4777" w:rsidP="009F4777">
      <w:pPr>
        <w:spacing w:after="0" w:line="240" w:lineRule="auto"/>
      </w:pPr>
    </w:p>
    <w:p w:rsidR="009F4777" w:rsidRPr="009F4777" w:rsidRDefault="009F4777" w:rsidP="009F4777">
      <w:pPr>
        <w:spacing w:after="0" w:line="240" w:lineRule="auto"/>
        <w:rPr>
          <w:b/>
          <w:sz w:val="24"/>
        </w:rPr>
      </w:pPr>
      <w:r w:rsidRPr="009F4777">
        <w:rPr>
          <w:b/>
          <w:sz w:val="24"/>
        </w:rPr>
        <w:t>с. Царацово, община Марица</w:t>
      </w:r>
    </w:p>
    <w:tbl>
      <w:tblPr>
        <w:tblpPr w:leftFromText="141" w:rightFromText="141" w:vertAnchor="text" w:horzAnchor="margin" w:tblpXSpec="center" w:tblpY="37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Сийка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Койо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Силвана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Казакова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Невенка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Рогачева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Лукова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ВЕЛИСЛАВА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Маргаритка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Степанова</w:t>
            </w:r>
            <w:proofErr w:type="spellEnd"/>
            <w:r w:rsidRPr="009F4777">
              <w:rPr>
                <w:rFonts w:eastAsia="Times New Roman"/>
                <w:color w:val="000000"/>
                <w:lang w:eastAsia="bg-BG"/>
              </w:rPr>
              <w:t>-Калоферова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СТРАШИМИРОВА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ЗАМ.ПРЕДСЕ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Добринска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Рангелова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Сабакова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Стойка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Зорница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spacing w:after="0" w:line="240" w:lineRule="auto"/>
        <w:rPr>
          <w:b/>
          <w:sz w:val="24"/>
        </w:rPr>
      </w:pPr>
      <w:r w:rsidRPr="009F4777">
        <w:rPr>
          <w:b/>
          <w:sz w:val="24"/>
        </w:rPr>
        <w:lastRenderedPageBreak/>
        <w:t>с. Бенковски, общ. Марица</w:t>
      </w:r>
    </w:p>
    <w:tbl>
      <w:tblPr>
        <w:tblpPr w:leftFromText="141" w:rightFromText="141" w:vertAnchor="text" w:horzAnchor="margin" w:tblpXSpec="center" w:tblpY="372"/>
        <w:tblW w:w="1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980"/>
        <w:gridCol w:w="1960"/>
        <w:gridCol w:w="2400"/>
        <w:gridCol w:w="1480"/>
        <w:gridCol w:w="2429"/>
      </w:tblGrid>
      <w:tr w:rsidR="009F4777" w:rsidRPr="009F4777" w:rsidTr="009F4777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</w:tbl>
    <w:tbl>
      <w:tblPr>
        <w:tblpPr w:leftFromText="141" w:rightFromText="141" w:vertAnchor="text" w:horzAnchor="margin" w:tblpXSpec="center" w:tblpY="1004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Рядкова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Златко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Балабанова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Шикова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Бекирска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Трайко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Бекирски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Кръстанова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Десислав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Антонов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Караславов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/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Войсил,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Демов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Aнгелина</w:t>
            </w:r>
            <w:proofErr w:type="spellEnd"/>
            <w:r w:rsidRPr="009F4777">
              <w:rPr>
                <w:rFonts w:eastAsia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Добревска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Лилова- </w:t>
            </w: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Петлова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Петлова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Дунчева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Кунка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Делииванова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Халачева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Радиново,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Герджикова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Ропова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Юриев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Левенова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Благовеса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Костиево,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Людвикова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Тингарова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Юриев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</w:t>
            </w:r>
            <w:proofErr w:type="spellEnd"/>
            <w:r w:rsidRPr="009F4777">
              <w:rPr>
                <w:rFonts w:eastAsia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Савчева- 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Александрова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НИКИЛАЙ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ВАЛЕРИЕВ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Трайчо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Миленов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СТАНИСЛАВ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СТОЙМЕНОВ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ДЖОГЛЕВ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Теменужка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Галина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Москова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Арнаудова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Анелия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Караджова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Райко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Труд,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Василка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Виткова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Невена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Райна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Терзийска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Николинка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Синджирлиева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Павлин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Бобева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Борислава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Пламенова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Дернева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ЯНКОВА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Строево,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Милчo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Стойлов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Стоянка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Ивайла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Титиова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Тинчев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Сапов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Дингилева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Залъмова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Бимбалова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Аргиров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Йотинов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Кокова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Титов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Граф Игнатиево,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Видол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Пенка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Айвазова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Аспарухова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Слава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Матеева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Камелия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Мангелова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Тошко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Неделчо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Войводиново,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Петко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Витекова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Тихомир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ВАСЯ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Станислава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Бонка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Радева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Ненева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Нешева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ВАЛЕРИЕВА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Любомирова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Калековец,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Благой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Станчев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Надажда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Христо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Апостолов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Трифон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Бистрашка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Павлов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Русев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Дора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Гергна</w:t>
            </w:r>
            <w:proofErr w:type="spellEnd"/>
            <w:r w:rsidRPr="009F4777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Цветана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Мицкулева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Яланджийска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Иринка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Видкова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/>
    <w:p w:rsidR="009F4777" w:rsidRPr="009F4777" w:rsidRDefault="009F4777" w:rsidP="009F4777">
      <w:pPr>
        <w:rPr>
          <w:b/>
        </w:rPr>
      </w:pPr>
      <w:r w:rsidRPr="009F4777">
        <w:rPr>
          <w:b/>
        </w:rPr>
        <w:t>с. Желязно,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Сашев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Емил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Валериев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ЛЮБЕНОВ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Крислово,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Цветелина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СЛАВКА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ЗДРАВКОВА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Воденичарова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Аспарухова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Динк,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Никитова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Крумав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Дипчикова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Аргиров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Милко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Пеин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МАГДАЛЕНА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lang w:val="en-US"/>
        </w:rPr>
      </w:pPr>
    </w:p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Скутаре,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КИРИЛОВ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ЗАМ.ПРЕДС.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Станислав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Надежда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Топалджова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Запрян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Костодинов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Сребрева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Сашка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Козарска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Боскова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Вили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Пехливанска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Елица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Цвятков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ХРИСТОЗОВ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Силвия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Лалошева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Людмилов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Козарски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Шмидев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/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Рогош,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Зветкова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Петко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Карачанов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Теодора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Аделина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Таньо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ЗИКЯМОВА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Данаилова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Гангарова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Гита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Зикямов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РОЗАЛИНА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ВЕНЕЛИНОВ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Любка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Мишева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ТРИЧКОВА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Бажидар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Гърдякова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Желязка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огнян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/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Трилистник,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Даскалова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Цигуларова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Галя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Мирела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Велева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Огнянова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ТОДОРКА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Маноле,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Иванова-Стоянова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Илияна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Желязко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Яна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Витан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Лалова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Палийска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Елиана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ОРЛИНОВ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Деньо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Георги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Добрин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Урумова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Енев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Зам</w:t>
            </w:r>
            <w:proofErr w:type="spellEnd"/>
            <w:r w:rsidRPr="009F4777">
              <w:rPr>
                <w:rFonts w:eastAsia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Палийски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Гайдова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КАРАКОЛЕВ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Манолско Конаре,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Енева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ОРЛИН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ЗАМ.ПРЕДСЕ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Борис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rPr>
          <w:b/>
          <w:sz w:val="24"/>
        </w:rPr>
      </w:pPr>
      <w:r w:rsidRPr="009F4777">
        <w:rPr>
          <w:b/>
          <w:sz w:val="24"/>
        </w:rPr>
        <w:t>с. Ясно поле, общ. Марица</w:t>
      </w:r>
    </w:p>
    <w:tbl>
      <w:tblPr>
        <w:tblpPr w:leftFromText="141" w:rightFromText="141" w:vertAnchor="text" w:horzAnchor="margin" w:tblpXSpec="center" w:tblpY="7"/>
        <w:tblW w:w="11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9F4777" w:rsidRPr="009F4777" w:rsidTr="009B69BF">
        <w:trPr>
          <w:trHeight w:val="58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Гитева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КРАЕВА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Костадинка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Желязко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Бонка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/>
                <w:color w:val="000000"/>
                <w:lang w:eastAsia="bg-BG"/>
              </w:rPr>
              <w:t>Пройчев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 xml:space="preserve">Магдалена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9F4777" w:rsidRPr="009F4777" w:rsidTr="009B69BF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Pr="009F47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ПРОЙЧЕВА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9F4777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9B69BF" w:rsidRPr="009B69BF" w:rsidRDefault="009B69BF" w:rsidP="009B69BF">
      <w:pPr>
        <w:rPr>
          <w:b/>
        </w:rPr>
      </w:pPr>
      <w:r w:rsidRPr="009B69BF">
        <w:rPr>
          <w:b/>
        </w:rPr>
        <w:t>Резервни членове</w:t>
      </w:r>
    </w:p>
    <w:tbl>
      <w:tblPr>
        <w:tblW w:w="6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542"/>
        <w:gridCol w:w="2458"/>
        <w:gridCol w:w="1406"/>
      </w:tblGrid>
      <w:tr w:rsidR="009B69BF" w:rsidRPr="009B69BF" w:rsidTr="00B74588">
        <w:trPr>
          <w:trHeight w:val="375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B69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B69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B69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B69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Угренова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Стайковска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Черкезова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Кръстанка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Динова - Касабова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Бояна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Топалова - </w:t>
            </w: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Джоглова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Угринова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Стоицов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Минчев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Кирков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Златан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Лазаров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Кръстьо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Паскова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Петев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Мандажиев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Йонка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Крушевска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Гърева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lastRenderedPageBreak/>
              <w:t>Христо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Кодина</w:t>
            </w:r>
            <w:proofErr w:type="spellEnd"/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Зикямова</w:t>
            </w:r>
            <w:proofErr w:type="spellEnd"/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 - </w:t>
            </w: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Дачева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Николинка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Спас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Гита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Стойчева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Станев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Бънев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B69BF">
              <w:rPr>
                <w:rFonts w:eastAsia="Times New Roman" w:cs="Calibri"/>
                <w:color w:val="000000"/>
                <w:lang w:eastAsia="bg-BG"/>
              </w:rPr>
              <w:t>Христакиев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Стоил 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Пенева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B69BF" w:rsidRPr="009B69BF" w:rsidTr="00B74588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B69BF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</w:tbl>
    <w:p w:rsidR="009B69BF" w:rsidRPr="009F4777" w:rsidRDefault="009B69BF" w:rsidP="009F4777"/>
    <w:p w:rsidR="009C30CD" w:rsidRPr="00F032FB" w:rsidRDefault="009C30CD" w:rsidP="009C30C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т. 1.2</w:t>
      </w:r>
      <w:r w:rsidRPr="00F032FB">
        <w:rPr>
          <w:rFonts w:ascii="Times New Roman" w:hAnsi="Times New Roman"/>
          <w:shd w:val="clear" w:color="auto" w:fill="FFFFFF"/>
        </w:rPr>
        <w:t xml:space="preserve"> – 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Перущица, област Пловдив</w:t>
      </w:r>
    </w:p>
    <w:p w:rsidR="00AD384E" w:rsidRPr="009C30CD" w:rsidRDefault="009C30CD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="00AD384E"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</w:t>
      </w:r>
      <w:r w:rsidR="00AD384E" w:rsidRPr="009C30CD">
        <w:rPr>
          <w:rFonts w:ascii="Times New Roman" w:hAnsi="Times New Roman"/>
          <w:b/>
          <w:sz w:val="24"/>
          <w:szCs w:val="24"/>
          <w:shd w:val="clear" w:color="auto" w:fill="FFFFFF"/>
        </w:rPr>
        <w:t>община Перущица</w:t>
      </w:r>
      <w:r w:rsidR="00AD384E"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Пловдив при произвеждането на </w:t>
      </w:r>
      <w:r w:rsidR="00AD384E" w:rsidRPr="009C30CD">
        <w:rPr>
          <w:rFonts w:ascii="Times New Roman" w:hAnsi="Times New Roman"/>
          <w:sz w:val="24"/>
          <w:szCs w:val="24"/>
        </w:rPr>
        <w:t>избори за народни представители на 26.03.2017 г.</w:t>
      </w:r>
    </w:p>
    <w:p w:rsidR="009C30CD" w:rsidRPr="00F032FB" w:rsidRDefault="009C30CD" w:rsidP="00AD384E">
      <w:pPr>
        <w:jc w:val="both"/>
        <w:rPr>
          <w:rFonts w:ascii="Times New Roman" w:hAnsi="Times New Roman"/>
        </w:rPr>
      </w:pPr>
    </w:p>
    <w:p w:rsidR="009C30CD" w:rsidRPr="009C30CD" w:rsidRDefault="009C30CD" w:rsidP="009C3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9C30C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72-НС</w:t>
      </w:r>
      <w:r w:rsidRPr="009C30C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9C30CD" w:rsidRPr="009C30CD" w:rsidRDefault="009C30CD" w:rsidP="009C30C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30CD" w:rsidRPr="009C30CD" w:rsidRDefault="009C30CD" w:rsidP="009C3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0CD">
        <w:rPr>
          <w:rFonts w:ascii="Times New Roman" w:hAnsi="Times New Roman"/>
          <w:b/>
          <w:sz w:val="24"/>
          <w:szCs w:val="24"/>
        </w:rPr>
        <w:t>ОТНОСНО:</w:t>
      </w:r>
      <w:r w:rsidRPr="009C30CD">
        <w:rPr>
          <w:rFonts w:ascii="Times New Roman" w:hAnsi="Times New Roman"/>
          <w:sz w:val="24"/>
          <w:szCs w:val="24"/>
        </w:rPr>
        <w:t xml:space="preserve"> 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</w:t>
      </w:r>
      <w:r w:rsidRPr="009C30CD">
        <w:rPr>
          <w:rFonts w:ascii="Times New Roman" w:hAnsi="Times New Roman"/>
          <w:b/>
          <w:sz w:val="24"/>
          <w:szCs w:val="24"/>
          <w:shd w:val="clear" w:color="auto" w:fill="FFFFFF"/>
        </w:rPr>
        <w:t>община Перущица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Пловдив при произвеждането на </w:t>
      </w:r>
      <w:r w:rsidRPr="009C30CD">
        <w:rPr>
          <w:rFonts w:ascii="Times New Roman" w:hAnsi="Times New Roman"/>
          <w:sz w:val="24"/>
          <w:szCs w:val="24"/>
        </w:rPr>
        <w:t>избори за народни представители на 26.03.2017 г.</w:t>
      </w:r>
    </w:p>
    <w:p w:rsidR="009C30CD" w:rsidRPr="009C30CD" w:rsidRDefault="009C30CD" w:rsidP="009C3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30CD">
        <w:rPr>
          <w:rFonts w:ascii="Times New Roman" w:hAnsi="Times New Roman"/>
          <w:sz w:val="24"/>
          <w:szCs w:val="24"/>
        </w:rPr>
        <w:t>В законоустановения срок по чл. 91, ал. 9 от ИК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Районна избирателна комисия 17 – Пловдив област е постъпило Предложение с вх.№ 85/23.02.2017 г. от Йордан Тилев – зам.-кмет на община Перущица (изх.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032FB">
        <w:rPr>
          <w:rFonts w:ascii="Times New Roman" w:hAnsi="Times New Roman"/>
          <w:bCs/>
          <w:sz w:val="24"/>
          <w:szCs w:val="24"/>
          <w:shd w:val="clear" w:color="auto" w:fill="FFFFFF"/>
        </w:rPr>
        <w:t>№ И-30/22.02.2017 г</w:t>
      </w:r>
      <w:r w:rsidRPr="009C30C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), за назначаване на съставите на СИК на територията на Общината и </w:t>
      </w:r>
      <w:r w:rsidRPr="009C30CD">
        <w:rPr>
          <w:rFonts w:ascii="Times New Roman" w:hAnsi="Times New Roman"/>
          <w:sz w:val="24"/>
          <w:szCs w:val="24"/>
        </w:rPr>
        <w:t>утвърждаване на списъците на резервните членове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, ведно с изискуемите от ИК документи, посочени по опис в писмото, включително протоколи за проведени консултации на 15.02.2017 г. от съдържанието на които е видно, че е постигнато съгласие между участниците в консултациите, относно </w:t>
      </w:r>
      <w:r w:rsidRPr="009C30CD">
        <w:rPr>
          <w:rFonts w:ascii="Times New Roman" w:hAnsi="Times New Roman"/>
          <w:sz w:val="24"/>
          <w:szCs w:val="24"/>
        </w:rPr>
        <w:lastRenderedPageBreak/>
        <w:t>определяне на поименния състав на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 xml:space="preserve"> секционните избирателни комисии на територията на община Перущица, включително и за техните ръководства.</w:t>
      </w:r>
    </w:p>
    <w:p w:rsidR="009C30CD" w:rsidRPr="009C30CD" w:rsidRDefault="009C30CD" w:rsidP="009C30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0CD">
        <w:rPr>
          <w:rFonts w:ascii="Times New Roman" w:hAnsi="Times New Roman"/>
          <w:sz w:val="24"/>
          <w:szCs w:val="24"/>
          <w:shd w:val="clear" w:color="auto" w:fill="FFFFFF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 г. на ЦИК, Решение № 15–НС от 07.02.2017 г. и Решение № 25-НС от 10.02.2017 г. на РИК 17 Пловдив област</w:t>
      </w:r>
      <w:r w:rsidRPr="009C30CD">
        <w:rPr>
          <w:rFonts w:ascii="Times New Roman" w:hAnsi="Times New Roman"/>
          <w:sz w:val="24"/>
          <w:szCs w:val="24"/>
        </w:rPr>
        <w:t xml:space="preserve">, Районната избирателна комисия </w:t>
      </w:r>
    </w:p>
    <w:p w:rsidR="009C30CD" w:rsidRPr="009C30CD" w:rsidRDefault="009C30CD" w:rsidP="009C3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0CD" w:rsidRPr="00F032FB" w:rsidRDefault="009C30CD" w:rsidP="009C30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2FB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9C30CD" w:rsidRPr="009C30CD" w:rsidRDefault="009C30CD" w:rsidP="009C3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0CD" w:rsidRPr="009C30CD" w:rsidRDefault="009C30CD" w:rsidP="009C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съставите на СИК на територията на община 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>Перущица</w:t>
      </w: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9C30CD" w:rsidRPr="009C30CD" w:rsidRDefault="009C30CD" w:rsidP="009C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списък на резервните членове на СИК на територията на община </w:t>
      </w:r>
      <w:r w:rsidRPr="009C30CD">
        <w:rPr>
          <w:rFonts w:ascii="Times New Roman" w:hAnsi="Times New Roman"/>
          <w:sz w:val="24"/>
          <w:szCs w:val="24"/>
          <w:shd w:val="clear" w:color="auto" w:fill="FFFFFF"/>
        </w:rPr>
        <w:t>Перущица</w:t>
      </w: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9C30CD" w:rsidRPr="009C30CD" w:rsidRDefault="009C30CD" w:rsidP="009C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членовете на СИК на територията на община Перущица, област Пловдив.</w:t>
      </w:r>
    </w:p>
    <w:p w:rsidR="009C30CD" w:rsidRPr="009C30CD" w:rsidRDefault="009C30CD" w:rsidP="009C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C30CD" w:rsidRPr="009C30CD" w:rsidRDefault="009C30CD" w:rsidP="009C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0CD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C30CD" w:rsidRPr="009C30CD" w:rsidRDefault="009C30CD" w:rsidP="009C30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777" w:rsidRPr="009F4777" w:rsidRDefault="009C30CD" w:rsidP="009F47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30CD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</w:t>
      </w:r>
      <w:r w:rsidR="009F4777">
        <w:rPr>
          <w:rFonts w:ascii="Times New Roman" w:hAnsi="Times New Roman"/>
          <w:sz w:val="24"/>
          <w:szCs w:val="24"/>
        </w:rPr>
        <w:t>идневен срок  от обявяването му.</w:t>
      </w:r>
    </w:p>
    <w:p w:rsidR="009F4777" w:rsidRPr="009F4777" w:rsidRDefault="009F4777" w:rsidP="009F4777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F4777" w:rsidRPr="009F4777" w:rsidRDefault="009F4777" w:rsidP="009F477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72–НС/27.02.2017г. на РИК 17</w:t>
      </w:r>
    </w:p>
    <w:p w:rsidR="009F4777" w:rsidRPr="009F4777" w:rsidRDefault="009F4777" w:rsidP="009F477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Перущица, област Пловдив</w:t>
      </w:r>
    </w:p>
    <w:p w:rsidR="009F4777" w:rsidRPr="009F4777" w:rsidRDefault="009F4777" w:rsidP="009F477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Перущица, община Перущица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80"/>
        <w:gridCol w:w="1640"/>
        <w:gridCol w:w="1660"/>
        <w:gridCol w:w="1480"/>
        <w:gridCol w:w="2360"/>
      </w:tblGrid>
      <w:tr w:rsidR="009F4777" w:rsidRPr="009F4777" w:rsidTr="009F4777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777" w:rsidRPr="009F4777" w:rsidRDefault="009F4777" w:rsidP="009F4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 xml:space="preserve">Вангелова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Шикова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Александров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Кирачен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Чинчийкова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Пунджева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Пламен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Златков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Витанова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Валя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Гроицова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Стефана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Фанка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Росанка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Цветан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Страхилов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Косев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lastRenderedPageBreak/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Кънчо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Верка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Гинчева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Райна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Силямова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Арланов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Тотов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Филип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Игнат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Цекова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Тенчева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Дианова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Тошкова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Желязка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Бакова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Сашева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Ива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Владимирова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Дардова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Запрян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Фанка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Хариева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Всемир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Людвиев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Исов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Божков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Тихомир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Ликов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Събина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9F477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Славчо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Марчев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Душка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Кръстенова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Сашов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9F4777" w:rsidRPr="009F4777" w:rsidTr="009F477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Асен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9F4777" w:rsidRPr="009F4777" w:rsidRDefault="009F4777" w:rsidP="009F477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9F4777" w:rsidRPr="009F4777" w:rsidRDefault="009F4777" w:rsidP="009F477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F47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членове, община Перущица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40"/>
        <w:gridCol w:w="1660"/>
        <w:gridCol w:w="1480"/>
        <w:gridCol w:w="1240"/>
      </w:tblGrid>
      <w:tr w:rsidR="009F4777" w:rsidRPr="009F4777" w:rsidTr="009F477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Филипов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Николаков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АБВ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РБ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Рада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Аризанова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ПФ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ПП ГЕРБ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Божана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ПП ГЕРБ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lastRenderedPageBreak/>
              <w:t>Емилия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Янкулова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БСП ЛБ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F4777">
              <w:rPr>
                <w:rFonts w:eastAsia="Times New Roman" w:cs="Calibri"/>
                <w:color w:val="000000"/>
                <w:lang w:eastAsia="bg-BG"/>
              </w:rPr>
              <w:t>Смяда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Кънева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БСП ЛБ</w:t>
            </w:r>
          </w:p>
        </w:tc>
      </w:tr>
      <w:tr w:rsidR="009F4777" w:rsidRPr="009F4777" w:rsidTr="009F47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Ивайло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7" w:rsidRPr="009F4777" w:rsidRDefault="009F4777" w:rsidP="009F4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77" w:rsidRPr="009F4777" w:rsidRDefault="009F4777" w:rsidP="009F477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F4777">
              <w:rPr>
                <w:rFonts w:eastAsia="Times New Roman" w:cs="Calibri"/>
                <w:color w:val="000000"/>
                <w:lang w:eastAsia="bg-BG"/>
              </w:rPr>
              <w:t>К ББЦ</w:t>
            </w:r>
          </w:p>
        </w:tc>
      </w:tr>
    </w:tbl>
    <w:p w:rsidR="009C30CD" w:rsidRPr="009C30CD" w:rsidRDefault="009C30CD" w:rsidP="009F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4E" w:rsidRPr="00F032FB" w:rsidRDefault="00AD384E" w:rsidP="00AD384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т. 1.3</w:t>
      </w:r>
      <w:r w:rsidRPr="00F032FB">
        <w:rPr>
          <w:rFonts w:ascii="Times New Roman" w:hAnsi="Times New Roman"/>
          <w:shd w:val="clear" w:color="auto" w:fill="FFFFFF"/>
        </w:rPr>
        <w:t xml:space="preserve"> – 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Стамболийски, област Пловдив</w:t>
      </w:r>
    </w:p>
    <w:p w:rsidR="00AD384E" w:rsidRPr="00F032FB" w:rsidRDefault="00AD384E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</w:t>
      </w:r>
      <w:r w:rsidRPr="00F032FB">
        <w:rPr>
          <w:rFonts w:ascii="Times New Roman" w:hAnsi="Times New Roman"/>
          <w:b/>
          <w:sz w:val="24"/>
          <w:szCs w:val="24"/>
          <w:shd w:val="clear" w:color="auto" w:fill="FFFFFF"/>
        </w:rPr>
        <w:t>община Стамболийски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Пловдив при произвеждането на </w:t>
      </w:r>
      <w:r w:rsidRPr="00F032FB">
        <w:rPr>
          <w:rFonts w:ascii="Times New Roman" w:hAnsi="Times New Roman"/>
          <w:sz w:val="24"/>
          <w:szCs w:val="24"/>
        </w:rPr>
        <w:t>избори за народни представители на 26.03.2017 г.</w:t>
      </w:r>
    </w:p>
    <w:p w:rsidR="00AD384E" w:rsidRPr="009C30CD" w:rsidRDefault="00AD384E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84E" w:rsidRPr="00F032FB" w:rsidRDefault="00AD384E" w:rsidP="00AD3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73-НС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AD384E" w:rsidRPr="00F032FB" w:rsidRDefault="00AD384E" w:rsidP="00AD384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AD384E" w:rsidRPr="00F032FB" w:rsidRDefault="00AD384E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</w:t>
      </w:r>
      <w:r w:rsidRPr="006F69DC">
        <w:rPr>
          <w:rFonts w:ascii="Times New Roman" w:hAnsi="Times New Roman"/>
          <w:sz w:val="24"/>
          <w:szCs w:val="24"/>
          <w:shd w:val="clear" w:color="auto" w:fill="FFFFFF"/>
        </w:rPr>
        <w:t>община Стамболийски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Пловдив при произвеждането на </w:t>
      </w:r>
      <w:r w:rsidRPr="00F032FB">
        <w:rPr>
          <w:rFonts w:ascii="Times New Roman" w:hAnsi="Times New Roman"/>
          <w:sz w:val="24"/>
          <w:szCs w:val="24"/>
        </w:rPr>
        <w:t>избори за народни представители на 26.03.2017 г.</w:t>
      </w:r>
    </w:p>
    <w:p w:rsidR="00AD384E" w:rsidRPr="00F032FB" w:rsidRDefault="00AD384E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32FB">
        <w:rPr>
          <w:rFonts w:ascii="Times New Roman" w:hAnsi="Times New Roman"/>
          <w:sz w:val="24"/>
          <w:szCs w:val="24"/>
        </w:rPr>
        <w:t>В законоустановения срок по чл. 91, ал. 9 от ИК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Районна избирателна комисия 17 – Пловдив област е постъпило Предложение с вх.№ 76/23.02.2017 г. от Георги </w:t>
      </w:r>
      <w:proofErr w:type="spellStart"/>
      <w:r w:rsidRPr="00F032FB">
        <w:rPr>
          <w:rFonts w:ascii="Times New Roman" w:hAnsi="Times New Roman"/>
          <w:sz w:val="24"/>
          <w:szCs w:val="24"/>
          <w:shd w:val="clear" w:color="auto" w:fill="FFFFFF"/>
        </w:rPr>
        <w:t>Мараджиев</w:t>
      </w:r>
      <w:proofErr w:type="spellEnd"/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кмет на община Стамболийски (изх. </w:t>
      </w:r>
      <w:r w:rsidRPr="00F032FB">
        <w:rPr>
          <w:rFonts w:ascii="Times New Roman" w:hAnsi="Times New Roman"/>
          <w:bCs/>
          <w:sz w:val="24"/>
          <w:szCs w:val="24"/>
          <w:shd w:val="clear" w:color="auto" w:fill="FFFFFF"/>
        </w:rPr>
        <w:t>№ 560/23.02.2017 г</w:t>
      </w:r>
      <w:r w:rsidRPr="00F032F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), за назначаване на съставите на СИК на територията на Общината и </w:t>
      </w:r>
      <w:r w:rsidRPr="00F032FB">
        <w:rPr>
          <w:rFonts w:ascii="Times New Roman" w:hAnsi="Times New Roman"/>
          <w:sz w:val="24"/>
          <w:szCs w:val="24"/>
        </w:rPr>
        <w:t>утвърждаване на списъците на резервните членове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, ведно с изискуемите от ИК документи, посочени по опис в писмото, включително протоколи за проведени консултации на 15.02.2017 г. и на 21.02.2017 г., от съдържанието на които е видно, че е постигнато съгласие между участниците в консултациите, относно </w:t>
      </w:r>
      <w:r w:rsidRPr="00F032FB">
        <w:rPr>
          <w:rFonts w:ascii="Times New Roman" w:hAnsi="Times New Roman"/>
          <w:sz w:val="24"/>
          <w:szCs w:val="24"/>
        </w:rPr>
        <w:t>определяне на поименния състав на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секционните избирателни комисии на територията на община Перущица, включително и за техните ръководства.</w:t>
      </w:r>
    </w:p>
    <w:p w:rsidR="00AD384E" w:rsidRPr="00F032FB" w:rsidRDefault="00AD384E" w:rsidP="00AD3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sz w:val="24"/>
          <w:szCs w:val="24"/>
          <w:shd w:val="clear" w:color="auto" w:fill="FFFFFF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 г. на ЦИК, Решение № 15–НС от 07.02.2017 г. и Решение № 31-НС от 10.02.2017 г. на РИК 17 Пловдив област</w:t>
      </w:r>
      <w:r w:rsidRPr="00F032FB">
        <w:rPr>
          <w:rFonts w:ascii="Times New Roman" w:hAnsi="Times New Roman"/>
          <w:sz w:val="24"/>
          <w:szCs w:val="24"/>
        </w:rPr>
        <w:t xml:space="preserve">, Районната избирателна комисия </w:t>
      </w:r>
    </w:p>
    <w:p w:rsidR="00AD384E" w:rsidRPr="00F032FB" w:rsidRDefault="00AD384E" w:rsidP="00AD3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4E" w:rsidRPr="00F032FB" w:rsidRDefault="00AD384E" w:rsidP="00AD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2FB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D384E" w:rsidRPr="00F032FB" w:rsidRDefault="00AD384E" w:rsidP="00AD3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84E" w:rsidRPr="00F032FB" w:rsidRDefault="00AD384E" w:rsidP="00AD3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съставите на СИК на територията на община 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>Стамболийски</w:t>
      </w: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AD384E" w:rsidRPr="00F032FB" w:rsidRDefault="00AD384E" w:rsidP="00AD3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списък на резервните членове на СИК на територията на община 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>Стамболийски</w:t>
      </w: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AD384E" w:rsidRPr="00F032FB" w:rsidRDefault="00AD384E" w:rsidP="00AD3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членовете на СИК на територията на община Стамболийски, област Пловдив.</w:t>
      </w:r>
    </w:p>
    <w:p w:rsidR="00AD384E" w:rsidRPr="00F032FB" w:rsidRDefault="00AD384E" w:rsidP="00AD3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D384E" w:rsidRPr="00F032FB" w:rsidRDefault="00AD384E" w:rsidP="00AD3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D384E" w:rsidRPr="00F032FB" w:rsidRDefault="00AD384E" w:rsidP="00AD38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6375" w:rsidRPr="00296375" w:rsidRDefault="00AD384E" w:rsidP="00296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73–НС/27.02.2017г. на РИК 17</w:t>
      </w: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lastRenderedPageBreak/>
        <w:t>Състави на СИК на територията на община Стамболийски, област Пловдив</w:t>
      </w:r>
    </w:p>
    <w:p w:rsidR="00296375" w:rsidRPr="00296375" w:rsidRDefault="00296375" w:rsidP="0029637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Стамболийски, община Стамболийски</w:t>
      </w: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11"/>
        <w:gridCol w:w="1699"/>
        <w:gridCol w:w="2141"/>
      </w:tblGrid>
      <w:tr w:rsidR="00296375" w:rsidRPr="00296375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Пампова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 xml:space="preserve">Юлияна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>Веселинова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lang w:eastAsia="bg-BG"/>
              </w:rPr>
              <w:t>Кискинова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Кънев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Свиркова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Евгени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Шакаданова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Дукова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Читалова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Кънев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Кънев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Блага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Трендафила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96375">
              <w:rPr>
                <w:rFonts w:ascii="Times New Roman" w:eastAsia="Times New Roman" w:hAnsi="Times New Roman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Илияна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Кътева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Кети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Нонка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Стойка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Маджева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Шопска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Кандалджиев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Жанета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Тонкова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Диманчева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Станка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Панчева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Христодорова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Карчева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Антонов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Арнаудов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Андонов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Муховски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Кочиева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Сашо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Моллов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Богдана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lastRenderedPageBreak/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Шуманова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Дойчева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Бистра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Гогова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Даалийска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Белоконска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Каралукова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Чардакова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Мечкова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Халачева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Бенчева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Гаджонова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Каралукова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Стоева-Кривошиева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Койнарева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Веселинов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Бабов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Божидар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Божана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Грудева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Сашева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Ламбри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Койчев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Куртева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Каралуков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Даалийска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Пранджева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Боян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Боферова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Ташева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Биляна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Хаджиева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Войнова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Джегурова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Присадникова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Магда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Бойчева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Панайот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Безов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Коилов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lastRenderedPageBreak/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Харизанова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Венелина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Гергана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Томова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Чегова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Бузова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Цанков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Башова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Антония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Стилянова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Янинска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Касева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Кичукова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Адриана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Банкина</w:t>
            </w:r>
            <w:proofErr w:type="spellEnd"/>
            <w:r w:rsidRPr="00296375">
              <w:rPr>
                <w:rFonts w:eastAsia="Times New Roman" w:cs="Calibri"/>
                <w:color w:val="000000"/>
                <w:lang w:eastAsia="bg-BG"/>
              </w:rPr>
              <w:t>-Гочева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Белчева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Сулева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Борносузова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Койнарев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Илия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Работов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Ваклинов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Силозов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Кирил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Шакаданов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Бояджиев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Миролюбова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Пелтекова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Станислава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Гатева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Динева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Вулева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Елисавета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Мандалова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Лъчезарка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Гатева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Нейка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Радослава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Марианова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lastRenderedPageBreak/>
        <w:t>С. Йоаким Груево, община Стамболийски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296375" w:rsidRPr="00296375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Ламбрева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Гьошев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Стоименов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Токманова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Троян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Верка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Шкодрова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Крачунова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 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Владимирова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Живка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Терекиева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Шопски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Елеонора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Русенов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Милушев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Севда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Емилова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Токманов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Троянова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Росалина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 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Гайдова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Любомирова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Дафина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Велинова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Сладуна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Куртово Конаре, община Стамболийски</w: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begin"/>
      </w:r>
      <w:r w:rsidRPr="00296375">
        <w:rPr>
          <w:rFonts w:asciiTheme="minorHAnsi" w:eastAsiaTheme="minorHAnsi" w:hAnsiTheme="minorHAnsi" w:cstheme="minorBidi"/>
          <w:lang w:eastAsia="bg-BG"/>
        </w:rPr>
        <w:instrText xml:space="preserve"> LINK Excel.Sheet.12 C:\\Users\\RIK17\\Desktop\\СТАМБОЛИЙСКИ-СЪСТАВИ-СИК.xlsx СИК!R1C1:R30C7 \a \f 4 \h  \* MERGEFORMAT </w:instrTex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296375" w:rsidRPr="00296375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Станойчев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Митков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lastRenderedPageBreak/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Гъркова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Асенка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Борисов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Кънев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Вакарелска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Сашо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Софка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Шивикова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Фердова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Зорзопова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 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Вакарелска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Филипина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Момчилова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Мина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Пеева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Сариева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Недкова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Ново село, община Стамболийски</w: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begin"/>
      </w:r>
      <w:r w:rsidRPr="00296375">
        <w:rPr>
          <w:rFonts w:asciiTheme="minorHAnsi" w:eastAsiaTheme="minorHAnsi" w:hAnsiTheme="minorHAnsi" w:cstheme="minorBidi"/>
          <w:lang w:eastAsia="bg-BG"/>
        </w:rPr>
        <w:instrText xml:space="preserve"> LINK Excel.Sheet.12 C:\\Users\\RIK17\\Desktop\\СТАМБОЛИЙСКИ-СЪСТАВИ-СИК.xlsx СИК!R1C1:R31C7 \a \f 4 \h  \* MERGEFORMAT </w:instrTex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296375" w:rsidRPr="00296375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 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Рангел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Николов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Илиян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Даниелова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lastRenderedPageBreak/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Кофова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Илия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Гицов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Анелия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Красимиров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Кисьова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Любомир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Триводици, община Стамболийски</w: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begin"/>
      </w:r>
      <w:r w:rsidRPr="00296375">
        <w:rPr>
          <w:rFonts w:asciiTheme="minorHAnsi" w:eastAsiaTheme="minorHAnsi" w:hAnsiTheme="minorHAnsi" w:cstheme="minorBidi"/>
          <w:lang w:eastAsia="bg-BG"/>
        </w:rPr>
        <w:instrText xml:space="preserve"> LINK Excel.Sheet.12 C:\\Users\\RIK17\\Desktop\\СТАМБОЛИЙСКИ-СЪСТАВИ-СИК.xlsx СИК!R1C1:R20C7 \a \f 4 \h  \* MERGEFORMAT </w:instrText>
      </w:r>
      <w:r w:rsidRPr="00296375">
        <w:rPr>
          <w:rFonts w:asciiTheme="minorHAnsi" w:eastAsiaTheme="minorHAnsi" w:hAnsiTheme="minorHAnsi" w:cstheme="minorBidi"/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296375" w:rsidRPr="00296375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375" w:rsidRPr="00296375" w:rsidRDefault="00296375" w:rsidP="00296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Томов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 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Христоскова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Джуренова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Венциславова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Дачева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Благой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Нанкинова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Роза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Възкресенова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Джуренова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Кристиан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Фиделов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Чипев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296375" w:rsidRPr="00296375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Асен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296375" w:rsidRPr="00296375" w:rsidRDefault="00296375" w:rsidP="0029637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2963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членове, община Стамболийски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960"/>
        <w:gridCol w:w="1480"/>
        <w:gridCol w:w="2260"/>
      </w:tblGrid>
      <w:tr w:rsidR="00296375" w:rsidRPr="00296375" w:rsidTr="003D592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ГЕРБ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Присадникова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ГЕРБ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Татяна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Гагова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Митрева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Божанов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Шишманов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Гоцев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296375">
              <w:rPr>
                <w:rFonts w:eastAsia="Times New Roman" w:cs="Calibri"/>
                <w:color w:val="000000"/>
                <w:lang w:eastAsia="bg-BG"/>
              </w:rPr>
              <w:t>Паричков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Каролина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296375" w:rsidRPr="00296375" w:rsidTr="003D59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 xml:space="preserve">Желязков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75" w:rsidRPr="00296375" w:rsidRDefault="00296375" w:rsidP="0029637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96375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</w:tbl>
    <w:p w:rsidR="006F69DC" w:rsidRDefault="006F69DC" w:rsidP="006F69DC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193227" w:rsidRPr="00F032FB" w:rsidRDefault="00193227" w:rsidP="006F69D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lastRenderedPageBreak/>
        <w:t>т. 1.4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93227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Калояново, област Пловдив</w:t>
      </w:r>
    </w:p>
    <w:p w:rsidR="00657DEB" w:rsidRPr="00F032FB" w:rsidRDefault="00193227" w:rsidP="00480F8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193227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Калояново, област Пловдив при произвеждането на </w:t>
      </w:r>
      <w:r w:rsidRPr="00193227">
        <w:rPr>
          <w:rFonts w:ascii="Times New Roman" w:hAnsi="Times New Roman"/>
        </w:rPr>
        <w:t>избори за народни представители на 26.03.2017 г.</w:t>
      </w:r>
    </w:p>
    <w:p w:rsidR="00193227" w:rsidRPr="00193227" w:rsidRDefault="00193227" w:rsidP="00193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32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19322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74-НС</w:t>
      </w:r>
      <w:r w:rsidRPr="0019322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193227" w:rsidRPr="00193227" w:rsidRDefault="00193227" w:rsidP="00193227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193227" w:rsidRPr="00193227" w:rsidRDefault="00193227" w:rsidP="00193227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193227">
        <w:rPr>
          <w:rFonts w:ascii="Times New Roman" w:hAnsi="Times New Roman"/>
        </w:rPr>
        <w:t xml:space="preserve">ОТНОСНО: </w:t>
      </w:r>
      <w:r w:rsidRPr="00193227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Калояново, област Пловдив при произвеждането на </w:t>
      </w:r>
      <w:r w:rsidRPr="00193227">
        <w:rPr>
          <w:rFonts w:ascii="Times New Roman" w:hAnsi="Times New Roman"/>
        </w:rPr>
        <w:t>избори за народни представители на 26.03.2017 г.</w:t>
      </w:r>
    </w:p>
    <w:p w:rsidR="00193227" w:rsidRPr="00193227" w:rsidRDefault="00193227" w:rsidP="001932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193227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 № 91/23.02.2017г. от Георги Георгиев – кмет на община Калояново (изх. </w:t>
      </w:r>
      <w:r w:rsidRPr="00193227">
        <w:rPr>
          <w:rFonts w:ascii="Times New Roman" w:eastAsia="Times New Roman" w:hAnsi="Times New Roman"/>
          <w:bCs/>
          <w:shd w:val="clear" w:color="auto" w:fill="FFFFFF"/>
          <w:lang w:eastAsia="bg-BG"/>
        </w:rPr>
        <w:t>№ 9100-110/22.02.2017г</w:t>
      </w:r>
      <w:r w:rsidRPr="00193227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193227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193227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193227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 едно с изискуемите от ИК документи, посочени по опис в писмото, включително протокол за проведени консултации на 16.02.2017 г., от съдържанието на който е видно, че е постигнато съгласие между участниците в консултациите относно </w:t>
      </w:r>
      <w:r w:rsidRPr="00193227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193227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Калояново, включително и за техните ръководства.</w:t>
      </w:r>
    </w:p>
    <w:p w:rsidR="00193227" w:rsidRPr="00193227" w:rsidRDefault="00193227" w:rsidP="001932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19-НС от 10.02.2017г. на РИК 17 Пловдив област</w:t>
      </w:r>
      <w:r w:rsidRPr="00193227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193227" w:rsidRPr="00193227" w:rsidRDefault="00193227" w:rsidP="00193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32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93227" w:rsidRPr="00193227" w:rsidRDefault="00193227" w:rsidP="00193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Калояново, област Пловдив съгласно Приложение № 1 – неразделна част от настоящото решение.</w:t>
      </w:r>
    </w:p>
    <w:p w:rsidR="00193227" w:rsidRPr="00193227" w:rsidRDefault="00193227" w:rsidP="00193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Калояново, област Пловдив съгласно Приложение № 1 – неразделна част от настоящото решение.</w:t>
      </w:r>
    </w:p>
    <w:p w:rsidR="00193227" w:rsidRPr="00193227" w:rsidRDefault="00193227" w:rsidP="00193227">
      <w:pPr>
        <w:numPr>
          <w:ilvl w:val="0"/>
          <w:numId w:val="17"/>
        </w:numPr>
        <w:spacing w:after="0" w:line="240" w:lineRule="auto"/>
        <w:ind w:firstLine="357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Калояново, област Пловдив.</w:t>
      </w:r>
    </w:p>
    <w:p w:rsidR="00193227" w:rsidRPr="00193227" w:rsidRDefault="00193227" w:rsidP="00193227">
      <w:pPr>
        <w:numPr>
          <w:ilvl w:val="0"/>
          <w:numId w:val="17"/>
        </w:num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3227" w:rsidRPr="00193227" w:rsidRDefault="00193227" w:rsidP="00480F88">
      <w:pPr>
        <w:numPr>
          <w:ilvl w:val="0"/>
          <w:numId w:val="17"/>
        </w:num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193227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60289" w:rsidRDefault="00193227" w:rsidP="00FA14CE">
      <w:pPr>
        <w:ind w:firstLine="360"/>
        <w:jc w:val="both"/>
        <w:rPr>
          <w:rFonts w:ascii="Times New Roman" w:hAnsi="Times New Roman"/>
        </w:rPr>
      </w:pPr>
      <w:r w:rsidRPr="00193227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74–НС/27.02.2017г. на РИК 17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Калояново, област Пловдив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Калояново, община Калояново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263"/>
        <w:gridCol w:w="2237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Юсеин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 Смаил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Реджеб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Йордана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Пенова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Данчева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Соня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Бакалска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Зорница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Димова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Огнянова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Ани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Герова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 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6709F2">
              <w:rPr>
                <w:rFonts w:asciiTheme="minorHAnsi" w:eastAsiaTheme="minorHAnsi" w:hAnsiTheme="minorHAnsi" w:cstheme="minorBidi"/>
              </w:rPr>
              <w:t>Дошкова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 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Топалска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 Петкова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Декова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Топалска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Тотовска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Арзи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Ибрям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Реджеп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Колева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Божилова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Гъркова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Папазова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Венков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Павлов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Стефка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Жожгова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Александър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Порязов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Минкова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Гаргова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Николинка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Добринова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Божилова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Ангелова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Илиева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Латинка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Черноземска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Папазова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Бакалска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Кунка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Йосифова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Златкова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Синикчийска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Злата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Рангелова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Янакиева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Стоилова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Дуванлии, община Калояново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28"/>
        <w:gridCol w:w="1297"/>
        <w:gridCol w:w="2126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Серафимова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Кундурджийска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Петрова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Бошнакова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Сузана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Николаева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Ангелова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Павлова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Кундурджийска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Цецка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Венкова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Алаонова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Айвазова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Йозов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Гайдаджийски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Житница, община Калояново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Милкова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Павлова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Павлов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Дечева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Петрова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Йосифова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Йозова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Людвикова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Кърчев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Теофана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Бакалска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Дълго Поле, община Калояново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81"/>
        <w:gridCol w:w="1480"/>
        <w:gridCol w:w="1895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Соня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Петрова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Станимира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Рангелова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Йонова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Видолова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Шанданска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Борислава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Сарафска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Тодоров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Гюров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Джамбазова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Красимир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Стойчев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Рабаджийски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Колева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Чакандракова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Петкова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Караманска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Екатерина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Йосифова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Денкова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Светла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Мирославова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Митра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Тананска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Ръжево Конаре, община Калояново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520"/>
        <w:gridCol w:w="1406"/>
        <w:gridCol w:w="2094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Илиева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Груева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Красимирова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Козарева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Начева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Румяна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Бахчеванска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Шаркова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Начева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Павлов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Караганчева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Еленка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Тончева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Радев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Тодорка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Аврейска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Груева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Кънева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Палийска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Магдалена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Ботева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Паничарска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Ангелов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Асенов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Донев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Димитров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Ботев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Тончев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Йордан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Анев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Главатар, община Калояново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Василка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Тошева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Стоилова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Мъглова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Кръстев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Венков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Ваня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Ръжево, община Калояново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1917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Лидия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Емилова 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Василева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Радомирова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Вълко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Колев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Шопов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Минчев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Бакъров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Гочева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Райна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Видолова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Шкодрова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Михайлова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Черноземен, община Калояново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48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Димитър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Атанасов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Рогачев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Гюрга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Рангелова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Бучуклиева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Матеев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Петкова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Карадамянова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Магда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Славчева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Боргуджийска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Лазарова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Бегово, община Калояново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675"/>
        <w:gridCol w:w="1480"/>
        <w:gridCol w:w="1892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Минка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Костова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Делева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Дора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Анастасова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Ангелов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Алексиев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Янкова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Лалева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Райчинова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Найденова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Ангелов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Чавдаров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Павуна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Ненова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Колева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Сребчева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Сухозем, община Калояново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932"/>
        <w:gridCol w:w="1480"/>
        <w:gridCol w:w="1922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171200015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Йонка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Пенчева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Маринова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Стефанка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Йорданова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Андриана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Недко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Русков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Лилия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Таня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Валентинова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Гюлфиданова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Галя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jc w:val="both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Отец Паисиево, община Калояново</w:t>
      </w:r>
    </w:p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Нинова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Нинова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Видол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Тодоров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Рабаджиев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Нено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Кацев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Танева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Видева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Господинова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с.Долна</w:t>
      </w:r>
      <w:proofErr w:type="spellEnd"/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 Махала , община Калояново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96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Янка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Ботева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Георгиева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Михаил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Димитров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Сашков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Михайлова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Кулка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Илиева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Зозикова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Ботева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Михаил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Янков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Пенчо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Минчев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Азов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Горна Махала,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Илонка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Динева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Ненова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Наскова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Радостина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Керенова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Асенова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Чумоклиева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Вакрилов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Иван Вазово,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Донка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Делева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Клисурова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Видка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Валерия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Катракова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Доньо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Донев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Пенкова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Запрянова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Песнопой,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709F2" w:rsidRPr="006709F2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Неделю</w:t>
            </w:r>
            <w:proofErr w:type="spellEnd"/>
            <w:r w:rsidRPr="006709F2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Тодоров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Ганев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Тричкова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Зам. 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Русенова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Надя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Ганчева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Тричкова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Запрянова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Красимира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Виолета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Тодорова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Пиронкова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сРезервни</w:t>
      </w:r>
      <w:proofErr w:type="spellEnd"/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 членове за община Калояново, област Пловдив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60"/>
        <w:gridCol w:w="1960"/>
        <w:gridCol w:w="1480"/>
        <w:gridCol w:w="2113"/>
      </w:tblGrid>
      <w:tr w:rsidR="006709F2" w:rsidRPr="006709F2" w:rsidTr="003D5928">
        <w:trPr>
          <w:trHeight w:val="5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/>
                <w:bCs/>
                <w:color w:val="000000"/>
                <w:lang w:eastAsia="bg-BG"/>
              </w:rPr>
              <w:t>ПАРТИЯ/КОАЛИЦИЯ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Петър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Георгиев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Славков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Божидар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Борисов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Бекиров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lastRenderedPageBreak/>
              <w:t>Иванка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Славова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Гаръбска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Елена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Рангелова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Вангова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Милко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709F2">
              <w:rPr>
                <w:rFonts w:eastAsiaTheme="minorHAnsi" w:cs="Calibri"/>
                <w:color w:val="000000"/>
              </w:rPr>
              <w:t>Бодурски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Жана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Павлова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Чалъкова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Василева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Петкова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Мина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Ботева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Гинова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Славчова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Пантич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jc w:val="right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Стоянова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Йордан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Николов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Николов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Иванка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Славова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Гетова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Пламен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Маринов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Маринов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Таньо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Пеев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Танев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Светла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Атанасова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proofErr w:type="spellStart"/>
            <w:r w:rsidRPr="006709F2">
              <w:rPr>
                <w:rFonts w:eastAsiaTheme="minorHAnsi" w:cs="Calibri"/>
                <w:color w:val="000000"/>
              </w:rPr>
              <w:t>Бамчева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Денка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Тодорова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 Митова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6709F2" w:rsidRPr="006709F2" w:rsidTr="003D592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Иван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 xml:space="preserve">Христов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Куртов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F2" w:rsidRPr="006709F2" w:rsidRDefault="006709F2" w:rsidP="006709F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709F2">
              <w:rPr>
                <w:rFonts w:asciiTheme="minorHAnsi" w:eastAsiaTheme="minorHAnsi" w:hAnsiTheme="minorHAnsi" w:cstheme="minorBidi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2" w:rsidRPr="006709F2" w:rsidRDefault="006709F2" w:rsidP="006709F2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6709F2">
              <w:rPr>
                <w:rFonts w:eastAsiaTheme="minorHAnsi" w:cs="Calibri"/>
                <w:color w:val="000000"/>
              </w:rPr>
              <w:t>ГЕРБ</w:t>
            </w:r>
          </w:p>
        </w:tc>
      </w:tr>
    </w:tbl>
    <w:p w:rsidR="006709F2" w:rsidRPr="00F032FB" w:rsidRDefault="006709F2" w:rsidP="006709F2">
      <w:pPr>
        <w:jc w:val="both"/>
        <w:rPr>
          <w:rFonts w:ascii="Times New Roman" w:hAnsi="Times New Roman"/>
        </w:rPr>
      </w:pPr>
    </w:p>
    <w:p w:rsidR="00A615C2" w:rsidRPr="00F032FB" w:rsidRDefault="00A615C2" w:rsidP="00A615C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т. 1.5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615C2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Садово, област Пловдив </w:t>
      </w:r>
    </w:p>
    <w:p w:rsidR="00A615C2" w:rsidRPr="00F032FB" w:rsidRDefault="00A615C2" w:rsidP="00480F8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A615C2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Садово, област Пловдив при произвеждането на </w:t>
      </w:r>
      <w:r w:rsidRPr="00A615C2">
        <w:rPr>
          <w:rFonts w:ascii="Times New Roman" w:hAnsi="Times New Roman"/>
        </w:rPr>
        <w:t>избори за народни представители на 26.03.2017 г.</w:t>
      </w:r>
    </w:p>
    <w:p w:rsidR="00A615C2" w:rsidRPr="00A615C2" w:rsidRDefault="00A615C2" w:rsidP="00A61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15C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615C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75-НС</w:t>
      </w:r>
      <w:r w:rsidRPr="00A615C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A615C2" w:rsidRPr="00A615C2" w:rsidRDefault="00A615C2" w:rsidP="00A615C2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A615C2" w:rsidRPr="00A615C2" w:rsidRDefault="00A615C2" w:rsidP="00A615C2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A615C2">
        <w:rPr>
          <w:rFonts w:ascii="Times New Roman" w:hAnsi="Times New Roman"/>
        </w:rPr>
        <w:t xml:space="preserve">ОТНОСНО: </w:t>
      </w:r>
      <w:r w:rsidRPr="00A615C2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Садово, област Пловдив при произвеждането на </w:t>
      </w:r>
      <w:r w:rsidRPr="00A615C2">
        <w:rPr>
          <w:rFonts w:ascii="Times New Roman" w:hAnsi="Times New Roman"/>
        </w:rPr>
        <w:t>избори за народни представители на 26.03.2017 г.</w:t>
      </w:r>
    </w:p>
    <w:p w:rsidR="00A615C2" w:rsidRPr="00A615C2" w:rsidRDefault="00A615C2" w:rsidP="00A615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A615C2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вх.№89/23.02.2017г. от Димитър Бориславов Здравков – Кмет на община Садово (изх.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 </w:t>
      </w:r>
      <w:r w:rsidRPr="00F032FB">
        <w:rPr>
          <w:rFonts w:ascii="Times New Roman" w:eastAsia="Times New Roman" w:hAnsi="Times New Roman"/>
          <w:bCs/>
          <w:shd w:val="clear" w:color="auto" w:fill="FFFFFF"/>
          <w:lang w:eastAsia="bg-BG"/>
        </w:rPr>
        <w:t>№ 62-00-58/23.02.2017г</w:t>
      </w:r>
      <w:r w:rsidRPr="00A615C2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A615C2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A615C2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A615C2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A615C2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A615C2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Сопот, включително и за техните ръководства.</w:t>
      </w:r>
    </w:p>
    <w:p w:rsidR="00A615C2" w:rsidRPr="00A615C2" w:rsidRDefault="00A615C2" w:rsidP="00A615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shd w:val="clear" w:color="auto" w:fill="FFFFFF"/>
          <w:lang w:eastAsia="bg-BG"/>
        </w:rPr>
        <w:lastRenderedPageBreak/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29-НС от 10.02.2017г. на РИК 17 Пловдив област</w:t>
      </w:r>
      <w:r w:rsidRPr="00A615C2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A615C2" w:rsidRPr="00A615C2" w:rsidRDefault="00A615C2" w:rsidP="00A61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615C2" w:rsidRPr="00A615C2" w:rsidRDefault="00A615C2" w:rsidP="00A61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Садово, област Пловдив съгласно Приложение № 1 – неразделна част от настоящото решение.</w:t>
      </w:r>
    </w:p>
    <w:p w:rsidR="00A615C2" w:rsidRPr="00A615C2" w:rsidRDefault="00A615C2" w:rsidP="00A61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Садово, област Пловдив съгласно Приложение № 1 – неразделна част от настоящото решение.</w:t>
      </w:r>
    </w:p>
    <w:p w:rsidR="00A615C2" w:rsidRPr="00A615C2" w:rsidRDefault="00A615C2" w:rsidP="00A615C2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Садово, област Пловдив.</w:t>
      </w:r>
    </w:p>
    <w:p w:rsidR="00A615C2" w:rsidRPr="00A615C2" w:rsidRDefault="00A615C2" w:rsidP="00A615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615C2" w:rsidRPr="00A615C2" w:rsidRDefault="00A615C2" w:rsidP="00A615C2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A615C2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709F2" w:rsidRPr="006F69DC" w:rsidRDefault="00A615C2" w:rsidP="006F69DC">
      <w:pPr>
        <w:ind w:firstLine="360"/>
        <w:jc w:val="both"/>
        <w:rPr>
          <w:rFonts w:ascii="Times New Roman" w:hAnsi="Times New Roman"/>
        </w:rPr>
      </w:pPr>
      <w:r w:rsidRPr="00A615C2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709F2" w:rsidRPr="006709F2" w:rsidRDefault="006709F2" w:rsidP="006709F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75–НС/27.02.2017г. на РИК 17</w:t>
      </w:r>
    </w:p>
    <w:p w:rsidR="006709F2" w:rsidRPr="006F69DC" w:rsidRDefault="006709F2" w:rsidP="006F69D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709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Садово, област Пловдив</w:t>
      </w:r>
    </w:p>
    <w:p w:rsidR="006709F2" w:rsidRPr="006709F2" w:rsidRDefault="006709F2" w:rsidP="006709F2">
      <w:pPr>
        <w:rPr>
          <w:rFonts w:ascii="Times New Roman" w:hAnsi="Times New Roman"/>
          <w:b/>
        </w:rPr>
      </w:pPr>
      <w:r w:rsidRPr="006709F2">
        <w:rPr>
          <w:rFonts w:ascii="Times New Roman" w:hAnsi="Times New Roman"/>
          <w:b/>
        </w:rPr>
        <w:t xml:space="preserve">гр. Садово, община Садово </w:t>
      </w: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709F2">
              <w:rPr>
                <w:rFonts w:eastAsia="Times New Roman" w:cs="Calibri"/>
                <w:lang w:eastAsia="bg-BG"/>
              </w:rPr>
              <w:t>Галя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709F2">
              <w:rPr>
                <w:rFonts w:eastAsia="Times New Roman" w:cs="Calibri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lang w:eastAsia="bg-BG"/>
              </w:rPr>
              <w:t>Славовска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709F2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Божурка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Янев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Атанасов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Павлов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Банкова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Михаела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Желева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Емилов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Богданов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Нецова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Диляна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Сашова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Миглена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</w:pPr>
    </w:p>
    <w:p w:rsidR="006709F2" w:rsidRPr="006709F2" w:rsidRDefault="006709F2" w:rsidP="006709F2">
      <w:pPr>
        <w:spacing w:after="0" w:line="240" w:lineRule="auto"/>
        <w:jc w:val="both"/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 xml:space="preserve">с. </w:t>
      </w:r>
      <w:proofErr w:type="spellStart"/>
      <w:r w:rsidRPr="006709F2">
        <w:rPr>
          <w:b/>
        </w:rPr>
        <w:t>Чешнигирово</w:t>
      </w:r>
      <w:proofErr w:type="spellEnd"/>
      <w:r w:rsidRPr="006709F2">
        <w:rPr>
          <w:b/>
        </w:rPr>
        <w:t>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Елисавета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Стамболова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Букова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Личков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Манев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Ленкова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Джит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Сарай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Славовска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>-Илиева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Мизинова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Чолева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Заяков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Милево, община Садово</w:t>
      </w:r>
    </w:p>
    <w:p w:rsidR="006709F2" w:rsidRPr="006709F2" w:rsidRDefault="006709F2" w:rsidP="006709F2">
      <w:pPr>
        <w:spacing w:after="0" w:line="240" w:lineRule="auto"/>
        <w:jc w:val="both"/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Кърчева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Мандева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Виолетка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Милчева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Дойчин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Попова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Поповица,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01"/>
        <w:gridCol w:w="157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Марияна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Стефко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Петова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Ташева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Тянка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Рангелова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Юлия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Вълева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Давчева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Теофилова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Кетева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>-Йорданова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Александър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Ярослав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Мърхов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Петова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Ахматово,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Лили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Главчева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Кольо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Кирова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Шанко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Селци,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Петромил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Каражеков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Шанков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Колев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Лукашевич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>-Янева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Кунка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Благоева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Снежана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Димитрова-Атанасова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Цвета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Христосков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Ячев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Богданица,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Чуков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Чингарова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Кадефка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Захариева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Чилингирова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Панева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Болярци,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Ванчева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Запрянов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Гочев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Рааб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Нонка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Благоева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Диновска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Стефков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Стойчо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Валентин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Трифонов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Шанков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Диновска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Михова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Венкова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lastRenderedPageBreak/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Гроздан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Божанов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Ганчева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Янко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Запрянов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Моминско,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Феризе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Айнур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Гюлтен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Расин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Кочево,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Аргирова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Щеринов</w:t>
            </w:r>
            <w:proofErr w:type="spellEnd"/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Щерев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Златко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Динчев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Далчев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Цонкова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Караджово,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Благовест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Лилия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Желева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Памукова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Борислав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Ангелова-Койчева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Севдалина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с. Катуница, община Садово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6709F2" w:rsidRPr="006709F2" w:rsidTr="003D592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9F2" w:rsidRPr="006709F2" w:rsidRDefault="006709F2" w:rsidP="006709F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709F2" w:rsidRPr="006709F2" w:rsidTr="003D5928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Пламен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Рашев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Парпарова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Вълканова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Валентин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Караилиев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Цветка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Топузова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Никола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Пенчев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Стойна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Туджарова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Стела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Маркошинова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Еленка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Туджарова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Кирев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Мерджанова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Вълканов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Колев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Абрашева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709F2" w:rsidRPr="006709F2" w:rsidTr="003D592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  <w:r w:rsidRPr="006709F2">
        <w:rPr>
          <w:b/>
        </w:rPr>
        <w:t>Резервни членове:</w:t>
      </w:r>
    </w:p>
    <w:p w:rsidR="006709F2" w:rsidRPr="006709F2" w:rsidRDefault="006709F2" w:rsidP="006709F2">
      <w:pPr>
        <w:spacing w:after="0" w:line="240" w:lineRule="auto"/>
        <w:jc w:val="both"/>
        <w:rPr>
          <w:b/>
        </w:rPr>
      </w:pPr>
    </w:p>
    <w:tbl>
      <w:tblPr>
        <w:tblW w:w="59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70"/>
        <w:gridCol w:w="1760"/>
        <w:gridCol w:w="1320"/>
      </w:tblGrid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 xml:space="preserve">Милчев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Далчев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Караколева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Топузов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Стамболова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709F2">
              <w:rPr>
                <w:rFonts w:eastAsia="Times New Roman" w:cs="Calibri"/>
                <w:color w:val="000000"/>
                <w:lang w:eastAsia="bg-BG"/>
              </w:rPr>
              <w:t>Давчева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709F2" w:rsidRPr="006709F2" w:rsidTr="003D592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2" w:rsidRPr="006709F2" w:rsidRDefault="006709F2" w:rsidP="006709F2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709F2">
              <w:rPr>
                <w:rFonts w:eastAsia="Times New Roman" w:cs="Calibri"/>
                <w:color w:val="000000"/>
                <w:lang w:eastAsia="bg-BG"/>
              </w:rPr>
              <w:t>Васева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9F2" w:rsidRPr="006709F2" w:rsidRDefault="006709F2" w:rsidP="00670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52053A" w:rsidRPr="00F032FB" w:rsidRDefault="0052053A" w:rsidP="006709F2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т. 1.6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Назначаване на съставите на секционните избирателни комисии на територията на община Сопот, област Пловдив</w:t>
      </w:r>
    </w:p>
    <w:p w:rsidR="0052053A" w:rsidRPr="00F032FB" w:rsidRDefault="0052053A" w:rsidP="0052053A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lastRenderedPageBreak/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Сопот,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52053A" w:rsidRPr="00F032FB" w:rsidRDefault="0052053A" w:rsidP="0052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76-НС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52053A" w:rsidRPr="00F032FB" w:rsidRDefault="0052053A" w:rsidP="0052053A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52053A" w:rsidRPr="00F032FB" w:rsidRDefault="0052053A" w:rsidP="0052053A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t xml:space="preserve">ОТНОСНО: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Сопот,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52053A" w:rsidRPr="00F032FB" w:rsidRDefault="0052053A" w:rsidP="005205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вх.№68/22.02.2017г. от г–жа Маргарита </w:t>
      </w:r>
      <w:proofErr w:type="spellStart"/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Петрушева</w:t>
      </w:r>
      <w:proofErr w:type="spellEnd"/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, секретар на община Сопот (изх. </w:t>
      </w:r>
      <w:r w:rsidRPr="00F032FB">
        <w:rPr>
          <w:rFonts w:ascii="Times New Roman" w:eastAsia="Times New Roman" w:hAnsi="Times New Roman"/>
          <w:bCs/>
          <w:shd w:val="clear" w:color="auto" w:fill="FFFFFF"/>
          <w:lang w:eastAsia="bg-BG"/>
        </w:rPr>
        <w:t>№ С-858/23.02.2017г</w:t>
      </w:r>
      <w:r w:rsidRPr="00F032FB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F032FB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F032FB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Сопот, включително и за техните ръководства.</w:t>
      </w:r>
    </w:p>
    <w:p w:rsidR="0052053A" w:rsidRPr="00F032FB" w:rsidRDefault="0052053A" w:rsidP="005205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3</w:t>
      </w:r>
      <w:r w:rsidRPr="00F032FB">
        <w:rPr>
          <w:rFonts w:ascii="Times New Roman" w:eastAsia="Times New Roman" w:hAnsi="Times New Roman"/>
          <w:shd w:val="clear" w:color="auto" w:fill="FFFFFF"/>
          <w:lang w:val="en-US" w:eastAsia="bg-BG"/>
        </w:rPr>
        <w:t>0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-НС от 10.02.2017г. на РИК 17 Пловдив област</w:t>
      </w:r>
      <w:r w:rsidRPr="00F032FB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52053A" w:rsidRPr="00F032FB" w:rsidRDefault="0052053A" w:rsidP="00520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2053A" w:rsidRPr="00F032FB" w:rsidRDefault="0052053A" w:rsidP="005205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Сопот, област Пловдив съгласно Приложение № 1 – неразделна част от настоящото решение.</w:t>
      </w:r>
    </w:p>
    <w:p w:rsidR="0052053A" w:rsidRPr="00F032FB" w:rsidRDefault="0052053A" w:rsidP="005205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Сопот, област Пловдив съгласно Приложение № 1 – неразделна част от настоящото решение.</w:t>
      </w:r>
    </w:p>
    <w:p w:rsidR="0052053A" w:rsidRPr="00F032FB" w:rsidRDefault="0052053A" w:rsidP="0052053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Сопот, област Пловдив.</w:t>
      </w:r>
    </w:p>
    <w:p w:rsidR="0052053A" w:rsidRPr="00F032FB" w:rsidRDefault="0052053A" w:rsidP="005205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2053A" w:rsidRPr="00F032FB" w:rsidRDefault="0052053A" w:rsidP="0052053A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80F88" w:rsidRDefault="0052053A" w:rsidP="00480F88">
      <w:pPr>
        <w:ind w:firstLine="360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3D5928" w:rsidRPr="003D5928" w:rsidRDefault="003D5928" w:rsidP="003D5928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76–НС/27.02.2017г. на РИК 17</w:t>
      </w:r>
    </w:p>
    <w:p w:rsidR="003D5928" w:rsidRPr="003D5928" w:rsidRDefault="003D5928" w:rsidP="003D5928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Сопот, област Пловдив</w:t>
      </w:r>
    </w:p>
    <w:p w:rsidR="003D5928" w:rsidRPr="003D5928" w:rsidRDefault="003D5928" w:rsidP="003D5928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Сопот</w:t>
      </w:r>
    </w:p>
    <w:tbl>
      <w:tblPr>
        <w:tblW w:w="10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0"/>
        <w:gridCol w:w="1840"/>
        <w:gridCol w:w="1300"/>
        <w:gridCol w:w="2140"/>
      </w:tblGrid>
      <w:tr w:rsidR="003D5928" w:rsidRPr="003D5928" w:rsidTr="003D5928">
        <w:trPr>
          <w:trHeight w:val="945"/>
        </w:trPr>
        <w:tc>
          <w:tcPr>
            <w:tcW w:w="1240" w:type="dxa"/>
            <w:shd w:val="clear" w:color="000000" w:fill="FFFF00"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780" w:type="dxa"/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840" w:type="dxa"/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00" w:type="dxa"/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Петър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Фериде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3D5928">
              <w:rPr>
                <w:rFonts w:eastAsia="Times New Roman"/>
                <w:lang w:eastAsia="bg-BG"/>
              </w:rPr>
              <w:t>Изетова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3D5928">
              <w:rPr>
                <w:rFonts w:eastAsia="Times New Roman"/>
                <w:lang w:eastAsia="bg-BG"/>
              </w:rPr>
              <w:t>Садулова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Минчо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Танев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Танев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 xml:space="preserve">Нанева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Кашева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Пивчева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Тинка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Дочка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Раиф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Шабанов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Фратьо</w:t>
            </w:r>
            <w:proofErr w:type="spellEnd"/>
            <w:r w:rsidRPr="003D5928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Куртев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Гинка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Минкова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Ралица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Гюлеметова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Байчева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Душкова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Фатма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Садулова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Садулова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Георговска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3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Деляна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Лалова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Мойсеева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26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Нанчева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Боряна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Бакалова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 xml:space="preserve">Нона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Габриела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Караганчева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Смаил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Шабанов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Файзиев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46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Евгений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Минков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Нели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Анатолиева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Енева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Павлин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Баталов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3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Пампулова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Мирослава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Семкова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7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Людмила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Миленкова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Веска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Пръмова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Павел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Итев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Павлов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Семкова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Нейкова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Севиляй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Палазова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Велкова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Спаска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Видолова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Надка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Куртев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Емзадие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Топчиева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Борис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Божков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3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Таня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Чудомира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Бичева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Цанов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Гиргинова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Нечо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Катров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Хюлия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Асанова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Алимова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51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Донкова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Каракушев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Ромова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Ваня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Томанова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Ирина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Ковачева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Надя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Маринкина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Пламена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Павлинова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Ахмедов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Палазов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Пешка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Аврамова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Гавраилова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4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 xml:space="preserve">Евгения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Алибийска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276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8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Краева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Ставрев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Дерелийски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Боряна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Антимова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Ситова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Танков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Лъчезар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Нешев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Нешев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27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Авиш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Ахмедова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Биджова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6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Любка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Толумова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Аничка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Катрова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Караиланова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Елка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Еленова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Андриана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Нончева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Мънева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Енева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Нешо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Нешев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Грозданова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Назире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Шевкетова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Закирова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/>
    <w:p w:rsidR="003D5928" w:rsidRPr="003D5928" w:rsidRDefault="003D5928" w:rsidP="003D5928">
      <w:pPr>
        <w:rPr>
          <w:b/>
        </w:rPr>
      </w:pPr>
      <w:r w:rsidRPr="003D5928">
        <w:rPr>
          <w:b/>
        </w:rPr>
        <w:t>гр. Сопот, кв. Анево</w:t>
      </w:r>
    </w:p>
    <w:tbl>
      <w:tblPr>
        <w:tblW w:w="10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0"/>
        <w:gridCol w:w="1840"/>
        <w:gridCol w:w="1300"/>
        <w:gridCol w:w="2140"/>
      </w:tblGrid>
      <w:tr w:rsidR="003D5928" w:rsidRPr="003D5928" w:rsidTr="003D5928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lang w:eastAsia="bg-BG"/>
              </w:rPr>
            </w:pPr>
            <w:r w:rsidRPr="003D5928">
              <w:rPr>
                <w:rFonts w:eastAsia="Times New Roman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Шенол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Неджемиев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Куртов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Монева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Нина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Пятова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Макавеев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Илинка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Патева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Илиана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Райчинова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Лалка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Абибе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Исмаилова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Гаджалова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3D592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3D5928" w:rsidRPr="003D5928" w:rsidTr="003D5928">
        <w:trPr>
          <w:trHeight w:val="2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Пулев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Геровска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Кънев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Тоня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Донкова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/>
                <w:color w:val="000000"/>
                <w:lang w:eastAsia="bg-BG"/>
              </w:rPr>
              <w:t>Райчинова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Станимир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Радков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Жеков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Емине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Бекирова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D592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/>
    <w:p w:rsidR="003D5928" w:rsidRPr="003D5928" w:rsidRDefault="003D5928" w:rsidP="003D5928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на територията на община Сопот, област Пловдив</w:t>
      </w:r>
    </w:p>
    <w:p w:rsidR="003D5928" w:rsidRPr="003D5928" w:rsidRDefault="003D5928" w:rsidP="003D5928">
      <w:pPr>
        <w:rPr>
          <w:rFonts w:ascii="Times New Roman" w:hAnsi="Times New Roman"/>
          <w:sz w:val="24"/>
          <w:szCs w:val="24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60"/>
      </w:tblGrid>
      <w:tr w:rsidR="003D5928" w:rsidRPr="003D5928" w:rsidTr="003D5928">
        <w:trPr>
          <w:trHeight w:val="645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3D5928" w:rsidRPr="003D5928" w:rsidTr="003D5928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Филипова Чавдарова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Владимиров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Николов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Христиана Димитрова </w:t>
            </w: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Петкова Миленкова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Николов Маджаров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Наскова Топалска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Ненова Минчева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Димитър Тодоров Видинлиев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Костадин Петров </w:t>
            </w: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Куцар Маринов Куцаров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Петров Максимов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Димитров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Лило Красимиров Минчев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Сейхан Алиев </w:t>
            </w: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Закиров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Арифе</w:t>
            </w:r>
            <w:proofErr w:type="spellEnd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Ахмедова Кадирова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Стефанова </w:t>
            </w: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Мукарева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Стана Илиева </w:t>
            </w:r>
            <w:proofErr w:type="spellStart"/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Райчинова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Радева Ненкова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9123F" w:rsidRPr="00F032FB" w:rsidRDefault="00480F88" w:rsidP="006F69D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т. 1.7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9123F" w:rsidRPr="0029123F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Първомай, област Пловдив</w:t>
      </w:r>
      <w:r w:rsidR="0029123F" w:rsidRPr="0029123F">
        <w:rPr>
          <w:rFonts w:ascii="Times New Roman" w:hAnsi="Times New Roman"/>
          <w:shd w:val="clear" w:color="auto" w:fill="FFFFFF"/>
        </w:rPr>
        <w:t xml:space="preserve"> </w:t>
      </w:r>
    </w:p>
    <w:p w:rsidR="0029123F" w:rsidRPr="0029123F" w:rsidRDefault="00480F88" w:rsidP="0029123F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="0029123F" w:rsidRPr="0029123F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Първомай, област Пловдив при произвеждането на </w:t>
      </w:r>
      <w:r w:rsidR="0029123F" w:rsidRPr="0029123F">
        <w:rPr>
          <w:rFonts w:ascii="Times New Roman" w:hAnsi="Times New Roman"/>
        </w:rPr>
        <w:t>избори за народни представители на 26.03.2017 г.</w:t>
      </w:r>
    </w:p>
    <w:p w:rsidR="0029123F" w:rsidRPr="0029123F" w:rsidRDefault="0029123F" w:rsidP="00291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912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2912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77-НС</w:t>
      </w:r>
      <w:r w:rsidRPr="002912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29123F" w:rsidRPr="0029123F" w:rsidRDefault="0029123F" w:rsidP="0029123F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29123F" w:rsidRPr="0029123F" w:rsidRDefault="0029123F" w:rsidP="0029123F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29123F">
        <w:rPr>
          <w:rFonts w:ascii="Times New Roman" w:hAnsi="Times New Roman"/>
        </w:rPr>
        <w:t xml:space="preserve">ОТНОСНО: </w:t>
      </w:r>
      <w:r w:rsidRPr="0029123F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Първомай, област Пловдив при произвеждането на </w:t>
      </w:r>
      <w:r w:rsidRPr="0029123F">
        <w:rPr>
          <w:rFonts w:ascii="Times New Roman" w:hAnsi="Times New Roman"/>
        </w:rPr>
        <w:t>избори за народни представители на 26.03.2017 г.</w:t>
      </w:r>
    </w:p>
    <w:p w:rsidR="0029123F" w:rsidRPr="0029123F" w:rsidRDefault="0029123F" w:rsidP="002912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29123F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 № 94/24.02.2017г. от г-н Ангел Папазов – кмет на община Първомай (изх. </w:t>
      </w:r>
      <w:r w:rsidRPr="0029123F">
        <w:rPr>
          <w:rFonts w:ascii="Times New Roman" w:eastAsia="Times New Roman" w:hAnsi="Times New Roman"/>
          <w:bCs/>
          <w:shd w:val="clear" w:color="auto" w:fill="FFFFFF"/>
          <w:lang w:eastAsia="bg-BG"/>
        </w:rPr>
        <w:t>№ 22-03-6/23.02.2017г</w:t>
      </w:r>
      <w:r w:rsidRPr="0029123F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29123F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29123F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29123F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29123F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29123F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Първомай, включително и за техните ръководства.</w:t>
      </w:r>
    </w:p>
    <w:p w:rsidR="0029123F" w:rsidRPr="0029123F" w:rsidRDefault="0029123F" w:rsidP="002912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26-НС от 10.02.2017г. на РИК 17 Пловдив област</w:t>
      </w:r>
      <w:r w:rsidRPr="0029123F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29123F" w:rsidRPr="0029123F" w:rsidRDefault="0029123F" w:rsidP="00291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2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9123F" w:rsidRPr="0029123F" w:rsidRDefault="0029123F" w:rsidP="00291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Първомай, област Пловдив съгласно Приложение № 1 – неразделна част от настоящото решение.</w:t>
      </w:r>
    </w:p>
    <w:p w:rsidR="0029123F" w:rsidRPr="0029123F" w:rsidRDefault="0029123F" w:rsidP="00291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Първомай, област Пловдив съгласно Приложение № 1 – неразделна част от настоящото решение.</w:t>
      </w:r>
    </w:p>
    <w:p w:rsidR="0029123F" w:rsidRPr="0029123F" w:rsidRDefault="0029123F" w:rsidP="0029123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lastRenderedPageBreak/>
        <w:t>Издава удостоверения на членовете на СИК на територията на община Първомай, област Пловдив.</w:t>
      </w:r>
    </w:p>
    <w:p w:rsidR="0029123F" w:rsidRPr="0029123F" w:rsidRDefault="0029123F" w:rsidP="0029123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9123F" w:rsidRPr="0029123F" w:rsidRDefault="0029123F" w:rsidP="0029123F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  <w:r w:rsidRPr="0029123F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9123F" w:rsidRDefault="0029123F" w:rsidP="0029123F">
      <w:pPr>
        <w:ind w:firstLine="360"/>
        <w:jc w:val="both"/>
        <w:rPr>
          <w:rFonts w:ascii="Times New Roman" w:hAnsi="Times New Roman"/>
        </w:rPr>
      </w:pPr>
      <w:r w:rsidRPr="0029123F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77–НС/27.02.2017г. на РИК 17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Първомай, област Пловдив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Първомай,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Благоев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Делчинова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Коралова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Васил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Методиев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Русалина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Казакова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Снежанка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Керанка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Евгени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Тепов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Камелия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Шутелева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Герджева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Топалска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Вътков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Живкова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Пашалиева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Дафчева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Аспарухова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Матина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Бисерова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Живка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Мукадес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Насух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Чавуш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Кадиева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Бялкова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Кишишева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Делчинова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Нина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Петкова-Пеева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Зюмбюла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Марудка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Чавуш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Плахова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Руска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Череша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Снежана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Дерекювлиева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Метаксова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Невенка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Проданова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Кишишева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Исаков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Кумчева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Лакева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Лакев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Крум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Мирчев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Радослава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Антонова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Илиянова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Петруша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Тунчева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Антония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Налбантова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Янчолова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Янчолов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Забънова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Въчка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Градина, община Първомай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31"/>
        <w:gridCol w:w="1500"/>
        <w:gridCol w:w="1902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Недялка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Нихтянова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Тотева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Янчева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Тозева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Светославов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Смиляна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Солакова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Балева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Минка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Тодорока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Вълчанова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Рашева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Георгиева-Калчева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Дойкова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Крушево, община Първомай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Безергенова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Тракова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Добри дол,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Нихтянова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 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Караджалово,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Керанов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Огнянова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Юлиянов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Антон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Бояджиев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Политов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Бяла река,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Анета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Православен,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Месут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Алиосман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Хасан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Хабиб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Реджева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 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 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Езерово,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Рейхан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Осман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Господинка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Джелил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Мюмюн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Идриз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Кънчев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Тоска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Воден,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Надрие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Фаик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Неджиб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Гюлчан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Сефер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Рамадан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Шенгюл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Халил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Чакър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Мюрдие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Зекирие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Нериман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Хакъ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Неджип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Сюлейман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Руфад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Саид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Драгойново,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Степанова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Сребрева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Черекманова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Буково,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Шенол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Дурсунов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Ержан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Реджеб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Халибрям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Сезгин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Халил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Матинка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Ремзи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Хасан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Сафет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Юсеин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Бекир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Хакъ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Нешед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Юзеир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Брягово,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Хубенова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Ташолова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Лучкова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Искра,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Демирева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Чурчулиев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Чалъкова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Кумчева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Диневска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Спиртов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Карамитова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Хубинов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Арабаджиев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Йовкова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Карпузова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Спиртова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Дълбок извор,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Бахчеванова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Шейтанова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Манахилова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Захари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Лидия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Колегов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Манахилова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Руска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Кюсепашев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Поройна,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Череша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Лозка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Налбантова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Генадиева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Татарево,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Чобанова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Георгива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Карараева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Виница,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3D5928" w:rsidRPr="003D5928" w:rsidTr="003D592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Иванна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Шибилев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членове, община Първомай, област Пловдив</w:t>
      </w:r>
    </w:p>
    <w:tbl>
      <w:tblPr>
        <w:tblW w:w="81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80"/>
        <w:gridCol w:w="1540"/>
        <w:gridCol w:w="1500"/>
        <w:gridCol w:w="2139"/>
      </w:tblGrid>
      <w:tr w:rsidR="003D5928" w:rsidRPr="003D5928" w:rsidTr="003D5928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ПАРТИИ/КОАЛИЦИИ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Дафинка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КП АБВ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Тенчо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АТАКА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АТАКА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ПФ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ПФ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Шейтанов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РБ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РБ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D5928">
              <w:rPr>
                <w:rFonts w:eastAsia="Times New Roman" w:cs="Calibri"/>
                <w:color w:val="000000"/>
                <w:lang w:eastAsia="bg-BG"/>
              </w:rPr>
              <w:t>Маня</w:t>
            </w:r>
            <w:proofErr w:type="spellEnd"/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28" w:rsidRPr="003D5928" w:rsidRDefault="003D5928" w:rsidP="003D5928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 за България</w:t>
            </w:r>
          </w:p>
        </w:tc>
      </w:tr>
      <w:tr w:rsidR="003D5928" w:rsidRPr="003D5928" w:rsidTr="003D592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EA21E8" w:rsidRPr="00F032FB" w:rsidRDefault="00EA21E8" w:rsidP="006F69D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32FB">
        <w:rPr>
          <w:rFonts w:ascii="Times New Roman" w:hAnsi="Times New Roman"/>
          <w:b/>
          <w:sz w:val="24"/>
          <w:szCs w:val="24"/>
        </w:rPr>
        <w:t>т. 1.8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21E8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община Родопи, област Пловдив </w:t>
      </w:r>
    </w:p>
    <w:p w:rsidR="003D5928" w:rsidRPr="00F032FB" w:rsidRDefault="00EA21E8" w:rsidP="003D592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lastRenderedPageBreak/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EA21E8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Родопи, област Пловдив при произвеждането на </w:t>
      </w:r>
      <w:r w:rsidRPr="00EA21E8">
        <w:rPr>
          <w:rFonts w:ascii="Times New Roman" w:hAnsi="Times New Roman"/>
        </w:rPr>
        <w:t>избори за народни представители на 26.03.2017 г.</w:t>
      </w:r>
    </w:p>
    <w:p w:rsidR="00EA21E8" w:rsidRPr="00EA21E8" w:rsidRDefault="00EA21E8" w:rsidP="00EA2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A21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A21E8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№78 -НС</w:t>
      </w:r>
      <w:r w:rsidRPr="00EA21E8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EA21E8" w:rsidRPr="00EA21E8" w:rsidRDefault="00EA21E8" w:rsidP="00EA21E8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A21E8" w:rsidRPr="00EA21E8" w:rsidRDefault="00EA21E8" w:rsidP="00EA2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A21E8">
        <w:rPr>
          <w:rFonts w:ascii="Times New Roman" w:hAnsi="Times New Roman"/>
        </w:rPr>
        <w:t xml:space="preserve">ОТНОСНО: </w:t>
      </w:r>
      <w:r w:rsidRPr="00EA21E8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Родопи, област Пловдив при произвеждането на </w:t>
      </w:r>
      <w:r w:rsidRPr="00EA21E8">
        <w:rPr>
          <w:rFonts w:ascii="Times New Roman" w:hAnsi="Times New Roman"/>
        </w:rPr>
        <w:t>избори за народни представители на 26.03.2017 г.</w:t>
      </w:r>
    </w:p>
    <w:p w:rsidR="00EA21E8" w:rsidRPr="00EA21E8" w:rsidRDefault="00EA21E8" w:rsidP="00EA21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EA21E8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 № 70/22.02.2017г. от г-н Пламен Спасов – кмет на община Родопи (изх. </w:t>
      </w:r>
      <w:r w:rsidRPr="00EA21E8">
        <w:rPr>
          <w:rFonts w:ascii="Times New Roman" w:eastAsia="Times New Roman" w:hAnsi="Times New Roman"/>
          <w:bCs/>
          <w:shd w:val="clear" w:color="auto" w:fill="FFFFFF"/>
          <w:lang w:eastAsia="bg-BG"/>
        </w:rPr>
        <w:t>№ 92-284-3/22.02.2017г</w:t>
      </w:r>
      <w:r w:rsidRPr="00EA21E8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EA21E8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A21E8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EA21E8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17.02.2017 г., от съдържанието на които е видно, че е постигнато съгласие между участниците в консултациите относно </w:t>
      </w:r>
      <w:r w:rsidRPr="00EA21E8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EA21E8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Родопи, включително и за техните ръководства.</w:t>
      </w:r>
    </w:p>
    <w:p w:rsidR="00EA21E8" w:rsidRPr="00EA21E8" w:rsidRDefault="00EA21E8" w:rsidP="00EA21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28-НС от 10.02.2017г. на РИК 17 Пловдив област</w:t>
      </w:r>
      <w:r w:rsidRPr="00EA21E8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EA21E8" w:rsidRPr="00EA21E8" w:rsidRDefault="00EA21E8" w:rsidP="00EA2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1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A21E8" w:rsidRPr="00EA21E8" w:rsidRDefault="00EA21E8" w:rsidP="00EA21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Родопи, област Пловдив съгласно Приложение № 1 – неразделна част от настоящото решение.</w:t>
      </w:r>
    </w:p>
    <w:p w:rsidR="00EA21E8" w:rsidRPr="00EA21E8" w:rsidRDefault="00EA21E8" w:rsidP="00EA21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Родопи, област Пловдив съгласно Приложение № 1 – неразделна част от настоящото решение.</w:t>
      </w:r>
    </w:p>
    <w:p w:rsidR="00EA21E8" w:rsidRPr="00EA21E8" w:rsidRDefault="00EA21E8" w:rsidP="00EA21E8">
      <w:pPr>
        <w:numPr>
          <w:ilvl w:val="0"/>
          <w:numId w:val="21"/>
        </w:numPr>
        <w:spacing w:after="0" w:line="240" w:lineRule="auto"/>
        <w:ind w:firstLine="357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Родопи, област Пловдив.</w:t>
      </w:r>
    </w:p>
    <w:p w:rsidR="00EA21E8" w:rsidRPr="00EA21E8" w:rsidRDefault="00EA21E8" w:rsidP="00EA21E8">
      <w:pPr>
        <w:numPr>
          <w:ilvl w:val="0"/>
          <w:numId w:val="21"/>
        </w:num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A21E8" w:rsidRPr="00EA21E8" w:rsidRDefault="00EA21E8" w:rsidP="00EA21E8">
      <w:pPr>
        <w:numPr>
          <w:ilvl w:val="0"/>
          <w:numId w:val="2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EA21E8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D5928" w:rsidRPr="00C467A0" w:rsidRDefault="00EA21E8" w:rsidP="00C467A0">
      <w:pPr>
        <w:ind w:firstLine="360"/>
        <w:jc w:val="both"/>
        <w:rPr>
          <w:rFonts w:ascii="Times New Roman" w:hAnsi="Times New Roman"/>
        </w:rPr>
      </w:pPr>
      <w:r w:rsidRPr="00EA21E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78–НС/27.02.2017г. на РИК 17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Родопи, област Пловдив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Белащица, община Родопи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КИРЯНОВА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D592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ТРАЙКОВ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ПОЛИЗОВ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ГАЙДАРОВА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ПОЛИЗОВА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ЧИЧИКОВА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БАНДУЛОВА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МИРОСЛАВОВА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Бойково,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БОРИСОВ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ЗОИНА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МАЗЕВ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ГОВЕДАРОВА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Брани поле, община Родопи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АЙЛИН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РАФЕДОВА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ГАРАБИТОВ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НАСКОВ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ФИКРЕТ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ДЖЕМИЛОВ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ФЕЙЗОВ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ЯКИМОВА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КАДРИЕ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АБДРАХИМОВА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ОСМАНОВА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ДЕТЕЛИНОВА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ШУШУРИКОВ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МЕХМЕДОВА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ПРОФИЛОВА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ЕЛМАЗ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САДУЛОХОВА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КОНДАКОВА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АЗИМЕ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ЮЗЕИР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КЪРМАДЖИ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РУШЕНОВА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Брестовица, община Родопи</w:t>
      </w:r>
    </w:p>
    <w:tbl>
      <w:tblPr>
        <w:tblW w:w="94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81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ГАТЕВА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КОЧЕВ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БАНГЕЕВ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ДИВАРОВА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КАДИЙСКИ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ШОПКИНА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ДЖУВАНОВ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ВЛАСЕВА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ПОРТЕВА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ПАТИШАНОВА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БОЛГУРОВА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ДЖОНДЖУРОВА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БОГДАНКА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КЪНЧО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Брестник, община Родопи</w:t>
      </w:r>
    </w:p>
    <w:tbl>
      <w:tblPr>
        <w:tblW w:w="93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КАЛИНОВ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ТАКВОР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КРУШКОВА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ВЛАДИМИРОВ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ЧЕРПОКОВ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ХАДЖИЙСКА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Дедово, община Родопи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ЦВЕТНАОВ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ГРИГОРОВ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МАТАНСКА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Златитрап, община Родопи</w:t>
      </w:r>
    </w:p>
    <w:tbl>
      <w:tblPr>
        <w:tblW w:w="9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ДРАГОМИРОВА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ГЕРГЬОВСКА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СЕВДАНКА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МЕРДЖАНОВ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ДАНИЕЛ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РУМЕНОВ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ДАНИЕЛОВА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ДЖИДЖОВА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ЛАПАТАРЕВА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Извор, община Родопи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48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МАНДАДЖИЕВ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ПАВЛОВ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КАМЕНОВА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Кадиево, община Родопи</w:t>
      </w: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675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БЛАГО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ДИМИТОРВ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ПОЧАЛИЕВА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МУТАФОВА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ЙОСИФ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БЛАГОВ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Крумово, община Родопи</w:t>
      </w:r>
    </w:p>
    <w:tbl>
      <w:tblPr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932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ГАМРАУИ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ВЕСКОВА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МЛАДЕНОВА-НАЙДЕНОВА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СИМИОНОВА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ТЕНЕВА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ГРУБЕШЛИЕВА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КОДЖАКИРЕВА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ВЛАСАКИЕВА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Лилково, община Родопи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0"/>
        <w:gridCol w:w="1720"/>
        <w:gridCol w:w="1520"/>
        <w:gridCol w:w="1719"/>
        <w:gridCol w:w="1958"/>
      </w:tblGrid>
      <w:tr w:rsidR="003D5928" w:rsidRPr="003D5928" w:rsidTr="003D592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БАЛАБАНОВА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МАЙКОВ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ЧАЛЪКОВ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АНГЪЧЕВ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БРОЩИЛОВ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ГЕРЧЕВ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КАСАБОВ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Марково, община Родопи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96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КАМЖАЛОВ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ПАПАЗОВА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ЩЕРЬОНКА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ХРИСТОСОВ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СИНАПОВА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ПРОДАНОВ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ВЕЛИНОВА-РАДУЛОВА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ДОБРИВОМА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ПАНДОВА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КЕРЕКЧИЙСКА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КАМЖАЛОВА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ЧАВДАРОВА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БУРБАРА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lastRenderedPageBreak/>
        <w:t>с. Оризари, община Родопи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688"/>
        <w:gridCol w:w="1958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ЕФТИМИЯ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МОЛЛОВА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ТОТЕВ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ПЪТЕВА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с.Първенец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879"/>
        <w:gridCol w:w="1256"/>
        <w:gridCol w:w="224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ind w:right="472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САБАКОВА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ind w:right="757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ПЪРВАНОВА-ГЕРГИНОВА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РЕНЕТА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ПЛЕВНЕЛИЕВА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УДОНДЖИЕВ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КИРЯКОВА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ТАГАРЕВ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КОСТОДИНОВ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ВИЛИАНА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ЕВГЕНИЕВА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ПАСКАЛЕВА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ДИЧЕВА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ПЕТКОВСКА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УДОНДЖИЕВ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КЕХАЙОВ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БАНОВСКА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ВЕНЕТА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СТАНКОВА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СТОЕНЧЕВА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КАЗАНДЖИЕВА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ШИНДОВА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ВОЙВОДОВ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КАРИДОВА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ХАРИЕВ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ДАМЯНА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ПЛЕВНЕЛИЕВА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ВОДЕНИЧАРОВА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СНЕЖКА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ВЕРГОВА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ТОШКА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БАЙЛОВА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МЕТОДИЕВ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ГАНЕВ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ЕНЧЕВ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ПАСТЪРМАДЖИЕВ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ПОПОВСКИ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НАСКОВА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ТАСКОВ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ДАСКАЛОВА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ДИЧЕВА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ПЛАЧКОВА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с.Ситово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БОЖКОВ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ДАФОВ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с.Скобелево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СЕВДАЛИНА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ДАНАИЛОВА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РИБАРОВА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СУЛТИН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ВУТОВ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ЗАХАРИНКА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САРАФОВА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БОГУТЕВА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с.Устина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710"/>
        <w:gridCol w:w="710"/>
        <w:gridCol w:w="1720"/>
        <w:gridCol w:w="1520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КИБАРЕВА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СИЛКОВ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ТОЛУМОВ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ТАБАШКА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ЦВЯТКО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БОГАТИНОВ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АЙШЕ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СИНАЙ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БОГАТИНОВА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НУРИ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НЕЖДЕТОВ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КИТЕНОВА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МЕДЖИТ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МЕРК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СУЗАН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БАЙРЯМОВА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ХОДЖОВА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СЕРГЕЕВ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АЛДЖИКОВ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БОРИСЛАВОВ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МЕТИШЕВ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КУРЛОВА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ЮРУКОВ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СЕБАХТИН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РЮСТЕМОВ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СЕРГЕЕВ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АЛДЖИКОВ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ТЕФИК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РАИФОВ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РЮСТЕМОВ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ДАФОВСКА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КАТЮША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ХУБЕНОВА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ВЕНЕЛИНА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5"/>
          <w:wAfter w:w="7450" w:type="dxa"/>
          <w:trHeight w:val="300"/>
        </w:trPr>
        <w:tc>
          <w:tcPr>
            <w:tcW w:w="0" w:type="auto"/>
            <w:gridSpan w:val="2"/>
            <w:vAlign w:val="center"/>
          </w:tcPr>
          <w:p w:rsidR="003D5928" w:rsidRPr="003D5928" w:rsidRDefault="003D5928" w:rsidP="003D5928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с.Храбрино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03"/>
        <w:gridCol w:w="1720"/>
        <w:gridCol w:w="1566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ЛЗАРОВА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ДИНКОВА-ПЕТКОВА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с.Цалапица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РУСИНОВА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ШЕРОВА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МАНЧЕВ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ДЗИВКОВА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ХРИСТАКИЕВА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БРАТАНОВА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БРЪМБАРОВА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МОЛЛОВА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ХЪРКОВА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БАЙРЕВА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БРЪЗКОВА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ПЕРГИШЕВА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МИТКОВ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ХРИСТЯМОВ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ПЪРЧЕВА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ПРОДАНОВА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БИМБАЛОВ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ГУНЧЕВА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САШЕВА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 xml:space="preserve">ЛИЛИЯ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ЦВЕТЕЛИНОВА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ДЯКОВА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ЛАЗАРИНА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ДЖАМБОВА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с.Ягодово</w:t>
      </w:r>
      <w:proofErr w:type="spellEnd"/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06"/>
        <w:gridCol w:w="1480"/>
        <w:gridCol w:w="2020"/>
      </w:tblGrid>
      <w:tr w:rsidR="003D5928" w:rsidRPr="003D5928" w:rsidTr="003D5928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КРУШЕВ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ДЕМИРОВА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ВАСКОВ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АВДЖИЕВА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ТИНКОВА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ЖЕНИ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ВЪЛКАНОВ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КЪРМОВА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БАБАДЖАНОВА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ЛЮБОМИРОВА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СВЕТОСЛАВ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НЕДКОВА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ЖИВКОВ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ХАДЖИКИРЕВА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 за община Родопи, област Пловдив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60"/>
        <w:gridCol w:w="1960"/>
        <w:gridCol w:w="1480"/>
        <w:gridCol w:w="2113"/>
      </w:tblGrid>
      <w:tr w:rsidR="003D5928" w:rsidRPr="003D5928" w:rsidTr="003D5928">
        <w:trPr>
          <w:trHeight w:val="5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b/>
                <w:bCs/>
                <w:color w:val="000000"/>
                <w:lang w:eastAsia="bg-BG"/>
              </w:rPr>
              <w:t>ПАРТИЯ/КОАЛИЦИЯ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ЛЮБЕНОВ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D5928">
              <w:rPr>
                <w:rFonts w:eastAsia="Times New Roman" w:cs="Calibri"/>
                <w:lang w:eastAsia="bg-BG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ИСМАИЛ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АХМЕТ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ПЛАЧКОВ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САРИЕВ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ПОЛИХРОНОВА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ЛЮБОМИР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ЦАНКОВ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КУЗМОВА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ТЪКАНОВА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ДЪРМОНОВ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ДЪРМОНОВА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ЧОЧЕВА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lastRenderedPageBreak/>
              <w:t>МИРОСЛАВ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БУХАЛОВ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ПУСКОВ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ВЪЛЧИНОВА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СТОЙЧО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ГАРОВ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ИНДЖОВ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МАВРЕВА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БСП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СИМЕОН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ПУШКАРОВ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ТАЙФУР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НЕАЗИ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ТАИР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МАНОЛ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КОЧЕВ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  <w:tr w:rsidR="003D5928" w:rsidRPr="003D5928" w:rsidTr="003D592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ДЕМИРЕВ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3D5928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D5928">
              <w:rPr>
                <w:rFonts w:eastAsia="Times New Roman" w:cs="Calibri"/>
                <w:color w:val="000000"/>
                <w:lang w:eastAsia="bg-BG"/>
              </w:rPr>
              <w:t>ДПС</w:t>
            </w:r>
          </w:p>
        </w:tc>
      </w:tr>
    </w:tbl>
    <w:p w:rsidR="00EA21E8" w:rsidRPr="00F032FB" w:rsidRDefault="00EA21E8" w:rsidP="003D592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32FB">
        <w:rPr>
          <w:rFonts w:ascii="Times New Roman" w:hAnsi="Times New Roman"/>
          <w:b/>
          <w:sz w:val="24"/>
          <w:szCs w:val="24"/>
        </w:rPr>
        <w:t>т. 1.9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D070A0" w:rsidRPr="00F032FB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Раковски, област Пловдив</w:t>
      </w:r>
    </w:p>
    <w:p w:rsidR="00D070A0" w:rsidRPr="00F032FB" w:rsidRDefault="00EA21E8" w:rsidP="00D070A0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="00D070A0"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Раковски, област Пловдив при произвеждането на </w:t>
      </w:r>
      <w:r w:rsidR="00D070A0" w:rsidRPr="00F032FB">
        <w:rPr>
          <w:rFonts w:ascii="Times New Roman" w:hAnsi="Times New Roman"/>
        </w:rPr>
        <w:t>избори за народни представители на 26.03.2017 г.</w:t>
      </w:r>
    </w:p>
    <w:p w:rsidR="00D070A0" w:rsidRPr="00C467A0" w:rsidRDefault="00D070A0" w:rsidP="00C467A0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79</w:t>
      </w:r>
      <w:r w:rsidR="00C467A0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="00C467A0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</w:t>
      </w:r>
    </w:p>
    <w:p w:rsidR="00D070A0" w:rsidRPr="00F032FB" w:rsidRDefault="00C467A0" w:rsidP="00D070A0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</w:t>
      </w:r>
      <w:r w:rsidR="00D070A0" w:rsidRPr="00F032FB">
        <w:rPr>
          <w:rFonts w:ascii="Times New Roman" w:hAnsi="Times New Roman"/>
        </w:rPr>
        <w:t xml:space="preserve">НО: </w:t>
      </w:r>
      <w:r w:rsidR="00D070A0"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Раковски, област Пловдив при произвеждането на </w:t>
      </w:r>
      <w:r w:rsidR="00D070A0" w:rsidRPr="00F032FB">
        <w:rPr>
          <w:rFonts w:ascii="Times New Roman" w:hAnsi="Times New Roman"/>
        </w:rPr>
        <w:t>избори за народни представители на 26.03.2017 г.</w:t>
      </w:r>
    </w:p>
    <w:p w:rsidR="00D070A0" w:rsidRPr="00F032FB" w:rsidRDefault="00D070A0" w:rsidP="00D07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88/23.02.2017г. от Павел </w:t>
      </w:r>
      <w:proofErr w:type="spellStart"/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Гуджеров</w:t>
      </w:r>
      <w:proofErr w:type="spellEnd"/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– кмет на община Раковски (изх. </w:t>
      </w:r>
      <w:r w:rsidRPr="00F032FB">
        <w:rPr>
          <w:rFonts w:ascii="Times New Roman" w:eastAsia="Times New Roman" w:hAnsi="Times New Roman"/>
          <w:bCs/>
          <w:shd w:val="clear" w:color="auto" w:fill="FFFFFF"/>
          <w:lang w:eastAsia="bg-BG"/>
        </w:rPr>
        <w:t>№ 92-197-1/23.02.2017г</w:t>
      </w:r>
      <w:r w:rsidRPr="00F032FB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F032FB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 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F032FB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Раковски, включително и за техните ръководства. В консултациите не е участвал представител на коалиция „България без цензура“. Затова и в изпълнение на т.1 от решение 4183-НС на ЦИК в община Раковски са проведени допълнителни консултации на 21.02.2017 г., насрочени и проведени по указания в ИК начин и срок. Видно от протокола за допълнителните консултации, подписан без 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lastRenderedPageBreak/>
        <w:t>възражение от участвалите представители на партии и коалиции е постигнато съгласие за разпределение на незаетите места, които са се полагали на коалиция „България без цензура“.</w:t>
      </w:r>
    </w:p>
    <w:p w:rsidR="00D070A0" w:rsidRPr="00F032FB" w:rsidRDefault="00D070A0" w:rsidP="00D07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С оглед изложеното и на основание чл. 72, ал. 1, т. 4, във връзка с чл. 89, ал. 1 и чл. 91, ал. 11 от Изборния кодекс, както и въз основа на Решение 4182-НС от 01.02.2017г. и решение 4183-НС от </w:t>
      </w:r>
      <w:r w:rsidRPr="00F032FB">
        <w:rPr>
          <w:rFonts w:ascii="Times New Roman" w:eastAsia="Times New Roman" w:hAnsi="Times New Roman"/>
          <w:shd w:val="clear" w:color="auto" w:fill="FFFFFF"/>
          <w:lang w:val="en-US" w:eastAsia="bg-BG"/>
        </w:rPr>
        <w:t xml:space="preserve">01.02.2017 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г. на ЦИК, Решение № 15–НС от 07.02.2017г. и Решение № 27–НС от 10.02.2017г. на РИК 17 Пловдив област</w:t>
      </w:r>
      <w:r w:rsidRPr="00F032FB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D070A0" w:rsidRPr="00F032FB" w:rsidRDefault="00D070A0" w:rsidP="00D07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070A0" w:rsidRPr="00F032FB" w:rsidRDefault="00D070A0" w:rsidP="00D07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Раковски, област Пловдив съгласно Приложение № 1 – неразделна част от настоящото решение.</w:t>
      </w:r>
    </w:p>
    <w:p w:rsidR="00D070A0" w:rsidRPr="00F032FB" w:rsidRDefault="00D070A0" w:rsidP="00D07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Раковски, област Пловдив съгласно Приложение № 1 – неразделна част от настоящото решение.</w:t>
      </w:r>
    </w:p>
    <w:p w:rsidR="00D070A0" w:rsidRPr="00F032FB" w:rsidRDefault="00D070A0" w:rsidP="00D070A0">
      <w:pPr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Раковски, област Пловдив.</w:t>
      </w:r>
    </w:p>
    <w:p w:rsidR="00D070A0" w:rsidRPr="00F032FB" w:rsidRDefault="00D070A0" w:rsidP="00D070A0">
      <w:pPr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D070A0" w:rsidRPr="00F032FB" w:rsidRDefault="00D070A0" w:rsidP="00D070A0">
      <w:pPr>
        <w:numPr>
          <w:ilvl w:val="0"/>
          <w:numId w:val="22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06655" w:rsidRDefault="00D070A0" w:rsidP="00D070A0">
      <w:pPr>
        <w:ind w:firstLine="360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79–НС/27.02.2017г. на РИК 17</w:t>
      </w:r>
    </w:p>
    <w:p w:rsidR="003D5928" w:rsidRPr="003D5928" w:rsidRDefault="003D5928" w:rsidP="003D592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D592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Раковски, област Пловдив</w:t>
      </w:r>
    </w:p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3D5928">
        <w:rPr>
          <w:rFonts w:asciiTheme="minorHAnsi" w:eastAsiaTheme="minorHAnsi" w:hAnsiTheme="minorHAnsi" w:cstheme="minorBidi"/>
          <w:b/>
        </w:rPr>
        <w:t xml:space="preserve">Гр. Раковски, 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575"/>
        <w:gridCol w:w="1774"/>
        <w:gridCol w:w="1945"/>
        <w:gridCol w:w="1340"/>
        <w:gridCol w:w="68"/>
        <w:gridCol w:w="1926"/>
      </w:tblGrid>
      <w:tr w:rsidR="003D5928" w:rsidRPr="003D5928" w:rsidTr="003D5928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Земярски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Дамянова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Орешкова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Лесова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Драмова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Францова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Бахчеванова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Малинова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Луиза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Саркис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Драмова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Лаврентова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Карапендова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Изевков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Друмчийски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Виргиния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Чучулска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19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Матейчина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172500003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Огнян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Чолаков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Земярска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Калчев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Божидарова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Павел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Серафимов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Гуджеров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Филомена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Джамалова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Плачкова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Гуджерова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Романов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Земярска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Изевков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Плачков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Силикчийска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Кабаиванова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Кьолов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Гунка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Земярски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Андреева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Загорчева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Пенишева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Пеникова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Рекина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Камелия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Крумова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Чолакова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Пашкулов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Кърджалийска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Недялкова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Хранеников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Карагьозов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Власова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Даймова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Асенова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Камбурова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Запрянова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Пищийска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Младенов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Тинка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Рончева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Власова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Албена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Владимирова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Дюлгерска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Царов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Работова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Кънчо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Дюлгерски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Ченкова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Чавдарова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Алонцова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Бенина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Стрехин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Делчо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Недялков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Раднев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Борукова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Любомирова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Тошева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Узунова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Стрехин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Евтимов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Кирилов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Бойчева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Хамбарлийска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Балабански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Леонова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Романова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Димитрийка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Миндова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Сейрекова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Бодушка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Стрехина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172500014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Тобиева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Бойкина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Даймова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Малинова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Климентова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Алексиева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Самуилова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Ташев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Камбуров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Стрехина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Кьолов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Тереза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Божидарова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Игнатов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Серафима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Бравова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Тобия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Арлашка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Гълев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Матейчин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Ружина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Дюлгерска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Алонцов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Друмчийски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Пашкулов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Кисов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Нонов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Гълев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3D5928">
        <w:rPr>
          <w:rFonts w:asciiTheme="minorHAnsi" w:eastAsiaTheme="minorHAnsi" w:hAnsiTheme="minorHAnsi" w:cstheme="minorBidi"/>
          <w:b/>
          <w:sz w:val="24"/>
          <w:szCs w:val="24"/>
        </w:rPr>
        <w:t>с.Стряма,община</w:t>
      </w:r>
      <w:proofErr w:type="spellEnd"/>
      <w:r w:rsidRPr="003D5928">
        <w:rPr>
          <w:rFonts w:asciiTheme="minorHAnsi" w:eastAsiaTheme="minorHAnsi" w:hAnsiTheme="minorHAnsi" w:cstheme="minorBidi"/>
          <w:b/>
          <w:sz w:val="24"/>
          <w:szCs w:val="24"/>
        </w:rPr>
        <w:t xml:space="preserve">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6"/>
        <w:gridCol w:w="1529"/>
        <w:gridCol w:w="30"/>
        <w:gridCol w:w="1701"/>
        <w:gridCol w:w="43"/>
        <w:gridCol w:w="1945"/>
        <w:gridCol w:w="1340"/>
        <w:gridCol w:w="68"/>
        <w:gridCol w:w="1917"/>
        <w:gridCol w:w="9"/>
      </w:tblGrid>
      <w:tr w:rsidR="003D5928" w:rsidRPr="003D5928" w:rsidTr="003D5928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Осман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Реджеп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Цочева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Тимонова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Трифонова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Сашева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Наневска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Карачанска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Рашков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Пасков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Михайлова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Найден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Кабамитова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Кордов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Спаска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Захариева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Давчева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Андонова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Борукова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Пушкова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Валентинов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Дамянов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Лалева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Тимонова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Запрянов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Кабамитов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Василчева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Давчо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Тачев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Реджеп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Осман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Найденова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Шапкова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Благоева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Чучулска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Димитрий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Иванович</w:t>
            </w:r>
            <w:proofErr w:type="spellEnd"/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Кориновски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Сатанска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Огнянова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3D5928">
        <w:rPr>
          <w:rFonts w:asciiTheme="minorHAnsi" w:eastAsiaTheme="minorHAnsi" w:hAnsiTheme="minorHAnsi" w:cstheme="minorBidi"/>
          <w:b/>
        </w:rPr>
        <w:t>с. Момино село, община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6"/>
        <w:gridCol w:w="1529"/>
        <w:gridCol w:w="30"/>
        <w:gridCol w:w="1701"/>
        <w:gridCol w:w="43"/>
        <w:gridCol w:w="1945"/>
        <w:gridCol w:w="1340"/>
        <w:gridCol w:w="68"/>
        <w:gridCol w:w="1917"/>
        <w:gridCol w:w="9"/>
      </w:tblGrid>
      <w:tr w:rsidR="003D5928" w:rsidRPr="003D5928" w:rsidTr="003D5928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Дърмонска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Запрянов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Матанска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Пончева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Симеонов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Лалев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3D5928">
        <w:rPr>
          <w:rFonts w:asciiTheme="minorHAnsi" w:eastAsiaTheme="minorHAnsi" w:hAnsiTheme="minorHAnsi" w:cstheme="minorBidi"/>
          <w:b/>
        </w:rPr>
        <w:lastRenderedPageBreak/>
        <w:t>с.Шишманци</w:t>
      </w:r>
      <w:proofErr w:type="spellEnd"/>
      <w:r w:rsidRPr="003D5928">
        <w:rPr>
          <w:rFonts w:asciiTheme="minorHAnsi" w:eastAsiaTheme="minorHAnsi" w:hAnsiTheme="minorHAnsi" w:cstheme="minorBidi"/>
          <w:b/>
        </w:rPr>
        <w:t>, община Раковски</w:t>
      </w:r>
    </w:p>
    <w:tbl>
      <w:tblPr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38"/>
        <w:gridCol w:w="176"/>
        <w:gridCol w:w="1567"/>
        <w:gridCol w:w="31"/>
        <w:gridCol w:w="1599"/>
        <w:gridCol w:w="1693"/>
        <w:gridCol w:w="61"/>
        <w:gridCol w:w="1851"/>
      </w:tblGrid>
      <w:tr w:rsidR="003D5928" w:rsidRPr="003D5928" w:rsidTr="003D5928">
        <w:trPr>
          <w:trHeight w:val="5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Куманова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Ганчева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Пауна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Николинка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Фиданка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Кръстева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Тонкова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фотев</w:t>
            </w:r>
            <w:proofErr w:type="spellEnd"/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Белев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Славов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Белчев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Петранов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3D5928">
        <w:rPr>
          <w:rFonts w:asciiTheme="minorHAnsi" w:eastAsiaTheme="minorHAnsi" w:hAnsiTheme="minorHAnsi" w:cstheme="minorBidi"/>
          <w:b/>
        </w:rPr>
        <w:t>с.Белозем</w:t>
      </w:r>
      <w:proofErr w:type="spellEnd"/>
      <w:r w:rsidRPr="003D5928">
        <w:rPr>
          <w:rFonts w:asciiTheme="minorHAnsi" w:eastAsiaTheme="minorHAnsi" w:hAnsiTheme="minorHAnsi" w:cstheme="minorBidi"/>
          <w:b/>
        </w:rPr>
        <w:t>, община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31"/>
        <w:gridCol w:w="191"/>
        <w:gridCol w:w="1583"/>
        <w:gridCol w:w="1637"/>
        <w:gridCol w:w="1700"/>
        <w:gridCol w:w="16"/>
        <w:gridCol w:w="1905"/>
        <w:gridCol w:w="21"/>
      </w:tblGrid>
      <w:tr w:rsidR="003D5928" w:rsidRPr="003D5928" w:rsidTr="003D5928">
        <w:trPr>
          <w:trHeight w:val="58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Тотка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Андреева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Методиева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Леонова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Тачева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Спаска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Ташева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Радева-Георгиева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Огнянова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Пашинска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Кръстев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Решад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Реджеп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Осман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Недялка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Кушева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Тобиева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Ирина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Чавдарова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Запрянка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Нейкова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Нели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Анчев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Кушев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Мариана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Апостолова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Диана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Паунова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Грозева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Здравка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Ташева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Желязков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Ламбрев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Петранка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Маринчев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Стайка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Танчовска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Пенко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Лачев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3D5928">
        <w:rPr>
          <w:rFonts w:asciiTheme="minorHAnsi" w:eastAsiaTheme="minorHAnsi" w:hAnsiTheme="minorHAnsi" w:cstheme="minorBidi"/>
          <w:b/>
        </w:rPr>
        <w:t>с.Чалъкови</w:t>
      </w:r>
      <w:proofErr w:type="spellEnd"/>
      <w:r w:rsidRPr="003D5928">
        <w:rPr>
          <w:rFonts w:asciiTheme="minorHAnsi" w:eastAsiaTheme="minorHAnsi" w:hAnsiTheme="minorHAnsi" w:cstheme="minorBidi"/>
          <w:b/>
        </w:rPr>
        <w:t>, община Раковски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7"/>
        <w:gridCol w:w="1701"/>
        <w:gridCol w:w="1559"/>
        <w:gridCol w:w="1843"/>
        <w:gridCol w:w="1701"/>
        <w:gridCol w:w="1984"/>
      </w:tblGrid>
      <w:tr w:rsidR="003D5928" w:rsidRPr="003D5928" w:rsidTr="003D5928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tbl>
            <w:tblPr>
              <w:tblW w:w="101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1575"/>
              <w:gridCol w:w="1774"/>
              <w:gridCol w:w="1945"/>
              <w:gridCol w:w="1408"/>
              <w:gridCol w:w="1926"/>
            </w:tblGrid>
            <w:tr w:rsidR="003D5928" w:rsidRPr="003D5928" w:rsidTr="003D5928">
              <w:trPr>
                <w:trHeight w:val="585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СИК НОМЕР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ИМЕ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ПРЕЗИМЕ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ФАМИЛИЯ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ЕГН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D5928" w:rsidRPr="003D5928" w:rsidRDefault="003D5928" w:rsidP="003D59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3D592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ДЛЪЖНОСТ В  СИК</w:t>
                  </w:r>
                </w:p>
              </w:tc>
            </w:tr>
          </w:tbl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679"/>
        <w:gridCol w:w="1630"/>
        <w:gridCol w:w="1695"/>
        <w:gridCol w:w="1760"/>
        <w:gridCol w:w="1989"/>
      </w:tblGrid>
      <w:tr w:rsidR="003D5928" w:rsidRPr="003D5928" w:rsidTr="003D5928">
        <w:trPr>
          <w:trHeight w:val="2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Стоев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Петрана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Любенов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Запрянка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Запрянов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Стойо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3D5928" w:rsidRPr="003D5928" w:rsidTr="003D5928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найденова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3D5928">
        <w:rPr>
          <w:rFonts w:asciiTheme="minorHAnsi" w:eastAsiaTheme="minorHAnsi" w:hAnsiTheme="minorHAnsi" w:cstheme="minorBidi"/>
          <w:b/>
        </w:rPr>
        <w:t>с.Болярино</w:t>
      </w:r>
      <w:proofErr w:type="spellEnd"/>
      <w:r w:rsidRPr="003D5928">
        <w:rPr>
          <w:rFonts w:asciiTheme="minorHAnsi" w:eastAsiaTheme="minorHAnsi" w:hAnsiTheme="minorHAnsi" w:cstheme="minorBidi"/>
          <w:b/>
        </w:rPr>
        <w:t>, община Раковски</w:t>
      </w:r>
    </w:p>
    <w:tbl>
      <w:tblPr>
        <w:tblW w:w="10599" w:type="dxa"/>
        <w:tblInd w:w="-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002"/>
        <w:gridCol w:w="1701"/>
        <w:gridCol w:w="1843"/>
        <w:gridCol w:w="1559"/>
        <w:gridCol w:w="1985"/>
      </w:tblGrid>
      <w:tr w:rsidR="003D5928" w:rsidRPr="003D5928" w:rsidTr="003D5928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</w:tbl>
    <w:tbl>
      <w:tblPr>
        <w:tblpPr w:leftFromText="141" w:rightFromText="141" w:vertAnchor="text" w:horzAnchor="margin" w:tblpX="-572" w:tblpY="3"/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772"/>
        <w:gridCol w:w="1683"/>
        <w:gridCol w:w="1900"/>
      </w:tblGrid>
      <w:tr w:rsidR="003D5928" w:rsidRPr="003D5928" w:rsidTr="003D5928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172500029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Найденов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Рангел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Марчо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Пиперков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Делкова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Гатовска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D5928" w:rsidRPr="003D5928" w:rsidTr="003D5928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Борислава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Бонева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D5928" w:rsidRPr="003D5928" w:rsidRDefault="003D5928" w:rsidP="003D5928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D5928">
        <w:rPr>
          <w:rFonts w:asciiTheme="minorHAnsi" w:eastAsiaTheme="minorHAnsi" w:hAnsiTheme="minorHAnsi" w:cstheme="minorBidi"/>
          <w:b/>
          <w:sz w:val="24"/>
          <w:szCs w:val="24"/>
        </w:rPr>
        <w:t>Резервни членове за СИК в община Раковски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559"/>
        <w:gridCol w:w="1985"/>
      </w:tblGrid>
      <w:tr w:rsidR="003D5928" w:rsidRPr="003D5928" w:rsidTr="00C467A0">
        <w:trPr>
          <w:trHeight w:val="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Рабаджийска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3D5928" w:rsidRPr="003D5928" w:rsidTr="003D5928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Гиева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3D5928" w:rsidRPr="003D5928" w:rsidTr="003D5928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Бенина</w:t>
            </w:r>
            <w:proofErr w:type="spellEnd"/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3D5928" w:rsidRPr="003D5928" w:rsidTr="003D5928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Шишкова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3D5928" w:rsidRPr="003D5928" w:rsidTr="003D5928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28" w:rsidRPr="003D5928" w:rsidRDefault="003D5928" w:rsidP="003D5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D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B27263" w:rsidRPr="00F032FB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F032FB">
        <w:rPr>
          <w:rFonts w:ascii="Times New Roman" w:hAnsi="Times New Roman"/>
          <w:b/>
          <w:sz w:val="24"/>
          <w:szCs w:val="24"/>
        </w:rPr>
        <w:t>т. 1.10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B27263">
        <w:rPr>
          <w:rFonts w:ascii="Times New Roman" w:hAnsi="Times New Roman"/>
          <w:sz w:val="24"/>
          <w:szCs w:val="24"/>
          <w:shd w:val="clear" w:color="auto" w:fill="FFFFFF"/>
        </w:rPr>
        <w:t>Назначаване на съставите на секционните избирателни комисии на територията на община Куклен, област Пловдив</w:t>
      </w:r>
      <w:r w:rsidRPr="00B27263">
        <w:rPr>
          <w:rFonts w:ascii="Times New Roman" w:hAnsi="Times New Roman"/>
          <w:shd w:val="clear" w:color="auto" w:fill="FFFFFF"/>
        </w:rPr>
        <w:t xml:space="preserve"> </w:t>
      </w:r>
    </w:p>
    <w:p w:rsidR="00B27263" w:rsidRPr="00F032FB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B27263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Куклен, област Пловдив при произвеждането на </w:t>
      </w:r>
      <w:r w:rsidRPr="00B27263">
        <w:rPr>
          <w:rFonts w:ascii="Times New Roman" w:hAnsi="Times New Roman"/>
        </w:rPr>
        <w:t>избори за народни представители на 26.03.2017 г.</w:t>
      </w:r>
    </w:p>
    <w:p w:rsidR="00B27263" w:rsidRPr="00B27263" w:rsidRDefault="00B27263" w:rsidP="00B2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2726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B2726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80-НС</w:t>
      </w:r>
      <w:r w:rsidRPr="00B2726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B27263" w:rsidRPr="00B27263" w:rsidRDefault="00B27263" w:rsidP="00B27263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B27263" w:rsidRPr="00B27263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B27263">
        <w:rPr>
          <w:rFonts w:ascii="Times New Roman" w:hAnsi="Times New Roman"/>
        </w:rPr>
        <w:t xml:space="preserve">ОТНОСНО: </w:t>
      </w:r>
      <w:r w:rsidRPr="00B27263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Куклен, област Пловдив при произвеждането на </w:t>
      </w:r>
      <w:r w:rsidRPr="00B27263">
        <w:rPr>
          <w:rFonts w:ascii="Times New Roman" w:hAnsi="Times New Roman"/>
        </w:rPr>
        <w:t>избори за народни представители на 26.03.2017 г.</w:t>
      </w:r>
    </w:p>
    <w:p w:rsidR="00B27263" w:rsidRPr="00B27263" w:rsidRDefault="00B27263" w:rsidP="00B2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B27263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 № 69/22.02.2017г. от г-жа Мария Белчева – кмет на община Куклен (изх. </w:t>
      </w:r>
      <w:r w:rsidRPr="00B27263">
        <w:rPr>
          <w:rFonts w:ascii="Times New Roman" w:eastAsia="Times New Roman" w:hAnsi="Times New Roman"/>
          <w:bCs/>
          <w:shd w:val="clear" w:color="auto" w:fill="FFFFFF"/>
          <w:lang w:eastAsia="bg-BG"/>
        </w:rPr>
        <w:t>№ 597 /22.02.2017г</w:t>
      </w:r>
      <w:r w:rsidRPr="00B27263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B27263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B27263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B27263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17.02.2017 г., от съдържанието на които е видно, че е постигнато съгласие между участниците в консултациите относно </w:t>
      </w:r>
      <w:r w:rsidRPr="00B27263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B27263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Куклен, включително и за техните ръководства.</w:t>
      </w:r>
    </w:p>
    <w:p w:rsidR="00B27263" w:rsidRPr="00B27263" w:rsidRDefault="00B27263" w:rsidP="00B2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22-НС от 10.02.2017г. на РИК 17 Пловдив област</w:t>
      </w:r>
      <w:r w:rsidRPr="00B27263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B27263" w:rsidRPr="00B27263" w:rsidRDefault="00B27263" w:rsidP="00B27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2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27263" w:rsidRPr="00B27263" w:rsidRDefault="00B27263" w:rsidP="00B272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Куклен, област Пловдив съгласно Приложение № 1 – неразделна част от настоящото решение.</w:t>
      </w:r>
    </w:p>
    <w:p w:rsidR="00B27263" w:rsidRPr="00B27263" w:rsidRDefault="00B27263" w:rsidP="00B272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Куклен, област Пловдив съгласно Приложение № 1 – неразделна част от настоящото решение.</w:t>
      </w:r>
    </w:p>
    <w:p w:rsidR="00B27263" w:rsidRPr="00B27263" w:rsidRDefault="00B27263" w:rsidP="00B2726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Куклен, област Пловдив.</w:t>
      </w:r>
    </w:p>
    <w:p w:rsidR="00B27263" w:rsidRPr="00B27263" w:rsidRDefault="00B27263" w:rsidP="00B2726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B27263" w:rsidRPr="00B27263" w:rsidRDefault="00B27263" w:rsidP="00B27263">
      <w:pPr>
        <w:numPr>
          <w:ilvl w:val="0"/>
          <w:numId w:val="2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  <w:r w:rsidRPr="00B27263">
        <w:rPr>
          <w:rFonts w:ascii="Times New Roman" w:eastAsia="Times New Roman" w:hAnsi="Times New Roman"/>
          <w:lang w:eastAsia="bg-BG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27263" w:rsidRDefault="00B27263" w:rsidP="00B27263">
      <w:pPr>
        <w:ind w:firstLine="360"/>
        <w:jc w:val="both"/>
        <w:rPr>
          <w:rFonts w:ascii="Times New Roman" w:hAnsi="Times New Roman"/>
        </w:rPr>
      </w:pPr>
      <w:r w:rsidRPr="00B27263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3C54C3" w:rsidRPr="003C54C3" w:rsidRDefault="003C54C3" w:rsidP="003C54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80–НС/27.02.2017г. на РИК 17</w:t>
      </w:r>
    </w:p>
    <w:p w:rsidR="003C54C3" w:rsidRPr="003C54C3" w:rsidRDefault="003C54C3" w:rsidP="003C54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Куклен, област Пловдив</w:t>
      </w:r>
    </w:p>
    <w:p w:rsidR="003C54C3" w:rsidRPr="003C54C3" w:rsidRDefault="003C54C3" w:rsidP="003C54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Куклен, община Куклен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98"/>
        <w:gridCol w:w="1762"/>
        <w:gridCol w:w="1785"/>
        <w:gridCol w:w="1334"/>
        <w:gridCol w:w="2126"/>
      </w:tblGrid>
      <w:tr w:rsidR="003C54C3" w:rsidRPr="003C54C3" w:rsidTr="0048546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val="en-US" w:eastAsia="bg-BG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C54C3">
              <w:rPr>
                <w:rFonts w:eastAsia="Times New Roman" w:cs="Calibri"/>
                <w:lang w:eastAsia="bg-BG"/>
              </w:rPr>
              <w:t>ДАНИЕЛ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C54C3">
              <w:rPr>
                <w:rFonts w:eastAsia="Times New Roman" w:cs="Calibri"/>
                <w:lang w:eastAsia="bg-BG"/>
              </w:rPr>
              <w:t>ВЕРАДИНОВ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C54C3">
              <w:rPr>
                <w:rFonts w:eastAsia="Times New Roman" w:cs="Calibri"/>
                <w:lang w:eastAsia="bg-BG"/>
              </w:rPr>
              <w:t>МИТКОВ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3C54C3">
              <w:rPr>
                <w:rFonts w:eastAsia="Times New Roman" w:cs="Calibri"/>
                <w:lang w:eastAsia="bg-BG"/>
              </w:rPr>
              <w:t>ЗАМ. - 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 xml:space="preserve">ДЕСИСЛАВА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РУФАТ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ШУМАРОВА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ТОПАЛОВ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ЛЯТИФ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МАСАР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КОДЖААХМЕД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КЕМРАН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МЕТИНОВА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ФЕРАДОВА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СТАЙКОВ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ХАТИДЖЕ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ДУРСУНОВА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ХАЛИЛОВА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 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ДАМЯНОВ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ЙОВКОВА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СИМЕОН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ПАНДОВ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СИЙКА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ФЕТИЕ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ВАДЕТ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МЕЙРЕМ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ИБРЯМОВА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РЕДЖЕБОВА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 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ГЮЗЛЕВА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lastRenderedPageBreak/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ПЕДРИЕ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САДУЛОВА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БАНГОВА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АЙТЕН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ЮМЕРЕФЕНДИ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ЧЕРНЕВА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ВЕСЕЛИНКА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АЗИЗЕ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РАМИСОВА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ЧОТРОВА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 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МАСТРАФЧИЕВА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МИЛКА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ХАЙРИЕ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АЛИ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ХАСАН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РАШКОВА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ШУМАРОВА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НЕСРИН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РАИФОВА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ХАЛИЛ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ВЛАСЕВ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ДЕКОВА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ТЯГОВА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АРНАУДОВА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БОЗОВА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РУМЕН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БОРИСЛАВОВ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КИРЯКОВ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БОРИСЛАВОВА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КАКАЛОВА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КАКАЛОВА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ВЛАСЕВА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lastRenderedPageBreak/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БОЗОВА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НЕЖЛА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РУФАТ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РУФАТОВА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ШАРЛАНДЖИЕВА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ЕВРОПОВА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 - 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ЦВЕТАН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ВЪРБАНОВСКИ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ВЕСЕЛА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ГОШЕВА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КАРАГОГОВА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СЕМРА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АЙВАС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АЛИМОЛЛА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ЯКУПОВА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ПЕЙКОВ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АЛБЕНА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ВАНКОВА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БЕЛЕВА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САБИХА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МЮМЮН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ИСМАИЛОВА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СИБИЛ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МЮМЮН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9" w:lineRule="auto"/>
        <w:rPr>
          <w:rFonts w:ascii="Times New Roman" w:eastAsiaTheme="minorHAnsi" w:hAnsi="Times New Roman"/>
          <w:b/>
        </w:rPr>
      </w:pPr>
      <w:r w:rsidRPr="003C54C3">
        <w:rPr>
          <w:rFonts w:ascii="Times New Roman" w:eastAsiaTheme="minorHAnsi" w:hAnsi="Times New Roman"/>
          <w:b/>
        </w:rPr>
        <w:t>С. Гълъбово, община Куклен</w:t>
      </w: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60"/>
        <w:gridCol w:w="1480"/>
        <w:gridCol w:w="2064"/>
      </w:tblGrid>
      <w:tr w:rsidR="003C54C3" w:rsidRPr="003C54C3" w:rsidTr="0048546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lastRenderedPageBreak/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СТАЙКОВ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ИСМАИЛ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АДЕМ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9" w:lineRule="auto"/>
        <w:rPr>
          <w:rFonts w:ascii="Times New Roman" w:eastAsiaTheme="minorHAnsi" w:hAnsi="Times New Roman"/>
          <w:b/>
        </w:rPr>
      </w:pPr>
      <w:r w:rsidRPr="003C54C3">
        <w:rPr>
          <w:rFonts w:ascii="Times New Roman" w:eastAsiaTheme="minorHAnsi" w:hAnsi="Times New Roman"/>
          <w:b/>
        </w:rPr>
        <w:t>С. Добралък, община Куклен</w:t>
      </w:r>
    </w:p>
    <w:tbl>
      <w:tblPr>
        <w:tblW w:w="95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59"/>
        <w:gridCol w:w="1480"/>
        <w:gridCol w:w="2360"/>
      </w:tblGrid>
      <w:tr w:rsidR="003C54C3" w:rsidRPr="003C54C3" w:rsidTr="0048546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ЦВЕТА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ЛАТИНА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ЛАМБРЕВА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9" w:lineRule="auto"/>
        <w:rPr>
          <w:rFonts w:ascii="Times New Roman" w:eastAsiaTheme="minorHAnsi" w:hAnsi="Times New Roman"/>
          <w:b/>
        </w:rPr>
      </w:pPr>
      <w:r w:rsidRPr="003C54C3">
        <w:rPr>
          <w:rFonts w:ascii="Times New Roman" w:eastAsiaTheme="minorHAnsi" w:hAnsi="Times New Roman"/>
          <w:b/>
        </w:rPr>
        <w:t>С. Руен, община Куклен</w:t>
      </w:r>
    </w:p>
    <w:tbl>
      <w:tblPr>
        <w:tblW w:w="96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560"/>
        <w:gridCol w:w="1559"/>
        <w:gridCol w:w="1480"/>
        <w:gridCol w:w="2360"/>
      </w:tblGrid>
      <w:tr w:rsidR="003C54C3" w:rsidRPr="003C54C3" w:rsidTr="00485460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ВИДОЛОВА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ЙЪЛМАЗ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9" w:lineRule="auto"/>
        <w:rPr>
          <w:rFonts w:ascii="Times New Roman" w:eastAsiaTheme="minorHAnsi" w:hAnsi="Times New Roman"/>
          <w:b/>
        </w:rPr>
      </w:pPr>
      <w:r w:rsidRPr="003C54C3">
        <w:rPr>
          <w:rFonts w:ascii="Times New Roman" w:eastAsiaTheme="minorHAnsi" w:hAnsi="Times New Roman"/>
          <w:b/>
        </w:rPr>
        <w:t>С. Цар Калоян, община Куклен</w:t>
      </w:r>
    </w:p>
    <w:tbl>
      <w:tblPr>
        <w:tblW w:w="95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50"/>
        <w:gridCol w:w="1559"/>
        <w:gridCol w:w="1701"/>
        <w:gridCol w:w="1276"/>
        <w:gridCol w:w="2360"/>
      </w:tblGrid>
      <w:tr w:rsidR="003C54C3" w:rsidRPr="003C54C3" w:rsidTr="00485460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ДРАГОМИР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ДРАГОЕВ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lastRenderedPageBreak/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БРАШНАРОВА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СЕМЕРДЖИЕВ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9" w:lineRule="auto"/>
        <w:rPr>
          <w:rFonts w:ascii="Times New Roman" w:eastAsiaTheme="minorHAnsi" w:hAnsi="Times New Roman"/>
          <w:b/>
        </w:rPr>
      </w:pPr>
      <w:r w:rsidRPr="003C54C3">
        <w:rPr>
          <w:rFonts w:ascii="Times New Roman" w:eastAsiaTheme="minorHAnsi" w:hAnsi="Times New Roman"/>
          <w:b/>
        </w:rPr>
        <w:t>С. Яворово, община Куклен</w:t>
      </w:r>
    </w:p>
    <w:tbl>
      <w:tblPr>
        <w:tblW w:w="96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08"/>
        <w:gridCol w:w="1701"/>
        <w:gridCol w:w="1960"/>
        <w:gridCol w:w="1480"/>
        <w:gridCol w:w="1958"/>
      </w:tblGrid>
      <w:tr w:rsidR="003C54C3" w:rsidRPr="003C54C3" w:rsidTr="00485460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ОДЖАКОВА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ПЕЙЧИНОВА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ПЕЙЧИНОВ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МИЛЕНЧЕВ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в община Куклен, област Пловдив</w:t>
      </w:r>
    </w:p>
    <w:p w:rsidR="003C54C3" w:rsidRPr="003C54C3" w:rsidRDefault="003C54C3" w:rsidP="003C54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960"/>
        <w:gridCol w:w="1480"/>
        <w:gridCol w:w="2260"/>
      </w:tblGrid>
      <w:tr w:rsidR="003C54C3" w:rsidRPr="003C54C3" w:rsidTr="00485460">
        <w:trPr>
          <w:trHeight w:hRule="exact"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3C54C3">
              <w:rPr>
                <w:rFonts w:asciiTheme="minorHAnsi" w:eastAsiaTheme="minorHAnsi" w:hAnsiTheme="minorHAnsi" w:cstheme="minorBidi"/>
                <w:b/>
              </w:rPr>
              <w:t>ПАРТИЯ/КОАЛИЦИЯ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БОРИСЛАВОВА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СМИЛЯНОВА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РУСЛАНОВ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АРДЕНСКИ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АРГИРОВ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ГЕРБ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РУМЕН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СИПКОВ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МОЛДУВАНОВ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ЛЯТЕВА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 xml:space="preserve"> ДИНЧЕВА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СБИРКОВА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ЦВЕТА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УШЕВ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БСП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СЮЛЕЙМАН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ФАИК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КОРКМАЗ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МЮМЮН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САЛИЕВ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ФИРДЕС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РАМАДАН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МЕХМЕДОВА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НАЗИМ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МЮМЮНОВ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АФУЗАЛИЕВ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ФЕРДУН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ЗАФЕРОВ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ДЖУНЕЙТ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ЕРЕДЖЕБ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ШЕКИР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ДПС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БЕЛЧЕВА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РБ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lastRenderedPageBreak/>
              <w:t>ЗЛАТКА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АТАКА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ФИЧЕВА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АТАКА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ЛАМБРЕВ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ПФ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ПФ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АБВ</w:t>
            </w:r>
          </w:p>
        </w:tc>
      </w:tr>
      <w:tr w:rsidR="003C54C3" w:rsidRPr="003C54C3" w:rsidTr="00485460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МИЛЕНОВ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C54C3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C3" w:rsidRPr="003C54C3" w:rsidRDefault="003C54C3" w:rsidP="003C54C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eastAsia="Times New Roman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C3" w:rsidRPr="003C54C3" w:rsidRDefault="003C54C3" w:rsidP="003C54C3">
            <w:pPr>
              <w:spacing w:after="160" w:line="259" w:lineRule="auto"/>
              <w:rPr>
                <w:rFonts w:eastAsiaTheme="minorHAnsi" w:cs="Calibri"/>
                <w:color w:val="000000"/>
              </w:rPr>
            </w:pPr>
            <w:r w:rsidRPr="003C54C3">
              <w:rPr>
                <w:rFonts w:eastAsiaTheme="minorHAnsi" w:cs="Calibri"/>
                <w:color w:val="000000"/>
              </w:rPr>
              <w:t>АБВ</w:t>
            </w:r>
          </w:p>
        </w:tc>
      </w:tr>
    </w:tbl>
    <w:p w:rsidR="00B27263" w:rsidRPr="00F032FB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F032FB">
        <w:rPr>
          <w:rFonts w:ascii="Times New Roman" w:hAnsi="Times New Roman"/>
          <w:b/>
          <w:sz w:val="24"/>
          <w:szCs w:val="24"/>
        </w:rPr>
        <w:t>т. 1.11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Назначаване на съставите на секционните избирателни комисии на територията на община </w:t>
      </w:r>
      <w:proofErr w:type="spellStart"/>
      <w:r w:rsidRPr="00F032F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Лъки</w:t>
      </w:r>
      <w:proofErr w:type="spellEnd"/>
      <w:r w:rsidRPr="00F032FB">
        <w:rPr>
          <w:rFonts w:ascii="Times New Roman" w:hAnsi="Times New Roman"/>
          <w:sz w:val="24"/>
          <w:szCs w:val="24"/>
          <w:shd w:val="clear" w:color="auto" w:fill="FFFFFF"/>
        </w:rPr>
        <w:t>, област Пловдив</w:t>
      </w:r>
      <w:r w:rsidRPr="00F032FB">
        <w:rPr>
          <w:rFonts w:ascii="Times New Roman" w:hAnsi="Times New Roman"/>
          <w:shd w:val="clear" w:color="auto" w:fill="FFFFFF"/>
        </w:rPr>
        <w:t xml:space="preserve"> </w:t>
      </w:r>
    </w:p>
    <w:p w:rsidR="00B27263" w:rsidRPr="00F032FB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</w:t>
      </w:r>
      <w:proofErr w:type="spellStart"/>
      <w:r w:rsidRPr="00F032FB">
        <w:rPr>
          <w:rFonts w:ascii="Times New Roman" w:hAnsi="Times New Roman"/>
          <w:shd w:val="clear" w:color="auto" w:fill="FFFFFF"/>
          <w:lang w:val="en-US"/>
        </w:rPr>
        <w:t>Лъки</w:t>
      </w:r>
      <w:proofErr w:type="spellEnd"/>
      <w:r w:rsidRPr="00F032FB">
        <w:rPr>
          <w:rFonts w:ascii="Times New Roman" w:hAnsi="Times New Roman"/>
          <w:shd w:val="clear" w:color="auto" w:fill="FFFFFF"/>
        </w:rPr>
        <w:t xml:space="preserve">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B27263" w:rsidRPr="00C467A0" w:rsidRDefault="00B27263" w:rsidP="00C467A0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81-НС</w:t>
      </w: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B27263" w:rsidRPr="00F032FB" w:rsidRDefault="00B27263" w:rsidP="00B2726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t xml:space="preserve">ОТНОСНО: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</w:t>
      </w:r>
      <w:proofErr w:type="spellStart"/>
      <w:r w:rsidRPr="00F032FB">
        <w:rPr>
          <w:rFonts w:ascii="Times New Roman" w:hAnsi="Times New Roman"/>
          <w:shd w:val="clear" w:color="auto" w:fill="FFFFFF"/>
          <w:lang w:val="en-US"/>
        </w:rPr>
        <w:t>Лъки</w:t>
      </w:r>
      <w:proofErr w:type="spellEnd"/>
      <w:r w:rsidRPr="00F032FB">
        <w:rPr>
          <w:rFonts w:ascii="Times New Roman" w:hAnsi="Times New Roman"/>
          <w:shd w:val="clear" w:color="auto" w:fill="FFFFFF"/>
        </w:rPr>
        <w:t xml:space="preserve">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B27263" w:rsidRPr="00F032FB" w:rsidRDefault="00B27263" w:rsidP="00B272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</w:t>
      </w:r>
      <w:r w:rsidRPr="00F032FB">
        <w:rPr>
          <w:rFonts w:ascii="Times New Roman" w:eastAsia="Times New Roman" w:hAnsi="Times New Roman"/>
          <w:shd w:val="clear" w:color="auto" w:fill="FFFFFF"/>
          <w:lang w:val="en-US" w:eastAsia="bg-BG"/>
        </w:rPr>
        <w:t>х. № 75/23.02.2017 г.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от инж. Валентин Симеонов – кмет на община Лъки (изх. </w:t>
      </w:r>
      <w:r w:rsidRPr="00F032FB">
        <w:rPr>
          <w:rFonts w:ascii="Times New Roman" w:eastAsia="Times New Roman" w:hAnsi="Times New Roman"/>
          <w:bCs/>
          <w:shd w:val="clear" w:color="auto" w:fill="FFFFFF"/>
          <w:lang w:eastAsia="bg-BG"/>
        </w:rPr>
        <w:t>№ К-105/21.02.2017 г</w:t>
      </w:r>
      <w:r w:rsidRPr="00F032FB">
        <w:rPr>
          <w:rFonts w:ascii="Times New Roman" w:eastAsia="Times New Roman" w:hAnsi="Times New Roman"/>
          <w:b/>
          <w:shd w:val="clear" w:color="auto" w:fill="FFFFFF"/>
          <w:lang w:eastAsia="bg-BG"/>
        </w:rPr>
        <w:t>.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F032FB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16.02.2017 г., от съдържанието на които е видно, че е постигнато съгласие между участниците в консултациите относно </w:t>
      </w:r>
      <w:r w:rsidRPr="00F032FB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Лъки, включително и за техните ръководства.</w:t>
      </w:r>
    </w:p>
    <w:p w:rsidR="00B27263" w:rsidRPr="00F032FB" w:rsidRDefault="00B27263" w:rsidP="00B2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 xml:space="preserve"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</w:t>
      </w:r>
      <w:r w:rsidRPr="00F032FB">
        <w:rPr>
          <w:rFonts w:ascii="Times New Roman" w:eastAsia="Times New Roman" w:hAnsi="Times New Roman"/>
          <w:shd w:val="clear" w:color="auto" w:fill="FFFFFF"/>
          <w:lang w:val="en-US" w:eastAsia="bg-BG"/>
        </w:rPr>
        <w:t>23</w:t>
      </w:r>
      <w:r w:rsidRPr="00F032FB">
        <w:rPr>
          <w:rFonts w:ascii="Times New Roman" w:eastAsia="Times New Roman" w:hAnsi="Times New Roman"/>
          <w:shd w:val="clear" w:color="auto" w:fill="FFFFFF"/>
          <w:lang w:eastAsia="bg-BG"/>
        </w:rPr>
        <w:t>-НС от 10.02.2017г. на РИК 17 Пловдив област</w:t>
      </w:r>
      <w:r w:rsidRPr="00F032FB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B27263" w:rsidRPr="00F032FB" w:rsidRDefault="00B27263" w:rsidP="00B27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B27263" w:rsidRPr="00F032FB" w:rsidRDefault="00B27263" w:rsidP="00B272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Назначава съставите на СИК на територията на община Лъки, област Пловдив съгласно Приложение № 1 – неразделна част от настоящото решение.</w:t>
      </w:r>
    </w:p>
    <w:p w:rsidR="00B27263" w:rsidRPr="00F032FB" w:rsidRDefault="00B27263" w:rsidP="00B272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Утвърждава списък на резервните членове на СИК на територията на община Лъки, област Пловдив съгласно Приложение № 1 – неразделна част от настоящото решение.</w:t>
      </w:r>
    </w:p>
    <w:p w:rsidR="00B27263" w:rsidRPr="00F032FB" w:rsidRDefault="00B27263" w:rsidP="00B27263">
      <w:pPr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Издава удостоверения на членовете на СИК на територията на община Лъки, област Пловдив.</w:t>
      </w:r>
    </w:p>
    <w:p w:rsidR="00B27263" w:rsidRPr="00F032FB" w:rsidRDefault="00B27263" w:rsidP="00B27263">
      <w:pPr>
        <w:numPr>
          <w:ilvl w:val="0"/>
          <w:numId w:val="2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B27263" w:rsidRPr="00F032FB" w:rsidRDefault="00B27263" w:rsidP="00B27263">
      <w:pPr>
        <w:numPr>
          <w:ilvl w:val="0"/>
          <w:numId w:val="2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F032FB">
        <w:rPr>
          <w:rFonts w:ascii="Times New Roman" w:eastAsia="Times New Roman" w:hAnsi="Times New Roman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27263" w:rsidRDefault="00B27263" w:rsidP="00B27263">
      <w:pPr>
        <w:ind w:firstLine="360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3C54C3" w:rsidRPr="003C54C3" w:rsidRDefault="003C54C3" w:rsidP="003C54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Приложение № 1   от Решение №81-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>НС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/27.02.2017г.</w:t>
      </w:r>
    </w:p>
    <w:p w:rsidR="003C54C3" w:rsidRPr="003C54C3" w:rsidRDefault="003C54C3" w:rsidP="003C54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гр. Лъки, община Лъки, област Пловдив</w:t>
      </w:r>
    </w:p>
    <w:tbl>
      <w:tblPr>
        <w:tblStyle w:val="af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162"/>
        <w:gridCol w:w="1454"/>
        <w:gridCol w:w="1375"/>
        <w:gridCol w:w="1453"/>
        <w:gridCol w:w="1401"/>
        <w:gridCol w:w="2217"/>
      </w:tblGrid>
      <w:tr w:rsidR="003C54C3" w:rsidRPr="003C54C3" w:rsidTr="00C40E85">
        <w:trPr>
          <w:trHeight w:val="5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highlight w:val="yellow"/>
              </w:rPr>
              <w:t>СИК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highlight w:val="yellow"/>
              </w:rPr>
              <w:t>ИМЕ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highlight w:val="yellow"/>
              </w:rPr>
              <w:t>ПРЕЗИМЕ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highlight w:val="yellow"/>
              </w:rPr>
              <w:t>ФАМИЛИЯ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bg-BG"/>
              </w:rPr>
              <w:t xml:space="preserve">ЕГН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highlight w:val="yellow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highlight w:val="yellow"/>
              </w:rPr>
              <w:t>ДЛЪЖНОСТ В  СИК</w:t>
            </w:r>
          </w:p>
        </w:tc>
      </w:tr>
      <w:tr w:rsidR="003C54C3" w:rsidRPr="003C54C3" w:rsidTr="00C40E85">
        <w:trPr>
          <w:trHeight w:val="315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Севдалина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Емилова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Назърова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jc w:val="right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ПРЕДСЕДАТЕЛ</w:t>
            </w:r>
          </w:p>
        </w:tc>
      </w:tr>
      <w:tr w:rsidR="003C54C3" w:rsidRPr="003C54C3" w:rsidTr="00C40E85">
        <w:trPr>
          <w:trHeight w:val="315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Анета 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Иванова 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Овчарова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ЗАМ.ПРЕДСЕДАТЕЛ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Димитър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Станков 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Курджиев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СЕКРЕТАР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Иванка 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Василева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Кюлеханова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Галина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Андреева 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Бакларева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Николай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Сашов</w:t>
            </w:r>
            <w:proofErr w:type="spellEnd"/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Александър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Борисов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Кирилов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Нели  </w:t>
            </w:r>
          </w:p>
        </w:tc>
        <w:tc>
          <w:tcPr>
            <w:tcW w:w="1183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>Райчева</w:t>
            </w:r>
          </w:p>
        </w:tc>
        <w:tc>
          <w:tcPr>
            <w:tcW w:w="1511" w:type="dxa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>Бедрова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Лиляна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Христова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Панайотова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Theme="minorHAnsi" w:hAnsi="Times New Roman"/>
              </w:rPr>
              <w:t xml:space="preserve">Еленка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Ангелова </w:t>
            </w:r>
          </w:p>
        </w:tc>
        <w:tc>
          <w:tcPr>
            <w:tcW w:w="1511" w:type="dxa"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Илиева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ПРЕДСЕДАТЕЛ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Ирина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Димитрова 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Кадиева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ЗАМ.ПРЕДСЕДАТЕЛ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Светла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Иванова 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Димитрова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СЕКРЕТАР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Александра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Сергеева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Хайкова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Джамал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Алиев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Кичуков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Ангелина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Борисова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Илиева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171500002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Емил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Митков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Караасенов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Емилия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Валентинова 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Йорданова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ПРЕДСЕДАТЕЛ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Радослава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Миланова 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Пейчева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ЗАМ.ПРЕДСЕДАТЕЛ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Ваня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Кирилова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Куцева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СЕКРЕТАР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Стоян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Сашов</w:t>
            </w:r>
            <w:proofErr w:type="spellEnd"/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Виктория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Данчева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Стефанова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Десислава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Симеонова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Илиева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Иван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Димитров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Кацаров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Кръстина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Цекова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Качакова</w:t>
            </w:r>
            <w:proofErr w:type="spellEnd"/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  <w:tr w:rsidR="003C54C3" w:rsidRPr="003C54C3" w:rsidTr="00C40E85">
        <w:trPr>
          <w:trHeight w:val="300"/>
        </w:trPr>
        <w:tc>
          <w:tcPr>
            <w:tcW w:w="1177" w:type="dxa"/>
            <w:noWrap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171500003</w:t>
            </w:r>
          </w:p>
        </w:tc>
        <w:tc>
          <w:tcPr>
            <w:tcW w:w="1512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Дафина </w:t>
            </w:r>
          </w:p>
        </w:tc>
        <w:tc>
          <w:tcPr>
            <w:tcW w:w="118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Алиева</w:t>
            </w:r>
          </w:p>
        </w:tc>
        <w:tc>
          <w:tcPr>
            <w:tcW w:w="1511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Сиракова</w:t>
            </w:r>
          </w:p>
        </w:tc>
        <w:tc>
          <w:tcPr>
            <w:tcW w:w="1456" w:type="dxa"/>
            <w:noWrap/>
          </w:tcPr>
          <w:p w:rsidR="003C54C3" w:rsidRPr="003C54C3" w:rsidRDefault="003C54C3" w:rsidP="003C54C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23" w:type="dxa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</w:tr>
    </w:tbl>
    <w:p w:rsidR="003C54C3" w:rsidRPr="00C40E85" w:rsidRDefault="003C54C3" w:rsidP="00C40E85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Югово, община Лъки, област Пловдив</w:t>
      </w:r>
    </w:p>
    <w:p w:rsidR="003C54C3" w:rsidRPr="00C40E85" w:rsidRDefault="003C54C3" w:rsidP="00C40E8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Борово, община Лъки, област Пловдив</w:t>
      </w:r>
    </w:p>
    <w:tbl>
      <w:tblPr>
        <w:tblpPr w:leftFromText="141" w:rightFromText="141" w:vertAnchor="text" w:horzAnchor="margin" w:tblpXSpec="center" w:tblpY="166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386"/>
        <w:gridCol w:w="2528"/>
      </w:tblGrid>
      <w:tr w:rsidR="003C54C3" w:rsidRPr="003C54C3" w:rsidTr="003C54C3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Габриела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Стаменова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Ганчева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Недялка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Баракова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Ангелина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Бедрова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Стойчо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Стоев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Величка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Спасова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Игнат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Ангелов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Бедров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3C54C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Юлия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Йорданова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C40E85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p w:rsidR="003C54C3" w:rsidRPr="00C40E85" w:rsidRDefault="003C54C3" w:rsidP="00C40E8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3C54C3">
        <w:rPr>
          <w:rFonts w:ascii="Verdana" w:eastAsia="Times New Roman" w:hAnsi="Verdana"/>
          <w:b/>
          <w:bCs/>
          <w:kern w:val="36"/>
          <w:lang w:eastAsia="bg-BG"/>
        </w:rPr>
        <w:t xml:space="preserve"> 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Белица, община Лъки, област Пловдив</w:t>
      </w:r>
    </w:p>
    <w:tbl>
      <w:tblPr>
        <w:tblpPr w:leftFromText="141" w:rightFromText="141" w:vertAnchor="text" w:horzAnchor="margin" w:tblpXSpec="center" w:tblpY="205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C54C3" w:rsidRPr="003C54C3" w:rsidTr="00485460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Чаушев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Марияна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Любенова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Стратева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Красимира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Янкова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Чукалова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Стоянка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Лазарова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Здравко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Башев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Валери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Желев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3C54C3">
      <w:pPr>
        <w:spacing w:after="160" w:line="256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color w:val="000000"/>
          <w:lang w:eastAsia="bg-BG"/>
        </w:rPr>
        <w:t>Лъкавица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, община Лъки, област Пловдив</w:t>
      </w:r>
    </w:p>
    <w:p w:rsidR="003C54C3" w:rsidRPr="003C54C3" w:rsidRDefault="003C54C3" w:rsidP="003C54C3">
      <w:pPr>
        <w:spacing w:after="160" w:line="256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color w:val="000000"/>
          <w:lang w:eastAsia="bg-BG"/>
        </w:rPr>
        <w:t>Манастир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166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C54C3" w:rsidRPr="003C54C3" w:rsidTr="00485460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Симеон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Радоев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Пайталов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Веселин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Иванов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Мешев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Емил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Руменов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Соколов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Радослава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Трендафил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Стефан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Райчев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Балджиев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Детелина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Мюмюнова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Салимова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485460">
      <w:pPr>
        <w:spacing w:after="160" w:line="256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color w:val="000000"/>
          <w:lang w:eastAsia="bg-BG"/>
        </w:rPr>
        <w:t>Дряново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259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2234"/>
      </w:tblGrid>
      <w:tr w:rsidR="003C54C3" w:rsidRPr="003C54C3" w:rsidTr="00485460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Ангелов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Чукалов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Силвия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Кацарова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Христина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Невена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Здравкова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Филипова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Десислава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Жекова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Топалова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Снежка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Асенов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485460">
      <w:pPr>
        <w:spacing w:after="160" w:line="256" w:lineRule="auto"/>
        <w:rPr>
          <w:rFonts w:ascii="Times New Roman" w:eastAsia="Times New Roman" w:hAnsi="Times New Roman"/>
          <w:b/>
          <w:bCs/>
          <w:kern w:val="36"/>
          <w:lang w:val="en-US" w:eastAsia="bg-BG"/>
        </w:rPr>
      </w:pPr>
    </w:p>
    <w:p w:rsidR="003C54C3" w:rsidRPr="003C54C3" w:rsidRDefault="003C54C3" w:rsidP="003C54C3">
      <w:pPr>
        <w:spacing w:after="160" w:line="256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color w:val="000000"/>
          <w:lang w:eastAsia="bg-BG"/>
        </w:rPr>
        <w:t>Джурково</w:t>
      </w:r>
      <w:r w:rsidRPr="003C54C3">
        <w:rPr>
          <w:rFonts w:ascii="Times New Roman" w:eastAsia="Times New Roman" w:hAnsi="Times New Roman"/>
          <w:b/>
          <w:bCs/>
          <w:kern w:val="36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166"/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491"/>
        <w:gridCol w:w="1460"/>
        <w:gridCol w:w="1680"/>
        <w:gridCol w:w="2234"/>
      </w:tblGrid>
      <w:tr w:rsidR="003C54C3" w:rsidRPr="003C54C3" w:rsidTr="00485460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Захарина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Трендафилова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Кафеджиева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Елена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Назърова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Фани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Емилова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Чимбова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Николай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Чиликов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София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Апостолова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Сузана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Райна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Кременарова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485460" w:rsidRDefault="003C54C3" w:rsidP="003C54C3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с.</w:t>
      </w: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bg-BG"/>
        </w:rPr>
        <w:t xml:space="preserve"> </w:t>
      </w:r>
      <w:r w:rsidRPr="003C54C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Здравец</w:t>
      </w: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община Лъки, област Пловдив</w:t>
      </w:r>
    </w:p>
    <w:tbl>
      <w:tblPr>
        <w:tblpPr w:leftFromText="141" w:rightFromText="141" w:vertAnchor="text" w:horzAnchor="margin" w:tblpXSpec="center" w:tblpY="166"/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9"/>
        <w:gridCol w:w="1460"/>
        <w:gridCol w:w="1680"/>
        <w:gridCol w:w="2234"/>
      </w:tblGrid>
      <w:tr w:rsidR="003C54C3" w:rsidRPr="003C54C3" w:rsidTr="00485460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Наталия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Савкова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Чавдарова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Янка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Башева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Евдокия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Костадинова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Румяна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Славейкова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Падалчева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Тихомир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Банков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Надежда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Давидова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</w:rPr>
              <w:t>Алчева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3C54C3" w:rsidRPr="003C54C3" w:rsidTr="0048546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Христина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 xml:space="preserve">Иванова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</w:rPr>
            </w:pPr>
            <w:r w:rsidRPr="003C54C3">
              <w:rPr>
                <w:rFonts w:ascii="Times New Roman" w:eastAsiaTheme="minorHAnsi" w:hAnsi="Times New Roman"/>
                <w:color w:val="000000"/>
              </w:rPr>
              <w:t>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3" w:rsidRPr="003C54C3" w:rsidRDefault="003C54C3" w:rsidP="003C54C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C54C3">
              <w:rPr>
                <w:rFonts w:ascii="Times New Roman" w:eastAsiaTheme="minorHAnsi" w:hAnsi="Times New Roman"/>
                <w:b/>
                <w:bCs/>
                <w:lang w:val="en-US"/>
              </w:rPr>
              <w:t>**********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C3" w:rsidRPr="003C54C3" w:rsidRDefault="003C54C3" w:rsidP="003C5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3C54C3" w:rsidRPr="003C54C3" w:rsidRDefault="003C54C3" w:rsidP="0048546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3C54C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на територията на община Лъки, област Пловдив</w:t>
      </w:r>
    </w:p>
    <w:p w:rsidR="003C54C3" w:rsidRPr="003C54C3" w:rsidRDefault="003C54C3" w:rsidP="003C54C3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7308" w:type="dxa"/>
        <w:tblInd w:w="2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3C54C3" w:rsidRPr="003C54C3" w:rsidTr="00485460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54C3" w:rsidRPr="003C54C3" w:rsidRDefault="003C54C3" w:rsidP="003C5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54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3C54C3" w:rsidRPr="003C54C3" w:rsidTr="0048546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Стойчо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Кацарски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3C54C3" w:rsidRPr="003C54C3" w:rsidTr="004854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Кратункова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3C54C3" w:rsidRPr="003C54C3" w:rsidTr="004854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3C54C3" w:rsidRPr="003C54C3" w:rsidTr="004854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Филипова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54C3" w:rsidRPr="003C54C3" w:rsidRDefault="003C54C3" w:rsidP="003C54C3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54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3C54C3" w:rsidRPr="003C54C3" w:rsidRDefault="003C54C3" w:rsidP="003C54C3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</w:p>
    <w:p w:rsidR="0001424B" w:rsidRPr="00F032FB" w:rsidRDefault="0001424B" w:rsidP="0001424B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F032FB">
        <w:rPr>
          <w:rFonts w:ascii="Times New Roman" w:hAnsi="Times New Roman"/>
          <w:b/>
          <w:sz w:val="24"/>
          <w:szCs w:val="24"/>
        </w:rPr>
        <w:t>т. 1.12</w:t>
      </w:r>
      <w:r w:rsidRPr="00F032FB">
        <w:rPr>
          <w:rFonts w:ascii="Times New Roman" w:hAnsi="Times New Roman"/>
          <w:sz w:val="24"/>
          <w:szCs w:val="24"/>
          <w:shd w:val="clear" w:color="auto" w:fill="FFFFFF"/>
        </w:rPr>
        <w:t xml:space="preserve"> – Назначаване на съставите на секционните избирателни комисии на територията на община Асеновград, област Пловдив</w:t>
      </w:r>
      <w:r w:rsidRPr="00F032FB">
        <w:rPr>
          <w:rFonts w:ascii="Times New Roman" w:hAnsi="Times New Roman"/>
          <w:shd w:val="clear" w:color="auto" w:fill="FFFFFF"/>
        </w:rPr>
        <w:t xml:space="preserve"> </w:t>
      </w:r>
    </w:p>
    <w:p w:rsidR="0001424B" w:rsidRPr="00F032FB" w:rsidRDefault="0001424B" w:rsidP="0001424B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032FB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F032FB">
        <w:rPr>
          <w:rFonts w:ascii="Times New Roman" w:hAnsi="Times New Roman"/>
          <w:sz w:val="24"/>
          <w:szCs w:val="24"/>
        </w:rPr>
        <w:t xml:space="preserve"> </w:t>
      </w:r>
      <w:r w:rsidRPr="00F032FB">
        <w:rPr>
          <w:rFonts w:ascii="Times New Roman" w:hAnsi="Times New Roman"/>
          <w:shd w:val="clear" w:color="auto" w:fill="FFFFFF"/>
        </w:rPr>
        <w:t xml:space="preserve">Назначаване на съставите на секционните избирателни комисии на територията на община Асеновград, област Пловдив при произвеждането на </w:t>
      </w:r>
      <w:r w:rsidRPr="00F032FB">
        <w:rPr>
          <w:rFonts w:ascii="Times New Roman" w:hAnsi="Times New Roman"/>
        </w:rPr>
        <w:t>избори за народни представители на 26.03.2017 г.</w:t>
      </w:r>
    </w:p>
    <w:p w:rsidR="00E357A6" w:rsidRPr="00E357A6" w:rsidRDefault="00E357A6" w:rsidP="00E35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57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357A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82-НС</w:t>
      </w:r>
      <w:r w:rsidRPr="00E357A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27.02.2017г.</w:t>
      </w:r>
    </w:p>
    <w:p w:rsidR="00E357A6" w:rsidRPr="00E357A6" w:rsidRDefault="00E357A6" w:rsidP="00E357A6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357A6">
        <w:rPr>
          <w:rFonts w:ascii="Times New Roman" w:hAnsi="Times New Roman"/>
          <w:b/>
        </w:rPr>
        <w:t>ОТНОСНО:</w:t>
      </w:r>
      <w:r w:rsidRPr="00E357A6">
        <w:rPr>
          <w:rFonts w:ascii="Times New Roman" w:hAnsi="Times New Roman"/>
        </w:rPr>
        <w:t xml:space="preserve"> </w:t>
      </w:r>
      <w:r w:rsidRPr="00E357A6">
        <w:rPr>
          <w:rFonts w:ascii="Times New Roman" w:hAnsi="Times New Roman"/>
          <w:color w:val="000000"/>
          <w:shd w:val="clear" w:color="auto" w:fill="FFFFFF"/>
        </w:rPr>
        <w:t xml:space="preserve">Назначаване на съставите на секционните избирателни комисии на територията на община Асеновград, област Пловдив при произвеждането на </w:t>
      </w:r>
      <w:r w:rsidRPr="00E357A6">
        <w:rPr>
          <w:rFonts w:ascii="Times New Roman" w:hAnsi="Times New Roman"/>
          <w:color w:val="000000"/>
        </w:rPr>
        <w:t>избори за народни представители на 26.03.2017 г.</w:t>
      </w:r>
    </w:p>
    <w:p w:rsidR="00E357A6" w:rsidRPr="00E357A6" w:rsidRDefault="00E357A6" w:rsidP="00E357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В законоустановения срок по чл. 91, ал. 9 от ИК</w:t>
      </w:r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78/23.02.2017г. д-р Емил Караиванов – кмет на община Асеновград (изх. </w:t>
      </w:r>
      <w:r w:rsidRPr="00E357A6">
        <w:rPr>
          <w:rFonts w:ascii="Times New Roman" w:eastAsia="Times New Roman" w:hAnsi="Times New Roman"/>
          <w:bCs/>
          <w:color w:val="000000"/>
          <w:shd w:val="clear" w:color="auto" w:fill="FFFFFF"/>
          <w:lang w:eastAsia="bg-BG"/>
        </w:rPr>
        <w:t>№ 14-00-950/22.02.2017г</w:t>
      </w:r>
      <w:r w:rsidRPr="00E357A6">
        <w:rPr>
          <w:rFonts w:ascii="Times New Roman" w:eastAsia="Times New Roman" w:hAnsi="Times New Roman"/>
          <w:b/>
          <w:color w:val="000000"/>
          <w:shd w:val="clear" w:color="auto" w:fill="FFFFFF"/>
          <w:lang w:eastAsia="bg-BG"/>
        </w:rPr>
        <w:t>.</w:t>
      </w:r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357A6">
        <w:rPr>
          <w:rFonts w:ascii="Times New Roman" w:eastAsia="Times New Roman" w:hAnsi="Times New Roman"/>
          <w:color w:val="000000"/>
          <w:lang w:eastAsia="bg-BG"/>
        </w:rPr>
        <w:t>утвърждаване на списъците на резервните членове</w:t>
      </w:r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16.02.2017 г. Към протокола е представено и особеното мнение на представителя на </w:t>
      </w:r>
      <w:proofErr w:type="spellStart"/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>ПП“Атака</w:t>
      </w:r>
      <w:proofErr w:type="spellEnd"/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>“ г-н Константин Андреев, с което излага че не му е дадена възможност да представи предложението на ПП“АТАКА“ за разпределяне на нейната квота в СИК на територията на Община Асеновград.  Видно от представените материали впоследствие  с вх.№14.00.920/21.02.2017г. в Общината е постъпило предложение от г-н Андреев с попълнен  списък на СИК на територията на Община Асеновград, включително и за техните ръководства. Предложението му е съобразено при разпределението на членовете на СИК на територията на Общината.</w:t>
      </w:r>
    </w:p>
    <w:p w:rsidR="00E357A6" w:rsidRPr="00E357A6" w:rsidRDefault="00E357A6" w:rsidP="00E357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17-НС от 10.02.2017г. на РИК 17 Пловдив област</w:t>
      </w:r>
      <w:r w:rsidRPr="00E357A6">
        <w:rPr>
          <w:rFonts w:ascii="Times New Roman" w:eastAsia="Times New Roman" w:hAnsi="Times New Roman"/>
          <w:color w:val="000000"/>
          <w:lang w:eastAsia="bg-BG"/>
        </w:rPr>
        <w:t xml:space="preserve">, Районната избирателна комисия </w:t>
      </w:r>
    </w:p>
    <w:p w:rsidR="00E357A6" w:rsidRPr="00E357A6" w:rsidRDefault="00E357A6" w:rsidP="00E35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357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</w:p>
    <w:p w:rsidR="00E357A6" w:rsidRPr="00E357A6" w:rsidRDefault="00E357A6" w:rsidP="00E357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Назначава съставите на СИК на територията на община Асеновград, област Пловдив съгласно Приложение № 1 – неразделна част от настоящото решение.</w:t>
      </w:r>
    </w:p>
    <w:p w:rsidR="00E357A6" w:rsidRPr="00E357A6" w:rsidRDefault="00E357A6" w:rsidP="00E357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Утвърждава списък на резервните членове на СИК на територията на община Асеновград, област Пловдив съгласно Приложение № 1 – неразделна част от настоящото решение.</w:t>
      </w:r>
    </w:p>
    <w:p w:rsidR="00E357A6" w:rsidRPr="00E357A6" w:rsidRDefault="00E357A6" w:rsidP="00E357A6">
      <w:pPr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Издава удостоверения на членовете на СИК на територията на община Асеновград, област Пловдив.</w:t>
      </w:r>
    </w:p>
    <w:p w:rsidR="00E357A6" w:rsidRPr="00E357A6" w:rsidRDefault="00E357A6" w:rsidP="00E357A6">
      <w:pPr>
        <w:numPr>
          <w:ilvl w:val="0"/>
          <w:numId w:val="2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357A6" w:rsidRPr="00E357A6" w:rsidRDefault="00E357A6" w:rsidP="00E357A6">
      <w:pPr>
        <w:numPr>
          <w:ilvl w:val="0"/>
          <w:numId w:val="2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357A6">
        <w:rPr>
          <w:rFonts w:ascii="Times New Roman" w:eastAsia="Times New Roman" w:hAnsi="Times New Roman"/>
          <w:color w:val="00000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357A6" w:rsidRDefault="00E357A6" w:rsidP="00E357A6">
      <w:pPr>
        <w:ind w:firstLine="360"/>
        <w:jc w:val="both"/>
        <w:rPr>
          <w:rFonts w:ascii="Times New Roman" w:hAnsi="Times New Roman"/>
          <w:color w:val="000000"/>
        </w:rPr>
      </w:pPr>
      <w:r w:rsidRPr="00E357A6">
        <w:rPr>
          <w:rFonts w:ascii="Times New Roman" w:hAnsi="Times New Roman"/>
          <w:color w:val="000000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E357A6" w:rsidRPr="00E357A6" w:rsidRDefault="00E357A6" w:rsidP="00E357A6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протокола  гласували „ПРОТИВ“ – Ангел Господинов, ще даде писмено становище по-късно, Иванка Милева, изрази своето отрицателно становище относно решението в заседанието</w:t>
      </w:r>
      <w:r w:rsidR="009B69BF">
        <w:rPr>
          <w:rFonts w:ascii="Times New Roman" w:hAnsi="Times New Roman"/>
          <w:color w:val="000000"/>
        </w:rPr>
        <w:t xml:space="preserve"> в насока, че не е била предоставена възможност и време на ПП „Атака“, при провеждане на консултациите да предложат удачни за тях места в СИК</w:t>
      </w:r>
      <w:r>
        <w:rPr>
          <w:rFonts w:ascii="Times New Roman" w:hAnsi="Times New Roman"/>
          <w:color w:val="000000"/>
        </w:rPr>
        <w:t>.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776229">
        <w:rPr>
          <w:rFonts w:ascii="Times New Roman" w:eastAsia="Times New Roman" w:hAnsi="Times New Roman"/>
          <w:b/>
          <w:bCs/>
          <w:kern w:val="36"/>
          <w:lang w:eastAsia="bg-BG"/>
        </w:rPr>
        <w:t>Приложение № 1  по т.1. от Решение № 82–НС/27.02.2017г.</w:t>
      </w:r>
    </w:p>
    <w:p w:rsidR="00776229" w:rsidRPr="00485460" w:rsidRDefault="00776229" w:rsidP="00485460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776229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гр. Асеновград,  община Асеновград, област Пловдив</w:t>
      </w:r>
    </w:p>
    <w:tbl>
      <w:tblPr>
        <w:tblW w:w="11400" w:type="dxa"/>
        <w:tblInd w:w="-1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660"/>
        <w:gridCol w:w="1480"/>
        <w:gridCol w:w="2560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ШИРИН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Благовест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Пижев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АНДЕРЕЕВА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Наджие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Салимехмедова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Цветанка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Стоянова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АЛИДЖИК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МУКАДЕЗ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ЮНУЗ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МАЙСТОРСКИ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Лалабонов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АЙШЕ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ЯШАР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СИНЕКОВА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ШЕНАЙ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ЮЗЕИР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Недялко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Коджабашев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ДАФИНКА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Константинова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АНАСТАСОВА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Стоянов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Трайко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Гелсинова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Карачолева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Виолета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Катранджиева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МУСТАФА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Дайлерова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ЕСРА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Йосифова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Момчилова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Паскалев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Здравка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Паспалева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Сакъзова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Калайджиев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ТРАЯНОВА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ЗЕЛИШ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АПТИКАДИР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Вълчанова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Аврамова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Кавалджиева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Качорова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Матеев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Матеев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Величкова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Костадинова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Желязкова-</w:t>
            </w: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Пиркова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Здравчева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Касъров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ХАСАН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СИТНОВ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Калайджиева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Генкова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Добрева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Чучулигова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КРЪСТАНОВ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Гюмюшева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Гюмюшев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Бойка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Лесева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Красимира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ЛОВЧИНОВА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ТАСИМОВ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Драганова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Любина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Вутова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Каравелова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КУЗМОВА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Маруся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Груйчева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Валентинов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РЕСМИ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ЛОВЧИНОВА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АНЖЕЛА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ЗДРАВЧЕВА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Яким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Пехливанов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Лесев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Киркелова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ДАФЧЕВА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Анеса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Котрукова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ДЖАНЕТ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ДЖЕБИР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Радомирова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Надя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МЮМЮН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Трамбурджиева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Янева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Султанина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НИКОЛОВА-НИЧЕВА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СЕВГИНАР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ТАХИР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Чехларова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Гълъбов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БУНДОВА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КЛИМЕНТИНА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ГЮРСЕЛ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Стоянова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Яръмова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СЕФТЕРСКА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АНЖЕЛИХА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СТАНИМИРОВ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Симеонка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Кръстева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Регина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ХАЗЕЛ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ТОПАЛ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Хилмие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Хикмет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Дормуш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Узунова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Венцислава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РАФЕТОВА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ЧИТАЛОВА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Катюша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ЛАНГЕРОВА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Бакларева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Радмил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Пейчев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Апостолов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Бадилов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Божилова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Недялкова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Драгинова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Тереза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Людмилова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МЮНЕВЕР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АДЕМ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Демирева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КИШКИЛОВА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МЕРДИЕ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Ламбрева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Чешмеджиева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Геновева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БАЙРАМ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Пижева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ХАБИБЕ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Кирилова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Господинова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Бояджиев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 CYR" w:eastAsiaTheme="minorHAnsi" w:hAnsi="Times New Roman CYR" w:cs="Times New Roman CYR"/>
              </w:rPr>
            </w:pPr>
            <w:r w:rsidRPr="00776229">
              <w:rPr>
                <w:rFonts w:ascii="Times New Roman CYR" w:eastAsiaTheme="minorHAnsi" w:hAnsi="Times New Roman CYR" w:cs="Times New Roman CYR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 CYR" w:eastAsiaTheme="minorHAnsi" w:hAnsi="Times New Roman CYR" w:cs="Times New Roman CYR"/>
              </w:rPr>
            </w:pPr>
            <w:r w:rsidRPr="00776229">
              <w:rPr>
                <w:rFonts w:ascii="Times New Roman CYR" w:eastAsiaTheme="minorHAnsi" w:hAnsi="Times New Roman CYR" w:cs="Times New Roman CYR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 CYR" w:eastAsiaTheme="minorHAnsi" w:hAnsi="Times New Roman CYR" w:cs="Times New Roman CYR"/>
              </w:rPr>
            </w:pPr>
            <w:r w:rsidRPr="00776229">
              <w:rPr>
                <w:rFonts w:ascii="Times New Roman CYR" w:eastAsiaTheme="minorHAnsi" w:hAnsi="Times New Roman CYR" w:cs="Times New Roman CYR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776229">
              <w:rPr>
                <w:rFonts w:ascii="Times New Roman CYR" w:eastAsiaTheme="minorHAnsi" w:hAnsi="Times New Roman CYR" w:cs="Times New Roman CYR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ГОГАЛЧЕВА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Момчил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ЖЕЛИНСКА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Дедеянова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ГЮЛЮМСЕР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АДЕМ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ГЮЛТАНЕ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ШУКРИ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ОРМАНОВА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Христозова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ДЕРВЕНСКА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Щърбанова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Бояджиева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Румяна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Пейкова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ЪРФАН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Поповски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Шукерова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БОРИСЛАВОВА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Апостолов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ФЕРДИЕ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РАИФ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СТАМАТОВА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ГОЛОГАНОВА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Шукеров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Мирзов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Аргирова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Неделчева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АНАТОЛИЕВА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АРГИРОВ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Робертина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Пейков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АЙСЕР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АЗИЗОВА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ИЛЯЗОВА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Паулина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ЕЛФИДЕ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ФЕЙЗУЛА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Емилия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СЮЛЕЙМАН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САЛИИБРЯМ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ГОГАЛЧЕВ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Силва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Шекеримов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ЕВСТАТИ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СЕВЕРИНОВ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Уена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ПАПАЗОВ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ИДРИЗ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КЪЙМЕТ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Смилянова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АРГИРОВА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Карамфила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Хубенова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ГРАМАТИКОВ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ИСКРА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НУРДЖАН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МУСТАФОВА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ДЖЕЛИЛОВА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Кирязова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ПАВЛИНКА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ЧИЛИКОВА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неделчева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СЕМРА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ЧОБАНОВА-АКИФ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Тодор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КЮРПЕКОВ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БЕДРИЕ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Блатоева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Михайлова-попова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ТАБАКОВА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Николова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Джангозова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Тафрова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АЙЛА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АРИФОВА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Комиерджиева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ДЖАНСЕЛ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РИДВАН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Хаджиколева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Жулиета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ВАЛЕНТИНОВА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ВЕНЦИСЛАВОВ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КИЧУКОВА-КИРЕВА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Грозденка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Галешка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Трачев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ДРАГНЕВА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Александрова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Тавкова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- Асенова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БЕДИА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Горанова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ЛЮДМИЛА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Хаджихристова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Младенска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ДЖАМБАЗОВА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КАДИР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МЕХМЕДКЯЙЕ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Ангелинов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Чирпанов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АНЖЕЛА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ЖИВОНДОВА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ТЮТЮНДЖИЕВА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Милена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Момчилова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ЕЛЕОНОРА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Камелия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Володиева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Чукалова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Кърчева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НЕЖДИЕ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ФЕВЗИ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Пачалиев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Благовестка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Веска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Гужбобова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БЛАГОЕВА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БУНДОВ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КРИВЕНЧЕВ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Венелинов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БАХТИЯР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БАЛАБАНОВА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ШЮКРЮ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Георгиена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ВАСИЛИС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КАВЕКОС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ХАТИДЖЕ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САБАХТИНОВА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САЛИРЮСТЕМОВА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ТАХИРОВА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ТАХИРОВА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Павлинка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Пижева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БАСРИ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ВИКТОРОВА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МУТАФЧИЕВА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ШЕХРИ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ДЖЕВДЖЕТ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Мукадес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Расим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Чимбова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КОНСТАНТИНОВ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САФИЕ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Марийка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Кръстева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Кукувейкова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ХАЙРУЛОВА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САЛИРЮСТЕМОВА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МУТАФЧИЕВА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Овчарова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Кузмова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-Божкова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ТЮРКЯН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ОРХАН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ХАДЖИЯКУП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Божанов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КЮРПЕКОВ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Страхилова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Зефиров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Кацаров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Любомир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Вълков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Гривов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Дедеянов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Шевкет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Касапетева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Цвятко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Живков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Драгомиров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Анастасов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Веселин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Ненчов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Сапунаров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Фанка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Григорова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Синекова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Бърбочев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Джинева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РУФАТ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Хилда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Палазова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АХМЕД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Щерю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ГЮНАЙ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СЕФЕРИЕ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ИСМЕТ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КАЛАЙДЖИЕВА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ЕБРУ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РАФЕТ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АЛИМОЛЛА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РОЗАЛИНА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СВИЛЕНОВА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НУРИДИН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АЛЕСТРОВ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ИНДЖИСЕР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ИЗЕТ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Тулев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Мандурова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ХОДЖА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Анушка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Запрян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ТОПАЛ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ФЕЙМЕ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МОЛЛАХАЛИЛОВА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ГЮЛБЕЯР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БАЙРАМАЛИ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ХАДЖЪФЕЙЗУЛА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Анастасова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РЕДЖЕБ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ЮМЕРЕФЕНДИ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Стойна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Сотирова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Теменуга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Божидар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Джулев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ХЮЛЯ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МАДЖИРОВА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Светослав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Рупчев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САДИ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ШЮКРИ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МАКАВЕЕВ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МАКАВЕЕВ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Огнян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Драганов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БАЙРАМ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РЕДЖЕБ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СТАНКУЛОВ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ГЮЛДАНЕ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МОЛЛАЮСЕИН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Макавеева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КАЗАКОВА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АДВОКАТОВА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ГЮЛМИЕ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КАДИРОВА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Кундарова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Янакиева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СОТИРОВ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ОДЖАКОВ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Здравко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Аврамов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СЕЛЯТИН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ГАРИП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Пандурова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ХАЙРИЕ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РЕДЖЕБОВА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МЕХМЕДОВА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Рабина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Дилянка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Петкова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Николова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Караславова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Захарина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Хусева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БАХРИЕ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НАЗМИ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Николов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Трендафилова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Албена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Сотирова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Чернева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ЕЛИСАВЕТА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ТЕМИСТОКЛЕВА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Бадилова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val="en-US" w:eastAsia="bg-BG"/>
        </w:rPr>
      </w:pPr>
    </w:p>
    <w:p w:rsidR="00776229" w:rsidRPr="009D3B1D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Бачково ,  община Асеновград, област Пловдив</w:t>
      </w:r>
    </w:p>
    <w:tbl>
      <w:tblPr>
        <w:tblW w:w="11400" w:type="dxa"/>
        <w:tblInd w:w="-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660"/>
        <w:gridCol w:w="1480"/>
        <w:gridCol w:w="2560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ГУТЕВА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Васка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Христева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Дойчева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Евтимова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ЛУДЖЕВА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ШАБАН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КАЛФА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Pr="009D3B1D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Боянци ,  община Асеновград, област Пловдив</w:t>
      </w:r>
    </w:p>
    <w:tbl>
      <w:tblPr>
        <w:tblpPr w:leftFromText="141" w:rightFromText="141" w:vertAnchor="text" w:horzAnchor="margin" w:tblpXSpec="center" w:tblpY="318"/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099"/>
        <w:gridCol w:w="1480"/>
        <w:gridCol w:w="2354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</w:t>
            </w:r>
          </w:p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КИРЧЕВА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ЕВСТАТИЕВ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МИТКОВ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Венцислав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Панджилов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Господинов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ГУНГАЛОВА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Джуголинова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lastRenderedPageBreak/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ШАНКОВ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Венциславова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ГУНГАЛОВ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Бор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tbl>
      <w:tblPr>
        <w:tblW w:w="1070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419"/>
        <w:gridCol w:w="1480"/>
        <w:gridCol w:w="2106"/>
      </w:tblGrid>
      <w:tr w:rsidR="00776229" w:rsidRPr="00776229" w:rsidTr="00485460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106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ОРХАН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ФЕИМОВ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АЛИЕВ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Райчев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АКИФ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Рафет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Бекир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РАФЕТ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ТАРАНОВ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Врата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-13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58"/>
        <w:gridCol w:w="1480"/>
        <w:gridCol w:w="2206"/>
      </w:tblGrid>
      <w:tr w:rsidR="00776229" w:rsidRPr="00776229" w:rsidTr="00485460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Арабаджиев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АСЕНОВ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ИСАКОВ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Гужбобов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ТЮРКЮДЖЮ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Апостолов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Ромео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Чотров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Бранков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Геренов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Горнослав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tbl>
      <w:tblPr>
        <w:tblW w:w="10644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247"/>
        <w:gridCol w:w="1480"/>
        <w:gridCol w:w="2217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ДЖЕМИЛ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РУФАТ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Ставрева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Гасподинов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Русафова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Долнослав ,  о</w:t>
      </w:r>
      <w:r w:rsidR="009D3B1D">
        <w:rPr>
          <w:rFonts w:ascii="Verdana" w:eastAsia="Times New Roman" w:hAnsi="Verdana"/>
          <w:b/>
          <w:bCs/>
          <w:kern w:val="36"/>
          <w:lang w:eastAsia="bg-BG"/>
        </w:rPr>
        <w:t>бщина Асеновград, област Пловдив</w:t>
      </w:r>
    </w:p>
    <w:tbl>
      <w:tblPr>
        <w:tblpPr w:leftFromText="141" w:rightFromText="141" w:vertAnchor="text" w:horzAnchor="margin" w:tblpXSpec="center" w:tblpY="164"/>
        <w:tblW w:w="10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388"/>
        <w:gridCol w:w="1480"/>
        <w:gridCol w:w="2348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Стоянова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Илиева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Петринка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Добростан ,  община Асеновград, област Пловдив</w:t>
      </w:r>
    </w:p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РАДОСЛАВОВ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Качорова-Джангозова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САБРИ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ШЕВКЕТ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>Състави на СИК на територията на с. Златовръх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</w:p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Ставрева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Чизмова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Голубятникова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РАДОСЛАВОВ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Ставрева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Тоскова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ИВАНОВА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НАЧЕВА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с.Избеглии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ГРИГОРОВА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ПЕТРОВА-НЕНКИНА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Венциславов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Бързински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Наташа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Желязков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9D3B1D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с.Козаново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КАЦЕРВА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Йордан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Христев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Чукалова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с.Конуш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ГУНГАЛОВА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ВАКЛУШЕВА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Мурджанова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Богомилова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Янко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Шенов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9D3B1D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с.Мулдава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ГУНГАЛОВА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ВАКЛУШЕВА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РАХИМОВ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Мурджанова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Богомилова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Янко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Шенов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Сашева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с.Мостово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Сандански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ЖЕЛЕВ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Валерий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Борис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ЕРДУВАН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ТЮТЮНДЖИЕВ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9D3B1D" w:rsidRDefault="00776229" w:rsidP="009D3B1D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с.Новаково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Аргирова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Йорвданка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Вангелов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Къртичев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НАДЖИЕ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РЕДЖЕП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с.Нови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извор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РАГЪБОВ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Младенова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Щерева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9D3B1D">
      <w:pPr>
        <w:spacing w:after="0" w:line="240" w:lineRule="auto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с.Нареченски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бани,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БАКАЛСКИ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Ямалиев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БАКАЛСКА-АТАНАСОВА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Каладжиева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ТЕФИК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АЛЕКСАНДРОВА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САФЕТ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КРУМОВ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КРУМОВ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НАЙДЕНОВА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БАКАЛСКА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Трифон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Лапавичев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Лапавичев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с.Жълт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камък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Козерев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ШЕВКЕД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Мустафа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Хабиб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Шаиб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ДУРСУН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БЕХЧЕТОВ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РАМАДАНОВ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с.Орешец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ЗДРАВЧЕВ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ТОШЕВ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ЧОНГАРВ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Спас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Юзджан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Фидаил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Байрам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Ефтимов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Мандиев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Хубенов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с.Патриарх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Евтимово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Цветанов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ГРЕБЧЕВА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Георгиев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Русев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с.Патриарх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Евтимово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СИМОНЕТА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Цветанов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Банев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ГРЕБЧЕВА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Георгиев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Theme="minorHAnsi" w:hAnsi="Times New Roman"/>
                <w:sz w:val="20"/>
                <w:szCs w:val="20"/>
              </w:rPr>
              <w:t xml:space="preserve">Русев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с.Стоево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Дюрие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Сафет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Вескова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Ефтимова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ИБРЯМ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Татарчева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Сарандалиева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Михайлова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ХАККЪ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ФЕРАД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МЮМЮН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с.Тополово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58"/>
        <w:gridCol w:w="1480"/>
        <w:gridCol w:w="2063"/>
      </w:tblGrid>
      <w:tr w:rsidR="00776229" w:rsidRPr="00776229" w:rsidTr="0048546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Радка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АЛИЕВ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МЕХМЕДОВ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Череша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Дафчева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НАКЕВ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Борисова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Чобанов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ХРИСТЕВА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ИСМАЙЛ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Царева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Чотрова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lastRenderedPageBreak/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Якимов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ФАТМАГЮЛ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РЕДЖЕБОВА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ГУНЕВА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Череша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Касапова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Чалакова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КИРЕВА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МИЛЧЕВА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Марияна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Пламенова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КАМЕНОВА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Илиева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АЙШЕГЮЛ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ФЕИМ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Дафчева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Стефанова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776229">
              <w:rPr>
                <w:rFonts w:eastAsia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СВЕЖА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6229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с.Три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могили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Сафет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Ахмедов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Мухтаров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ФАИК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Бейсим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Тезиков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Ибрямов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Джанел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Ерфанов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Халилов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ШАБАНОВ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МУКТАРОВ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РАСИМ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РАШИД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с.Червен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Тодор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Петров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Кръстев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ИЛИЯЗ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ДУРМУШ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БИЛЯЛ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Хубенова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Севгин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Йълмаз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Исмаил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с.Леново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>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Георгива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Кардашимова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ВЪЛКАНОВА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Хатидже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Дончева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Коджаалиева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БАЙРИЕ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КЮЛДЖЮ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Анелин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Владимир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Костов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ИЛКОВА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76229" w:rsidRPr="00776229" w:rsidRDefault="00776229" w:rsidP="00776229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Състави на СИК на територията на </w:t>
      </w:r>
      <w:proofErr w:type="spellStart"/>
      <w:r w:rsidRPr="00776229">
        <w:rPr>
          <w:rFonts w:ascii="Verdana" w:eastAsia="Times New Roman" w:hAnsi="Verdana"/>
          <w:b/>
          <w:bCs/>
          <w:kern w:val="36"/>
          <w:lang w:eastAsia="bg-BG"/>
        </w:rPr>
        <w:t>с.Нареченски</w:t>
      </w:r>
      <w:proofErr w:type="spellEnd"/>
      <w:r w:rsidRPr="00776229">
        <w:rPr>
          <w:rFonts w:ascii="Verdana" w:eastAsia="Times New Roman" w:hAnsi="Verdana"/>
          <w:b/>
          <w:bCs/>
          <w:kern w:val="36"/>
          <w:lang w:eastAsia="bg-BG"/>
        </w:rPr>
        <w:t xml:space="preserve"> бани,  община Асеновград, област Пловдив</w:t>
      </w:r>
    </w:p>
    <w:p w:rsidR="00776229" w:rsidRP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76229" w:rsidRPr="00776229" w:rsidTr="0048546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6229" w:rsidRPr="00776229" w:rsidRDefault="00776229" w:rsidP="00776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76229">
              <w:rPr>
                <w:rFonts w:eastAsia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Николаев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БЕРКАЙ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ГЮРСЕЛ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МАХМУД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Кръстев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Димова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Лукова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6229" w:rsidRPr="00776229" w:rsidRDefault="00776229" w:rsidP="0077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ВАСКО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76229" w:rsidRPr="00776229" w:rsidTr="0048546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Серкан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Наидов</w:t>
            </w:r>
            <w:proofErr w:type="spellEnd"/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</w:rPr>
              <w:t>Мустафов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76229" w:rsidRPr="00776229" w:rsidRDefault="00776229" w:rsidP="00776229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622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76229" w:rsidRDefault="00776229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B69BF" w:rsidRPr="009B69BF" w:rsidRDefault="009B69BF" w:rsidP="009B69BF">
      <w:pPr>
        <w:spacing w:after="0" w:line="240" w:lineRule="auto"/>
        <w:ind w:left="-284"/>
        <w:outlineLvl w:val="0"/>
        <w:rPr>
          <w:rFonts w:ascii="Verdana" w:eastAsia="Times New Roman" w:hAnsi="Verdana"/>
          <w:b/>
          <w:bCs/>
          <w:kern w:val="36"/>
          <w:lang w:eastAsia="bg-BG"/>
        </w:rPr>
      </w:pPr>
      <w:r w:rsidRPr="009B69BF">
        <w:rPr>
          <w:rFonts w:ascii="Verdana" w:eastAsia="Times New Roman" w:hAnsi="Verdana"/>
          <w:b/>
          <w:bCs/>
          <w:kern w:val="36"/>
          <w:lang w:eastAsia="bg-BG"/>
        </w:rPr>
        <w:t>Състави на резервни членове на територията на община Асеновград, област Пловдив.</w:t>
      </w:r>
    </w:p>
    <w:p w:rsidR="009B69BF" w:rsidRPr="009B69BF" w:rsidRDefault="009B69BF" w:rsidP="009B69BF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XSpec="center" w:tblpY="-44"/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720"/>
        <w:gridCol w:w="1958"/>
        <w:gridCol w:w="1480"/>
      </w:tblGrid>
      <w:tr w:rsidR="009B69BF" w:rsidRPr="009B69BF" w:rsidTr="00B74588">
        <w:trPr>
          <w:trHeight w:val="1131"/>
        </w:trPr>
        <w:tc>
          <w:tcPr>
            <w:tcW w:w="1450" w:type="dxa"/>
            <w:shd w:val="clear" w:color="000000" w:fill="FFFF00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B69BF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B69BF">
              <w:rPr>
                <w:rFonts w:eastAsia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shd w:val="clear" w:color="000000" w:fill="FFFF00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B69BF">
              <w:rPr>
                <w:rFonts w:eastAsia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9B69BF" w:rsidRPr="009B69BF" w:rsidRDefault="009B69BF" w:rsidP="009B69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B69BF">
              <w:rPr>
                <w:rFonts w:eastAsia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Тодорова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Нанко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Атанасов 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Стефка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Тоткова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Петрова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Груева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Викторов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Басмаджиев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hideMark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Наталия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Васил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Атанасов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Чернев</w:t>
            </w:r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Вася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Близнакова</w:t>
            </w:r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Стела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Радева</w:t>
            </w:r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Чукоев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  <w:tr w:rsidR="009B69BF" w:rsidRPr="009B69BF" w:rsidTr="00B74588">
        <w:trPr>
          <w:trHeight w:val="300"/>
        </w:trPr>
        <w:tc>
          <w:tcPr>
            <w:tcW w:w="145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Ангел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Филипов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</w:rPr>
              <w:t>Янев</w:t>
            </w:r>
          </w:p>
        </w:tc>
        <w:tc>
          <w:tcPr>
            <w:tcW w:w="1480" w:type="dxa"/>
            <w:shd w:val="clear" w:color="auto" w:fill="auto"/>
            <w:noWrap/>
          </w:tcPr>
          <w:p w:rsidR="009B69BF" w:rsidRPr="009B69BF" w:rsidRDefault="009B69BF" w:rsidP="009B69B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B69B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**********</w:t>
            </w:r>
          </w:p>
        </w:tc>
      </w:tr>
    </w:tbl>
    <w:p w:rsidR="009B69BF" w:rsidRDefault="009B69BF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B69BF" w:rsidRDefault="009B69BF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B69BF" w:rsidRPr="00776229" w:rsidRDefault="009B69BF" w:rsidP="0077622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B69BF" w:rsidRDefault="009B69BF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665D7" w:rsidRPr="009B69BF" w:rsidRDefault="00E665D7" w:rsidP="009B69B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bookmarkStart w:id="0" w:name="_GoBack"/>
      <w:bookmarkEnd w:id="0"/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29123F"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  <w:r w:rsidR="00EE5288"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Доклади по писма, жалби и сигнали.</w:t>
      </w:r>
    </w:p>
    <w:p w:rsidR="0062374A" w:rsidRDefault="0062374A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247422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2374A" w:rsidRDefault="0062374A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писмо с</w:t>
      </w:r>
      <w:r w:rsidR="00804014">
        <w:rPr>
          <w:rFonts w:ascii="Times New Roman" w:eastAsia="Times New Roman" w:hAnsi="Times New Roman"/>
          <w:sz w:val="24"/>
          <w:szCs w:val="24"/>
          <w:lang w:eastAsia="bg-BG"/>
        </w:rPr>
        <w:t xml:space="preserve"> вх.№ 96/26.02.2017 г. от ЦИК относно случаите за заличаване на кандидати от листи на ПП и КП по молба на кандидата след изтичане на 30-дневния срок.</w:t>
      </w:r>
    </w:p>
    <w:p w:rsidR="0062374A" w:rsidRDefault="0062374A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247422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2474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97/27.02.2017 г., с което по електронната поща Информационно обслужване ни уведомява за, лицето Пламен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Ямболов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присъства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канидатските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листи на ЦИК. Констатира се, че същото е със заличена регистрация- Решение № 63-НС/23.02.2017 г., за което подателят е бил уведомен</w:t>
      </w:r>
      <w:r w:rsidR="008040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EE5288" w:rsidRDefault="0062374A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писмо вх.№ 98/27.02.2017 г. , с което </w:t>
      </w:r>
      <w:r w:rsidR="00804014">
        <w:rPr>
          <w:rFonts w:ascii="Times New Roman" w:eastAsia="Times New Roman" w:hAnsi="Times New Roman"/>
          <w:sz w:val="24"/>
          <w:szCs w:val="24"/>
          <w:lang w:eastAsia="bg-BG"/>
        </w:rPr>
        <w:t>ЦИК ни уведомяват,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04014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80401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РИК 17 Пловдив област са определени 17 компютъра и не следва да бъдат предвиждани повече.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2374A" w:rsidRPr="00F032FB" w:rsidRDefault="0062374A" w:rsidP="0062374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-писмо изх.№ 15/27.02.2017 г, с което се иска безпрепятствен достъп до 7-ма палата на „Международен панаир Пловдив“.</w:t>
      </w:r>
    </w:p>
    <w:p w:rsidR="00E232DE" w:rsidRPr="00501937" w:rsidRDefault="00EE5288" w:rsidP="0050193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4"/>
          <w:lang w:eastAsia="bg-BG"/>
        </w:rPr>
        <w:t>По т.3</w:t>
      </w:r>
      <w:r w:rsidRPr="00F032F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</w:t>
      </w:r>
      <w:r w:rsidR="00776229">
        <w:rPr>
          <w:rFonts w:ascii="Times New Roman" w:eastAsia="Times New Roman" w:hAnsi="Times New Roman"/>
          <w:sz w:val="24"/>
          <w:szCs w:val="24"/>
          <w:lang w:eastAsia="bg-BG"/>
        </w:rPr>
        <w:t>а РИК 17 Пловдив област. Разни.</w:t>
      </w:r>
    </w:p>
    <w:p w:rsidR="00D42CC9" w:rsidRPr="00F032FB" w:rsidRDefault="00551A59" w:rsidP="002948A9">
      <w:pPr>
        <w:ind w:firstLine="708"/>
        <w:jc w:val="both"/>
        <w:rPr>
          <w:rFonts w:ascii="Times New Roman" w:hAnsi="Times New Roman"/>
          <w:sz w:val="24"/>
        </w:rPr>
      </w:pPr>
      <w:r w:rsidRPr="00F032FB">
        <w:rPr>
          <w:rFonts w:ascii="Times New Roman" w:hAnsi="Times New Roman"/>
          <w:sz w:val="24"/>
        </w:rPr>
        <w:lastRenderedPageBreak/>
        <w:t>Поради изчерпване на дневния ред заседанието бе закрито в 1</w:t>
      </w:r>
      <w:r w:rsidR="00EE5288" w:rsidRPr="00F032FB">
        <w:rPr>
          <w:rFonts w:ascii="Times New Roman" w:hAnsi="Times New Roman"/>
          <w:sz w:val="24"/>
        </w:rPr>
        <w:t>8</w:t>
      </w:r>
      <w:r w:rsidRPr="00F032FB">
        <w:rPr>
          <w:rFonts w:ascii="Times New Roman" w:hAnsi="Times New Roman"/>
          <w:sz w:val="24"/>
        </w:rPr>
        <w:t>:</w:t>
      </w:r>
      <w:r w:rsidR="0062374A">
        <w:rPr>
          <w:rFonts w:ascii="Times New Roman" w:hAnsi="Times New Roman"/>
          <w:sz w:val="24"/>
        </w:rPr>
        <w:t>32</w:t>
      </w:r>
      <w:r w:rsidRPr="00F032FB">
        <w:rPr>
          <w:rFonts w:ascii="Times New Roman" w:hAnsi="Times New Roman"/>
          <w:sz w:val="24"/>
        </w:rPr>
        <w:t xml:space="preserve"> ч.</w:t>
      </w:r>
    </w:p>
    <w:p w:rsidR="002948A9" w:rsidRPr="00F032FB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Pr="00F032FB" w:rsidRDefault="002948A9" w:rsidP="0029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0"/>
          <w:lang w:eastAsia="bg-BG"/>
        </w:rPr>
        <w:t>ПРЕДСЕДАТЕЛ</w:t>
      </w:r>
      <w:r w:rsidRPr="00F032FB">
        <w:rPr>
          <w:rFonts w:ascii="Times New Roman" w:eastAsia="Times New Roman" w:hAnsi="Times New Roman"/>
          <w:sz w:val="24"/>
          <w:szCs w:val="20"/>
          <w:lang w:eastAsia="bg-BG"/>
        </w:rPr>
        <w:t>:</w:t>
      </w:r>
    </w:p>
    <w:p w:rsidR="002948A9" w:rsidRPr="00F032FB" w:rsidRDefault="002948A9" w:rsidP="002948A9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032FB">
        <w:rPr>
          <w:rFonts w:ascii="Times New Roman" w:eastAsia="Times New Roman" w:hAnsi="Times New Roman"/>
          <w:sz w:val="26"/>
          <w:szCs w:val="26"/>
          <w:lang w:eastAsia="bg-BG"/>
        </w:rPr>
        <w:t>Илиан Иванов</w:t>
      </w: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СЕКРЕТАР </w:t>
      </w:r>
      <w:r w:rsidRPr="00F032FB">
        <w:rPr>
          <w:rFonts w:ascii="Times New Roman" w:eastAsia="Times New Roman" w:hAnsi="Times New Roman"/>
          <w:sz w:val="24"/>
          <w:szCs w:val="20"/>
          <w:lang w:eastAsia="bg-BG"/>
        </w:rPr>
        <w:t>:</w:t>
      </w:r>
      <w:r w:rsidRPr="00F032FB">
        <w:rPr>
          <w:rFonts w:ascii="Times New Roman" w:eastAsia="Times New Roman" w:hAnsi="Times New Roman"/>
          <w:sz w:val="24"/>
          <w:szCs w:val="20"/>
          <w:lang w:eastAsia="bg-BG"/>
        </w:rPr>
        <w:tab/>
      </w: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032FB">
        <w:rPr>
          <w:rFonts w:ascii="Times New Roman" w:eastAsia="Times New Roman" w:hAnsi="Times New Roman"/>
          <w:sz w:val="26"/>
          <w:szCs w:val="26"/>
          <w:lang w:eastAsia="bg-BG"/>
        </w:rPr>
        <w:t>Айтен Салим</w:t>
      </w: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F032FB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2948A9" w:rsidRPr="00F032FB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032FB">
        <w:rPr>
          <w:rFonts w:ascii="Times New Roman" w:eastAsia="Times New Roman" w:hAnsi="Times New Roman"/>
          <w:sz w:val="26"/>
          <w:szCs w:val="26"/>
          <w:lang w:eastAsia="bg-BG"/>
        </w:rPr>
        <w:t xml:space="preserve">Десислава </w:t>
      </w:r>
      <w:proofErr w:type="spellStart"/>
      <w:r w:rsidR="00DC5F26" w:rsidRPr="00F032FB">
        <w:rPr>
          <w:rFonts w:ascii="Times New Roman" w:eastAsia="Times New Roman" w:hAnsi="Times New Roman"/>
          <w:sz w:val="26"/>
          <w:szCs w:val="26"/>
          <w:lang w:eastAsia="bg-BG"/>
        </w:rPr>
        <w:t>Стоянкова</w:t>
      </w:r>
      <w:proofErr w:type="spellEnd"/>
    </w:p>
    <w:p w:rsidR="002948A9" w:rsidRDefault="002948A9" w:rsidP="002948A9">
      <w:pPr>
        <w:rPr>
          <w:rFonts w:ascii="Times New Roman" w:hAnsi="Times New Roman"/>
          <w:sz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F86FE8" w:rsidRDefault="00F86FE8" w:rsidP="00F032FB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032FB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>ВЗЕТИ С ПРОТОКОЛ № 10/ 27.02. 2017г.</w:t>
      </w: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709"/>
        <w:gridCol w:w="2403"/>
      </w:tblGrid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9F477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567"/>
        <w:gridCol w:w="709"/>
        <w:gridCol w:w="708"/>
        <w:gridCol w:w="1305"/>
        <w:gridCol w:w="1589"/>
      </w:tblGrid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забележка</w:t>
            </w: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501937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501937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F032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32FB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F032FB" w:rsidRPr="00F032FB" w:rsidRDefault="00501937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032FB" w:rsidRPr="00F032FB" w:rsidRDefault="00501937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FB" w:rsidRPr="00F032FB" w:rsidTr="00501937">
        <w:tc>
          <w:tcPr>
            <w:tcW w:w="2552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9" w:type="dxa"/>
            <w:shd w:val="clear" w:color="auto" w:fill="auto"/>
          </w:tcPr>
          <w:p w:rsidR="00F032FB" w:rsidRPr="00F032FB" w:rsidRDefault="00F032FB" w:rsidP="00F032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032FB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F032FB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</w:t>
      </w:r>
      <w:proofErr w:type="spellStart"/>
      <w:r w:rsidRPr="00F032FB">
        <w:rPr>
          <w:rFonts w:ascii="Times New Roman" w:hAnsi="Times New Roman"/>
          <w:i/>
          <w:sz w:val="20"/>
          <w:szCs w:val="20"/>
        </w:rPr>
        <w:t>т.п</w:t>
      </w:r>
      <w:proofErr w:type="spellEnd"/>
      <w:r w:rsidRPr="00F032FB">
        <w:rPr>
          <w:rFonts w:ascii="Times New Roman" w:hAnsi="Times New Roman"/>
          <w:i/>
          <w:sz w:val="20"/>
          <w:szCs w:val="20"/>
        </w:rPr>
        <w:t>.</w:t>
      </w:r>
    </w:p>
    <w:p w:rsidR="00F032FB" w:rsidRPr="00F032FB" w:rsidRDefault="00F032FB" w:rsidP="00F03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FB" w:rsidRPr="00F032FB" w:rsidRDefault="00F032FB" w:rsidP="00F0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2FB">
        <w:rPr>
          <w:rFonts w:ascii="Times New Roman" w:hAnsi="Times New Roman"/>
          <w:b/>
          <w:sz w:val="24"/>
          <w:szCs w:val="24"/>
        </w:rPr>
        <w:t xml:space="preserve">Десислава </w:t>
      </w:r>
      <w:proofErr w:type="spellStart"/>
      <w:r w:rsidRPr="00F032FB">
        <w:rPr>
          <w:rFonts w:ascii="Times New Roman" w:hAnsi="Times New Roman"/>
          <w:b/>
          <w:sz w:val="24"/>
          <w:szCs w:val="24"/>
        </w:rPr>
        <w:t>Стоянкова</w:t>
      </w:r>
      <w:proofErr w:type="spellEnd"/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65D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E66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7C066C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A43230" w:rsidRDefault="00F86FE8" w:rsidP="00F86FE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723AF0" w:rsidRDefault="00723AF0"/>
    <w:sectPr w:rsidR="00723AF0" w:rsidSect="004D0B36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5A" w:rsidRDefault="00C46D5A" w:rsidP="00A55F09">
      <w:pPr>
        <w:spacing w:after="0" w:line="240" w:lineRule="auto"/>
      </w:pPr>
      <w:r>
        <w:separator/>
      </w:r>
    </w:p>
  </w:endnote>
  <w:endnote w:type="continuationSeparator" w:id="0">
    <w:p w:rsidR="00C46D5A" w:rsidRDefault="00C46D5A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855"/>
      <w:docPartObj>
        <w:docPartGallery w:val="Page Numbers (Bottom of Page)"/>
        <w:docPartUnique/>
      </w:docPartObj>
    </w:sdtPr>
    <w:sdtContent>
      <w:p w:rsidR="0062374A" w:rsidRDefault="006237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BF">
          <w:rPr>
            <w:noProof/>
          </w:rPr>
          <w:t>135</w:t>
        </w:r>
        <w:r>
          <w:fldChar w:fldCharType="end"/>
        </w:r>
      </w:p>
    </w:sdtContent>
  </w:sdt>
  <w:p w:rsidR="0062374A" w:rsidRDefault="00623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5A" w:rsidRDefault="00C46D5A" w:rsidP="00A55F09">
      <w:pPr>
        <w:spacing w:after="0" w:line="240" w:lineRule="auto"/>
      </w:pPr>
      <w:r>
        <w:separator/>
      </w:r>
    </w:p>
  </w:footnote>
  <w:footnote w:type="continuationSeparator" w:id="0">
    <w:p w:rsidR="00C46D5A" w:rsidRDefault="00C46D5A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D5B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DD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E654D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3293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6373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2305E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168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4D9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1A2B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75B1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61F7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23"/>
  </w:num>
  <w:num w:numId="7">
    <w:abstractNumId w:val="9"/>
  </w:num>
  <w:num w:numId="8">
    <w:abstractNumId w:val="24"/>
  </w:num>
  <w:num w:numId="9">
    <w:abstractNumId w:val="2"/>
  </w:num>
  <w:num w:numId="10">
    <w:abstractNumId w:val="12"/>
  </w:num>
  <w:num w:numId="11">
    <w:abstractNumId w:val="21"/>
  </w:num>
  <w:num w:numId="12">
    <w:abstractNumId w:val="25"/>
  </w:num>
  <w:num w:numId="13">
    <w:abstractNumId w:val="17"/>
  </w:num>
  <w:num w:numId="14">
    <w:abstractNumId w:val="18"/>
  </w:num>
  <w:num w:numId="15">
    <w:abstractNumId w:val="15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22"/>
  </w:num>
  <w:num w:numId="21">
    <w:abstractNumId w:val="14"/>
  </w:num>
  <w:num w:numId="22">
    <w:abstractNumId w:val="0"/>
  </w:num>
  <w:num w:numId="23">
    <w:abstractNumId w:val="19"/>
  </w:num>
  <w:num w:numId="24">
    <w:abstractNumId w:val="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424B"/>
    <w:rsid w:val="0006406D"/>
    <w:rsid w:val="00146A25"/>
    <w:rsid w:val="00160289"/>
    <w:rsid w:val="00193227"/>
    <w:rsid w:val="001D0BD3"/>
    <w:rsid w:val="00247422"/>
    <w:rsid w:val="0029123F"/>
    <w:rsid w:val="002948A9"/>
    <w:rsid w:val="00296375"/>
    <w:rsid w:val="00346B68"/>
    <w:rsid w:val="003C54C3"/>
    <w:rsid w:val="003D5928"/>
    <w:rsid w:val="003F58D7"/>
    <w:rsid w:val="00473F8B"/>
    <w:rsid w:val="00480F88"/>
    <w:rsid w:val="00485460"/>
    <w:rsid w:val="004C214D"/>
    <w:rsid w:val="004D0B36"/>
    <w:rsid w:val="004D2054"/>
    <w:rsid w:val="004D39D3"/>
    <w:rsid w:val="004F6AEE"/>
    <w:rsid w:val="00501937"/>
    <w:rsid w:val="00515E9F"/>
    <w:rsid w:val="0052053A"/>
    <w:rsid w:val="00544F07"/>
    <w:rsid w:val="00551A59"/>
    <w:rsid w:val="00592722"/>
    <w:rsid w:val="005B688B"/>
    <w:rsid w:val="005B7471"/>
    <w:rsid w:val="005D2419"/>
    <w:rsid w:val="005E1F6E"/>
    <w:rsid w:val="00606655"/>
    <w:rsid w:val="00611343"/>
    <w:rsid w:val="0062374A"/>
    <w:rsid w:val="00633E08"/>
    <w:rsid w:val="00657DEB"/>
    <w:rsid w:val="006709F2"/>
    <w:rsid w:val="00683E06"/>
    <w:rsid w:val="006F69DC"/>
    <w:rsid w:val="00700403"/>
    <w:rsid w:val="00723AF0"/>
    <w:rsid w:val="00776229"/>
    <w:rsid w:val="007800B3"/>
    <w:rsid w:val="007939D5"/>
    <w:rsid w:val="007B3F40"/>
    <w:rsid w:val="007D68F8"/>
    <w:rsid w:val="00804014"/>
    <w:rsid w:val="00804D2E"/>
    <w:rsid w:val="008323FB"/>
    <w:rsid w:val="00860EE5"/>
    <w:rsid w:val="00886C78"/>
    <w:rsid w:val="009804AE"/>
    <w:rsid w:val="0098586B"/>
    <w:rsid w:val="009B69BF"/>
    <w:rsid w:val="009C30CD"/>
    <w:rsid w:val="009D3B1D"/>
    <w:rsid w:val="009F4777"/>
    <w:rsid w:val="00A55F09"/>
    <w:rsid w:val="00A615C2"/>
    <w:rsid w:val="00AD384E"/>
    <w:rsid w:val="00AD6FDB"/>
    <w:rsid w:val="00B27263"/>
    <w:rsid w:val="00B517A4"/>
    <w:rsid w:val="00B7474F"/>
    <w:rsid w:val="00B962BA"/>
    <w:rsid w:val="00C33672"/>
    <w:rsid w:val="00C40E85"/>
    <w:rsid w:val="00C467A0"/>
    <w:rsid w:val="00C46D5A"/>
    <w:rsid w:val="00C6295C"/>
    <w:rsid w:val="00CE71F1"/>
    <w:rsid w:val="00D070A0"/>
    <w:rsid w:val="00D42CC9"/>
    <w:rsid w:val="00D8213B"/>
    <w:rsid w:val="00D84D97"/>
    <w:rsid w:val="00DB1887"/>
    <w:rsid w:val="00DC5F26"/>
    <w:rsid w:val="00E232DE"/>
    <w:rsid w:val="00E357A6"/>
    <w:rsid w:val="00E665D7"/>
    <w:rsid w:val="00EA21E8"/>
    <w:rsid w:val="00EA6CDF"/>
    <w:rsid w:val="00EE3CB0"/>
    <w:rsid w:val="00EE5288"/>
    <w:rsid w:val="00F032FB"/>
    <w:rsid w:val="00F667E8"/>
    <w:rsid w:val="00F86FE8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AB28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numbering" w:customStyle="1" w:styleId="6">
    <w:name w:val="Без списък6"/>
    <w:next w:val="a2"/>
    <w:uiPriority w:val="99"/>
    <w:semiHidden/>
    <w:unhideWhenUsed/>
    <w:rsid w:val="009F4777"/>
  </w:style>
  <w:style w:type="numbering" w:customStyle="1" w:styleId="7">
    <w:name w:val="Без списък7"/>
    <w:next w:val="a2"/>
    <w:uiPriority w:val="99"/>
    <w:semiHidden/>
    <w:unhideWhenUsed/>
    <w:rsid w:val="00296375"/>
  </w:style>
  <w:style w:type="numbering" w:customStyle="1" w:styleId="8">
    <w:name w:val="Без списък8"/>
    <w:next w:val="a2"/>
    <w:uiPriority w:val="99"/>
    <w:semiHidden/>
    <w:unhideWhenUsed/>
    <w:rsid w:val="006709F2"/>
  </w:style>
  <w:style w:type="numbering" w:customStyle="1" w:styleId="9">
    <w:name w:val="Без списък9"/>
    <w:next w:val="a2"/>
    <w:uiPriority w:val="99"/>
    <w:semiHidden/>
    <w:unhideWhenUsed/>
    <w:rsid w:val="006709F2"/>
  </w:style>
  <w:style w:type="numbering" w:customStyle="1" w:styleId="100">
    <w:name w:val="Без списък10"/>
    <w:next w:val="a2"/>
    <w:uiPriority w:val="99"/>
    <w:semiHidden/>
    <w:unhideWhenUsed/>
    <w:rsid w:val="003D5928"/>
  </w:style>
  <w:style w:type="numbering" w:customStyle="1" w:styleId="11">
    <w:name w:val="Без списък11"/>
    <w:next w:val="a2"/>
    <w:uiPriority w:val="99"/>
    <w:semiHidden/>
    <w:unhideWhenUsed/>
    <w:rsid w:val="003D5928"/>
  </w:style>
  <w:style w:type="numbering" w:customStyle="1" w:styleId="12">
    <w:name w:val="Без списък12"/>
    <w:next w:val="a2"/>
    <w:uiPriority w:val="99"/>
    <w:semiHidden/>
    <w:unhideWhenUsed/>
    <w:rsid w:val="003D5928"/>
  </w:style>
  <w:style w:type="numbering" w:customStyle="1" w:styleId="13">
    <w:name w:val="Без списък13"/>
    <w:next w:val="a2"/>
    <w:uiPriority w:val="99"/>
    <w:semiHidden/>
    <w:unhideWhenUsed/>
    <w:rsid w:val="003C54C3"/>
  </w:style>
  <w:style w:type="table" w:styleId="af">
    <w:name w:val="Table Grid"/>
    <w:basedOn w:val="a1"/>
    <w:uiPriority w:val="39"/>
    <w:rsid w:val="003C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77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136</Pages>
  <Words>33204</Words>
  <Characters>189263</Characters>
  <Application>Microsoft Office Word</Application>
  <DocSecurity>0</DocSecurity>
  <Lines>1577</Lines>
  <Paragraphs>444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cp:lastPrinted>2017-02-27T17:00:00Z</cp:lastPrinted>
  <dcterms:created xsi:type="dcterms:W3CDTF">2017-02-27T07:42:00Z</dcterms:created>
  <dcterms:modified xsi:type="dcterms:W3CDTF">2017-02-27T17:27:00Z</dcterms:modified>
</cp:coreProperties>
</file>