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BC092" w14:textId="77777777" w:rsidR="00FF2449" w:rsidRPr="0022211F" w:rsidRDefault="00186F10" w:rsidP="006D0E4D">
      <w:pPr>
        <w:jc w:val="center"/>
        <w:rPr>
          <w:rFonts w:ascii="Times New Roman" w:hAnsi="Times New Roman" w:cs="Times New Roman"/>
          <w:sz w:val="24"/>
          <w:szCs w:val="24"/>
        </w:rPr>
      </w:pPr>
      <w:r w:rsidRPr="0022211F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3B0B61" w:rsidRPr="0022211F">
        <w:rPr>
          <w:rFonts w:ascii="Times New Roman" w:hAnsi="Times New Roman" w:cs="Times New Roman"/>
          <w:sz w:val="24"/>
          <w:szCs w:val="24"/>
        </w:rPr>
        <w:t>10 от 14</w:t>
      </w:r>
      <w:r w:rsidRPr="0022211F">
        <w:rPr>
          <w:rFonts w:ascii="Times New Roman" w:hAnsi="Times New Roman" w:cs="Times New Roman"/>
          <w:sz w:val="24"/>
          <w:szCs w:val="24"/>
        </w:rPr>
        <w:t>.06</w:t>
      </w:r>
      <w:r w:rsidR="00405F8C" w:rsidRPr="0022211F">
        <w:rPr>
          <w:rFonts w:ascii="Times New Roman" w:hAnsi="Times New Roman" w:cs="Times New Roman"/>
          <w:sz w:val="24"/>
          <w:szCs w:val="24"/>
        </w:rPr>
        <w:t>.2021 г.</w:t>
      </w:r>
    </w:p>
    <w:p w14:paraId="59D788F7" w14:textId="4EC3730E" w:rsidR="00405F8C" w:rsidRPr="00B22710" w:rsidRDefault="00186F10" w:rsidP="006D0E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11F">
        <w:rPr>
          <w:rFonts w:ascii="Times New Roman" w:hAnsi="Times New Roman" w:cs="Times New Roman"/>
          <w:sz w:val="24"/>
          <w:szCs w:val="24"/>
        </w:rPr>
        <w:t xml:space="preserve">Днес, </w:t>
      </w:r>
      <w:r w:rsidR="003B0B61" w:rsidRPr="0022211F">
        <w:rPr>
          <w:rFonts w:ascii="Times New Roman" w:hAnsi="Times New Roman" w:cs="Times New Roman"/>
          <w:sz w:val="24"/>
          <w:szCs w:val="24"/>
        </w:rPr>
        <w:t>14</w:t>
      </w:r>
      <w:r w:rsidRPr="0022211F">
        <w:rPr>
          <w:rFonts w:ascii="Times New Roman" w:hAnsi="Times New Roman" w:cs="Times New Roman"/>
          <w:sz w:val="24"/>
          <w:szCs w:val="24"/>
        </w:rPr>
        <w:t>.06</w:t>
      </w:r>
      <w:r w:rsidR="00405F8C" w:rsidRPr="0022211F">
        <w:rPr>
          <w:rFonts w:ascii="Times New Roman" w:hAnsi="Times New Roman" w:cs="Times New Roman"/>
          <w:sz w:val="24"/>
          <w:szCs w:val="24"/>
        </w:rPr>
        <w:t xml:space="preserve">.2021 г. в гр. Пловдив 4002, пл. ,,Никола </w:t>
      </w:r>
      <w:proofErr w:type="spellStart"/>
      <w:r w:rsidR="00405F8C" w:rsidRPr="0022211F">
        <w:rPr>
          <w:rFonts w:ascii="Times New Roman" w:hAnsi="Times New Roman" w:cs="Times New Roman"/>
          <w:sz w:val="24"/>
          <w:szCs w:val="24"/>
        </w:rPr>
        <w:t>Мушанов</w:t>
      </w:r>
      <w:proofErr w:type="spellEnd"/>
      <w:r w:rsidR="00405F8C" w:rsidRPr="0022211F">
        <w:rPr>
          <w:rFonts w:ascii="Times New Roman" w:hAnsi="Times New Roman" w:cs="Times New Roman"/>
          <w:sz w:val="24"/>
          <w:szCs w:val="24"/>
        </w:rPr>
        <w:t>“ №1, ет.3, зала 300</w:t>
      </w:r>
      <w:r w:rsidR="000F4FC9">
        <w:rPr>
          <w:rFonts w:ascii="Times New Roman" w:hAnsi="Times New Roman" w:cs="Times New Roman"/>
          <w:sz w:val="24"/>
          <w:szCs w:val="24"/>
        </w:rPr>
        <w:t xml:space="preserve"> </w:t>
      </w:r>
      <w:r w:rsidR="00405F8C" w:rsidRPr="0022211F">
        <w:rPr>
          <w:rFonts w:ascii="Times New Roman" w:hAnsi="Times New Roman" w:cs="Times New Roman"/>
          <w:sz w:val="24"/>
          <w:szCs w:val="24"/>
        </w:rPr>
        <w:t xml:space="preserve">А се проведе заседание на Районна избирателна комисия седемнадесети район – Пловдивски (РИК 17). Заседанието се откри </w:t>
      </w:r>
      <w:r w:rsidR="003B0B61" w:rsidRPr="0022211F">
        <w:rPr>
          <w:rFonts w:ascii="Times New Roman" w:hAnsi="Times New Roman" w:cs="Times New Roman"/>
          <w:sz w:val="24"/>
          <w:szCs w:val="24"/>
        </w:rPr>
        <w:t>в 17:3</w:t>
      </w:r>
      <w:r w:rsidR="00405F8C" w:rsidRPr="0022211F">
        <w:rPr>
          <w:rFonts w:ascii="Times New Roman" w:hAnsi="Times New Roman" w:cs="Times New Roman"/>
          <w:sz w:val="24"/>
          <w:szCs w:val="24"/>
        </w:rPr>
        <w:t>0 часа от Председателя на комисията</w:t>
      </w:r>
      <w:r w:rsidR="001541FA" w:rsidRPr="0022211F">
        <w:rPr>
          <w:rFonts w:ascii="Times New Roman" w:hAnsi="Times New Roman" w:cs="Times New Roman"/>
          <w:sz w:val="24"/>
          <w:szCs w:val="24"/>
        </w:rPr>
        <w:t xml:space="preserve"> Ваня Костадинова. </w:t>
      </w:r>
      <w:r w:rsidR="001541FA" w:rsidRPr="00BA0724">
        <w:rPr>
          <w:rFonts w:ascii="Times New Roman" w:hAnsi="Times New Roman" w:cs="Times New Roman"/>
          <w:sz w:val="24"/>
          <w:szCs w:val="24"/>
        </w:rPr>
        <w:t xml:space="preserve">Присъстват </w:t>
      </w:r>
      <w:r w:rsidR="00BE0E14" w:rsidRPr="00BA0724">
        <w:rPr>
          <w:rFonts w:ascii="Times New Roman" w:hAnsi="Times New Roman" w:cs="Times New Roman"/>
          <w:sz w:val="24"/>
          <w:szCs w:val="24"/>
        </w:rPr>
        <w:t>16</w:t>
      </w:r>
      <w:r w:rsidR="00405F8C" w:rsidRPr="00BA0724">
        <w:rPr>
          <w:rFonts w:ascii="Times New Roman" w:hAnsi="Times New Roman" w:cs="Times New Roman"/>
          <w:sz w:val="24"/>
          <w:szCs w:val="24"/>
        </w:rPr>
        <w:t xml:space="preserve"> </w:t>
      </w:r>
      <w:r w:rsidR="00C95A8F" w:rsidRPr="00BA0724">
        <w:rPr>
          <w:rFonts w:ascii="Times New Roman" w:hAnsi="Times New Roman" w:cs="Times New Roman"/>
          <w:sz w:val="24"/>
          <w:szCs w:val="24"/>
        </w:rPr>
        <w:t>членове</w:t>
      </w:r>
      <w:r w:rsidR="00C95A8F" w:rsidRPr="0022211F">
        <w:rPr>
          <w:rFonts w:ascii="Times New Roman" w:hAnsi="Times New Roman" w:cs="Times New Roman"/>
          <w:sz w:val="24"/>
          <w:szCs w:val="24"/>
        </w:rPr>
        <w:t xml:space="preserve"> на РИК 17.</w:t>
      </w:r>
      <w:r w:rsidR="00405F8C" w:rsidRPr="0022211F">
        <w:rPr>
          <w:rFonts w:ascii="Times New Roman" w:hAnsi="Times New Roman" w:cs="Times New Roman"/>
          <w:sz w:val="24"/>
          <w:szCs w:val="24"/>
        </w:rPr>
        <w:t xml:space="preserve"> </w:t>
      </w:r>
      <w:r w:rsidR="00B22710" w:rsidRPr="001E7D8D">
        <w:rPr>
          <w:rFonts w:ascii="Times New Roman" w:hAnsi="Times New Roman" w:cs="Times New Roman"/>
          <w:sz w:val="24"/>
          <w:szCs w:val="24"/>
        </w:rPr>
        <w:t xml:space="preserve"> </w:t>
      </w:r>
      <w:r w:rsidR="00B22710">
        <w:rPr>
          <w:rFonts w:ascii="Times New Roman" w:hAnsi="Times New Roman" w:cs="Times New Roman"/>
          <w:sz w:val="24"/>
          <w:szCs w:val="24"/>
        </w:rPr>
        <w:t>Отсъства Дарина Тодорова.</w:t>
      </w:r>
    </w:p>
    <w:p w14:paraId="0813EAE3" w14:textId="77777777" w:rsidR="008F5515" w:rsidRPr="008F5515" w:rsidRDefault="008F5515" w:rsidP="008F5515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F551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Проект за дневен ред </w:t>
      </w:r>
    </w:p>
    <w:p w14:paraId="4BFFD9F1" w14:textId="77777777" w:rsidR="008F5515" w:rsidRPr="00747D1F" w:rsidRDefault="008F5515" w:rsidP="008F5515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789"/>
        <w:gridCol w:w="2425"/>
      </w:tblGrid>
      <w:tr w:rsidR="008F5515" w:rsidRPr="008F5515" w14:paraId="29CF3879" w14:textId="77777777" w:rsidTr="00816BEB">
        <w:tc>
          <w:tcPr>
            <w:tcW w:w="817" w:type="dxa"/>
            <w:shd w:val="clear" w:color="auto" w:fill="auto"/>
          </w:tcPr>
          <w:p w14:paraId="3158DD7A" w14:textId="77777777" w:rsidR="008F5515" w:rsidRPr="008F5515" w:rsidRDefault="008F5515" w:rsidP="00816BE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51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789" w:type="dxa"/>
            <w:shd w:val="clear" w:color="auto" w:fill="auto"/>
          </w:tcPr>
          <w:p w14:paraId="39354C84" w14:textId="77777777" w:rsidR="008F5515" w:rsidRPr="008F5515" w:rsidRDefault="008F5515" w:rsidP="00816BE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51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Материали за заседанието</w:t>
            </w:r>
          </w:p>
        </w:tc>
        <w:tc>
          <w:tcPr>
            <w:tcW w:w="2425" w:type="dxa"/>
            <w:shd w:val="clear" w:color="auto" w:fill="auto"/>
          </w:tcPr>
          <w:p w14:paraId="4CC52A76" w14:textId="77777777" w:rsidR="008F5515" w:rsidRPr="008F5515" w:rsidRDefault="008F5515" w:rsidP="00816BE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8F55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F5515">
              <w:rPr>
                <w:rFonts w:ascii="Times New Roman" w:hAnsi="Times New Roman" w:cs="Times New Roman"/>
                <w:b/>
                <w:sz w:val="24"/>
                <w:szCs w:val="24"/>
              </w:rPr>
              <w:t>на РИК</w:t>
            </w:r>
          </w:p>
          <w:p w14:paraId="42FAC7C9" w14:textId="77777777" w:rsidR="008F5515" w:rsidRPr="008F5515" w:rsidRDefault="008F5515" w:rsidP="00816BE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515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8F5515" w:rsidRPr="008F5515" w14:paraId="40D85938" w14:textId="77777777" w:rsidTr="00816BEB">
        <w:tc>
          <w:tcPr>
            <w:tcW w:w="817" w:type="dxa"/>
            <w:shd w:val="clear" w:color="auto" w:fill="auto"/>
          </w:tcPr>
          <w:p w14:paraId="0DB63441" w14:textId="77777777" w:rsidR="008F5515" w:rsidRPr="008F5515" w:rsidRDefault="008F5515" w:rsidP="008F5515">
            <w:pPr>
              <w:numPr>
                <w:ilvl w:val="0"/>
                <w:numId w:val="4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9" w:type="dxa"/>
            <w:shd w:val="clear" w:color="auto" w:fill="auto"/>
          </w:tcPr>
          <w:p w14:paraId="21FF613B" w14:textId="77777777" w:rsidR="008F5515" w:rsidRPr="008F5515" w:rsidRDefault="008F5515" w:rsidP="00816BEB">
            <w:pPr>
              <w:pStyle w:val="ab"/>
              <w:jc w:val="both"/>
              <w:rPr>
                <w:color w:val="000000"/>
              </w:rPr>
            </w:pPr>
            <w:r w:rsidRPr="008F5515">
              <w:rPr>
                <w:color w:val="000000"/>
              </w:rPr>
              <w:t>Заличаване регистрацията на кандидат за народен представител от кандидатска листа ПП „ГРАЖДАНСКА ПЛАТФОРМА БЪЛГАРСКО ЛЯТО“ при произвеждане на изборите за Народно събрание на Република България на 11 юли 2021 год.</w:t>
            </w:r>
          </w:p>
        </w:tc>
        <w:tc>
          <w:tcPr>
            <w:tcW w:w="2425" w:type="dxa"/>
            <w:shd w:val="clear" w:color="auto" w:fill="auto"/>
          </w:tcPr>
          <w:p w14:paraId="5D41D013" w14:textId="77777777" w:rsidR="008F5515" w:rsidRPr="008F5515" w:rsidRDefault="008F5515" w:rsidP="00816BEB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515">
              <w:rPr>
                <w:rFonts w:ascii="Times New Roman" w:hAnsi="Times New Roman" w:cs="Times New Roman"/>
                <w:sz w:val="24"/>
                <w:szCs w:val="24"/>
              </w:rPr>
              <w:t>Ваня Костадинова</w:t>
            </w:r>
          </w:p>
        </w:tc>
      </w:tr>
      <w:tr w:rsidR="008F5515" w:rsidRPr="008F5515" w14:paraId="298FAED6" w14:textId="77777777" w:rsidTr="00816BEB">
        <w:tc>
          <w:tcPr>
            <w:tcW w:w="817" w:type="dxa"/>
            <w:shd w:val="clear" w:color="auto" w:fill="auto"/>
          </w:tcPr>
          <w:p w14:paraId="46E39DE6" w14:textId="77777777" w:rsidR="008F5515" w:rsidRPr="008F5515" w:rsidRDefault="008F5515" w:rsidP="008F5515">
            <w:pPr>
              <w:numPr>
                <w:ilvl w:val="0"/>
                <w:numId w:val="43"/>
              </w:numPr>
              <w:spacing w:after="0"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9" w:type="dxa"/>
            <w:shd w:val="clear" w:color="auto" w:fill="auto"/>
          </w:tcPr>
          <w:p w14:paraId="252D5141" w14:textId="77777777" w:rsidR="008F5515" w:rsidRPr="008F5515" w:rsidRDefault="008F5515" w:rsidP="00816BEB">
            <w:pPr>
              <w:shd w:val="clear" w:color="auto" w:fill="FFFFFF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8F55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Назначаване на поименните състави на секционните избирателни комисии  в община Асеновград  при произвеждане на изборите за Народно събрание на Република България на 11 юли 2021 год.</w:t>
            </w:r>
          </w:p>
        </w:tc>
        <w:tc>
          <w:tcPr>
            <w:tcW w:w="2425" w:type="dxa"/>
            <w:shd w:val="clear" w:color="auto" w:fill="auto"/>
          </w:tcPr>
          <w:p w14:paraId="5692F624" w14:textId="77777777" w:rsidR="008F5515" w:rsidRPr="008F5515" w:rsidRDefault="008F5515" w:rsidP="00816BEB">
            <w:pPr>
              <w:pStyle w:val="ab"/>
              <w:shd w:val="clear" w:color="auto" w:fill="FFFFFF"/>
              <w:spacing w:after="0"/>
            </w:pPr>
            <w:r w:rsidRPr="008F5515">
              <w:tab/>
            </w:r>
          </w:p>
          <w:p w14:paraId="5EF9A083" w14:textId="77777777" w:rsidR="008F5515" w:rsidRPr="008F5515" w:rsidRDefault="008F5515" w:rsidP="00816BEB">
            <w:pPr>
              <w:pStyle w:val="ab"/>
              <w:shd w:val="clear" w:color="auto" w:fill="FFFFFF"/>
              <w:spacing w:before="0" w:beforeAutospacing="0" w:after="0" w:afterAutospacing="0"/>
            </w:pPr>
            <w:r w:rsidRPr="008F5515">
              <w:t>Ваня Костадинова</w:t>
            </w:r>
          </w:p>
        </w:tc>
      </w:tr>
      <w:tr w:rsidR="008F5515" w:rsidRPr="008F5515" w14:paraId="7F955A12" w14:textId="77777777" w:rsidTr="00816BEB">
        <w:tc>
          <w:tcPr>
            <w:tcW w:w="817" w:type="dxa"/>
            <w:shd w:val="clear" w:color="auto" w:fill="auto"/>
          </w:tcPr>
          <w:p w14:paraId="08331B24" w14:textId="77777777" w:rsidR="008F5515" w:rsidRPr="008F5515" w:rsidRDefault="008F5515" w:rsidP="008F5515">
            <w:pPr>
              <w:numPr>
                <w:ilvl w:val="0"/>
                <w:numId w:val="43"/>
              </w:numPr>
              <w:spacing w:after="0"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9" w:type="dxa"/>
            <w:shd w:val="clear" w:color="auto" w:fill="auto"/>
          </w:tcPr>
          <w:p w14:paraId="2BA4EDED" w14:textId="77777777" w:rsidR="008F5515" w:rsidRPr="008F5515" w:rsidRDefault="008F5515" w:rsidP="00816BEB">
            <w:pPr>
              <w:shd w:val="clear" w:color="auto" w:fill="FFFFFF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55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Назначаване на поименните състави на секционните избирателни комисии  в община Брезово  при произвеждане на изборите за Народно събрание на Република България на 11 юли 2021 год.</w:t>
            </w:r>
          </w:p>
        </w:tc>
        <w:tc>
          <w:tcPr>
            <w:tcW w:w="2425" w:type="dxa"/>
            <w:shd w:val="clear" w:color="auto" w:fill="auto"/>
          </w:tcPr>
          <w:p w14:paraId="71485943" w14:textId="77777777" w:rsidR="008F5515" w:rsidRPr="008F5515" w:rsidRDefault="008F5515" w:rsidP="00816BEB">
            <w:pPr>
              <w:pStyle w:val="ab"/>
              <w:shd w:val="clear" w:color="auto" w:fill="FFFFFF"/>
              <w:spacing w:before="0" w:beforeAutospacing="0" w:after="0" w:afterAutospacing="0"/>
            </w:pPr>
            <w:r w:rsidRPr="008F5515">
              <w:t>Иван Кърчев</w:t>
            </w:r>
          </w:p>
        </w:tc>
      </w:tr>
      <w:tr w:rsidR="008F5515" w:rsidRPr="008F5515" w14:paraId="3299DC8A" w14:textId="77777777" w:rsidTr="00816BEB">
        <w:tc>
          <w:tcPr>
            <w:tcW w:w="817" w:type="dxa"/>
            <w:shd w:val="clear" w:color="auto" w:fill="auto"/>
          </w:tcPr>
          <w:p w14:paraId="1FAD52C3" w14:textId="77777777" w:rsidR="008F5515" w:rsidRPr="008F5515" w:rsidRDefault="008F5515" w:rsidP="008F5515">
            <w:pPr>
              <w:numPr>
                <w:ilvl w:val="0"/>
                <w:numId w:val="43"/>
              </w:numPr>
              <w:spacing w:after="0"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9" w:type="dxa"/>
            <w:shd w:val="clear" w:color="auto" w:fill="auto"/>
          </w:tcPr>
          <w:p w14:paraId="574CBDCF" w14:textId="77777777" w:rsidR="008F5515" w:rsidRPr="008F5515" w:rsidRDefault="008F5515" w:rsidP="00816BEB">
            <w:pPr>
              <w:shd w:val="clear" w:color="auto" w:fill="FFFFFF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55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Назначаване на поименните състави на секционните избирателни комисии  в община Калояново  при произвеждане на изборите за Народно събрание на Република България на 11 юли 2021 год.</w:t>
            </w:r>
          </w:p>
        </w:tc>
        <w:tc>
          <w:tcPr>
            <w:tcW w:w="2425" w:type="dxa"/>
            <w:shd w:val="clear" w:color="auto" w:fill="auto"/>
          </w:tcPr>
          <w:p w14:paraId="361A862A" w14:textId="77777777" w:rsidR="008F5515" w:rsidRPr="008F5515" w:rsidRDefault="008F5515" w:rsidP="00816BEB">
            <w:pPr>
              <w:pStyle w:val="ab"/>
              <w:shd w:val="clear" w:color="auto" w:fill="FFFFFF"/>
              <w:spacing w:before="0" w:beforeAutospacing="0" w:after="0" w:afterAutospacing="0"/>
            </w:pPr>
            <w:r w:rsidRPr="008F5515">
              <w:t xml:space="preserve">Янко </w:t>
            </w:r>
            <w:proofErr w:type="spellStart"/>
            <w:r w:rsidRPr="008F5515">
              <w:t>Радунчев</w:t>
            </w:r>
            <w:proofErr w:type="spellEnd"/>
          </w:p>
        </w:tc>
      </w:tr>
      <w:tr w:rsidR="008F5515" w:rsidRPr="008F5515" w14:paraId="5EA2B59A" w14:textId="77777777" w:rsidTr="00816BEB">
        <w:tc>
          <w:tcPr>
            <w:tcW w:w="817" w:type="dxa"/>
            <w:shd w:val="clear" w:color="auto" w:fill="auto"/>
          </w:tcPr>
          <w:p w14:paraId="53AE6775" w14:textId="77777777" w:rsidR="008F5515" w:rsidRPr="008F5515" w:rsidRDefault="008F5515" w:rsidP="008F5515">
            <w:pPr>
              <w:numPr>
                <w:ilvl w:val="0"/>
                <w:numId w:val="43"/>
              </w:numPr>
              <w:spacing w:after="0"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9" w:type="dxa"/>
            <w:shd w:val="clear" w:color="auto" w:fill="auto"/>
          </w:tcPr>
          <w:p w14:paraId="64C3DEB9" w14:textId="77777777" w:rsidR="008F5515" w:rsidRPr="008F5515" w:rsidRDefault="008F5515" w:rsidP="00816BEB">
            <w:pPr>
              <w:shd w:val="clear" w:color="auto" w:fill="FFFFFF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55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Назначаване на поименните състави на секционните избирателни комисии  в община Карлово  при произвеждане на изборите за Народно събрание на Република България на 11 юли 2021 год.</w:t>
            </w:r>
          </w:p>
        </w:tc>
        <w:tc>
          <w:tcPr>
            <w:tcW w:w="2425" w:type="dxa"/>
            <w:shd w:val="clear" w:color="auto" w:fill="auto"/>
          </w:tcPr>
          <w:p w14:paraId="49445CA3" w14:textId="77777777" w:rsidR="008F5515" w:rsidRPr="008F5515" w:rsidRDefault="008F5515" w:rsidP="008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15">
              <w:rPr>
                <w:rFonts w:ascii="Times New Roman" w:hAnsi="Times New Roman" w:cs="Times New Roman"/>
                <w:sz w:val="24"/>
                <w:szCs w:val="24"/>
              </w:rPr>
              <w:t>Росица Гавазова</w:t>
            </w:r>
          </w:p>
        </w:tc>
      </w:tr>
      <w:tr w:rsidR="008F5515" w:rsidRPr="008F5515" w14:paraId="734FB9AC" w14:textId="77777777" w:rsidTr="00816BEB">
        <w:tc>
          <w:tcPr>
            <w:tcW w:w="817" w:type="dxa"/>
            <w:shd w:val="clear" w:color="auto" w:fill="auto"/>
          </w:tcPr>
          <w:p w14:paraId="231DAD5D" w14:textId="77777777" w:rsidR="008F5515" w:rsidRPr="008F5515" w:rsidRDefault="008F5515" w:rsidP="008F5515">
            <w:pPr>
              <w:numPr>
                <w:ilvl w:val="0"/>
                <w:numId w:val="43"/>
              </w:numPr>
              <w:spacing w:after="0"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9" w:type="dxa"/>
            <w:shd w:val="clear" w:color="auto" w:fill="auto"/>
          </w:tcPr>
          <w:p w14:paraId="44908926" w14:textId="77777777" w:rsidR="008F5515" w:rsidRPr="008F5515" w:rsidRDefault="008F5515" w:rsidP="00816BEB">
            <w:pPr>
              <w:shd w:val="clear" w:color="auto" w:fill="FFFFFF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55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Назначаване на поименните състави на секционните избирателни комисии  в община Кричим  при произвеждане на изборите за Народно събрание на Република България на 11 юли 2021 год.</w:t>
            </w:r>
          </w:p>
        </w:tc>
        <w:tc>
          <w:tcPr>
            <w:tcW w:w="2425" w:type="dxa"/>
            <w:shd w:val="clear" w:color="auto" w:fill="auto"/>
          </w:tcPr>
          <w:p w14:paraId="77EA51C4" w14:textId="77777777" w:rsidR="008F5515" w:rsidRPr="008F5515" w:rsidRDefault="008F5515" w:rsidP="008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15">
              <w:rPr>
                <w:rFonts w:ascii="Times New Roman" w:hAnsi="Times New Roman" w:cs="Times New Roman"/>
                <w:sz w:val="24"/>
                <w:szCs w:val="24"/>
              </w:rPr>
              <w:t>Добромир Алексов</w:t>
            </w:r>
          </w:p>
        </w:tc>
      </w:tr>
      <w:tr w:rsidR="008F5515" w:rsidRPr="008F5515" w14:paraId="59386F73" w14:textId="77777777" w:rsidTr="00816BEB">
        <w:tc>
          <w:tcPr>
            <w:tcW w:w="817" w:type="dxa"/>
            <w:shd w:val="clear" w:color="auto" w:fill="auto"/>
          </w:tcPr>
          <w:p w14:paraId="5492E3DC" w14:textId="77777777" w:rsidR="008F5515" w:rsidRPr="008F5515" w:rsidRDefault="008F5515" w:rsidP="008F5515">
            <w:pPr>
              <w:numPr>
                <w:ilvl w:val="0"/>
                <w:numId w:val="43"/>
              </w:numPr>
              <w:spacing w:after="0"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9" w:type="dxa"/>
            <w:shd w:val="clear" w:color="auto" w:fill="auto"/>
          </w:tcPr>
          <w:p w14:paraId="223C49D0" w14:textId="77777777" w:rsidR="008F5515" w:rsidRPr="008F5515" w:rsidRDefault="008F5515" w:rsidP="00816BEB">
            <w:pPr>
              <w:shd w:val="clear" w:color="auto" w:fill="FFFFFF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55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Назначаване на поименните състави на секционните избирателни комисии  в община Куклен  при произвеждане на изборите за Народно събрание на Република България на 11 юли 2021 год.</w:t>
            </w:r>
          </w:p>
        </w:tc>
        <w:tc>
          <w:tcPr>
            <w:tcW w:w="2425" w:type="dxa"/>
            <w:shd w:val="clear" w:color="auto" w:fill="auto"/>
          </w:tcPr>
          <w:p w14:paraId="7DE870B3" w14:textId="77777777" w:rsidR="008F5515" w:rsidRPr="008F5515" w:rsidRDefault="008F5515" w:rsidP="008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15">
              <w:rPr>
                <w:rFonts w:ascii="Times New Roman" w:hAnsi="Times New Roman" w:cs="Times New Roman"/>
                <w:sz w:val="24"/>
                <w:szCs w:val="24"/>
              </w:rPr>
              <w:t>Ваня Костадинова</w:t>
            </w:r>
          </w:p>
        </w:tc>
      </w:tr>
      <w:tr w:rsidR="008F5515" w:rsidRPr="008F5515" w14:paraId="6E9265BA" w14:textId="77777777" w:rsidTr="00816BEB">
        <w:tc>
          <w:tcPr>
            <w:tcW w:w="817" w:type="dxa"/>
            <w:shd w:val="clear" w:color="auto" w:fill="auto"/>
          </w:tcPr>
          <w:p w14:paraId="65186252" w14:textId="77777777" w:rsidR="008F5515" w:rsidRPr="008F5515" w:rsidRDefault="008F5515" w:rsidP="008F5515">
            <w:pPr>
              <w:numPr>
                <w:ilvl w:val="0"/>
                <w:numId w:val="43"/>
              </w:numPr>
              <w:spacing w:after="0"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9" w:type="dxa"/>
            <w:shd w:val="clear" w:color="auto" w:fill="auto"/>
          </w:tcPr>
          <w:p w14:paraId="7380D1EE" w14:textId="77777777" w:rsidR="008F5515" w:rsidRPr="008F5515" w:rsidRDefault="008F5515" w:rsidP="00816BEB">
            <w:pPr>
              <w:shd w:val="clear" w:color="auto" w:fill="FFFFFF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55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Назначаване на поименните състави на секционните избирателни комисии  в община Лъки  при произвеждане на изборите за Народно събрание на Република България на 11 юли 2021 год.</w:t>
            </w:r>
          </w:p>
        </w:tc>
        <w:tc>
          <w:tcPr>
            <w:tcW w:w="2425" w:type="dxa"/>
            <w:shd w:val="clear" w:color="auto" w:fill="auto"/>
          </w:tcPr>
          <w:p w14:paraId="3002981D" w14:textId="77777777" w:rsidR="008F5515" w:rsidRPr="008F5515" w:rsidRDefault="008F5515" w:rsidP="008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15">
              <w:rPr>
                <w:rFonts w:ascii="Times New Roman" w:hAnsi="Times New Roman" w:cs="Times New Roman"/>
                <w:sz w:val="24"/>
                <w:szCs w:val="24"/>
              </w:rPr>
              <w:t>Ваня Костадинова</w:t>
            </w:r>
          </w:p>
        </w:tc>
      </w:tr>
      <w:tr w:rsidR="008F5515" w:rsidRPr="008F5515" w14:paraId="2FB5A9A9" w14:textId="77777777" w:rsidTr="00816BEB">
        <w:tc>
          <w:tcPr>
            <w:tcW w:w="817" w:type="dxa"/>
            <w:shd w:val="clear" w:color="auto" w:fill="auto"/>
          </w:tcPr>
          <w:p w14:paraId="01557E92" w14:textId="77777777" w:rsidR="008F5515" w:rsidRPr="008F5515" w:rsidRDefault="008F5515" w:rsidP="008F5515">
            <w:pPr>
              <w:numPr>
                <w:ilvl w:val="0"/>
                <w:numId w:val="43"/>
              </w:numPr>
              <w:spacing w:after="0"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9" w:type="dxa"/>
            <w:shd w:val="clear" w:color="auto" w:fill="auto"/>
          </w:tcPr>
          <w:p w14:paraId="47E54D07" w14:textId="77777777" w:rsidR="008F5515" w:rsidRPr="008F5515" w:rsidRDefault="008F5515" w:rsidP="00816BEB">
            <w:pPr>
              <w:shd w:val="clear" w:color="auto" w:fill="FFFFFF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55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Назначаване на поименните състави на секционните избирателни комисии  в община „Марица“  при произвеждане </w:t>
            </w:r>
            <w:r w:rsidRPr="008F55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на изборите за Народно събрание на Република България на 11 юли 2021 год.</w:t>
            </w:r>
          </w:p>
        </w:tc>
        <w:tc>
          <w:tcPr>
            <w:tcW w:w="2425" w:type="dxa"/>
            <w:shd w:val="clear" w:color="auto" w:fill="auto"/>
          </w:tcPr>
          <w:p w14:paraId="42C8E2E8" w14:textId="77777777" w:rsidR="008F5515" w:rsidRPr="008F5515" w:rsidRDefault="008F5515" w:rsidP="008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 Кърчев</w:t>
            </w:r>
          </w:p>
        </w:tc>
      </w:tr>
      <w:tr w:rsidR="008F5515" w:rsidRPr="008F5515" w14:paraId="2CE1BACB" w14:textId="77777777" w:rsidTr="00816BEB">
        <w:tc>
          <w:tcPr>
            <w:tcW w:w="817" w:type="dxa"/>
            <w:shd w:val="clear" w:color="auto" w:fill="auto"/>
          </w:tcPr>
          <w:p w14:paraId="673A87E4" w14:textId="77777777" w:rsidR="008F5515" w:rsidRPr="008F5515" w:rsidRDefault="008F5515" w:rsidP="008F5515">
            <w:pPr>
              <w:numPr>
                <w:ilvl w:val="0"/>
                <w:numId w:val="43"/>
              </w:numPr>
              <w:spacing w:after="0"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9" w:type="dxa"/>
            <w:shd w:val="clear" w:color="auto" w:fill="auto"/>
          </w:tcPr>
          <w:p w14:paraId="4B7C2B51" w14:textId="77777777" w:rsidR="008F5515" w:rsidRPr="008F5515" w:rsidRDefault="008F5515" w:rsidP="00816BEB">
            <w:pPr>
              <w:shd w:val="clear" w:color="auto" w:fill="FFFFFF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55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Назначаване на поименните състави на секционните избирателни комисии  в община Перущица  при произвеждане на изборите за Народно събрание на Република България на 11 юли 2021 год.</w:t>
            </w:r>
          </w:p>
        </w:tc>
        <w:tc>
          <w:tcPr>
            <w:tcW w:w="2425" w:type="dxa"/>
            <w:shd w:val="clear" w:color="auto" w:fill="auto"/>
          </w:tcPr>
          <w:p w14:paraId="75969512" w14:textId="77777777" w:rsidR="008F5515" w:rsidRPr="008F5515" w:rsidRDefault="008F5515" w:rsidP="008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15">
              <w:rPr>
                <w:rFonts w:ascii="Times New Roman" w:hAnsi="Times New Roman" w:cs="Times New Roman"/>
                <w:sz w:val="24"/>
                <w:szCs w:val="24"/>
              </w:rPr>
              <w:t>Добромир Алексов</w:t>
            </w:r>
          </w:p>
        </w:tc>
      </w:tr>
      <w:tr w:rsidR="008F5515" w:rsidRPr="008F5515" w14:paraId="2F09D916" w14:textId="77777777" w:rsidTr="00816BEB">
        <w:tc>
          <w:tcPr>
            <w:tcW w:w="817" w:type="dxa"/>
            <w:shd w:val="clear" w:color="auto" w:fill="auto"/>
          </w:tcPr>
          <w:p w14:paraId="6AC7BCE9" w14:textId="77777777" w:rsidR="008F5515" w:rsidRPr="008F5515" w:rsidRDefault="008F5515" w:rsidP="008F5515">
            <w:pPr>
              <w:numPr>
                <w:ilvl w:val="0"/>
                <w:numId w:val="43"/>
              </w:numPr>
              <w:spacing w:after="0"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9" w:type="dxa"/>
            <w:shd w:val="clear" w:color="auto" w:fill="auto"/>
          </w:tcPr>
          <w:p w14:paraId="0BA71535" w14:textId="77777777" w:rsidR="008F5515" w:rsidRPr="008F5515" w:rsidRDefault="008F5515" w:rsidP="00816BEB">
            <w:pPr>
              <w:shd w:val="clear" w:color="auto" w:fill="FFFFFF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55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Назначаване на поименните състави на секционните избирателни комисии  в община Първомай  при произвеждане на изборите за Народно събрание на Република България на 11 юли 2021 год.</w:t>
            </w:r>
          </w:p>
        </w:tc>
        <w:tc>
          <w:tcPr>
            <w:tcW w:w="2425" w:type="dxa"/>
            <w:shd w:val="clear" w:color="auto" w:fill="auto"/>
          </w:tcPr>
          <w:p w14:paraId="23E54EB9" w14:textId="77777777" w:rsidR="008F5515" w:rsidRPr="008F5515" w:rsidRDefault="008F5515" w:rsidP="008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15">
              <w:rPr>
                <w:rFonts w:ascii="Times New Roman" w:hAnsi="Times New Roman" w:cs="Times New Roman"/>
                <w:sz w:val="24"/>
                <w:szCs w:val="24"/>
              </w:rPr>
              <w:t>Мартин Кадиев</w:t>
            </w:r>
          </w:p>
        </w:tc>
      </w:tr>
      <w:tr w:rsidR="008F5515" w:rsidRPr="008F5515" w14:paraId="47DC33F9" w14:textId="77777777" w:rsidTr="00816BEB">
        <w:tc>
          <w:tcPr>
            <w:tcW w:w="817" w:type="dxa"/>
            <w:shd w:val="clear" w:color="auto" w:fill="auto"/>
          </w:tcPr>
          <w:p w14:paraId="27D9FE94" w14:textId="77777777" w:rsidR="008F5515" w:rsidRPr="008F5515" w:rsidRDefault="008F5515" w:rsidP="008F5515">
            <w:pPr>
              <w:numPr>
                <w:ilvl w:val="0"/>
                <w:numId w:val="43"/>
              </w:numPr>
              <w:spacing w:after="0"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9" w:type="dxa"/>
            <w:shd w:val="clear" w:color="auto" w:fill="auto"/>
          </w:tcPr>
          <w:p w14:paraId="71084895" w14:textId="77777777" w:rsidR="008F5515" w:rsidRPr="008F5515" w:rsidRDefault="008F5515" w:rsidP="00816BEB">
            <w:pPr>
              <w:shd w:val="clear" w:color="auto" w:fill="FFFFFF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55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Назначаване на поименните състави на секционните избирателни комисии  в община Раковски  при произвеждане на изборите за Народно събрание на Република България на 11 юли 2021 год.</w:t>
            </w:r>
          </w:p>
        </w:tc>
        <w:tc>
          <w:tcPr>
            <w:tcW w:w="2425" w:type="dxa"/>
            <w:shd w:val="clear" w:color="auto" w:fill="auto"/>
          </w:tcPr>
          <w:p w14:paraId="65D56DA5" w14:textId="77777777" w:rsidR="008F5515" w:rsidRPr="008F5515" w:rsidRDefault="008F5515" w:rsidP="008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15">
              <w:rPr>
                <w:rFonts w:ascii="Times New Roman" w:hAnsi="Times New Roman" w:cs="Times New Roman"/>
                <w:sz w:val="24"/>
                <w:szCs w:val="24"/>
              </w:rPr>
              <w:t>Иван Кърчев</w:t>
            </w:r>
          </w:p>
        </w:tc>
      </w:tr>
      <w:tr w:rsidR="008F5515" w:rsidRPr="008F5515" w14:paraId="1A6A1968" w14:textId="77777777" w:rsidTr="00816BEB">
        <w:tc>
          <w:tcPr>
            <w:tcW w:w="817" w:type="dxa"/>
            <w:shd w:val="clear" w:color="auto" w:fill="auto"/>
          </w:tcPr>
          <w:p w14:paraId="65C2B9E9" w14:textId="77777777" w:rsidR="008F5515" w:rsidRPr="008F5515" w:rsidRDefault="008F5515" w:rsidP="008F5515">
            <w:pPr>
              <w:numPr>
                <w:ilvl w:val="0"/>
                <w:numId w:val="43"/>
              </w:numPr>
              <w:spacing w:after="0"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9" w:type="dxa"/>
            <w:shd w:val="clear" w:color="auto" w:fill="auto"/>
          </w:tcPr>
          <w:p w14:paraId="7A631368" w14:textId="77777777" w:rsidR="008F5515" w:rsidRPr="008F5515" w:rsidRDefault="008F5515" w:rsidP="00816BEB">
            <w:pPr>
              <w:shd w:val="clear" w:color="auto" w:fill="FFFFFF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55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Назначаване на поименните състави на секционните избирателни комисии  в община „Родопи“  при произвеждане на изборите за Народно събрание на Република България на 11 юли 2021 год.</w:t>
            </w:r>
          </w:p>
        </w:tc>
        <w:tc>
          <w:tcPr>
            <w:tcW w:w="2425" w:type="dxa"/>
            <w:shd w:val="clear" w:color="auto" w:fill="auto"/>
          </w:tcPr>
          <w:p w14:paraId="45EC6EF9" w14:textId="77777777" w:rsidR="008F5515" w:rsidRPr="008F5515" w:rsidRDefault="008F5515" w:rsidP="008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15">
              <w:rPr>
                <w:rFonts w:ascii="Times New Roman" w:hAnsi="Times New Roman" w:cs="Times New Roman"/>
                <w:sz w:val="24"/>
                <w:szCs w:val="24"/>
              </w:rPr>
              <w:t>Ваня Костадинова</w:t>
            </w:r>
          </w:p>
        </w:tc>
      </w:tr>
      <w:tr w:rsidR="008F5515" w:rsidRPr="008F5515" w14:paraId="51ACBAAB" w14:textId="77777777" w:rsidTr="00816BEB">
        <w:tc>
          <w:tcPr>
            <w:tcW w:w="817" w:type="dxa"/>
            <w:shd w:val="clear" w:color="auto" w:fill="auto"/>
          </w:tcPr>
          <w:p w14:paraId="735D612D" w14:textId="77777777" w:rsidR="008F5515" w:rsidRPr="008F5515" w:rsidRDefault="008F5515" w:rsidP="008F5515">
            <w:pPr>
              <w:numPr>
                <w:ilvl w:val="0"/>
                <w:numId w:val="43"/>
              </w:numPr>
              <w:spacing w:after="0"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9" w:type="dxa"/>
            <w:shd w:val="clear" w:color="auto" w:fill="auto"/>
          </w:tcPr>
          <w:p w14:paraId="6065F69A" w14:textId="77777777" w:rsidR="008F5515" w:rsidRPr="008F5515" w:rsidRDefault="008F5515" w:rsidP="00816BEB">
            <w:pPr>
              <w:shd w:val="clear" w:color="auto" w:fill="FFFFFF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55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Назначаване на поименните състави на секционните избирателни комисии  в община Садово  при произвеждане на изборите за Народно събрание на Република България на 11 юли 2021 год.</w:t>
            </w:r>
          </w:p>
        </w:tc>
        <w:tc>
          <w:tcPr>
            <w:tcW w:w="2425" w:type="dxa"/>
            <w:shd w:val="clear" w:color="auto" w:fill="auto"/>
          </w:tcPr>
          <w:p w14:paraId="42B26A81" w14:textId="77777777" w:rsidR="008F5515" w:rsidRPr="008F5515" w:rsidRDefault="008F5515" w:rsidP="008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15">
              <w:rPr>
                <w:rFonts w:ascii="Times New Roman" w:hAnsi="Times New Roman" w:cs="Times New Roman"/>
                <w:sz w:val="24"/>
                <w:szCs w:val="24"/>
              </w:rPr>
              <w:t>Мартин Кадиев</w:t>
            </w:r>
          </w:p>
        </w:tc>
      </w:tr>
      <w:tr w:rsidR="008F5515" w:rsidRPr="008F5515" w14:paraId="0B78E1BB" w14:textId="77777777" w:rsidTr="00816BEB">
        <w:tc>
          <w:tcPr>
            <w:tcW w:w="817" w:type="dxa"/>
            <w:shd w:val="clear" w:color="auto" w:fill="auto"/>
          </w:tcPr>
          <w:p w14:paraId="6A8209DC" w14:textId="77777777" w:rsidR="008F5515" w:rsidRPr="008F5515" w:rsidRDefault="008F5515" w:rsidP="008F5515">
            <w:pPr>
              <w:numPr>
                <w:ilvl w:val="0"/>
                <w:numId w:val="43"/>
              </w:numPr>
              <w:spacing w:after="0"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9" w:type="dxa"/>
            <w:shd w:val="clear" w:color="auto" w:fill="auto"/>
          </w:tcPr>
          <w:p w14:paraId="19C131AA" w14:textId="77777777" w:rsidR="008F5515" w:rsidRPr="008F5515" w:rsidRDefault="008F5515" w:rsidP="00816BEB">
            <w:pPr>
              <w:shd w:val="clear" w:color="auto" w:fill="FFFFFF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55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Назначаване на поименните състави на секционните избирателни комисии  в община Сопот  при произвеждане на изборите за Народно събрание на Република България на 11 юли 2021 год.</w:t>
            </w:r>
          </w:p>
        </w:tc>
        <w:tc>
          <w:tcPr>
            <w:tcW w:w="2425" w:type="dxa"/>
            <w:shd w:val="clear" w:color="auto" w:fill="auto"/>
          </w:tcPr>
          <w:p w14:paraId="239AFA16" w14:textId="77777777" w:rsidR="008F5515" w:rsidRPr="008F5515" w:rsidRDefault="008F5515" w:rsidP="008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15">
              <w:rPr>
                <w:rFonts w:ascii="Times New Roman" w:hAnsi="Times New Roman" w:cs="Times New Roman"/>
                <w:sz w:val="24"/>
                <w:szCs w:val="24"/>
              </w:rPr>
              <w:t>Росица Гавазова</w:t>
            </w:r>
          </w:p>
        </w:tc>
      </w:tr>
      <w:tr w:rsidR="008F5515" w:rsidRPr="008F5515" w14:paraId="639528BD" w14:textId="77777777" w:rsidTr="00816BEB">
        <w:tc>
          <w:tcPr>
            <w:tcW w:w="817" w:type="dxa"/>
            <w:shd w:val="clear" w:color="auto" w:fill="auto"/>
          </w:tcPr>
          <w:p w14:paraId="37787E34" w14:textId="77777777" w:rsidR="008F5515" w:rsidRPr="008F5515" w:rsidRDefault="008F5515" w:rsidP="008F5515">
            <w:pPr>
              <w:numPr>
                <w:ilvl w:val="0"/>
                <w:numId w:val="43"/>
              </w:numPr>
              <w:spacing w:after="0"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9" w:type="dxa"/>
            <w:shd w:val="clear" w:color="auto" w:fill="auto"/>
          </w:tcPr>
          <w:p w14:paraId="248E5E5E" w14:textId="77777777" w:rsidR="008F5515" w:rsidRPr="008F5515" w:rsidRDefault="008F5515" w:rsidP="00816BEB">
            <w:pPr>
              <w:shd w:val="clear" w:color="auto" w:fill="FFFFFF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55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Назначаване на поименните състави на секционните избирателни комисии  в община Стамболийски  при произвеждане на изборите за Народно събрание на Република България на 11 юли 2021 год.</w:t>
            </w:r>
          </w:p>
        </w:tc>
        <w:tc>
          <w:tcPr>
            <w:tcW w:w="2425" w:type="dxa"/>
            <w:shd w:val="clear" w:color="auto" w:fill="auto"/>
          </w:tcPr>
          <w:p w14:paraId="04C70EF3" w14:textId="77777777" w:rsidR="008F5515" w:rsidRPr="008F5515" w:rsidRDefault="008F5515" w:rsidP="008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15">
              <w:rPr>
                <w:rFonts w:ascii="Times New Roman" w:hAnsi="Times New Roman" w:cs="Times New Roman"/>
                <w:sz w:val="24"/>
                <w:szCs w:val="24"/>
              </w:rPr>
              <w:t>Добромир Алексов</w:t>
            </w:r>
          </w:p>
        </w:tc>
      </w:tr>
      <w:tr w:rsidR="008F5515" w:rsidRPr="008F5515" w14:paraId="17404AC4" w14:textId="77777777" w:rsidTr="00816BEB">
        <w:tc>
          <w:tcPr>
            <w:tcW w:w="817" w:type="dxa"/>
            <w:shd w:val="clear" w:color="auto" w:fill="auto"/>
          </w:tcPr>
          <w:p w14:paraId="6C48B7CB" w14:textId="77777777" w:rsidR="008F5515" w:rsidRPr="008F5515" w:rsidRDefault="008F5515" w:rsidP="008F5515">
            <w:pPr>
              <w:numPr>
                <w:ilvl w:val="0"/>
                <w:numId w:val="43"/>
              </w:numPr>
              <w:spacing w:after="0"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9" w:type="dxa"/>
            <w:shd w:val="clear" w:color="auto" w:fill="auto"/>
          </w:tcPr>
          <w:p w14:paraId="3CBFDE7B" w14:textId="77777777" w:rsidR="008F5515" w:rsidRPr="008F5515" w:rsidRDefault="008F5515" w:rsidP="00816BEB">
            <w:pPr>
              <w:shd w:val="clear" w:color="auto" w:fill="FFFFFF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55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Назначаване на поименните състави на секционните избирателни комисии  в община Съединение  при произвеждане на изборите за Народно събрание на Република България на 11 юли 2021 год.</w:t>
            </w:r>
          </w:p>
        </w:tc>
        <w:tc>
          <w:tcPr>
            <w:tcW w:w="2425" w:type="dxa"/>
            <w:shd w:val="clear" w:color="auto" w:fill="auto"/>
          </w:tcPr>
          <w:p w14:paraId="27C6F8B7" w14:textId="77777777" w:rsidR="008F5515" w:rsidRPr="008F5515" w:rsidRDefault="008F5515" w:rsidP="008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15">
              <w:rPr>
                <w:rFonts w:ascii="Times New Roman" w:hAnsi="Times New Roman" w:cs="Times New Roman"/>
                <w:sz w:val="24"/>
                <w:szCs w:val="24"/>
              </w:rPr>
              <w:t xml:space="preserve">Янко </w:t>
            </w:r>
            <w:proofErr w:type="spellStart"/>
            <w:r w:rsidRPr="008F5515">
              <w:rPr>
                <w:rFonts w:ascii="Times New Roman" w:hAnsi="Times New Roman" w:cs="Times New Roman"/>
                <w:sz w:val="24"/>
                <w:szCs w:val="24"/>
              </w:rPr>
              <w:t>Радунчев</w:t>
            </w:r>
            <w:proofErr w:type="spellEnd"/>
          </w:p>
        </w:tc>
      </w:tr>
      <w:tr w:rsidR="008F5515" w:rsidRPr="008F5515" w14:paraId="6318BA55" w14:textId="77777777" w:rsidTr="00816BEB">
        <w:tc>
          <w:tcPr>
            <w:tcW w:w="817" w:type="dxa"/>
            <w:shd w:val="clear" w:color="auto" w:fill="auto"/>
          </w:tcPr>
          <w:p w14:paraId="18810338" w14:textId="77777777" w:rsidR="008F5515" w:rsidRPr="008F5515" w:rsidRDefault="008F5515" w:rsidP="008F5515">
            <w:pPr>
              <w:numPr>
                <w:ilvl w:val="0"/>
                <w:numId w:val="43"/>
              </w:numPr>
              <w:spacing w:after="0"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9" w:type="dxa"/>
            <w:shd w:val="clear" w:color="auto" w:fill="auto"/>
          </w:tcPr>
          <w:p w14:paraId="28652FCC" w14:textId="77777777" w:rsidR="008F5515" w:rsidRPr="008F5515" w:rsidRDefault="008F5515" w:rsidP="00816BEB">
            <w:pPr>
              <w:shd w:val="clear" w:color="auto" w:fill="FFFFFF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55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Назначаване на поименните състави на секционните избирателни комисии  в община Хисаря  при произвеждане на изборите за Народно събрание на Република България на 11 юли 2021 год.</w:t>
            </w:r>
          </w:p>
        </w:tc>
        <w:tc>
          <w:tcPr>
            <w:tcW w:w="2425" w:type="dxa"/>
            <w:shd w:val="clear" w:color="auto" w:fill="auto"/>
          </w:tcPr>
          <w:p w14:paraId="4CE75E47" w14:textId="77777777" w:rsidR="008F5515" w:rsidRPr="008F5515" w:rsidRDefault="008F5515" w:rsidP="008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15">
              <w:rPr>
                <w:rFonts w:ascii="Times New Roman" w:hAnsi="Times New Roman" w:cs="Times New Roman"/>
                <w:sz w:val="24"/>
                <w:szCs w:val="24"/>
              </w:rPr>
              <w:t xml:space="preserve">Янко </w:t>
            </w:r>
            <w:proofErr w:type="spellStart"/>
            <w:r w:rsidRPr="008F5515">
              <w:rPr>
                <w:rFonts w:ascii="Times New Roman" w:hAnsi="Times New Roman" w:cs="Times New Roman"/>
                <w:sz w:val="24"/>
                <w:szCs w:val="24"/>
              </w:rPr>
              <w:t>Радунчев</w:t>
            </w:r>
            <w:proofErr w:type="spellEnd"/>
          </w:p>
        </w:tc>
      </w:tr>
      <w:tr w:rsidR="008F5515" w:rsidRPr="008F5515" w14:paraId="3EE6FCC3" w14:textId="77777777" w:rsidTr="00816BEB">
        <w:tc>
          <w:tcPr>
            <w:tcW w:w="817" w:type="dxa"/>
            <w:shd w:val="clear" w:color="auto" w:fill="auto"/>
          </w:tcPr>
          <w:p w14:paraId="46B14856" w14:textId="77777777" w:rsidR="008F5515" w:rsidRPr="008F5515" w:rsidRDefault="008F5515" w:rsidP="008F5515">
            <w:pPr>
              <w:numPr>
                <w:ilvl w:val="0"/>
                <w:numId w:val="43"/>
              </w:numPr>
              <w:spacing w:after="0"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9" w:type="dxa"/>
            <w:shd w:val="clear" w:color="auto" w:fill="auto"/>
          </w:tcPr>
          <w:p w14:paraId="1A30F5F1" w14:textId="77777777" w:rsidR="008F5515" w:rsidRPr="008F5515" w:rsidRDefault="008F5515" w:rsidP="00816BEB">
            <w:pPr>
              <w:shd w:val="clear" w:color="auto" w:fill="FFFFFF"/>
              <w:spacing w:after="150"/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515">
              <w:rPr>
                <w:rFonts w:ascii="Times New Roman" w:hAnsi="Times New Roman" w:cs="Times New Roman"/>
                <w:sz w:val="24"/>
                <w:szCs w:val="24"/>
              </w:rPr>
              <w:t xml:space="preserve">Разни </w:t>
            </w:r>
          </w:p>
        </w:tc>
        <w:tc>
          <w:tcPr>
            <w:tcW w:w="2425" w:type="dxa"/>
            <w:shd w:val="clear" w:color="auto" w:fill="auto"/>
          </w:tcPr>
          <w:p w14:paraId="6357EB33" w14:textId="77777777" w:rsidR="008F5515" w:rsidRPr="008F5515" w:rsidRDefault="008F5515" w:rsidP="0081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15">
              <w:rPr>
                <w:rFonts w:ascii="Times New Roman" w:hAnsi="Times New Roman" w:cs="Times New Roman"/>
                <w:sz w:val="24"/>
                <w:szCs w:val="24"/>
              </w:rPr>
              <w:t>Ваня Костадинова</w:t>
            </w:r>
          </w:p>
        </w:tc>
      </w:tr>
    </w:tbl>
    <w:p w14:paraId="17BF2CCA" w14:textId="5C66F3BC" w:rsidR="00FD1216" w:rsidRPr="00CB35F4" w:rsidRDefault="00FD1216" w:rsidP="008F5515">
      <w:pPr>
        <w:pStyle w:val="a5"/>
        <w:ind w:firstLine="708"/>
        <w:jc w:val="both"/>
        <w:rPr>
          <w:rFonts w:ascii="Times New Roman" w:hAnsi="Times New Roman" w:cs="Times New Roman"/>
          <w:szCs w:val="24"/>
        </w:rPr>
      </w:pPr>
      <w:r w:rsidRPr="00CB35F4">
        <w:rPr>
          <w:rFonts w:ascii="Times New Roman" w:hAnsi="Times New Roman" w:cs="Times New Roman"/>
          <w:szCs w:val="24"/>
        </w:rPr>
        <w:t xml:space="preserve">Кристиан Гьошев </w:t>
      </w:r>
      <w:r w:rsidR="00B22710" w:rsidRPr="00CB35F4">
        <w:rPr>
          <w:rFonts w:ascii="Times New Roman" w:hAnsi="Times New Roman" w:cs="Times New Roman"/>
          <w:szCs w:val="24"/>
        </w:rPr>
        <w:t xml:space="preserve">предложи </w:t>
      </w:r>
      <w:r w:rsidRPr="00CB35F4">
        <w:rPr>
          <w:rFonts w:ascii="Times New Roman" w:hAnsi="Times New Roman" w:cs="Times New Roman"/>
          <w:szCs w:val="24"/>
        </w:rPr>
        <w:t>да се измени редът на гла</w:t>
      </w:r>
      <w:r w:rsidR="00B22710" w:rsidRPr="00CB35F4">
        <w:rPr>
          <w:rFonts w:ascii="Times New Roman" w:hAnsi="Times New Roman" w:cs="Times New Roman"/>
          <w:szCs w:val="24"/>
        </w:rPr>
        <w:t xml:space="preserve">суване, като след т.1 да премине гласуване по точки 3 и 10- отнасящи се за назначаване съставите на секционните избирателни комисии в общините Брезово и Перущица, в които няма постигнато споразумение по време на консултациите. След 10 точка дневния ред да продължи с </w:t>
      </w:r>
      <w:r w:rsidR="00C3624F">
        <w:rPr>
          <w:rFonts w:ascii="Times New Roman" w:hAnsi="Times New Roman" w:cs="Times New Roman"/>
          <w:szCs w:val="24"/>
        </w:rPr>
        <w:t xml:space="preserve">т. </w:t>
      </w:r>
      <w:r w:rsidR="001E7D8D" w:rsidRPr="00C3624F">
        <w:rPr>
          <w:rFonts w:ascii="Times New Roman" w:hAnsi="Times New Roman" w:cs="Times New Roman"/>
          <w:szCs w:val="24"/>
        </w:rPr>
        <w:t xml:space="preserve">2, </w:t>
      </w:r>
      <w:r w:rsidR="00C3624F">
        <w:rPr>
          <w:rFonts w:ascii="Times New Roman" w:hAnsi="Times New Roman" w:cs="Times New Roman"/>
          <w:szCs w:val="24"/>
        </w:rPr>
        <w:t xml:space="preserve">т. </w:t>
      </w:r>
      <w:r w:rsidR="001E7D8D" w:rsidRPr="00C3624F">
        <w:rPr>
          <w:rFonts w:ascii="Times New Roman" w:hAnsi="Times New Roman" w:cs="Times New Roman"/>
          <w:szCs w:val="24"/>
        </w:rPr>
        <w:t>4</w:t>
      </w:r>
      <w:r w:rsidR="00B22710" w:rsidRPr="00CB35F4">
        <w:rPr>
          <w:rFonts w:ascii="Times New Roman" w:hAnsi="Times New Roman" w:cs="Times New Roman"/>
          <w:szCs w:val="24"/>
        </w:rPr>
        <w:t xml:space="preserve"> и така наред. </w:t>
      </w:r>
    </w:p>
    <w:p w14:paraId="1C25FE74" w14:textId="68D36F10" w:rsidR="003B0B61" w:rsidRDefault="003B0B61" w:rsidP="003B0B61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CB35F4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След проведените обсъждания и разисквания и </w:t>
      </w:r>
      <w:r w:rsidR="00ED0DF7" w:rsidRPr="00CB35F4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след </w:t>
      </w:r>
      <w:r w:rsidRPr="00CB35F4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постъпил</w:t>
      </w:r>
      <w:r w:rsidR="00ED0DF7" w:rsidRPr="00CB35F4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ото</w:t>
      </w:r>
      <w:r w:rsidRPr="00CB35F4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</w:t>
      </w:r>
      <w:r w:rsidR="00B22710" w:rsidRPr="00CB35F4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процедурно </w:t>
      </w:r>
      <w:r w:rsidRPr="00CB35F4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предложени</w:t>
      </w:r>
      <w:r w:rsidR="00ED0DF7" w:rsidRPr="00CB35F4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е</w:t>
      </w:r>
      <w:r w:rsidRPr="00CB35F4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за </w:t>
      </w:r>
      <w:r w:rsidR="00ED0DF7" w:rsidRPr="00CB35F4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поредността на гласуване на точките от Проекта за дневен ред</w:t>
      </w:r>
      <w:r w:rsidRPr="00CB35F4">
        <w:rPr>
          <w:rFonts w:ascii="Times New Roman" w:eastAsia="Times New Roman" w:hAnsi="Times New Roman" w:cs="Times New Roman"/>
          <w:color w:val="auto"/>
          <w:szCs w:val="24"/>
          <w:lang w:eastAsia="bg-BG"/>
        </w:rPr>
        <w:t>, същият беше подложен на гласуване:</w:t>
      </w:r>
    </w:p>
    <w:p w14:paraId="789F5D09" w14:textId="77777777" w:rsidR="00FD1216" w:rsidRPr="0022211F" w:rsidRDefault="00FD1216" w:rsidP="003B0B61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14:paraId="14C12B9E" w14:textId="77777777" w:rsidR="003B0B61" w:rsidRPr="0022211F" w:rsidRDefault="003B0B61" w:rsidP="003B0B61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3B0B61" w:rsidRPr="0022211F" w14:paraId="567315B4" w14:textId="77777777" w:rsidTr="00984F1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2FDED" w14:textId="77777777" w:rsidR="003B0B61" w:rsidRPr="0022211F" w:rsidRDefault="003B0B61" w:rsidP="00984F13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44968" w14:textId="77777777" w:rsidR="003B0B61" w:rsidRPr="0022211F" w:rsidRDefault="003B0B61" w:rsidP="00984F13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22211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22211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11298" w14:textId="77777777" w:rsidR="003B0B61" w:rsidRPr="0022211F" w:rsidRDefault="003B0B61" w:rsidP="00984F13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22211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3B0B61" w:rsidRPr="0022211F" w14:paraId="7AFDBAC7" w14:textId="77777777" w:rsidTr="00984F1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474FB" w14:textId="77777777" w:rsidR="003B0B61" w:rsidRPr="0022211F" w:rsidRDefault="003B0B61" w:rsidP="00984F13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8BCF" w14:textId="77777777" w:rsidR="003B0B61" w:rsidRPr="0022211F" w:rsidRDefault="003B0B61" w:rsidP="00984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8811C" w14:textId="77777777" w:rsidR="003B0B61" w:rsidRPr="00FD1216" w:rsidRDefault="003B0B61" w:rsidP="00984F13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FD121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B0B61" w:rsidRPr="0022211F" w14:paraId="10E1F651" w14:textId="77777777" w:rsidTr="00984F1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3598E" w14:textId="77777777" w:rsidR="003B0B61" w:rsidRPr="0022211F" w:rsidRDefault="003B0B61" w:rsidP="00984F13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80C3" w14:textId="77777777" w:rsidR="003B0B61" w:rsidRPr="0022211F" w:rsidRDefault="003B0B61" w:rsidP="00984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BB37F" w14:textId="77777777" w:rsidR="003B0B61" w:rsidRPr="00FD1216" w:rsidRDefault="003B0B61" w:rsidP="00984F13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D121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3B0B61" w:rsidRPr="0022211F" w14:paraId="7595D87A" w14:textId="77777777" w:rsidTr="00984F1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33979" w14:textId="77777777" w:rsidR="003B0B61" w:rsidRPr="0022211F" w:rsidRDefault="003B0B61" w:rsidP="00984F13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ABB3" w14:textId="77777777" w:rsidR="003B0B61" w:rsidRPr="0022211F" w:rsidRDefault="003B0B61" w:rsidP="00984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7DC94" w14:textId="77777777" w:rsidR="003B0B61" w:rsidRPr="00FD1216" w:rsidRDefault="003B0B61" w:rsidP="00984F13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D121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B0B61" w:rsidRPr="0022211F" w14:paraId="5E3301AA" w14:textId="77777777" w:rsidTr="00984F1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EC1CD" w14:textId="77777777" w:rsidR="003B0B61" w:rsidRPr="0022211F" w:rsidRDefault="003B0B61" w:rsidP="00984F13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8427" w14:textId="77777777" w:rsidR="003B0B61" w:rsidRPr="0022211F" w:rsidRDefault="003B0B61" w:rsidP="00984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3AC3A" w14:textId="77777777" w:rsidR="003B0B61" w:rsidRPr="00FD1216" w:rsidRDefault="003B0B61" w:rsidP="00984F13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FD121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B0B61" w:rsidRPr="0022211F" w14:paraId="6969CE17" w14:textId="77777777" w:rsidTr="00984F1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3B35E" w14:textId="77777777" w:rsidR="003B0B61" w:rsidRPr="0022211F" w:rsidRDefault="003B0B61" w:rsidP="00984F13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0A79" w14:textId="77777777" w:rsidR="003B0B61" w:rsidRPr="0022211F" w:rsidRDefault="003B0B61" w:rsidP="00984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F77F5" w14:textId="77777777" w:rsidR="003B0B61" w:rsidRPr="00FD1216" w:rsidRDefault="003B0B61" w:rsidP="00984F13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FD121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B0B61" w:rsidRPr="0022211F" w14:paraId="2E90DF43" w14:textId="77777777" w:rsidTr="00984F1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42B43" w14:textId="77777777" w:rsidR="003B0B61" w:rsidRPr="0022211F" w:rsidRDefault="003B0B61" w:rsidP="00984F13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7A2F" w14:textId="77777777" w:rsidR="003B0B61" w:rsidRPr="0022211F" w:rsidRDefault="003B0B61" w:rsidP="00984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 xml:space="preserve">Янко </w:t>
            </w:r>
            <w:proofErr w:type="spellStart"/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85CE8" w14:textId="77777777" w:rsidR="003B0B61" w:rsidRPr="00FD1216" w:rsidRDefault="003B0B61" w:rsidP="00984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2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B0B61" w:rsidRPr="0022211F" w14:paraId="6BCED3F0" w14:textId="77777777" w:rsidTr="00984F1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1E2E9" w14:textId="77777777" w:rsidR="003B0B61" w:rsidRPr="0022211F" w:rsidRDefault="003B0B61" w:rsidP="00984F13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C8C1" w14:textId="77777777" w:rsidR="003B0B61" w:rsidRPr="0022211F" w:rsidRDefault="003B0B61" w:rsidP="00984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47238" w14:textId="77777777" w:rsidR="003B0B61" w:rsidRPr="00FD1216" w:rsidRDefault="003B0B61" w:rsidP="00984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2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B0B61" w:rsidRPr="0022211F" w14:paraId="5F976F86" w14:textId="77777777" w:rsidTr="00984F1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5994B" w14:textId="77777777" w:rsidR="003B0B61" w:rsidRPr="0022211F" w:rsidRDefault="003B0B61" w:rsidP="00984F13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BCE0" w14:textId="77777777" w:rsidR="003B0B61" w:rsidRPr="0022211F" w:rsidRDefault="003B0B61" w:rsidP="00984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Мартин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87CC6" w14:textId="77777777" w:rsidR="003B0B61" w:rsidRPr="00FD1216" w:rsidRDefault="003B0B61" w:rsidP="00984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2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B0B61" w:rsidRPr="0022211F" w14:paraId="64B81BE6" w14:textId="77777777" w:rsidTr="00984F1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E5F57" w14:textId="77777777" w:rsidR="003B0B61" w:rsidRPr="0022211F" w:rsidRDefault="003B0B61" w:rsidP="00984F13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6985" w14:textId="77777777" w:rsidR="003B0B61" w:rsidRPr="0022211F" w:rsidRDefault="003B0B61" w:rsidP="00984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8CFC9" w14:textId="77777777" w:rsidR="003B0B61" w:rsidRPr="00FD1216" w:rsidRDefault="003B0B61" w:rsidP="00984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2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B0B61" w:rsidRPr="0022211F" w14:paraId="7A026FB5" w14:textId="77777777" w:rsidTr="00984F1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32425" w14:textId="77777777" w:rsidR="003B0B61" w:rsidRPr="0022211F" w:rsidRDefault="003B0B61" w:rsidP="00984F13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4DE6" w14:textId="77777777" w:rsidR="003B0B61" w:rsidRPr="0022211F" w:rsidRDefault="003B0B61" w:rsidP="00984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F3BB5" w14:textId="77777777" w:rsidR="003B0B61" w:rsidRPr="00FD1216" w:rsidRDefault="003B0B61" w:rsidP="00984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2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B0B61" w:rsidRPr="0022211F" w14:paraId="375730BD" w14:textId="77777777" w:rsidTr="00984F1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4749B" w14:textId="77777777" w:rsidR="003B0B61" w:rsidRPr="0022211F" w:rsidRDefault="003B0B61" w:rsidP="00984F13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2FE8" w14:textId="77777777" w:rsidR="003B0B61" w:rsidRPr="0022211F" w:rsidRDefault="003B0B61" w:rsidP="00984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CA9B4" w14:textId="77777777" w:rsidR="003B0B61" w:rsidRPr="00FD1216" w:rsidRDefault="003B0B61" w:rsidP="00984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2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B0B61" w:rsidRPr="0022211F" w14:paraId="7C34D2F6" w14:textId="77777777" w:rsidTr="00984F1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58E0A" w14:textId="77777777" w:rsidR="003B0B61" w:rsidRPr="0022211F" w:rsidRDefault="003B0B61" w:rsidP="00984F13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E522" w14:textId="77777777" w:rsidR="003B0B61" w:rsidRPr="0022211F" w:rsidRDefault="003B0B61" w:rsidP="00984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11879" w14:textId="77777777" w:rsidR="003B0B61" w:rsidRPr="00FD1216" w:rsidRDefault="003B0B61" w:rsidP="00984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2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B0B61" w:rsidRPr="0022211F" w14:paraId="5D1CF987" w14:textId="77777777" w:rsidTr="00984F1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E34FC" w14:textId="77777777" w:rsidR="003B0B61" w:rsidRPr="0022211F" w:rsidRDefault="003B0B61" w:rsidP="00984F13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66B7" w14:textId="77777777" w:rsidR="003B0B61" w:rsidRPr="0022211F" w:rsidRDefault="003B0B61" w:rsidP="00984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832AE" w14:textId="77777777" w:rsidR="003B0B61" w:rsidRPr="00FD1216" w:rsidRDefault="00FD1216" w:rsidP="00984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2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B0B61" w:rsidRPr="0022211F" w14:paraId="45EEE3ED" w14:textId="77777777" w:rsidTr="00984F1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D9259" w14:textId="77777777" w:rsidR="003B0B61" w:rsidRPr="0022211F" w:rsidRDefault="003B0B61" w:rsidP="00984F13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4629" w14:textId="77777777" w:rsidR="003B0B61" w:rsidRPr="0022211F" w:rsidRDefault="003B0B61" w:rsidP="00984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Мурад  Ферад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466F6" w14:textId="77777777" w:rsidR="003B0B61" w:rsidRPr="00FD1216" w:rsidRDefault="003B0B61" w:rsidP="00984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2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B0B61" w:rsidRPr="0022211F" w14:paraId="20576F21" w14:textId="77777777" w:rsidTr="00984F1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ADEE6" w14:textId="77777777" w:rsidR="003B0B61" w:rsidRPr="0022211F" w:rsidRDefault="003B0B61" w:rsidP="00984F13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1BA9" w14:textId="77777777" w:rsidR="003B0B61" w:rsidRPr="0022211F" w:rsidRDefault="003B0B61" w:rsidP="00984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FF0D9" w14:textId="77777777" w:rsidR="003B0B61" w:rsidRPr="00FD1216" w:rsidRDefault="003B0B61" w:rsidP="00984F13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D121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B0B61" w:rsidRPr="0022211F" w14:paraId="2734CEC6" w14:textId="77777777" w:rsidTr="00984F1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F049A" w14:textId="77777777" w:rsidR="003B0B61" w:rsidRPr="0022211F" w:rsidRDefault="003B0B61" w:rsidP="00984F13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69F3" w14:textId="77777777" w:rsidR="003B0B61" w:rsidRPr="0022211F" w:rsidRDefault="003B0B61" w:rsidP="00984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D7F99" w14:textId="77777777" w:rsidR="003B0B61" w:rsidRPr="00FD1216" w:rsidRDefault="00FD1216" w:rsidP="00984F13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FD1216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ЗА</w:t>
            </w:r>
          </w:p>
        </w:tc>
      </w:tr>
      <w:tr w:rsidR="003B0B61" w:rsidRPr="0022211F" w14:paraId="0282B5B7" w14:textId="77777777" w:rsidTr="00984F1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D52A1" w14:textId="77777777" w:rsidR="003B0B61" w:rsidRPr="0022211F" w:rsidRDefault="003B0B61" w:rsidP="00984F13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B604" w14:textId="77777777" w:rsidR="003B0B61" w:rsidRPr="0022211F" w:rsidRDefault="003B0B61" w:rsidP="00984F13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2211F">
              <w:rPr>
                <w:rFonts w:ascii="Times New Roman" w:hAnsi="Times New Roman" w:cs="Times New Roman"/>
                <w:color w:val="auto"/>
                <w:szCs w:val="24"/>
              </w:rPr>
              <w:t>Райна Дончева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E94E3" w14:textId="77777777" w:rsidR="003B0B61" w:rsidRPr="00FD1216" w:rsidRDefault="003B0B61" w:rsidP="00984F13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FD121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14:paraId="6B81DAA9" w14:textId="77777777" w:rsidR="003B0B61" w:rsidRPr="0022211F" w:rsidRDefault="003B0B61" w:rsidP="003B0B61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6FAE738A" w14:textId="77777777" w:rsidR="003B0B61" w:rsidRPr="0022211F" w:rsidRDefault="003B0B61" w:rsidP="003B0B61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22211F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22211F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14:paraId="12936681" w14:textId="77777777" w:rsidR="003B0B61" w:rsidRPr="00FD1216" w:rsidRDefault="003B0B61" w:rsidP="003B0B61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FD121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– </w:t>
      </w:r>
      <w:r w:rsidR="00FD1216" w:rsidRPr="00FD121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16</w:t>
      </w:r>
      <w:r w:rsidRPr="00FD121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3BD00F99" w14:textId="77777777" w:rsidR="003B0B61" w:rsidRPr="00FD1216" w:rsidRDefault="003B0B61" w:rsidP="003B0B61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FD121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37F324EB" w14:textId="77777777" w:rsidR="003B0B61" w:rsidRPr="00FD1216" w:rsidRDefault="003B0B61" w:rsidP="003B0B61">
      <w:pPr>
        <w:rPr>
          <w:rFonts w:ascii="Times New Roman" w:eastAsia="Calibri" w:hAnsi="Times New Roman" w:cs="Times New Roman"/>
          <w:sz w:val="24"/>
          <w:szCs w:val="24"/>
        </w:rPr>
      </w:pPr>
      <w:r w:rsidRPr="00FD121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ОСОБЕНО МНЕНИЕ – 0 </w:t>
      </w:r>
      <w:proofErr w:type="spellStart"/>
      <w:r w:rsidRPr="00FD1216">
        <w:rPr>
          <w:rFonts w:ascii="Times New Roman" w:hAnsi="Times New Roman" w:cs="Times New Roman"/>
          <w:sz w:val="24"/>
          <w:szCs w:val="24"/>
          <w:lang w:val="ru-RU" w:eastAsia="bg-BG"/>
        </w:rPr>
        <w:t>членове</w:t>
      </w:r>
      <w:proofErr w:type="spellEnd"/>
    </w:p>
    <w:p w14:paraId="05DC1807" w14:textId="77777777" w:rsidR="003B0B61" w:rsidRPr="0022211F" w:rsidRDefault="003B0B61" w:rsidP="003B0B61">
      <w:pPr>
        <w:pStyle w:val="a5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FD1216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 от дневния ред:</w:t>
      </w:r>
    </w:p>
    <w:p w14:paraId="6792710C" w14:textId="77777777" w:rsidR="00C95A8F" w:rsidRPr="0022211F" w:rsidRDefault="003B0B61" w:rsidP="003B0B61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 w:rsidRPr="00A51E14">
        <w:rPr>
          <w:rFonts w:ascii="Times New Roman" w:hAnsi="Times New Roman"/>
          <w:sz w:val="24"/>
          <w:szCs w:val="24"/>
          <w:lang w:val="bg-BG" w:eastAsia="bg-BG"/>
        </w:rPr>
        <w:t xml:space="preserve">Председателят на комисията </w:t>
      </w:r>
      <w:r w:rsidRPr="0022211F">
        <w:rPr>
          <w:rFonts w:ascii="Times New Roman" w:hAnsi="Times New Roman"/>
          <w:sz w:val="24"/>
          <w:szCs w:val="24"/>
          <w:lang w:val="bg-BG" w:eastAsia="bg-BG"/>
        </w:rPr>
        <w:t>Ваня Костадинова</w:t>
      </w:r>
      <w:r w:rsidRPr="00A51E14">
        <w:rPr>
          <w:rFonts w:ascii="Times New Roman" w:hAnsi="Times New Roman"/>
          <w:sz w:val="24"/>
          <w:szCs w:val="24"/>
          <w:lang w:val="bg-BG" w:eastAsia="bg-BG"/>
        </w:rPr>
        <w:t xml:space="preserve">, докладва </w:t>
      </w:r>
      <w:r w:rsidRPr="00A51E14">
        <w:rPr>
          <w:rFonts w:ascii="Times New Roman" w:hAnsi="Times New Roman"/>
          <w:sz w:val="24"/>
          <w:szCs w:val="24"/>
          <w:lang w:val="bg-BG"/>
        </w:rPr>
        <w:t>Проект на решение</w:t>
      </w:r>
      <w:r w:rsidRPr="0022211F">
        <w:rPr>
          <w:rFonts w:ascii="Times New Roman" w:hAnsi="Times New Roman"/>
          <w:sz w:val="24"/>
          <w:szCs w:val="24"/>
          <w:lang w:val="bg-BG"/>
        </w:rPr>
        <w:t>:</w:t>
      </w:r>
    </w:p>
    <w:p w14:paraId="0F9D6321" w14:textId="77777777" w:rsidR="00FF45AF" w:rsidRPr="00FF45AF" w:rsidRDefault="00FF45AF" w:rsidP="00FF45A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F45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РЕШЕНИЕ</w:t>
      </w:r>
      <w:r w:rsidRPr="00FF45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№82-НС</w:t>
      </w:r>
      <w:r w:rsidRPr="00FF45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br/>
        <w:t>Пловдив област, 14.06.2021 г.</w:t>
      </w:r>
    </w:p>
    <w:p w14:paraId="23F09C8A" w14:textId="77777777" w:rsidR="00FF45AF" w:rsidRPr="00FF45AF" w:rsidRDefault="00FF45AF" w:rsidP="00FF45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F45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ОТНОСНО</w:t>
      </w:r>
      <w:r w:rsidRPr="00FF45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 Заличаване регистрацията на кандидат за народен представител от кандидатска листа ПП „ГРАЖДАНСКА ПЛАТФОРМА БЪЛГАРСКО ЛЯТО“ при произвеждане на изборите за Народно събрание на Република България на 11 юли 2021 год.</w:t>
      </w:r>
    </w:p>
    <w:p w14:paraId="60B232C5" w14:textId="77777777" w:rsidR="00FF45AF" w:rsidRPr="00FF45AF" w:rsidRDefault="00FF45AF" w:rsidP="00FF45AF">
      <w:pPr>
        <w:pBdr>
          <w:bottom w:val="single" w:sz="4" w:space="23" w:color="auto"/>
        </w:pBd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F45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Постъпило е Заявление от ГЕОРГИ ДИМИТРОВ БАНЯЛИЕВ, кандидат за народен представител от листата на ПП „ГРАЖДАНСКА ПЛАТФОРМА БЪЛГАРСКО ЛЯТО“, в ко</w:t>
      </w:r>
      <w:r w:rsidRPr="00FF45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e</w:t>
      </w:r>
      <w:r w:rsidRPr="00FF45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то същият заявява, че се отказва от участие в изборите за народни представители на 11 юли 2021 г. Заявлението е подадено лично и е с вх.№ 81/ 10.06.2021 г. във входящия регистър на комисията. С Решение № 62-НС/07.06.2021г., Районната избирателна комисия Седемнадесети изборен район Пловдивски е регистрирала кандидатска листа за участие в изборите за народни представители на 11 юли 2021 г. ПП „ГРАЖДАНСКА ПЛАТФОРМА БЪЛГАРСКО ЛЯТО“. В листата, заявителя е регистриран като кандидат под номер 10. Незабавно по телефон е съобщено на упълномощеният представител като са указани възможностите съгласно чл. 258, </w:t>
      </w:r>
      <w:r w:rsidRPr="00FF45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ал.5, пр. второ от ИК и т. 24 от Решение №118-НС от 25.05.2021 г. на ЦИК и от него с вх.№87/10.06.2021 г. е постъпило искане за извършване на преподреждане на кандидатската листа.</w:t>
      </w:r>
    </w:p>
    <w:p w14:paraId="2F52AB33" w14:textId="77777777" w:rsidR="00FF45AF" w:rsidRPr="00FF45AF" w:rsidRDefault="00FF45AF" w:rsidP="00FF45AF">
      <w:pPr>
        <w:pBdr>
          <w:bottom w:val="single" w:sz="4" w:space="23" w:color="auto"/>
        </w:pBd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F45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Молбата за отказ на кандидата е направена в срока по чл.258, ал.5, пр. второ от ИК. </w:t>
      </w:r>
    </w:p>
    <w:p w14:paraId="117E9221" w14:textId="77777777" w:rsidR="00FF45AF" w:rsidRPr="00FF45AF" w:rsidRDefault="00FF45AF" w:rsidP="00FF45AF">
      <w:pPr>
        <w:pBdr>
          <w:bottom w:val="single" w:sz="4" w:space="23" w:color="auto"/>
        </w:pBd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F45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 оглед горното и на основание  чл. 70, ал. 4 във връзка с чл. 72, ал. 1, т. 9</w:t>
      </w:r>
      <w:r w:rsidRPr="00FF45AF">
        <w:rPr>
          <w:rFonts w:ascii="Calibri" w:eastAsia="Times New Roman" w:hAnsi="Calibri" w:cs="Times New Roman"/>
          <w:sz w:val="24"/>
          <w:szCs w:val="24"/>
          <w:lang w:eastAsia="bg-BG"/>
        </w:rPr>
        <w:t xml:space="preserve"> във връзка с </w:t>
      </w:r>
      <w:r w:rsidRPr="00FF45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чл.258, ал.6, пр. второ от Изборния Кодекс,  т.24 и т.27 от Решение № 118-НС от 25.05.2021 г. на ЦИК, както и Решение № 56-НС от  07.06.2021 год. на РИК 17 Пловдив област, Районна избирателна комисия Седемнадесети изборен район – Пловдивски</w:t>
      </w:r>
    </w:p>
    <w:p w14:paraId="3FB8C438" w14:textId="77777777" w:rsidR="00FF45AF" w:rsidRPr="00FF45AF" w:rsidRDefault="00FF45AF" w:rsidP="00FF45AF">
      <w:pPr>
        <w:pBdr>
          <w:bottom w:val="single" w:sz="4" w:space="23" w:color="auto"/>
        </w:pBd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F45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14:paraId="2E4C7615" w14:textId="28D6A252" w:rsidR="00FF45AF" w:rsidRPr="00FF45AF" w:rsidRDefault="00FF45AF" w:rsidP="00FF45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45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1.ЗАЛИЧАВА регистрацията на </w:t>
      </w:r>
      <w:r w:rsidRPr="00FF45A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ГЕОРГИ ДИМИТРОВ БАНЯЛИЕВ</w:t>
      </w:r>
      <w:r w:rsidRPr="00FF45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ЕГН </w:t>
      </w:r>
      <w:r w:rsidR="00F31C71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  <w:r w:rsidRPr="00FF45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кандидат за народен представител регистриран под № 10 в кандидатската листа на ПП „ГРАЖДАНСКА ПЛАТФОРМА БЪЛГАРСКО ЛЯТО“.</w:t>
      </w:r>
    </w:p>
    <w:p w14:paraId="465AC005" w14:textId="77777777" w:rsidR="00FF45AF" w:rsidRPr="00FF45AF" w:rsidRDefault="00FF45AF" w:rsidP="00FF45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45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АНУЛИРА издаденото удостоверение на </w:t>
      </w:r>
      <w:r w:rsidRPr="00FF45A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ГЕОРГИ ДИМИТРОВ БАНЯЛИЕВ</w:t>
      </w:r>
      <w:r w:rsidRPr="00FF45A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22856918" w14:textId="77777777" w:rsidR="00FF45AF" w:rsidRPr="00FF45AF" w:rsidRDefault="00FF45AF" w:rsidP="00FF45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45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3.След промяната листата на регистрираните кандидати за народни представители от ПП „ГРАЖДАНСКА ПЛАТФОРМА БЪЛГАРСКО ЛЯТО“, след кандидат № 9 кандидатите в листата се </w:t>
      </w:r>
      <w:proofErr w:type="spellStart"/>
      <w:r w:rsidRPr="00FF45A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преподреждат</w:t>
      </w:r>
      <w:proofErr w:type="spellEnd"/>
      <w:r w:rsidRPr="00FF45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едно място напред и придобива следния вид:</w:t>
      </w:r>
    </w:p>
    <w:p w14:paraId="4CBA2F42" w14:textId="77777777" w:rsidR="00FF45AF" w:rsidRPr="00FF45AF" w:rsidRDefault="00FF45AF" w:rsidP="00FF45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1"/>
        <w:gridCol w:w="5219"/>
        <w:gridCol w:w="2102"/>
      </w:tblGrid>
      <w:tr w:rsidR="00FF45AF" w:rsidRPr="00FF45AF" w14:paraId="65F839AC" w14:textId="77777777" w:rsidTr="00FD2127"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B3C5BB" w14:textId="77777777" w:rsidR="00FF45AF" w:rsidRPr="00FF45AF" w:rsidRDefault="00FF45AF" w:rsidP="00FF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4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Пореден №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000000"/>
              <w:bottom w:val="single" w:sz="6" w:space="0" w:color="C0C0C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B546BE" w14:textId="77777777" w:rsidR="00FF45AF" w:rsidRPr="00FF45AF" w:rsidRDefault="00FF45AF" w:rsidP="00FF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4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Собствено, бащино и фамилно име на кандидата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6" w:space="0" w:color="C0C0C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679628" w14:textId="77777777" w:rsidR="00FF45AF" w:rsidRPr="00FF45AF" w:rsidRDefault="00FF45AF" w:rsidP="00FF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4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 на кандидата</w:t>
            </w:r>
          </w:p>
        </w:tc>
      </w:tr>
      <w:tr w:rsidR="00FF45AF" w:rsidRPr="00FF45AF" w14:paraId="439694AC" w14:textId="77777777" w:rsidTr="00FD2127"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C95DB6" w14:textId="77777777" w:rsidR="00FF45AF" w:rsidRPr="00FF45AF" w:rsidRDefault="00FF45AF" w:rsidP="00FF45A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45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E1D1458" w14:textId="77777777" w:rsidR="00FF45AF" w:rsidRPr="00FF45AF" w:rsidRDefault="00FF45AF" w:rsidP="00FF45A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45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Станю Николов Симеонов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CA225F3" w14:textId="6812BD98" w:rsidR="00FF45AF" w:rsidRPr="00FF45AF" w:rsidRDefault="00FF45AF" w:rsidP="00FF45AF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FF45AF" w:rsidRPr="00FF45AF" w14:paraId="3DF10E6B" w14:textId="77777777" w:rsidTr="00FD2127"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2D26993" w14:textId="77777777" w:rsidR="00FF45AF" w:rsidRPr="00FF45AF" w:rsidRDefault="00FF45AF" w:rsidP="00FF45A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45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D28CCC5" w14:textId="77777777" w:rsidR="00FF45AF" w:rsidRPr="00FF45AF" w:rsidRDefault="00FF45AF" w:rsidP="00FF45A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45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Гавраилов Чилингиров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1448D65" w14:textId="08A7769D" w:rsidR="00FF45AF" w:rsidRPr="00FF45AF" w:rsidRDefault="00FF45AF" w:rsidP="00FF45AF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FF45AF" w:rsidRPr="00FF45AF" w14:paraId="57E8DD62" w14:textId="77777777" w:rsidTr="00FD2127"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3C2F796" w14:textId="77777777" w:rsidR="00FF45AF" w:rsidRPr="00FF45AF" w:rsidRDefault="00FF45AF" w:rsidP="00FF45A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45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9A11D31" w14:textId="77777777" w:rsidR="00FF45AF" w:rsidRPr="00FF45AF" w:rsidRDefault="00FF45AF" w:rsidP="00FF45A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45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 Иванов Иванов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4E9C9A0" w14:textId="52F2135B" w:rsidR="00FF45AF" w:rsidRPr="00FF45AF" w:rsidRDefault="00FF45AF" w:rsidP="00FF45AF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FF45AF" w:rsidRPr="00FF45AF" w14:paraId="5E2A741F" w14:textId="77777777" w:rsidTr="00FD2127"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B81E5C6" w14:textId="77777777" w:rsidR="00FF45AF" w:rsidRPr="00FF45AF" w:rsidRDefault="00FF45AF" w:rsidP="00FF45A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45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158A95B" w14:textId="77777777" w:rsidR="00FF45AF" w:rsidRPr="00FF45AF" w:rsidRDefault="00FF45AF" w:rsidP="00FF45A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45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Петър </w:t>
            </w:r>
            <w:proofErr w:type="spellStart"/>
            <w:r w:rsidRPr="00FF45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Екатеринов</w:t>
            </w:r>
            <w:proofErr w:type="spellEnd"/>
            <w:r w:rsidRPr="00FF45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Раев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165EC64" w14:textId="18155AC4" w:rsidR="00FF45AF" w:rsidRPr="00FF45AF" w:rsidRDefault="00FF45AF" w:rsidP="00FF45AF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FF45AF" w:rsidRPr="00FF45AF" w14:paraId="22D395D7" w14:textId="77777777" w:rsidTr="00FD2127"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DB5A128" w14:textId="77777777" w:rsidR="00FF45AF" w:rsidRPr="00FF45AF" w:rsidRDefault="00FF45AF" w:rsidP="00FF45A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45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BF4317A" w14:textId="77777777" w:rsidR="00FF45AF" w:rsidRPr="00FF45AF" w:rsidRDefault="00FF45AF" w:rsidP="00FF45A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45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Еньо Недялков </w:t>
            </w:r>
            <w:proofErr w:type="spellStart"/>
            <w:r w:rsidRPr="00FF45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Зяпков</w:t>
            </w:r>
            <w:proofErr w:type="spellEnd"/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21B0D21" w14:textId="7C953D39" w:rsidR="00FF45AF" w:rsidRPr="00FF45AF" w:rsidRDefault="00FF45AF" w:rsidP="00FF45AF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FF45AF" w:rsidRPr="00FF45AF" w14:paraId="6E940489" w14:textId="77777777" w:rsidTr="00FD2127"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A280D55" w14:textId="77777777" w:rsidR="00FF45AF" w:rsidRPr="00FF45AF" w:rsidRDefault="00FF45AF" w:rsidP="00FF45A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45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D944082" w14:textId="77777777" w:rsidR="00FF45AF" w:rsidRPr="00FF45AF" w:rsidRDefault="00FF45AF" w:rsidP="00FF45A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45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Георгиев Янев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B7B91C5" w14:textId="1853A495" w:rsidR="00FF45AF" w:rsidRPr="00FF45AF" w:rsidRDefault="00FF45AF" w:rsidP="00FF45AF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FF45AF" w:rsidRPr="00FF45AF" w14:paraId="2F7E5BC0" w14:textId="77777777" w:rsidTr="00FD2127"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F7EF108" w14:textId="77777777" w:rsidR="00FF45AF" w:rsidRPr="00FF45AF" w:rsidRDefault="00FF45AF" w:rsidP="00FF45A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45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3F1A417" w14:textId="77777777" w:rsidR="00FF45AF" w:rsidRPr="00FF45AF" w:rsidRDefault="00FF45AF" w:rsidP="00FF45A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45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Николай Денков </w:t>
            </w:r>
            <w:proofErr w:type="spellStart"/>
            <w:r w:rsidRPr="00FF45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Гидиков</w:t>
            </w:r>
            <w:proofErr w:type="spellEnd"/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830B436" w14:textId="166AF1D2" w:rsidR="00FF45AF" w:rsidRPr="00FF45AF" w:rsidRDefault="00FF45AF" w:rsidP="00FF45AF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FF45AF" w:rsidRPr="00FF45AF" w14:paraId="48C0D136" w14:textId="77777777" w:rsidTr="00FD2127"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D92B051" w14:textId="77777777" w:rsidR="00FF45AF" w:rsidRPr="00FF45AF" w:rsidRDefault="00FF45AF" w:rsidP="00FF45A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45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F82C58E" w14:textId="77777777" w:rsidR="00FF45AF" w:rsidRPr="00FF45AF" w:rsidRDefault="00FF45AF" w:rsidP="00FF45A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45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Любомиров Киров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6E19FEA" w14:textId="1233A9B9" w:rsidR="00FF45AF" w:rsidRPr="00FF45AF" w:rsidRDefault="00FF45AF" w:rsidP="00FF45AF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FF45AF" w:rsidRPr="00FF45AF" w14:paraId="470DF24D" w14:textId="77777777" w:rsidTr="00FD2127"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826F28A" w14:textId="77777777" w:rsidR="00FF45AF" w:rsidRPr="00FF45AF" w:rsidRDefault="00FF45AF" w:rsidP="00FF45A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45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9335D83" w14:textId="77777777" w:rsidR="00FF45AF" w:rsidRPr="00FF45AF" w:rsidRDefault="00FF45AF" w:rsidP="00FF45A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45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Живко Петров Стоев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297726F" w14:textId="3F273F35" w:rsidR="00FF45AF" w:rsidRPr="00FF45AF" w:rsidRDefault="00FF45AF" w:rsidP="00FF45AF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FF45AF" w:rsidRPr="00FF45AF" w14:paraId="365346A3" w14:textId="77777777" w:rsidTr="00FD2127"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D1555FA" w14:textId="77777777" w:rsidR="00FF45AF" w:rsidRPr="00FF45AF" w:rsidRDefault="00FF45AF" w:rsidP="00FF45A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45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6904824" w14:textId="77777777" w:rsidR="00FF45AF" w:rsidRPr="00FF45AF" w:rsidRDefault="00FF45AF" w:rsidP="00FF45A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45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Насков </w:t>
            </w:r>
            <w:proofErr w:type="spellStart"/>
            <w:r w:rsidRPr="00FF45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Добрянов</w:t>
            </w:r>
            <w:proofErr w:type="spellEnd"/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82C4B58" w14:textId="72C15DD5" w:rsidR="00FF45AF" w:rsidRPr="00FF45AF" w:rsidRDefault="00FF45AF" w:rsidP="00FF45AF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FF45AF" w:rsidRPr="00FF45AF" w14:paraId="25C5A2FF" w14:textId="77777777" w:rsidTr="00FD2127"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3C9A29F" w14:textId="77777777" w:rsidR="00FF45AF" w:rsidRPr="00FF45AF" w:rsidRDefault="00FF45AF" w:rsidP="00FF45A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45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9708B92" w14:textId="77777777" w:rsidR="00FF45AF" w:rsidRPr="00FF45AF" w:rsidRDefault="00FF45AF" w:rsidP="00FF45A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45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Мина Петкова Гьошева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DA749C3" w14:textId="29604063" w:rsidR="00FF45AF" w:rsidRPr="00FF45AF" w:rsidRDefault="00FF45AF" w:rsidP="00FF45AF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FF45AF" w:rsidRPr="00FF45AF" w14:paraId="7C4B2E8B" w14:textId="77777777" w:rsidTr="00FD2127"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A0ACC5B" w14:textId="77777777" w:rsidR="00FF45AF" w:rsidRPr="00FF45AF" w:rsidRDefault="00FF45AF" w:rsidP="00FF45A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45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B4E8FFA" w14:textId="77777777" w:rsidR="00FF45AF" w:rsidRPr="00FF45AF" w:rsidRDefault="00FF45AF" w:rsidP="00FF45A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45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Пенка Запрянова Пенева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FF6709F" w14:textId="12995811" w:rsidR="00FF45AF" w:rsidRPr="00FF45AF" w:rsidRDefault="00FF45AF" w:rsidP="00FF45AF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FF45AF" w:rsidRPr="00FF45AF" w14:paraId="76C40F58" w14:textId="77777777" w:rsidTr="00FD2127"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B457FD5" w14:textId="77777777" w:rsidR="00FF45AF" w:rsidRPr="00FF45AF" w:rsidRDefault="00FF45AF" w:rsidP="00FF45A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45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445F999" w14:textId="77777777" w:rsidR="00FF45AF" w:rsidRPr="00FF45AF" w:rsidRDefault="00FF45AF" w:rsidP="00FF45A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45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Анастас Иванов Костов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B856016" w14:textId="4EA68598" w:rsidR="00FF45AF" w:rsidRPr="00FF45AF" w:rsidRDefault="00FF45AF" w:rsidP="00FF45AF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FF45AF" w:rsidRPr="00FF45AF" w14:paraId="507FA6C0" w14:textId="77777777" w:rsidTr="00FD2127"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A8D9DC6" w14:textId="77777777" w:rsidR="00FF45AF" w:rsidRPr="00FF45AF" w:rsidRDefault="00FF45AF" w:rsidP="00FF45A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45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5EAAA0C" w14:textId="77777777" w:rsidR="00FF45AF" w:rsidRPr="00FF45AF" w:rsidRDefault="00FF45AF" w:rsidP="00FF45A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45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Илиев Колев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68A3E2B" w14:textId="76B6FE6A" w:rsidR="00FF45AF" w:rsidRPr="00FF45AF" w:rsidRDefault="00FF45AF" w:rsidP="00FF45AF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FF45AF" w:rsidRPr="00FF45AF" w14:paraId="7D9541DA" w14:textId="77777777" w:rsidTr="00FD2127"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C2CF741" w14:textId="77777777" w:rsidR="00FF45AF" w:rsidRPr="00FF45AF" w:rsidRDefault="00FF45AF" w:rsidP="00FF45A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45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4165AD7" w14:textId="77777777" w:rsidR="00FF45AF" w:rsidRPr="00FF45AF" w:rsidRDefault="00FF45AF" w:rsidP="00FF45A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45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Любомиров Мирчев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8A7EF55" w14:textId="48BC583E" w:rsidR="00FF45AF" w:rsidRPr="00FF45AF" w:rsidRDefault="00FF45AF" w:rsidP="00FF45AF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FF45AF" w:rsidRPr="00FF45AF" w14:paraId="2E25E965" w14:textId="77777777" w:rsidTr="00FD2127"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20C4E51" w14:textId="77777777" w:rsidR="00FF45AF" w:rsidRPr="00FF45AF" w:rsidRDefault="00FF45AF" w:rsidP="00FF45A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45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D2558AA" w14:textId="77777777" w:rsidR="00FF45AF" w:rsidRPr="00FF45AF" w:rsidRDefault="00FF45AF" w:rsidP="00FF45A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45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Александър Живков </w:t>
            </w:r>
            <w:proofErr w:type="spellStart"/>
            <w:r w:rsidRPr="00FF45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Живков</w:t>
            </w:r>
            <w:proofErr w:type="spellEnd"/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CC72010" w14:textId="2D965CB5" w:rsidR="00FF45AF" w:rsidRPr="00FF45AF" w:rsidRDefault="00FF45AF" w:rsidP="00FF45AF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FF45AF" w:rsidRPr="00FF45AF" w14:paraId="5B95C535" w14:textId="77777777" w:rsidTr="00FD2127"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F778A99" w14:textId="77777777" w:rsidR="00FF45AF" w:rsidRPr="00FF45AF" w:rsidRDefault="00FF45AF" w:rsidP="00FF45A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45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80D17A7" w14:textId="77777777" w:rsidR="00FF45AF" w:rsidRPr="00FF45AF" w:rsidRDefault="00FF45AF" w:rsidP="00FF45A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45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 Христов Александров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951361D" w14:textId="28966286" w:rsidR="00FF45AF" w:rsidRPr="00FF45AF" w:rsidRDefault="00FF45AF" w:rsidP="00FF45AF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FF45AF" w:rsidRPr="00FF45AF" w14:paraId="0CDCB319" w14:textId="77777777" w:rsidTr="00FD2127"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BBB77D2" w14:textId="77777777" w:rsidR="00FF45AF" w:rsidRPr="00FF45AF" w:rsidRDefault="00FF45AF" w:rsidP="00FF45A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45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1F0668B" w14:textId="77777777" w:rsidR="00FF45AF" w:rsidRPr="00FF45AF" w:rsidRDefault="00FF45AF" w:rsidP="00FF45A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45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Стилиан Стоилов </w:t>
            </w:r>
            <w:proofErr w:type="spellStart"/>
            <w:r w:rsidRPr="00FF45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Дюдюков</w:t>
            </w:r>
            <w:proofErr w:type="spellEnd"/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E9A9F42" w14:textId="179B2165" w:rsidR="00FF45AF" w:rsidRPr="00FF45AF" w:rsidRDefault="00FF45AF" w:rsidP="00FF45AF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FF45AF" w:rsidRPr="00FF45AF" w14:paraId="4A328F73" w14:textId="77777777" w:rsidTr="00FD2127"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9CF83E7" w14:textId="77777777" w:rsidR="00FF45AF" w:rsidRPr="00FF45AF" w:rsidRDefault="00FF45AF" w:rsidP="00FF45A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45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5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903E2C5" w14:textId="77777777" w:rsidR="00FF45AF" w:rsidRPr="00FF45AF" w:rsidRDefault="00FF45AF" w:rsidP="00FF45A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45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 Иванов Михайлов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51FA611" w14:textId="7771431B" w:rsidR="00FF45AF" w:rsidRPr="00FF45AF" w:rsidRDefault="00FF45AF" w:rsidP="00FF45AF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FF45AF" w:rsidRPr="00FF45AF" w14:paraId="5A0C55E4" w14:textId="77777777" w:rsidTr="00FD2127"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0B60E3D" w14:textId="77777777" w:rsidR="00FF45AF" w:rsidRPr="00FF45AF" w:rsidRDefault="00FF45AF" w:rsidP="00FF45A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45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5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34CFD5F" w14:textId="77777777" w:rsidR="00FF45AF" w:rsidRPr="00FF45AF" w:rsidRDefault="00FF45AF" w:rsidP="00FF45A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45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Десислава Веселинова Чолакова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BA0FCBB" w14:textId="3D7513DA" w:rsidR="00FF45AF" w:rsidRPr="00FF45AF" w:rsidRDefault="00FF45AF" w:rsidP="00FF45AF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FF45AF" w:rsidRPr="00FF45AF" w14:paraId="001F4D9B" w14:textId="77777777" w:rsidTr="00FD2127"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648025E" w14:textId="77777777" w:rsidR="00FF45AF" w:rsidRPr="00FF45AF" w:rsidRDefault="00FF45AF" w:rsidP="00FF45A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45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5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38F9143" w14:textId="77777777" w:rsidR="00FF45AF" w:rsidRPr="00FF45AF" w:rsidRDefault="00FF45AF" w:rsidP="00FF45A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F45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Николов Гешев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5C48B43" w14:textId="49C886FE" w:rsidR="00FF45AF" w:rsidRPr="00FF45AF" w:rsidRDefault="00FF45AF" w:rsidP="00FF45AF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</w:tbl>
    <w:p w14:paraId="4BF0D2A1" w14:textId="77777777" w:rsidR="00FF45AF" w:rsidRPr="00FF45AF" w:rsidRDefault="00FF45AF" w:rsidP="00841C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F45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3. Издава удостоверения за регистрация на горепосочените кандидати съгласно Приложение № 70-НС от изборните книжа.</w:t>
      </w:r>
    </w:p>
    <w:p w14:paraId="70CD417B" w14:textId="77777777" w:rsidR="00FF45AF" w:rsidRPr="00FF45AF" w:rsidRDefault="00FF45AF" w:rsidP="00841C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F45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4. Правата на заличения кандидат по чл. 160, ал. 1 от Изборния кодекс се прекратяват от деня на заличаването. </w:t>
      </w:r>
    </w:p>
    <w:p w14:paraId="0D55EF7E" w14:textId="77777777" w:rsidR="00FF45AF" w:rsidRPr="00FF45AF" w:rsidRDefault="00FF45AF" w:rsidP="00FF45A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FF45A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>Настоящото решение може да бъде оспорено  пред Централната избирателна комисия в тридневен срок от обявяването му.</w:t>
      </w:r>
    </w:p>
    <w:p w14:paraId="6E3275B5" w14:textId="77777777" w:rsidR="003B0B61" w:rsidRPr="0022211F" w:rsidRDefault="003B0B61" w:rsidP="003B0B61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22211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решение, същият беше подложен на гласуване:</w:t>
      </w:r>
    </w:p>
    <w:p w14:paraId="20DA87A2" w14:textId="77777777" w:rsidR="003B0B61" w:rsidRPr="0022211F" w:rsidRDefault="003B0B61" w:rsidP="003B0B61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3B0B61" w:rsidRPr="0022211F" w14:paraId="3DA43F33" w14:textId="77777777" w:rsidTr="00984F1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21476" w14:textId="77777777" w:rsidR="003B0B61" w:rsidRPr="0022211F" w:rsidRDefault="003B0B61" w:rsidP="00984F13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7DF10" w14:textId="77777777" w:rsidR="003B0B61" w:rsidRPr="0022211F" w:rsidRDefault="003B0B61" w:rsidP="00984F13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22211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22211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54DBF" w14:textId="77777777" w:rsidR="003B0B61" w:rsidRPr="0022211F" w:rsidRDefault="003B0B61" w:rsidP="00984F13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22211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FD1216" w:rsidRPr="0022211F" w14:paraId="38034509" w14:textId="77777777" w:rsidTr="00984F1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964D0" w14:textId="77777777" w:rsidR="00FD1216" w:rsidRPr="0022211F" w:rsidRDefault="00FD1216" w:rsidP="00FD121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6A56" w14:textId="77777777" w:rsidR="00FD1216" w:rsidRPr="0022211F" w:rsidRDefault="00FD1216" w:rsidP="00FD12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538DD" w14:textId="77777777" w:rsidR="00FD1216" w:rsidRPr="00FD1216" w:rsidRDefault="00FD1216" w:rsidP="00FD121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FD121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D1216" w:rsidRPr="0022211F" w14:paraId="6F4BF614" w14:textId="77777777" w:rsidTr="00984F1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C406F" w14:textId="77777777" w:rsidR="00FD1216" w:rsidRPr="0022211F" w:rsidRDefault="00FD1216" w:rsidP="00FD121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DE2E" w14:textId="77777777" w:rsidR="00FD1216" w:rsidRPr="0022211F" w:rsidRDefault="00FD1216" w:rsidP="00FD12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86E4B" w14:textId="77777777" w:rsidR="00FD1216" w:rsidRPr="00FD1216" w:rsidRDefault="00FD1216" w:rsidP="00FD1216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D121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FD1216" w:rsidRPr="0022211F" w14:paraId="4FD2FB44" w14:textId="77777777" w:rsidTr="00984F1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C5E5E" w14:textId="77777777" w:rsidR="00FD1216" w:rsidRPr="0022211F" w:rsidRDefault="00FD1216" w:rsidP="00FD121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14CA" w14:textId="77777777" w:rsidR="00FD1216" w:rsidRPr="0022211F" w:rsidRDefault="00FD1216" w:rsidP="00FD12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35EA7" w14:textId="77777777" w:rsidR="00FD1216" w:rsidRPr="00FD1216" w:rsidRDefault="00FD1216" w:rsidP="00FD1216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D121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D1216" w:rsidRPr="0022211F" w14:paraId="123F9B5B" w14:textId="77777777" w:rsidTr="00984F1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E4E4C" w14:textId="77777777" w:rsidR="00FD1216" w:rsidRPr="0022211F" w:rsidRDefault="00FD1216" w:rsidP="00FD121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9759" w14:textId="77777777" w:rsidR="00FD1216" w:rsidRPr="0022211F" w:rsidRDefault="00FD1216" w:rsidP="00FD12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0EDCD" w14:textId="77777777" w:rsidR="00FD1216" w:rsidRPr="00FD1216" w:rsidRDefault="00FD1216" w:rsidP="00FD1216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FD121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D1216" w:rsidRPr="0022211F" w14:paraId="3269296A" w14:textId="77777777" w:rsidTr="00984F1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7A948" w14:textId="77777777" w:rsidR="00FD1216" w:rsidRPr="0022211F" w:rsidRDefault="00FD1216" w:rsidP="00FD121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03FA" w14:textId="77777777" w:rsidR="00FD1216" w:rsidRPr="0022211F" w:rsidRDefault="00FD1216" w:rsidP="00FD12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358FA" w14:textId="77777777" w:rsidR="00FD1216" w:rsidRPr="00FD1216" w:rsidRDefault="00FD1216" w:rsidP="00FD1216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FD121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D1216" w:rsidRPr="0022211F" w14:paraId="1A25CECD" w14:textId="77777777" w:rsidTr="00984F1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6A300" w14:textId="77777777" w:rsidR="00FD1216" w:rsidRPr="0022211F" w:rsidRDefault="00FD1216" w:rsidP="00FD121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E22A" w14:textId="77777777" w:rsidR="00FD1216" w:rsidRPr="0022211F" w:rsidRDefault="00FD1216" w:rsidP="00FD12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 xml:space="preserve">Янко </w:t>
            </w:r>
            <w:proofErr w:type="spellStart"/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C0A5A" w14:textId="77777777" w:rsidR="00FD1216" w:rsidRPr="00FD1216" w:rsidRDefault="00FD1216" w:rsidP="00FD12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2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D1216" w:rsidRPr="0022211F" w14:paraId="406FB973" w14:textId="77777777" w:rsidTr="00984F1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B597B" w14:textId="77777777" w:rsidR="00FD1216" w:rsidRPr="0022211F" w:rsidRDefault="00FD1216" w:rsidP="00FD121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8759" w14:textId="77777777" w:rsidR="00FD1216" w:rsidRPr="0022211F" w:rsidRDefault="00FD1216" w:rsidP="00FD12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915A2" w14:textId="77777777" w:rsidR="00FD1216" w:rsidRPr="00FD1216" w:rsidRDefault="00FD1216" w:rsidP="00FD12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2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D1216" w:rsidRPr="0022211F" w14:paraId="00031C9E" w14:textId="77777777" w:rsidTr="00984F1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A4333" w14:textId="77777777" w:rsidR="00FD1216" w:rsidRPr="0022211F" w:rsidRDefault="00FD1216" w:rsidP="00FD121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CDE1" w14:textId="77777777" w:rsidR="00FD1216" w:rsidRPr="0022211F" w:rsidRDefault="00FD1216" w:rsidP="00FD12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Мартин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6D5C0" w14:textId="77777777" w:rsidR="00FD1216" w:rsidRPr="00FD1216" w:rsidRDefault="00FD1216" w:rsidP="00FD12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2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D1216" w:rsidRPr="0022211F" w14:paraId="12BDD753" w14:textId="77777777" w:rsidTr="00984F1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D823D" w14:textId="77777777" w:rsidR="00FD1216" w:rsidRPr="0022211F" w:rsidRDefault="00FD1216" w:rsidP="00FD121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116A" w14:textId="77777777" w:rsidR="00FD1216" w:rsidRPr="0022211F" w:rsidRDefault="00FD1216" w:rsidP="00FD12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ADA18" w14:textId="77777777" w:rsidR="00FD1216" w:rsidRPr="00FD1216" w:rsidRDefault="00FD1216" w:rsidP="00FD12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2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D1216" w:rsidRPr="0022211F" w14:paraId="4B59A151" w14:textId="77777777" w:rsidTr="00984F1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A4C1E" w14:textId="77777777" w:rsidR="00FD1216" w:rsidRPr="0022211F" w:rsidRDefault="00FD1216" w:rsidP="00FD121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E0E1" w14:textId="77777777" w:rsidR="00FD1216" w:rsidRPr="0022211F" w:rsidRDefault="00FD1216" w:rsidP="00FD12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E0A9A" w14:textId="77777777" w:rsidR="00FD1216" w:rsidRPr="00FD1216" w:rsidRDefault="00FD1216" w:rsidP="00FD12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2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D1216" w:rsidRPr="0022211F" w14:paraId="71F16D23" w14:textId="77777777" w:rsidTr="00984F1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E856E" w14:textId="77777777" w:rsidR="00FD1216" w:rsidRPr="0022211F" w:rsidRDefault="00FD1216" w:rsidP="00FD121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A11C" w14:textId="77777777" w:rsidR="00FD1216" w:rsidRPr="0022211F" w:rsidRDefault="00FD1216" w:rsidP="00FD12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E61F9" w14:textId="77777777" w:rsidR="00FD1216" w:rsidRPr="00FD1216" w:rsidRDefault="00FD1216" w:rsidP="00FD12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2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D1216" w:rsidRPr="0022211F" w14:paraId="7B7AD686" w14:textId="77777777" w:rsidTr="00984F1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4D631" w14:textId="77777777" w:rsidR="00FD1216" w:rsidRPr="0022211F" w:rsidRDefault="00FD1216" w:rsidP="00FD121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0705" w14:textId="77777777" w:rsidR="00FD1216" w:rsidRPr="0022211F" w:rsidRDefault="00FD1216" w:rsidP="00FD12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C0FE6" w14:textId="77777777" w:rsidR="00FD1216" w:rsidRPr="00FD1216" w:rsidRDefault="00FD1216" w:rsidP="00FD12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ПРОТИВ</w:t>
            </w:r>
          </w:p>
        </w:tc>
      </w:tr>
      <w:tr w:rsidR="00FD1216" w:rsidRPr="0022211F" w14:paraId="4FBEDF73" w14:textId="77777777" w:rsidTr="00984F1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4C911" w14:textId="77777777" w:rsidR="00FD1216" w:rsidRPr="0022211F" w:rsidRDefault="00FD1216" w:rsidP="00FD121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6AB7" w14:textId="77777777" w:rsidR="00FD1216" w:rsidRPr="0022211F" w:rsidRDefault="00FD1216" w:rsidP="00FD12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4CAA4" w14:textId="77777777" w:rsidR="00FD1216" w:rsidRPr="00FD1216" w:rsidRDefault="00FD1216" w:rsidP="00FD12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2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D1216" w:rsidRPr="0022211F" w14:paraId="35E3BB05" w14:textId="77777777" w:rsidTr="00984F1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F31DD" w14:textId="77777777" w:rsidR="00FD1216" w:rsidRPr="0022211F" w:rsidRDefault="00FD1216" w:rsidP="00FD121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EB7C" w14:textId="77777777" w:rsidR="00FD1216" w:rsidRPr="0022211F" w:rsidRDefault="00FD1216" w:rsidP="00FD12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Мурад  Ферад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EEC15" w14:textId="77777777" w:rsidR="00FD1216" w:rsidRPr="00FD1216" w:rsidRDefault="00FD1216" w:rsidP="00FD12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2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D1216" w:rsidRPr="0022211F" w14:paraId="02EB7754" w14:textId="77777777" w:rsidTr="00984F1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A7D0A" w14:textId="77777777" w:rsidR="00FD1216" w:rsidRPr="0022211F" w:rsidRDefault="00FD1216" w:rsidP="00FD121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DABF" w14:textId="77777777" w:rsidR="00FD1216" w:rsidRPr="0022211F" w:rsidRDefault="00FD1216" w:rsidP="00FD12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3C3CD" w14:textId="77777777" w:rsidR="00FD1216" w:rsidRPr="00FD1216" w:rsidRDefault="00FD1216" w:rsidP="00FD1216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D121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D1216" w:rsidRPr="0022211F" w14:paraId="66D4434F" w14:textId="77777777" w:rsidTr="00984F1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D7B8E" w14:textId="77777777" w:rsidR="00FD1216" w:rsidRPr="0022211F" w:rsidRDefault="00FD1216" w:rsidP="00FD121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A63F" w14:textId="77777777" w:rsidR="00FD1216" w:rsidRPr="0022211F" w:rsidRDefault="00FD1216" w:rsidP="00FD12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B7715" w14:textId="77777777" w:rsidR="00FD1216" w:rsidRPr="00FD1216" w:rsidRDefault="00FD1216" w:rsidP="00FD121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FD1216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ЗА</w:t>
            </w:r>
          </w:p>
        </w:tc>
      </w:tr>
      <w:tr w:rsidR="00FD1216" w:rsidRPr="0022211F" w14:paraId="50447814" w14:textId="77777777" w:rsidTr="00984F1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71001" w14:textId="77777777" w:rsidR="00FD1216" w:rsidRPr="0022211F" w:rsidRDefault="00FD1216" w:rsidP="00FD121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DC32" w14:textId="77777777" w:rsidR="00FD1216" w:rsidRPr="0022211F" w:rsidRDefault="00FD1216" w:rsidP="00FD121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2211F">
              <w:rPr>
                <w:rFonts w:ascii="Times New Roman" w:hAnsi="Times New Roman" w:cs="Times New Roman"/>
                <w:color w:val="auto"/>
                <w:szCs w:val="24"/>
              </w:rPr>
              <w:t>Райна Дончева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517F1" w14:textId="77777777" w:rsidR="00FD1216" w:rsidRPr="00FD1216" w:rsidRDefault="00FD1216" w:rsidP="00FD121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FD121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14:paraId="6DBF7719" w14:textId="77777777" w:rsidR="003B0B61" w:rsidRPr="0022211F" w:rsidRDefault="003B0B61" w:rsidP="003B0B61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6548E022" w14:textId="77777777" w:rsidR="003B0B61" w:rsidRPr="00FD1216" w:rsidRDefault="003B0B61" w:rsidP="003B0B61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FD1216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FD1216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14:paraId="37CB617A" w14:textId="77777777" w:rsidR="003B0B61" w:rsidRPr="00FD1216" w:rsidRDefault="003B0B61" w:rsidP="003B0B61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FD121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– </w:t>
      </w:r>
      <w:r w:rsidR="00FD1216" w:rsidRPr="00FD121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15</w:t>
      </w:r>
      <w:r w:rsidRPr="00FD121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10675918" w14:textId="77777777" w:rsidR="003B0B61" w:rsidRPr="00FD1216" w:rsidRDefault="003B0B61" w:rsidP="003B0B61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FD121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ПРОТИВ – </w:t>
      </w:r>
      <w:r w:rsidR="00FD1216" w:rsidRPr="00FD121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</w:t>
      </w:r>
      <w:r w:rsidRPr="00FD121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67D1A40A" w14:textId="77777777" w:rsidR="003B0B61" w:rsidRPr="0022211F" w:rsidRDefault="003B0B61" w:rsidP="003B0B61">
      <w:pPr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FD121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ОСОБЕНО МНЕНИЕ – 0 </w:t>
      </w:r>
      <w:proofErr w:type="spellStart"/>
      <w:r w:rsidRPr="00FD1216">
        <w:rPr>
          <w:rFonts w:ascii="Times New Roman" w:hAnsi="Times New Roman" w:cs="Times New Roman"/>
          <w:sz w:val="24"/>
          <w:szCs w:val="24"/>
          <w:lang w:val="ru-RU" w:eastAsia="bg-BG"/>
        </w:rPr>
        <w:t>членове</w:t>
      </w:r>
      <w:proofErr w:type="spellEnd"/>
    </w:p>
    <w:p w14:paraId="708F07EB" w14:textId="77777777" w:rsidR="003B0B61" w:rsidRPr="0022211F" w:rsidRDefault="00147A8D" w:rsidP="003B0B61">
      <w:pPr>
        <w:pStyle w:val="a5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3</w:t>
      </w:r>
      <w:r w:rsidR="003B0B61" w:rsidRPr="0022211F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14:paraId="54BE595B" w14:textId="13734B90" w:rsidR="00984F13" w:rsidRDefault="00592F4A" w:rsidP="003B0B61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Иван Кърчев</w:t>
      </w:r>
      <w:r w:rsidR="003B0B61" w:rsidRPr="00A51E14">
        <w:rPr>
          <w:rFonts w:ascii="Times New Roman" w:hAnsi="Times New Roman"/>
          <w:sz w:val="24"/>
          <w:szCs w:val="24"/>
          <w:lang w:val="bg-BG" w:eastAsia="bg-BG"/>
        </w:rPr>
        <w:t xml:space="preserve"> докладва </w:t>
      </w:r>
      <w:r w:rsidR="003B0B61" w:rsidRPr="00A51E14">
        <w:rPr>
          <w:rFonts w:ascii="Times New Roman" w:hAnsi="Times New Roman"/>
          <w:sz w:val="24"/>
          <w:szCs w:val="24"/>
          <w:lang w:val="bg-BG"/>
        </w:rPr>
        <w:t>Проект на решение</w:t>
      </w:r>
      <w:r w:rsidR="00EB43EB">
        <w:rPr>
          <w:rFonts w:ascii="Times New Roman" w:hAnsi="Times New Roman"/>
          <w:sz w:val="24"/>
          <w:szCs w:val="24"/>
          <w:lang w:val="bg-BG"/>
        </w:rPr>
        <w:t>:</w:t>
      </w:r>
    </w:p>
    <w:p w14:paraId="49268D88" w14:textId="77777777" w:rsidR="008F5515" w:rsidRPr="00A51E14" w:rsidRDefault="008F5515" w:rsidP="003B0B61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2576DE6A" w14:textId="227CAB7B" w:rsidR="000C2660" w:rsidRDefault="000C2660" w:rsidP="000C26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C26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РЕШЕНИЕ</w:t>
      </w:r>
      <w:r w:rsidRPr="000C26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№ 84-НС</w:t>
      </w:r>
      <w:r w:rsidRPr="000C26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br/>
        <w:t>Пловдив област, 14</w:t>
      </w:r>
      <w:r w:rsidRPr="00A51E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0C26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06.2021 г.</w:t>
      </w:r>
    </w:p>
    <w:p w14:paraId="23CB50BF" w14:textId="77777777" w:rsidR="00794A2F" w:rsidRPr="000C2660" w:rsidRDefault="00794A2F" w:rsidP="000C26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14:paraId="54D556F4" w14:textId="61CF089C" w:rsidR="000C2660" w:rsidRPr="00A51E14" w:rsidRDefault="000C2660" w:rsidP="00D32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C26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ОТНОСНО</w:t>
      </w:r>
      <w:r w:rsidRPr="000C26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: Назначаване на поименните състави на секционните избирателни комисии  в </w:t>
      </w:r>
      <w:r w:rsidRPr="000C26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община Брезово</w:t>
      </w:r>
      <w:r w:rsidRPr="000C26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при произвеждане на изборите за Народно събрание на Република България на 11 юли 2021 год.</w:t>
      </w:r>
    </w:p>
    <w:p w14:paraId="1775B419" w14:textId="77777777" w:rsidR="000C2660" w:rsidRPr="000C2660" w:rsidRDefault="000C2660" w:rsidP="000C26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0C26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 xml:space="preserve">В законоустановения срок по чл. 91, ал. 9 във </w:t>
      </w:r>
      <w:proofErr w:type="spellStart"/>
      <w:r w:rsidRPr="000C26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вр</w:t>
      </w:r>
      <w:proofErr w:type="spellEnd"/>
      <w:r w:rsidRPr="000C26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 с ал.8  от Изборния кодекс е постъпило предложение с вх. № 68/09.06.2021 година от Кмета на община Брезово, с което се предлага назначаване на поименните състави на секционните избирателни комисии за изборите за Народно събрание, насрочени за 11 юли 2021 година. В административната преписка са приложени изискуемите документи, както и поименните предложения, направени от политическите партии и коалиции с искане същите да бъдат назначени. </w:t>
      </w:r>
      <w:r w:rsidRPr="000C2660">
        <w:rPr>
          <w:rFonts w:ascii="Times New Roman" w:eastAsia="Times New Roman" w:hAnsi="Times New Roman" w:cs="Times New Roman"/>
          <w:color w:val="000000" w:themeColor="text1"/>
          <w:lang w:eastAsia="bg-BG"/>
        </w:rPr>
        <w:t>Не е представен списък с резервни членове на СИК, от което следва, че не трябва да бъде утвърждаван такъв.</w:t>
      </w:r>
    </w:p>
    <w:p w14:paraId="198ADFC7" w14:textId="77777777" w:rsidR="000C2660" w:rsidRPr="000C2660" w:rsidRDefault="000C2660" w:rsidP="000C26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C26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 протокола за проведени консултации на 04.06.2021 год. е видно, че не е било постигнато споразумение между участниците в консултациите за квотното разпределение по СИК, няма постигнато споразумение за ръководствата им, както и за съставите на секционните избирателни комисии във всяко едно населено място. </w:t>
      </w:r>
    </w:p>
    <w:p w14:paraId="7FB78DB6" w14:textId="77777777" w:rsidR="000C2660" w:rsidRPr="000C2660" w:rsidRDefault="000C2660" w:rsidP="000C26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C26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Съгласно Решение № 124-НС от 26.05.2021 на ЦИК -  т.23, “б”: Районната избирателна комисия назначава съставите на СИК веднага след получаване на документите в срок до 15.06.2021 г; когато не е постигнато съгласие – въз основа на предложенията на партиите и коалициите</w:t>
      </w:r>
      <w:r w:rsidRPr="00A51E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r w:rsidRPr="000C26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но при спазване изискванията за запазване съотношението между парламентарно представените партии и коалиции, като се използва методът на най-големия остатък. Всяка парламентарно представена партия или коалиция има право на не по-малко от един представител за всяка СИК. Затова следва РИК 17 Пловдив област да разпредели първо квотното разпределение, съобразявайки се с правилото на чл.92, ал.6 </w:t>
      </w:r>
      <w:proofErr w:type="spellStart"/>
      <w:r w:rsidRPr="000C26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предл</w:t>
      </w:r>
      <w:proofErr w:type="spellEnd"/>
      <w:r w:rsidRPr="000C26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 2 от Изборния кодекс. При назначаване съставите на СИК, разпределението на ръководствата на СИК, полагащи се на партиите и коалициите, се разпределят равномерно на територията на община Брезово.</w:t>
      </w:r>
    </w:p>
    <w:p w14:paraId="3FC476B4" w14:textId="77777777" w:rsidR="000C2660" w:rsidRPr="000C2660" w:rsidRDefault="000C2660" w:rsidP="000C26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14:paraId="07A87CD6" w14:textId="702BC420" w:rsidR="000C2660" w:rsidRPr="000C2660" w:rsidRDefault="000C2660" w:rsidP="008F55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C26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Преди приемане на настоящето решение  чрез общинска администрация Брезово, по електронна поща е постъпило предложение с вх.№ 105/14.06.2021 година в РИК 17 Пловдив област от пълномощник на  КП „ГЕРБ-СДС“ с искане за промяна на първоначално предложени имена в съставите на СИК  в с. Пъдарско, което искане следва да бъде уважено, тъй като е направено в срока за първоначално назначение на съставите на СИК.</w:t>
      </w:r>
    </w:p>
    <w:p w14:paraId="65C9C108" w14:textId="77777777" w:rsidR="00547776" w:rsidRPr="00547776" w:rsidRDefault="000C2660" w:rsidP="005477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C26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 оглед горното и на основание  чл. 72, ал. 1, т. 4, с чл. 89, ал. 1 и чл. 91, </w:t>
      </w:r>
      <w:r w:rsidRPr="000C26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ал. 12</w:t>
      </w:r>
      <w:r w:rsidRPr="000C26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Изборния кодекс, във връзка с Решение № 124-НС от </w:t>
      </w:r>
      <w:r w:rsidRPr="00A51E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26</w:t>
      </w:r>
      <w:r w:rsidRPr="000C26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.05.2021 год.</w:t>
      </w:r>
      <w:r w:rsidRPr="00A51E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0C26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ЦИК, както и Решение № 37-НС от  28.05.2021 год. на РИК 17 Пловдив област, Районна избирателна комисия Седемнадесети изборен район – Пловдивски</w:t>
      </w:r>
    </w:p>
    <w:p w14:paraId="07FF3EF4" w14:textId="77777777" w:rsidR="00547776" w:rsidRDefault="00547776" w:rsidP="000C26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14:paraId="475665E5" w14:textId="245C92E0" w:rsidR="000C2660" w:rsidRDefault="000C2660" w:rsidP="00794A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0C26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14:paraId="0E7B6BA0" w14:textId="77777777" w:rsidR="00B22710" w:rsidRPr="00794A2F" w:rsidRDefault="00B22710" w:rsidP="00794A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tbl>
      <w:tblPr>
        <w:tblStyle w:val="2"/>
        <w:tblpPr w:leftFromText="141" w:rightFromText="141" w:vertAnchor="page" w:horzAnchor="margin" w:tblpY="11647"/>
        <w:tblW w:w="9846" w:type="dxa"/>
        <w:tblLook w:val="04A0" w:firstRow="1" w:lastRow="0" w:firstColumn="1" w:lastColumn="0" w:noHBand="0" w:noVBand="1"/>
      </w:tblPr>
      <w:tblGrid>
        <w:gridCol w:w="1212"/>
        <w:gridCol w:w="1127"/>
        <w:gridCol w:w="1269"/>
        <w:gridCol w:w="1269"/>
        <w:gridCol w:w="966"/>
        <w:gridCol w:w="688"/>
        <w:gridCol w:w="688"/>
        <w:gridCol w:w="649"/>
        <w:gridCol w:w="649"/>
        <w:gridCol w:w="649"/>
        <w:gridCol w:w="680"/>
      </w:tblGrid>
      <w:tr w:rsidR="00D329F5" w:rsidRPr="000C2660" w14:paraId="03505DD7" w14:textId="77777777" w:rsidTr="00B22710">
        <w:trPr>
          <w:trHeight w:val="439"/>
        </w:trPr>
        <w:tc>
          <w:tcPr>
            <w:tcW w:w="1212" w:type="dxa"/>
          </w:tcPr>
          <w:p w14:paraId="38D01A7B" w14:textId="77777777" w:rsidR="00D329F5" w:rsidRPr="000C2660" w:rsidRDefault="00D329F5" w:rsidP="00B22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аселено място</w:t>
            </w:r>
          </w:p>
        </w:tc>
        <w:tc>
          <w:tcPr>
            <w:tcW w:w="1127" w:type="dxa"/>
          </w:tcPr>
          <w:p w14:paraId="2294BF78" w14:textId="77777777" w:rsidR="00D329F5" w:rsidRPr="000C2660" w:rsidRDefault="00D329F5" w:rsidP="00B22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СИК №</w:t>
            </w:r>
          </w:p>
        </w:tc>
        <w:tc>
          <w:tcPr>
            <w:tcW w:w="1269" w:type="dxa"/>
          </w:tcPr>
          <w:p w14:paraId="3F822FD1" w14:textId="77777777" w:rsidR="00D329F5" w:rsidRPr="000C2660" w:rsidRDefault="00D329F5" w:rsidP="00B22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269" w:type="dxa"/>
          </w:tcPr>
          <w:p w14:paraId="00713ADF" w14:textId="77777777" w:rsidR="00D329F5" w:rsidRPr="000C2660" w:rsidRDefault="00D329F5" w:rsidP="00B22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заместник-председател</w:t>
            </w:r>
          </w:p>
        </w:tc>
        <w:tc>
          <w:tcPr>
            <w:tcW w:w="966" w:type="dxa"/>
          </w:tcPr>
          <w:p w14:paraId="12EC3D9A" w14:textId="77777777" w:rsidR="00D329F5" w:rsidRPr="000C2660" w:rsidRDefault="00D329F5" w:rsidP="00B22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688" w:type="dxa"/>
            <w:shd w:val="clear" w:color="auto" w:fill="auto"/>
          </w:tcPr>
          <w:p w14:paraId="0C040674" w14:textId="77777777" w:rsidR="00D329F5" w:rsidRPr="000C2660" w:rsidRDefault="00D329F5" w:rsidP="00B22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  <w:p w14:paraId="11785664" w14:textId="77777777" w:rsidR="00D329F5" w:rsidRPr="000C2660" w:rsidRDefault="00D329F5" w:rsidP="00B22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14:paraId="5096E5AC" w14:textId="77777777" w:rsidR="00D329F5" w:rsidRPr="000C2660" w:rsidRDefault="00D329F5" w:rsidP="00B22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  <w:p w14:paraId="47F5E78A" w14:textId="77777777" w:rsidR="00D329F5" w:rsidRPr="000C2660" w:rsidRDefault="00D329F5" w:rsidP="00B22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auto"/>
          </w:tcPr>
          <w:p w14:paraId="3FC07871" w14:textId="77777777" w:rsidR="00D329F5" w:rsidRPr="000C2660" w:rsidRDefault="00D329F5" w:rsidP="00B22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Член </w:t>
            </w:r>
          </w:p>
        </w:tc>
        <w:tc>
          <w:tcPr>
            <w:tcW w:w="649" w:type="dxa"/>
            <w:shd w:val="clear" w:color="auto" w:fill="auto"/>
          </w:tcPr>
          <w:p w14:paraId="55D962B0" w14:textId="77777777" w:rsidR="00D329F5" w:rsidRPr="000C2660" w:rsidRDefault="00D329F5" w:rsidP="00B22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  <w:p w14:paraId="0FABD966" w14:textId="77777777" w:rsidR="00D329F5" w:rsidRPr="000C2660" w:rsidRDefault="00D329F5" w:rsidP="00B22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auto"/>
          </w:tcPr>
          <w:p w14:paraId="4EBFE144" w14:textId="77777777" w:rsidR="00D329F5" w:rsidRPr="000C2660" w:rsidRDefault="00D329F5" w:rsidP="00B22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  <w:p w14:paraId="3231C4EC" w14:textId="77777777" w:rsidR="00D329F5" w:rsidRPr="000C2660" w:rsidRDefault="00D329F5" w:rsidP="00B22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14:paraId="3A5C55B2" w14:textId="77777777" w:rsidR="00D329F5" w:rsidRPr="000C2660" w:rsidRDefault="00D329F5" w:rsidP="00B22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</w:tr>
      <w:tr w:rsidR="00D329F5" w:rsidRPr="000C2660" w14:paraId="04D00D33" w14:textId="77777777" w:rsidTr="00B22710">
        <w:trPr>
          <w:trHeight w:val="219"/>
        </w:trPr>
        <w:tc>
          <w:tcPr>
            <w:tcW w:w="1212" w:type="dxa"/>
          </w:tcPr>
          <w:p w14:paraId="3D2CC238" w14:textId="77777777" w:rsidR="00D329F5" w:rsidRPr="000C2660" w:rsidRDefault="00D329F5" w:rsidP="00B22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Брезово</w:t>
            </w:r>
          </w:p>
        </w:tc>
        <w:tc>
          <w:tcPr>
            <w:tcW w:w="1127" w:type="dxa"/>
          </w:tcPr>
          <w:p w14:paraId="7923B243" w14:textId="77777777" w:rsidR="00D329F5" w:rsidRPr="000C2660" w:rsidRDefault="00D329F5" w:rsidP="00B22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170700001</w:t>
            </w:r>
          </w:p>
        </w:tc>
        <w:tc>
          <w:tcPr>
            <w:tcW w:w="1269" w:type="dxa"/>
            <w:shd w:val="clear" w:color="auto" w:fill="BDD6EE" w:themeFill="accent1" w:themeFillTint="66"/>
          </w:tcPr>
          <w:p w14:paraId="697AB5F7" w14:textId="77777777" w:rsidR="00D329F5" w:rsidRPr="000C2660" w:rsidRDefault="00D329F5" w:rsidP="00B22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  <w:tc>
          <w:tcPr>
            <w:tcW w:w="1269" w:type="dxa"/>
            <w:shd w:val="clear" w:color="auto" w:fill="FFFF00"/>
          </w:tcPr>
          <w:p w14:paraId="23A3A7DD" w14:textId="77777777" w:rsidR="00D329F5" w:rsidRPr="000C2660" w:rsidRDefault="00D329F5" w:rsidP="00B22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ИТН</w:t>
            </w:r>
          </w:p>
        </w:tc>
        <w:tc>
          <w:tcPr>
            <w:tcW w:w="966" w:type="dxa"/>
            <w:shd w:val="clear" w:color="auto" w:fill="FF0000"/>
          </w:tcPr>
          <w:p w14:paraId="586B88AC" w14:textId="77777777" w:rsidR="00D329F5" w:rsidRPr="000C2660" w:rsidRDefault="00D329F5" w:rsidP="00B22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БСП</w:t>
            </w:r>
          </w:p>
        </w:tc>
        <w:tc>
          <w:tcPr>
            <w:tcW w:w="688" w:type="dxa"/>
            <w:shd w:val="clear" w:color="auto" w:fill="BDD6EE" w:themeFill="accent1" w:themeFillTint="66"/>
          </w:tcPr>
          <w:p w14:paraId="306721F3" w14:textId="77777777" w:rsidR="00D329F5" w:rsidRPr="000C2660" w:rsidRDefault="00D329F5" w:rsidP="00B22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  <w:tc>
          <w:tcPr>
            <w:tcW w:w="688" w:type="dxa"/>
            <w:shd w:val="clear" w:color="auto" w:fill="002060"/>
          </w:tcPr>
          <w:p w14:paraId="7F8E3D97" w14:textId="77777777" w:rsidR="00D329F5" w:rsidRPr="000C2660" w:rsidRDefault="00D329F5" w:rsidP="00B22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ДБ</w:t>
            </w:r>
          </w:p>
        </w:tc>
        <w:tc>
          <w:tcPr>
            <w:tcW w:w="649" w:type="dxa"/>
            <w:shd w:val="clear" w:color="auto" w:fill="auto"/>
          </w:tcPr>
          <w:p w14:paraId="0EDDD3A7" w14:textId="77777777" w:rsidR="00D329F5" w:rsidRPr="000C2660" w:rsidRDefault="00D329F5" w:rsidP="00B22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" w:type="dxa"/>
            <w:shd w:val="clear" w:color="auto" w:fill="auto"/>
          </w:tcPr>
          <w:p w14:paraId="6F0D62A4" w14:textId="77777777" w:rsidR="00D329F5" w:rsidRPr="000C2660" w:rsidRDefault="00D329F5" w:rsidP="00B22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" w:type="dxa"/>
            <w:shd w:val="clear" w:color="auto" w:fill="7030A0"/>
          </w:tcPr>
          <w:p w14:paraId="6F8E1786" w14:textId="77777777" w:rsidR="00D329F5" w:rsidRPr="000C2660" w:rsidRDefault="00D329F5" w:rsidP="00B22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  <w:tc>
          <w:tcPr>
            <w:tcW w:w="680" w:type="dxa"/>
            <w:shd w:val="clear" w:color="auto" w:fill="00B050"/>
          </w:tcPr>
          <w:p w14:paraId="392969E3" w14:textId="77777777" w:rsidR="00D329F5" w:rsidRPr="000C2660" w:rsidRDefault="00D329F5" w:rsidP="00B22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ИМВ</w:t>
            </w:r>
          </w:p>
        </w:tc>
      </w:tr>
      <w:tr w:rsidR="00D329F5" w:rsidRPr="000C2660" w14:paraId="29859641" w14:textId="77777777" w:rsidTr="00B22710">
        <w:trPr>
          <w:trHeight w:val="219"/>
        </w:trPr>
        <w:tc>
          <w:tcPr>
            <w:tcW w:w="1212" w:type="dxa"/>
          </w:tcPr>
          <w:p w14:paraId="3C9707F0" w14:textId="77777777" w:rsidR="00D329F5" w:rsidRPr="000C2660" w:rsidRDefault="00D329F5" w:rsidP="00B22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Брезово</w:t>
            </w:r>
          </w:p>
        </w:tc>
        <w:tc>
          <w:tcPr>
            <w:tcW w:w="1127" w:type="dxa"/>
          </w:tcPr>
          <w:p w14:paraId="091854B0" w14:textId="77777777" w:rsidR="00D329F5" w:rsidRPr="000C2660" w:rsidRDefault="00D329F5" w:rsidP="00B22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170700002</w:t>
            </w:r>
          </w:p>
        </w:tc>
        <w:tc>
          <w:tcPr>
            <w:tcW w:w="1269" w:type="dxa"/>
            <w:shd w:val="clear" w:color="auto" w:fill="FF0000"/>
          </w:tcPr>
          <w:p w14:paraId="057596E5" w14:textId="77777777" w:rsidR="00D329F5" w:rsidRPr="000C2660" w:rsidRDefault="00D329F5" w:rsidP="00B22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БСП</w:t>
            </w:r>
          </w:p>
        </w:tc>
        <w:tc>
          <w:tcPr>
            <w:tcW w:w="1269" w:type="dxa"/>
            <w:shd w:val="clear" w:color="auto" w:fill="7030A0"/>
          </w:tcPr>
          <w:p w14:paraId="0B2A7017" w14:textId="77777777" w:rsidR="00D329F5" w:rsidRPr="000C2660" w:rsidRDefault="00D329F5" w:rsidP="00B22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  <w:tc>
          <w:tcPr>
            <w:tcW w:w="966" w:type="dxa"/>
            <w:shd w:val="clear" w:color="auto" w:fill="FFFF00"/>
          </w:tcPr>
          <w:p w14:paraId="761ACBDD" w14:textId="77777777" w:rsidR="00D329F5" w:rsidRPr="000C2660" w:rsidRDefault="00D329F5" w:rsidP="00B22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ИТН</w:t>
            </w:r>
          </w:p>
        </w:tc>
        <w:tc>
          <w:tcPr>
            <w:tcW w:w="688" w:type="dxa"/>
            <w:shd w:val="clear" w:color="auto" w:fill="BDD6EE" w:themeFill="accent1" w:themeFillTint="66"/>
          </w:tcPr>
          <w:p w14:paraId="7D0BCF3F" w14:textId="77777777" w:rsidR="00D329F5" w:rsidRPr="000C2660" w:rsidRDefault="00D329F5" w:rsidP="00B22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  <w:tc>
          <w:tcPr>
            <w:tcW w:w="688" w:type="dxa"/>
            <w:shd w:val="clear" w:color="auto" w:fill="BDD6EE" w:themeFill="accent1" w:themeFillTint="66"/>
          </w:tcPr>
          <w:p w14:paraId="491AAEBB" w14:textId="77777777" w:rsidR="00D329F5" w:rsidRPr="000C2660" w:rsidRDefault="00D329F5" w:rsidP="00B22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  <w:tc>
          <w:tcPr>
            <w:tcW w:w="649" w:type="dxa"/>
            <w:shd w:val="clear" w:color="auto" w:fill="auto"/>
          </w:tcPr>
          <w:p w14:paraId="1FAE05BE" w14:textId="77777777" w:rsidR="00D329F5" w:rsidRPr="000C2660" w:rsidRDefault="00D329F5" w:rsidP="00B22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" w:type="dxa"/>
            <w:shd w:val="clear" w:color="auto" w:fill="002060"/>
          </w:tcPr>
          <w:p w14:paraId="721EFA46" w14:textId="77777777" w:rsidR="00D329F5" w:rsidRPr="000C2660" w:rsidRDefault="00D329F5" w:rsidP="00B22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ДБ</w:t>
            </w:r>
          </w:p>
        </w:tc>
        <w:tc>
          <w:tcPr>
            <w:tcW w:w="649" w:type="dxa"/>
            <w:shd w:val="clear" w:color="auto" w:fill="auto"/>
          </w:tcPr>
          <w:p w14:paraId="29744EBC" w14:textId="77777777" w:rsidR="00D329F5" w:rsidRPr="000C2660" w:rsidRDefault="00D329F5" w:rsidP="00B22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shd w:val="clear" w:color="auto" w:fill="00B050"/>
          </w:tcPr>
          <w:p w14:paraId="6DFD4D26" w14:textId="77777777" w:rsidR="00D329F5" w:rsidRPr="000C2660" w:rsidRDefault="00D329F5" w:rsidP="00B22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ИМВ</w:t>
            </w:r>
          </w:p>
        </w:tc>
      </w:tr>
      <w:tr w:rsidR="00D329F5" w:rsidRPr="000C2660" w14:paraId="25DF50CB" w14:textId="77777777" w:rsidTr="00B22710">
        <w:trPr>
          <w:trHeight w:val="219"/>
        </w:trPr>
        <w:tc>
          <w:tcPr>
            <w:tcW w:w="1212" w:type="dxa"/>
          </w:tcPr>
          <w:p w14:paraId="04E20160" w14:textId="77777777" w:rsidR="00D329F5" w:rsidRPr="000C2660" w:rsidRDefault="00D329F5" w:rsidP="00B22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Брезово</w:t>
            </w:r>
          </w:p>
        </w:tc>
        <w:tc>
          <w:tcPr>
            <w:tcW w:w="1127" w:type="dxa"/>
          </w:tcPr>
          <w:p w14:paraId="6D5B7778" w14:textId="77777777" w:rsidR="00D329F5" w:rsidRPr="000C2660" w:rsidRDefault="00D329F5" w:rsidP="00B22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170700003</w:t>
            </w:r>
          </w:p>
        </w:tc>
        <w:tc>
          <w:tcPr>
            <w:tcW w:w="1269" w:type="dxa"/>
            <w:shd w:val="clear" w:color="auto" w:fill="BDD6EE" w:themeFill="accent1" w:themeFillTint="66"/>
          </w:tcPr>
          <w:p w14:paraId="69032E41" w14:textId="77777777" w:rsidR="00D329F5" w:rsidRPr="000C2660" w:rsidRDefault="00D329F5" w:rsidP="00B22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  <w:tc>
          <w:tcPr>
            <w:tcW w:w="1269" w:type="dxa"/>
            <w:shd w:val="clear" w:color="auto" w:fill="00B050"/>
          </w:tcPr>
          <w:p w14:paraId="3A12509A" w14:textId="77777777" w:rsidR="00D329F5" w:rsidRPr="000C2660" w:rsidRDefault="00D329F5" w:rsidP="00B22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ИМВ</w:t>
            </w:r>
          </w:p>
        </w:tc>
        <w:tc>
          <w:tcPr>
            <w:tcW w:w="966" w:type="dxa"/>
            <w:shd w:val="clear" w:color="auto" w:fill="FF0000"/>
          </w:tcPr>
          <w:p w14:paraId="6BAAE761" w14:textId="77777777" w:rsidR="00D329F5" w:rsidRPr="000C2660" w:rsidRDefault="00D329F5" w:rsidP="00B22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БСП</w:t>
            </w:r>
          </w:p>
        </w:tc>
        <w:tc>
          <w:tcPr>
            <w:tcW w:w="688" w:type="dxa"/>
            <w:shd w:val="clear" w:color="auto" w:fill="BDD6EE" w:themeFill="accent1" w:themeFillTint="66"/>
          </w:tcPr>
          <w:p w14:paraId="167B605D" w14:textId="77777777" w:rsidR="00D329F5" w:rsidRPr="000C2660" w:rsidRDefault="00D329F5" w:rsidP="00B22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  <w:tc>
          <w:tcPr>
            <w:tcW w:w="688" w:type="dxa"/>
            <w:shd w:val="clear" w:color="auto" w:fill="FFFF00"/>
          </w:tcPr>
          <w:p w14:paraId="162C8776" w14:textId="77777777" w:rsidR="00D329F5" w:rsidRPr="000C2660" w:rsidRDefault="00D329F5" w:rsidP="00B22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ИТН</w:t>
            </w:r>
          </w:p>
        </w:tc>
        <w:tc>
          <w:tcPr>
            <w:tcW w:w="649" w:type="dxa"/>
            <w:shd w:val="clear" w:color="auto" w:fill="FFFF00"/>
          </w:tcPr>
          <w:p w14:paraId="45556BC5" w14:textId="77777777" w:rsidR="00D329F5" w:rsidRPr="000C2660" w:rsidRDefault="00D329F5" w:rsidP="00B22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ИТН</w:t>
            </w:r>
          </w:p>
        </w:tc>
        <w:tc>
          <w:tcPr>
            <w:tcW w:w="649" w:type="dxa"/>
            <w:shd w:val="clear" w:color="auto" w:fill="FF0000"/>
          </w:tcPr>
          <w:p w14:paraId="79143D5A" w14:textId="77777777" w:rsidR="00D329F5" w:rsidRPr="000C2660" w:rsidRDefault="00D329F5" w:rsidP="00B22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БСП</w:t>
            </w:r>
          </w:p>
        </w:tc>
        <w:tc>
          <w:tcPr>
            <w:tcW w:w="649" w:type="dxa"/>
            <w:shd w:val="clear" w:color="auto" w:fill="7030A0"/>
          </w:tcPr>
          <w:p w14:paraId="1882AF44" w14:textId="77777777" w:rsidR="00D329F5" w:rsidRPr="000C2660" w:rsidRDefault="00D329F5" w:rsidP="00B22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  <w:tc>
          <w:tcPr>
            <w:tcW w:w="680" w:type="dxa"/>
            <w:shd w:val="clear" w:color="auto" w:fill="002060"/>
          </w:tcPr>
          <w:p w14:paraId="688A8A0F" w14:textId="77777777" w:rsidR="00D329F5" w:rsidRPr="000C2660" w:rsidRDefault="00D329F5" w:rsidP="00B22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ДБ</w:t>
            </w:r>
          </w:p>
        </w:tc>
      </w:tr>
      <w:tr w:rsidR="00D329F5" w:rsidRPr="000C2660" w14:paraId="51FB200E" w14:textId="77777777" w:rsidTr="00B22710">
        <w:trPr>
          <w:trHeight w:val="219"/>
        </w:trPr>
        <w:tc>
          <w:tcPr>
            <w:tcW w:w="1212" w:type="dxa"/>
          </w:tcPr>
          <w:p w14:paraId="032B5271" w14:textId="77777777" w:rsidR="00D329F5" w:rsidRPr="000C2660" w:rsidRDefault="00D329F5" w:rsidP="00B22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Чоба</w:t>
            </w:r>
          </w:p>
        </w:tc>
        <w:tc>
          <w:tcPr>
            <w:tcW w:w="1127" w:type="dxa"/>
          </w:tcPr>
          <w:p w14:paraId="30067299" w14:textId="77777777" w:rsidR="00D329F5" w:rsidRPr="000C2660" w:rsidRDefault="00D329F5" w:rsidP="00B22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170700004</w:t>
            </w:r>
          </w:p>
        </w:tc>
        <w:tc>
          <w:tcPr>
            <w:tcW w:w="1269" w:type="dxa"/>
            <w:shd w:val="clear" w:color="auto" w:fill="FF0000"/>
          </w:tcPr>
          <w:p w14:paraId="02671E3F" w14:textId="77777777" w:rsidR="00D329F5" w:rsidRPr="000C2660" w:rsidRDefault="00D329F5" w:rsidP="00B22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БСП</w:t>
            </w:r>
          </w:p>
        </w:tc>
        <w:tc>
          <w:tcPr>
            <w:tcW w:w="1269" w:type="dxa"/>
            <w:shd w:val="clear" w:color="auto" w:fill="FFFF00"/>
          </w:tcPr>
          <w:p w14:paraId="49000604" w14:textId="77777777" w:rsidR="00D329F5" w:rsidRPr="000C2660" w:rsidRDefault="00D329F5" w:rsidP="00B22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ИТН</w:t>
            </w:r>
          </w:p>
        </w:tc>
        <w:tc>
          <w:tcPr>
            <w:tcW w:w="966" w:type="dxa"/>
            <w:shd w:val="clear" w:color="auto" w:fill="BDD6EE" w:themeFill="accent1" w:themeFillTint="66"/>
          </w:tcPr>
          <w:p w14:paraId="20F3AAF6" w14:textId="77777777" w:rsidR="00D329F5" w:rsidRPr="000C2660" w:rsidRDefault="00D329F5" w:rsidP="00B22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  <w:tc>
          <w:tcPr>
            <w:tcW w:w="688" w:type="dxa"/>
            <w:shd w:val="clear" w:color="auto" w:fill="auto"/>
          </w:tcPr>
          <w:p w14:paraId="3EF2723D" w14:textId="77777777" w:rsidR="00D329F5" w:rsidRPr="000C2660" w:rsidRDefault="00D329F5" w:rsidP="00B22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14:paraId="761563F3" w14:textId="77777777" w:rsidR="00D329F5" w:rsidRPr="000C2660" w:rsidRDefault="00D329F5" w:rsidP="00B22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" w:type="dxa"/>
            <w:shd w:val="clear" w:color="auto" w:fill="FFFF00"/>
          </w:tcPr>
          <w:p w14:paraId="2DA860A8" w14:textId="77777777" w:rsidR="00D329F5" w:rsidRPr="000C2660" w:rsidRDefault="00D329F5" w:rsidP="00B22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ИТН</w:t>
            </w:r>
          </w:p>
        </w:tc>
        <w:tc>
          <w:tcPr>
            <w:tcW w:w="649" w:type="dxa"/>
            <w:shd w:val="clear" w:color="auto" w:fill="002060"/>
          </w:tcPr>
          <w:p w14:paraId="2F90DEC8" w14:textId="77777777" w:rsidR="00D329F5" w:rsidRPr="000C2660" w:rsidRDefault="00D329F5" w:rsidP="00B22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ДБ</w:t>
            </w:r>
          </w:p>
        </w:tc>
        <w:tc>
          <w:tcPr>
            <w:tcW w:w="649" w:type="dxa"/>
            <w:shd w:val="clear" w:color="auto" w:fill="7030A0"/>
          </w:tcPr>
          <w:p w14:paraId="63BF58A6" w14:textId="77777777" w:rsidR="00D329F5" w:rsidRPr="000C2660" w:rsidRDefault="00D329F5" w:rsidP="00B22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  <w:tc>
          <w:tcPr>
            <w:tcW w:w="680" w:type="dxa"/>
            <w:tcBorders>
              <w:bottom w:val="single" w:sz="4" w:space="0" w:color="000000" w:themeColor="text1"/>
            </w:tcBorders>
            <w:shd w:val="clear" w:color="auto" w:fill="00B050"/>
          </w:tcPr>
          <w:p w14:paraId="3EB8C8C6" w14:textId="77777777" w:rsidR="00D329F5" w:rsidRPr="000C2660" w:rsidRDefault="00D329F5" w:rsidP="00B22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ИМВ</w:t>
            </w:r>
          </w:p>
        </w:tc>
      </w:tr>
      <w:tr w:rsidR="00D329F5" w:rsidRPr="000C2660" w14:paraId="53CB8798" w14:textId="77777777" w:rsidTr="00B22710">
        <w:trPr>
          <w:trHeight w:val="219"/>
        </w:trPr>
        <w:tc>
          <w:tcPr>
            <w:tcW w:w="1212" w:type="dxa"/>
          </w:tcPr>
          <w:p w14:paraId="2A09A7E8" w14:textId="77777777" w:rsidR="00D329F5" w:rsidRPr="000C2660" w:rsidRDefault="00D329F5" w:rsidP="00B22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Чоба</w:t>
            </w:r>
          </w:p>
        </w:tc>
        <w:tc>
          <w:tcPr>
            <w:tcW w:w="1127" w:type="dxa"/>
          </w:tcPr>
          <w:p w14:paraId="4F7B3B8F" w14:textId="77777777" w:rsidR="00D329F5" w:rsidRPr="000C2660" w:rsidRDefault="00D329F5" w:rsidP="00B22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170700005</w:t>
            </w:r>
          </w:p>
        </w:tc>
        <w:tc>
          <w:tcPr>
            <w:tcW w:w="1269" w:type="dxa"/>
            <w:shd w:val="clear" w:color="auto" w:fill="FFFF00"/>
          </w:tcPr>
          <w:p w14:paraId="45A8B357" w14:textId="77777777" w:rsidR="00D329F5" w:rsidRPr="000C2660" w:rsidRDefault="00D329F5" w:rsidP="00B22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ИТН </w:t>
            </w:r>
          </w:p>
        </w:tc>
        <w:tc>
          <w:tcPr>
            <w:tcW w:w="1269" w:type="dxa"/>
            <w:shd w:val="clear" w:color="auto" w:fill="FF0000"/>
          </w:tcPr>
          <w:p w14:paraId="73F4FB00" w14:textId="77777777" w:rsidR="00D329F5" w:rsidRPr="000C2660" w:rsidRDefault="00D329F5" w:rsidP="00B22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БСП</w:t>
            </w:r>
          </w:p>
        </w:tc>
        <w:tc>
          <w:tcPr>
            <w:tcW w:w="966" w:type="dxa"/>
            <w:shd w:val="clear" w:color="auto" w:fill="BDD6EE" w:themeFill="accent1" w:themeFillTint="66"/>
          </w:tcPr>
          <w:p w14:paraId="184E2C82" w14:textId="77777777" w:rsidR="00D329F5" w:rsidRPr="000C2660" w:rsidRDefault="00D329F5" w:rsidP="00B22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  <w:tc>
          <w:tcPr>
            <w:tcW w:w="688" w:type="dxa"/>
            <w:shd w:val="clear" w:color="auto" w:fill="BDD6EE" w:themeFill="accent1" w:themeFillTint="66"/>
          </w:tcPr>
          <w:p w14:paraId="0A0E344C" w14:textId="77777777" w:rsidR="00D329F5" w:rsidRPr="000C2660" w:rsidRDefault="00D329F5" w:rsidP="00B22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DD6EE" w:themeFill="accent1" w:themeFillTint="66"/>
              </w:rPr>
              <w:t>ЕРБ</w:t>
            </w:r>
          </w:p>
        </w:tc>
        <w:tc>
          <w:tcPr>
            <w:tcW w:w="688" w:type="dxa"/>
            <w:shd w:val="clear" w:color="auto" w:fill="auto"/>
          </w:tcPr>
          <w:p w14:paraId="5DF8FC82" w14:textId="77777777" w:rsidR="00D329F5" w:rsidRPr="000C2660" w:rsidRDefault="00D329F5" w:rsidP="00B22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" w:type="dxa"/>
            <w:shd w:val="clear" w:color="auto" w:fill="002060"/>
          </w:tcPr>
          <w:p w14:paraId="33FBEA35" w14:textId="77777777" w:rsidR="00D329F5" w:rsidRPr="000C2660" w:rsidRDefault="00D329F5" w:rsidP="00B22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ДБ</w:t>
            </w:r>
          </w:p>
        </w:tc>
        <w:tc>
          <w:tcPr>
            <w:tcW w:w="649" w:type="dxa"/>
            <w:shd w:val="clear" w:color="auto" w:fill="auto"/>
          </w:tcPr>
          <w:p w14:paraId="6254CB11" w14:textId="77777777" w:rsidR="00D329F5" w:rsidRPr="000C2660" w:rsidRDefault="00D329F5" w:rsidP="00B22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" w:type="dxa"/>
            <w:shd w:val="clear" w:color="auto" w:fill="7030A0"/>
          </w:tcPr>
          <w:p w14:paraId="69FF46E1" w14:textId="77777777" w:rsidR="00D329F5" w:rsidRPr="000C2660" w:rsidRDefault="00D329F5" w:rsidP="00B22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  <w:tc>
          <w:tcPr>
            <w:tcW w:w="680" w:type="dxa"/>
            <w:shd w:val="clear" w:color="auto" w:fill="00B050"/>
          </w:tcPr>
          <w:p w14:paraId="014F21AC" w14:textId="77777777" w:rsidR="00D329F5" w:rsidRPr="000C2660" w:rsidRDefault="00D329F5" w:rsidP="00B2271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ИМВ</w:t>
            </w:r>
          </w:p>
        </w:tc>
      </w:tr>
      <w:tr w:rsidR="00D329F5" w:rsidRPr="000C2660" w14:paraId="61B76EAD" w14:textId="77777777" w:rsidTr="00B22710">
        <w:trPr>
          <w:trHeight w:val="219"/>
        </w:trPr>
        <w:tc>
          <w:tcPr>
            <w:tcW w:w="1212" w:type="dxa"/>
          </w:tcPr>
          <w:p w14:paraId="421DB054" w14:textId="77777777" w:rsidR="00D329F5" w:rsidRPr="000C2660" w:rsidRDefault="00D329F5" w:rsidP="00B22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Тюркмен</w:t>
            </w:r>
          </w:p>
        </w:tc>
        <w:tc>
          <w:tcPr>
            <w:tcW w:w="1127" w:type="dxa"/>
          </w:tcPr>
          <w:p w14:paraId="08027138" w14:textId="77777777" w:rsidR="00D329F5" w:rsidRPr="000C2660" w:rsidRDefault="00D329F5" w:rsidP="00B22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170700006</w:t>
            </w:r>
          </w:p>
        </w:tc>
        <w:tc>
          <w:tcPr>
            <w:tcW w:w="1269" w:type="dxa"/>
            <w:shd w:val="clear" w:color="auto" w:fill="BDD6EE" w:themeFill="accent1" w:themeFillTint="66"/>
          </w:tcPr>
          <w:p w14:paraId="60BE17A1" w14:textId="77777777" w:rsidR="00D329F5" w:rsidRPr="000C2660" w:rsidRDefault="00D329F5" w:rsidP="00B22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ГЕРБ</w:t>
            </w:r>
          </w:p>
        </w:tc>
        <w:tc>
          <w:tcPr>
            <w:tcW w:w="1269" w:type="dxa"/>
            <w:shd w:val="clear" w:color="auto" w:fill="002060"/>
          </w:tcPr>
          <w:p w14:paraId="779D74B8" w14:textId="77777777" w:rsidR="00D329F5" w:rsidRPr="000C2660" w:rsidRDefault="00D329F5" w:rsidP="00B22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ДБ</w:t>
            </w:r>
          </w:p>
        </w:tc>
        <w:tc>
          <w:tcPr>
            <w:tcW w:w="966" w:type="dxa"/>
            <w:shd w:val="clear" w:color="auto" w:fill="FF0000"/>
          </w:tcPr>
          <w:p w14:paraId="6E93B2FF" w14:textId="77777777" w:rsidR="00D329F5" w:rsidRPr="000C2660" w:rsidRDefault="00D329F5" w:rsidP="00B22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БСП</w:t>
            </w:r>
          </w:p>
        </w:tc>
        <w:tc>
          <w:tcPr>
            <w:tcW w:w="688" w:type="dxa"/>
            <w:shd w:val="clear" w:color="auto" w:fill="FFFF00"/>
          </w:tcPr>
          <w:p w14:paraId="3346E017" w14:textId="77777777" w:rsidR="00D329F5" w:rsidRPr="000C2660" w:rsidRDefault="00D329F5" w:rsidP="00B22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ИТН</w:t>
            </w:r>
          </w:p>
        </w:tc>
        <w:tc>
          <w:tcPr>
            <w:tcW w:w="688" w:type="dxa"/>
            <w:shd w:val="clear" w:color="auto" w:fill="BDD6EE" w:themeFill="accent1" w:themeFillTint="66"/>
          </w:tcPr>
          <w:p w14:paraId="410FAB25" w14:textId="77777777" w:rsidR="00D329F5" w:rsidRPr="000C2660" w:rsidRDefault="00D329F5" w:rsidP="00B22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  <w:tc>
          <w:tcPr>
            <w:tcW w:w="649" w:type="dxa"/>
            <w:shd w:val="clear" w:color="auto" w:fill="auto"/>
          </w:tcPr>
          <w:p w14:paraId="11258DA6" w14:textId="77777777" w:rsidR="00D329F5" w:rsidRPr="000C2660" w:rsidRDefault="00D329F5" w:rsidP="00B22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" w:type="dxa"/>
            <w:shd w:val="clear" w:color="auto" w:fill="auto"/>
          </w:tcPr>
          <w:p w14:paraId="68B7DFA9" w14:textId="77777777" w:rsidR="00D329F5" w:rsidRPr="000C2660" w:rsidRDefault="00D329F5" w:rsidP="00B22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" w:type="dxa"/>
            <w:shd w:val="clear" w:color="auto" w:fill="7030A0"/>
          </w:tcPr>
          <w:p w14:paraId="710C45BC" w14:textId="77777777" w:rsidR="00D329F5" w:rsidRPr="000C2660" w:rsidRDefault="00D329F5" w:rsidP="00B22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  <w:tc>
          <w:tcPr>
            <w:tcW w:w="680" w:type="dxa"/>
            <w:shd w:val="clear" w:color="auto" w:fill="00B050"/>
          </w:tcPr>
          <w:p w14:paraId="7EDC3A59" w14:textId="77777777" w:rsidR="00D329F5" w:rsidRPr="000C2660" w:rsidRDefault="00D329F5" w:rsidP="00B2271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ИМВ</w:t>
            </w:r>
          </w:p>
        </w:tc>
      </w:tr>
      <w:tr w:rsidR="00D329F5" w:rsidRPr="000C2660" w14:paraId="5A48F7E8" w14:textId="77777777" w:rsidTr="00B22710">
        <w:trPr>
          <w:trHeight w:val="219"/>
        </w:trPr>
        <w:tc>
          <w:tcPr>
            <w:tcW w:w="1212" w:type="dxa"/>
          </w:tcPr>
          <w:p w14:paraId="551DD6E9" w14:textId="77777777" w:rsidR="00D329F5" w:rsidRPr="000C2660" w:rsidRDefault="00D329F5" w:rsidP="00B22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Зелениково</w:t>
            </w:r>
          </w:p>
        </w:tc>
        <w:tc>
          <w:tcPr>
            <w:tcW w:w="1127" w:type="dxa"/>
          </w:tcPr>
          <w:p w14:paraId="74CA9058" w14:textId="77777777" w:rsidR="00D329F5" w:rsidRPr="000C2660" w:rsidRDefault="00D329F5" w:rsidP="00B22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170700007</w:t>
            </w:r>
          </w:p>
        </w:tc>
        <w:tc>
          <w:tcPr>
            <w:tcW w:w="1269" w:type="dxa"/>
            <w:shd w:val="clear" w:color="auto" w:fill="BDD6EE" w:themeFill="accent1" w:themeFillTint="66"/>
          </w:tcPr>
          <w:p w14:paraId="1A1068CC" w14:textId="77777777" w:rsidR="00D329F5" w:rsidRPr="000C2660" w:rsidRDefault="00D329F5" w:rsidP="00B22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ГЕРБ</w:t>
            </w:r>
          </w:p>
        </w:tc>
        <w:tc>
          <w:tcPr>
            <w:tcW w:w="1269" w:type="dxa"/>
            <w:shd w:val="clear" w:color="auto" w:fill="002060"/>
          </w:tcPr>
          <w:p w14:paraId="02911216" w14:textId="77777777" w:rsidR="00D329F5" w:rsidRPr="000C2660" w:rsidRDefault="00D329F5" w:rsidP="00B22710">
            <w:pP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ДБ</w:t>
            </w:r>
          </w:p>
        </w:tc>
        <w:tc>
          <w:tcPr>
            <w:tcW w:w="966" w:type="dxa"/>
            <w:shd w:val="clear" w:color="auto" w:fill="7030A0"/>
          </w:tcPr>
          <w:p w14:paraId="126F7D68" w14:textId="77777777" w:rsidR="00D329F5" w:rsidRPr="000C2660" w:rsidRDefault="00D329F5" w:rsidP="00B22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  <w:tc>
          <w:tcPr>
            <w:tcW w:w="688" w:type="dxa"/>
            <w:shd w:val="clear" w:color="auto" w:fill="BDD6EE" w:themeFill="accent1" w:themeFillTint="66"/>
          </w:tcPr>
          <w:p w14:paraId="5A2AC717" w14:textId="77777777" w:rsidR="00D329F5" w:rsidRPr="000C2660" w:rsidRDefault="00D329F5" w:rsidP="00B22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  <w:tc>
          <w:tcPr>
            <w:tcW w:w="688" w:type="dxa"/>
            <w:shd w:val="clear" w:color="auto" w:fill="FFFF00"/>
          </w:tcPr>
          <w:p w14:paraId="362492B3" w14:textId="77777777" w:rsidR="00D329F5" w:rsidRPr="000C2660" w:rsidRDefault="00D329F5" w:rsidP="00B22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ИТН</w:t>
            </w:r>
          </w:p>
        </w:tc>
        <w:tc>
          <w:tcPr>
            <w:tcW w:w="649" w:type="dxa"/>
            <w:shd w:val="clear" w:color="auto" w:fill="FF0000"/>
          </w:tcPr>
          <w:p w14:paraId="341CB299" w14:textId="77777777" w:rsidR="00D329F5" w:rsidRPr="000C2660" w:rsidRDefault="00D329F5" w:rsidP="00B22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БСП</w:t>
            </w:r>
          </w:p>
        </w:tc>
        <w:tc>
          <w:tcPr>
            <w:tcW w:w="649" w:type="dxa"/>
            <w:shd w:val="clear" w:color="auto" w:fill="auto"/>
          </w:tcPr>
          <w:p w14:paraId="4BFC5BB1" w14:textId="77777777" w:rsidR="00D329F5" w:rsidRPr="000C2660" w:rsidRDefault="00D329F5" w:rsidP="00B22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" w:type="dxa"/>
            <w:shd w:val="clear" w:color="auto" w:fill="auto"/>
          </w:tcPr>
          <w:p w14:paraId="2B56736A" w14:textId="77777777" w:rsidR="00D329F5" w:rsidRPr="000C2660" w:rsidRDefault="00D329F5" w:rsidP="00B22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shd w:val="clear" w:color="auto" w:fill="00B050"/>
          </w:tcPr>
          <w:p w14:paraId="2E966261" w14:textId="77777777" w:rsidR="00D329F5" w:rsidRPr="000C2660" w:rsidRDefault="00D329F5" w:rsidP="00B2271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ИМВ</w:t>
            </w:r>
          </w:p>
        </w:tc>
      </w:tr>
      <w:tr w:rsidR="00D329F5" w:rsidRPr="000C2660" w14:paraId="3FE09D3B" w14:textId="77777777" w:rsidTr="00B22710">
        <w:trPr>
          <w:trHeight w:val="219"/>
        </w:trPr>
        <w:tc>
          <w:tcPr>
            <w:tcW w:w="1212" w:type="dxa"/>
          </w:tcPr>
          <w:p w14:paraId="3C5B62DD" w14:textId="77777777" w:rsidR="00D329F5" w:rsidRPr="000C2660" w:rsidRDefault="00D329F5" w:rsidP="00B22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Чехларе</w:t>
            </w:r>
          </w:p>
        </w:tc>
        <w:tc>
          <w:tcPr>
            <w:tcW w:w="1127" w:type="dxa"/>
          </w:tcPr>
          <w:p w14:paraId="18EC7B20" w14:textId="77777777" w:rsidR="00D329F5" w:rsidRPr="000C2660" w:rsidRDefault="00D329F5" w:rsidP="00B22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170700008</w:t>
            </w:r>
          </w:p>
        </w:tc>
        <w:tc>
          <w:tcPr>
            <w:tcW w:w="1269" w:type="dxa"/>
            <w:shd w:val="clear" w:color="auto" w:fill="002060"/>
          </w:tcPr>
          <w:p w14:paraId="433C2F00" w14:textId="77777777" w:rsidR="00D329F5" w:rsidRPr="000C2660" w:rsidRDefault="00D329F5" w:rsidP="00B22710">
            <w:pPr>
              <w:rPr>
                <w:rFonts w:ascii="Times New Roman" w:eastAsia="Times New Roman" w:hAnsi="Times New Roman" w:cs="Times New Roman"/>
                <w:color w:val="E7E6E6" w:themeColor="background2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color w:val="E7E6E6" w:themeColor="background2"/>
                <w:sz w:val="20"/>
                <w:szCs w:val="20"/>
              </w:rPr>
              <w:t>ДБ</w:t>
            </w:r>
          </w:p>
        </w:tc>
        <w:tc>
          <w:tcPr>
            <w:tcW w:w="1269" w:type="dxa"/>
            <w:shd w:val="clear" w:color="auto" w:fill="FFFF00"/>
          </w:tcPr>
          <w:p w14:paraId="76E3EB90" w14:textId="77777777" w:rsidR="00D329F5" w:rsidRPr="000C2660" w:rsidRDefault="00D329F5" w:rsidP="00B22710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ИТН</w:t>
            </w:r>
          </w:p>
        </w:tc>
        <w:tc>
          <w:tcPr>
            <w:tcW w:w="966" w:type="dxa"/>
            <w:shd w:val="clear" w:color="auto" w:fill="BDD6EE" w:themeFill="accent1" w:themeFillTint="66"/>
          </w:tcPr>
          <w:p w14:paraId="20D0E7FA" w14:textId="77777777" w:rsidR="00D329F5" w:rsidRPr="000C2660" w:rsidRDefault="00D329F5" w:rsidP="00B22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  <w:tc>
          <w:tcPr>
            <w:tcW w:w="688" w:type="dxa"/>
            <w:shd w:val="clear" w:color="auto" w:fill="FFFF00"/>
          </w:tcPr>
          <w:p w14:paraId="0960349F" w14:textId="77777777" w:rsidR="00D329F5" w:rsidRPr="000C2660" w:rsidRDefault="00D329F5" w:rsidP="00B22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ИТН</w:t>
            </w:r>
          </w:p>
        </w:tc>
        <w:tc>
          <w:tcPr>
            <w:tcW w:w="688" w:type="dxa"/>
            <w:shd w:val="clear" w:color="auto" w:fill="auto"/>
          </w:tcPr>
          <w:p w14:paraId="4ACF6039" w14:textId="77777777" w:rsidR="00D329F5" w:rsidRPr="000C2660" w:rsidRDefault="00D329F5" w:rsidP="00B22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" w:type="dxa"/>
            <w:shd w:val="clear" w:color="auto" w:fill="FF0000"/>
          </w:tcPr>
          <w:p w14:paraId="10AB47D9" w14:textId="77777777" w:rsidR="00D329F5" w:rsidRPr="000C2660" w:rsidRDefault="00D329F5" w:rsidP="00B22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БСП</w:t>
            </w:r>
          </w:p>
        </w:tc>
        <w:tc>
          <w:tcPr>
            <w:tcW w:w="649" w:type="dxa"/>
            <w:shd w:val="clear" w:color="auto" w:fill="auto"/>
          </w:tcPr>
          <w:p w14:paraId="15EFFAD8" w14:textId="77777777" w:rsidR="00D329F5" w:rsidRPr="000C2660" w:rsidRDefault="00D329F5" w:rsidP="00B22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" w:type="dxa"/>
            <w:shd w:val="clear" w:color="auto" w:fill="7030A0"/>
          </w:tcPr>
          <w:p w14:paraId="3276EDFC" w14:textId="77777777" w:rsidR="00D329F5" w:rsidRPr="000C2660" w:rsidRDefault="00D329F5" w:rsidP="00B22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  <w:tc>
          <w:tcPr>
            <w:tcW w:w="680" w:type="dxa"/>
            <w:shd w:val="clear" w:color="auto" w:fill="00B050"/>
          </w:tcPr>
          <w:p w14:paraId="1794BB42" w14:textId="77777777" w:rsidR="00D329F5" w:rsidRPr="000C2660" w:rsidRDefault="00D329F5" w:rsidP="00B2271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ИМВ</w:t>
            </w:r>
          </w:p>
        </w:tc>
      </w:tr>
      <w:tr w:rsidR="00D329F5" w:rsidRPr="000C2660" w14:paraId="1775456C" w14:textId="77777777" w:rsidTr="00B22710">
        <w:trPr>
          <w:trHeight w:val="219"/>
        </w:trPr>
        <w:tc>
          <w:tcPr>
            <w:tcW w:w="1212" w:type="dxa"/>
          </w:tcPr>
          <w:p w14:paraId="26FCBA80" w14:textId="77777777" w:rsidR="00D329F5" w:rsidRPr="000C2660" w:rsidRDefault="00D329F5" w:rsidP="00B22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Розовец</w:t>
            </w:r>
          </w:p>
        </w:tc>
        <w:tc>
          <w:tcPr>
            <w:tcW w:w="1127" w:type="dxa"/>
          </w:tcPr>
          <w:p w14:paraId="488B80B7" w14:textId="77777777" w:rsidR="00D329F5" w:rsidRPr="000C2660" w:rsidRDefault="00D329F5" w:rsidP="00B22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170700009</w:t>
            </w:r>
          </w:p>
        </w:tc>
        <w:tc>
          <w:tcPr>
            <w:tcW w:w="1269" w:type="dxa"/>
            <w:shd w:val="clear" w:color="auto" w:fill="BDD6EE" w:themeFill="accent1" w:themeFillTint="66"/>
          </w:tcPr>
          <w:p w14:paraId="2AD5B982" w14:textId="77777777" w:rsidR="00D329F5" w:rsidRPr="000C2660" w:rsidRDefault="00D329F5" w:rsidP="00B22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ГЕРБ</w:t>
            </w:r>
          </w:p>
        </w:tc>
        <w:tc>
          <w:tcPr>
            <w:tcW w:w="1269" w:type="dxa"/>
            <w:shd w:val="clear" w:color="auto" w:fill="7030A0"/>
          </w:tcPr>
          <w:p w14:paraId="643A7F93" w14:textId="77777777" w:rsidR="00D329F5" w:rsidRPr="000C2660" w:rsidRDefault="00D329F5" w:rsidP="00B22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  <w:tc>
          <w:tcPr>
            <w:tcW w:w="966" w:type="dxa"/>
            <w:shd w:val="clear" w:color="auto" w:fill="002060"/>
          </w:tcPr>
          <w:p w14:paraId="333D11F4" w14:textId="77777777" w:rsidR="00D329F5" w:rsidRPr="000C2660" w:rsidRDefault="00D329F5" w:rsidP="00B22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002060"/>
              </w:rPr>
              <w:t>ДБ</w:t>
            </w:r>
          </w:p>
        </w:tc>
        <w:tc>
          <w:tcPr>
            <w:tcW w:w="688" w:type="dxa"/>
            <w:shd w:val="clear" w:color="auto" w:fill="FFFF00"/>
          </w:tcPr>
          <w:p w14:paraId="48E69887" w14:textId="77777777" w:rsidR="00D329F5" w:rsidRPr="000C2660" w:rsidRDefault="00D329F5" w:rsidP="00B22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ИТН</w:t>
            </w:r>
          </w:p>
        </w:tc>
        <w:tc>
          <w:tcPr>
            <w:tcW w:w="688" w:type="dxa"/>
            <w:shd w:val="clear" w:color="auto" w:fill="BDD6EE" w:themeFill="accent1" w:themeFillTint="66"/>
          </w:tcPr>
          <w:p w14:paraId="5176598B" w14:textId="77777777" w:rsidR="00D329F5" w:rsidRPr="000C2660" w:rsidRDefault="00D329F5" w:rsidP="00B22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  <w:tc>
          <w:tcPr>
            <w:tcW w:w="649" w:type="dxa"/>
            <w:shd w:val="clear" w:color="auto" w:fill="FF0000"/>
          </w:tcPr>
          <w:p w14:paraId="445615EB" w14:textId="77777777" w:rsidR="00D329F5" w:rsidRPr="000C2660" w:rsidRDefault="00D329F5" w:rsidP="00B22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БСП</w:t>
            </w:r>
          </w:p>
        </w:tc>
        <w:tc>
          <w:tcPr>
            <w:tcW w:w="649" w:type="dxa"/>
            <w:shd w:val="clear" w:color="auto" w:fill="auto"/>
          </w:tcPr>
          <w:p w14:paraId="3593ABD8" w14:textId="77777777" w:rsidR="00D329F5" w:rsidRPr="000C2660" w:rsidRDefault="00D329F5" w:rsidP="00B22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" w:type="dxa"/>
            <w:shd w:val="clear" w:color="auto" w:fill="auto"/>
          </w:tcPr>
          <w:p w14:paraId="7D343E47" w14:textId="77777777" w:rsidR="00D329F5" w:rsidRPr="000C2660" w:rsidRDefault="00D329F5" w:rsidP="00B22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shd w:val="clear" w:color="auto" w:fill="00B050"/>
          </w:tcPr>
          <w:p w14:paraId="58462E91" w14:textId="77777777" w:rsidR="00D329F5" w:rsidRPr="000C2660" w:rsidRDefault="00D329F5" w:rsidP="00B2271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ИМВ</w:t>
            </w:r>
          </w:p>
        </w:tc>
      </w:tr>
      <w:tr w:rsidR="00D329F5" w:rsidRPr="000C2660" w14:paraId="0A97149D" w14:textId="77777777" w:rsidTr="00B22710">
        <w:trPr>
          <w:trHeight w:val="219"/>
        </w:trPr>
        <w:tc>
          <w:tcPr>
            <w:tcW w:w="1212" w:type="dxa"/>
          </w:tcPr>
          <w:p w14:paraId="08F5046C" w14:textId="77777777" w:rsidR="00D329F5" w:rsidRPr="000C2660" w:rsidRDefault="00D329F5" w:rsidP="00B22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Бабек</w:t>
            </w:r>
          </w:p>
        </w:tc>
        <w:tc>
          <w:tcPr>
            <w:tcW w:w="1127" w:type="dxa"/>
          </w:tcPr>
          <w:p w14:paraId="3AB761F3" w14:textId="77777777" w:rsidR="00D329F5" w:rsidRPr="000C2660" w:rsidRDefault="00D329F5" w:rsidP="00B22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170700010</w:t>
            </w:r>
          </w:p>
        </w:tc>
        <w:tc>
          <w:tcPr>
            <w:tcW w:w="1269" w:type="dxa"/>
            <w:shd w:val="clear" w:color="auto" w:fill="002060"/>
          </w:tcPr>
          <w:p w14:paraId="28358264" w14:textId="77777777" w:rsidR="00D329F5" w:rsidRPr="000C2660" w:rsidRDefault="00D329F5" w:rsidP="00B22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002060"/>
              </w:rPr>
              <w:t>ДБ</w:t>
            </w:r>
          </w:p>
        </w:tc>
        <w:tc>
          <w:tcPr>
            <w:tcW w:w="1269" w:type="dxa"/>
            <w:shd w:val="clear" w:color="auto" w:fill="BDD6EE" w:themeFill="accent1" w:themeFillTint="66"/>
          </w:tcPr>
          <w:p w14:paraId="27D80B60" w14:textId="77777777" w:rsidR="00D329F5" w:rsidRPr="000C2660" w:rsidRDefault="00D329F5" w:rsidP="00B22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  <w:tc>
          <w:tcPr>
            <w:tcW w:w="966" w:type="dxa"/>
            <w:shd w:val="clear" w:color="auto" w:fill="7030A0"/>
          </w:tcPr>
          <w:p w14:paraId="26391B92" w14:textId="77777777" w:rsidR="00D329F5" w:rsidRPr="000C2660" w:rsidRDefault="00D329F5" w:rsidP="00B22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  <w:tc>
          <w:tcPr>
            <w:tcW w:w="688" w:type="dxa"/>
            <w:shd w:val="clear" w:color="auto" w:fill="FFFF00"/>
          </w:tcPr>
          <w:p w14:paraId="77E384A1" w14:textId="77777777" w:rsidR="00D329F5" w:rsidRPr="000C2660" w:rsidRDefault="00D329F5" w:rsidP="00B22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ИТН</w:t>
            </w:r>
          </w:p>
        </w:tc>
        <w:tc>
          <w:tcPr>
            <w:tcW w:w="688" w:type="dxa"/>
            <w:shd w:val="clear" w:color="auto" w:fill="BDD6EE" w:themeFill="accent1" w:themeFillTint="66"/>
          </w:tcPr>
          <w:p w14:paraId="6E641776" w14:textId="77777777" w:rsidR="00D329F5" w:rsidRPr="000C2660" w:rsidRDefault="00D329F5" w:rsidP="00B22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  <w:tc>
          <w:tcPr>
            <w:tcW w:w="649" w:type="dxa"/>
            <w:shd w:val="clear" w:color="auto" w:fill="FF0000"/>
          </w:tcPr>
          <w:p w14:paraId="10E4F731" w14:textId="77777777" w:rsidR="00D329F5" w:rsidRPr="000C2660" w:rsidRDefault="00D329F5" w:rsidP="00B22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БСП</w:t>
            </w:r>
          </w:p>
        </w:tc>
        <w:tc>
          <w:tcPr>
            <w:tcW w:w="649" w:type="dxa"/>
            <w:shd w:val="clear" w:color="auto" w:fill="auto"/>
          </w:tcPr>
          <w:p w14:paraId="3AEBC6E0" w14:textId="77777777" w:rsidR="00D329F5" w:rsidRPr="000C2660" w:rsidRDefault="00D329F5" w:rsidP="00B22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" w:type="dxa"/>
            <w:shd w:val="clear" w:color="auto" w:fill="auto"/>
          </w:tcPr>
          <w:p w14:paraId="0239626F" w14:textId="77777777" w:rsidR="00D329F5" w:rsidRPr="000C2660" w:rsidRDefault="00D329F5" w:rsidP="00B22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shd w:val="clear" w:color="auto" w:fill="00B050"/>
          </w:tcPr>
          <w:p w14:paraId="6E81F4BE" w14:textId="77777777" w:rsidR="00D329F5" w:rsidRPr="000C2660" w:rsidRDefault="00D329F5" w:rsidP="00B2271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ИМВ</w:t>
            </w:r>
          </w:p>
        </w:tc>
      </w:tr>
    </w:tbl>
    <w:p w14:paraId="2BB285C6" w14:textId="4846B17D" w:rsidR="00547776" w:rsidRDefault="00B22710" w:rsidP="00644E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2660">
        <w:rPr>
          <w:rFonts w:ascii="Times New Roman" w:eastAsia="Times New Roman" w:hAnsi="Times New Roman" w:cs="Times New Roman"/>
          <w:sz w:val="24"/>
          <w:szCs w:val="24"/>
          <w:lang w:eastAsia="bg-BG"/>
        </w:rPr>
        <w:t>1.Определя квотното разпределение между парламентарно представените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партии и коалиции както следва:</w:t>
      </w:r>
    </w:p>
    <w:tbl>
      <w:tblPr>
        <w:tblStyle w:val="2"/>
        <w:tblpPr w:leftFromText="141" w:rightFromText="141" w:vertAnchor="page" w:horzAnchor="margin" w:tblpY="616"/>
        <w:tblW w:w="9846" w:type="dxa"/>
        <w:tblLook w:val="04A0" w:firstRow="1" w:lastRow="0" w:firstColumn="1" w:lastColumn="0" w:noHBand="0" w:noVBand="1"/>
      </w:tblPr>
      <w:tblGrid>
        <w:gridCol w:w="1212"/>
        <w:gridCol w:w="1127"/>
        <w:gridCol w:w="1269"/>
        <w:gridCol w:w="1269"/>
        <w:gridCol w:w="966"/>
        <w:gridCol w:w="688"/>
        <w:gridCol w:w="688"/>
        <w:gridCol w:w="649"/>
        <w:gridCol w:w="649"/>
        <w:gridCol w:w="649"/>
        <w:gridCol w:w="680"/>
      </w:tblGrid>
      <w:tr w:rsidR="00547776" w:rsidRPr="000C2660" w14:paraId="746CAE4A" w14:textId="77777777" w:rsidTr="00547776">
        <w:trPr>
          <w:trHeight w:val="439"/>
        </w:trPr>
        <w:tc>
          <w:tcPr>
            <w:tcW w:w="1212" w:type="dxa"/>
          </w:tcPr>
          <w:p w14:paraId="7AC2B652" w14:textId="77777777" w:rsidR="00547776" w:rsidRPr="000C2660" w:rsidRDefault="00547776" w:rsidP="00547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</w:t>
            </w: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аселено място</w:t>
            </w:r>
          </w:p>
        </w:tc>
        <w:tc>
          <w:tcPr>
            <w:tcW w:w="1127" w:type="dxa"/>
          </w:tcPr>
          <w:p w14:paraId="1AD96D3D" w14:textId="77777777" w:rsidR="00547776" w:rsidRPr="000C2660" w:rsidRDefault="00547776" w:rsidP="00547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СИК №</w:t>
            </w:r>
          </w:p>
        </w:tc>
        <w:tc>
          <w:tcPr>
            <w:tcW w:w="1269" w:type="dxa"/>
          </w:tcPr>
          <w:p w14:paraId="224083F8" w14:textId="77777777" w:rsidR="00547776" w:rsidRPr="000C2660" w:rsidRDefault="00547776" w:rsidP="00547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269" w:type="dxa"/>
          </w:tcPr>
          <w:p w14:paraId="20138D86" w14:textId="77777777" w:rsidR="00547776" w:rsidRPr="000C2660" w:rsidRDefault="00547776" w:rsidP="00547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заместник-председател</w:t>
            </w:r>
          </w:p>
        </w:tc>
        <w:tc>
          <w:tcPr>
            <w:tcW w:w="966" w:type="dxa"/>
          </w:tcPr>
          <w:p w14:paraId="29290BA6" w14:textId="77777777" w:rsidR="00547776" w:rsidRPr="000C2660" w:rsidRDefault="00547776" w:rsidP="00547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688" w:type="dxa"/>
            <w:shd w:val="clear" w:color="auto" w:fill="auto"/>
          </w:tcPr>
          <w:p w14:paraId="26B09B19" w14:textId="77777777" w:rsidR="00547776" w:rsidRPr="000C2660" w:rsidRDefault="00547776" w:rsidP="00547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  <w:p w14:paraId="603AE5F9" w14:textId="77777777" w:rsidR="00547776" w:rsidRPr="000C2660" w:rsidRDefault="00547776" w:rsidP="00547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14:paraId="4E955DC5" w14:textId="77777777" w:rsidR="00547776" w:rsidRPr="000C2660" w:rsidRDefault="00547776" w:rsidP="00547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  <w:p w14:paraId="533B2003" w14:textId="77777777" w:rsidR="00547776" w:rsidRPr="000C2660" w:rsidRDefault="00547776" w:rsidP="00547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auto"/>
          </w:tcPr>
          <w:p w14:paraId="1E47FDF1" w14:textId="77777777" w:rsidR="00547776" w:rsidRPr="000C2660" w:rsidRDefault="00547776" w:rsidP="00547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Член </w:t>
            </w:r>
          </w:p>
        </w:tc>
        <w:tc>
          <w:tcPr>
            <w:tcW w:w="649" w:type="dxa"/>
            <w:shd w:val="clear" w:color="auto" w:fill="auto"/>
          </w:tcPr>
          <w:p w14:paraId="4AE5BAC7" w14:textId="77777777" w:rsidR="00547776" w:rsidRPr="000C2660" w:rsidRDefault="00547776" w:rsidP="00547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  <w:p w14:paraId="6A3B2EEB" w14:textId="77777777" w:rsidR="00547776" w:rsidRPr="000C2660" w:rsidRDefault="00547776" w:rsidP="00547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auto"/>
          </w:tcPr>
          <w:p w14:paraId="7B83EA46" w14:textId="77777777" w:rsidR="00547776" w:rsidRPr="000C2660" w:rsidRDefault="00547776" w:rsidP="00547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  <w:p w14:paraId="0EBF77C5" w14:textId="77777777" w:rsidR="00547776" w:rsidRPr="000C2660" w:rsidRDefault="00547776" w:rsidP="00547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14:paraId="62626940" w14:textId="77777777" w:rsidR="00547776" w:rsidRPr="000C2660" w:rsidRDefault="00547776" w:rsidP="00547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</w:tr>
      <w:tr w:rsidR="00547776" w:rsidRPr="000C2660" w14:paraId="74C0981D" w14:textId="77777777" w:rsidTr="00E25536">
        <w:trPr>
          <w:trHeight w:val="219"/>
        </w:trPr>
        <w:tc>
          <w:tcPr>
            <w:tcW w:w="1212" w:type="dxa"/>
          </w:tcPr>
          <w:p w14:paraId="08673842" w14:textId="77777777" w:rsidR="00547776" w:rsidRPr="000C2660" w:rsidRDefault="00547776" w:rsidP="00547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Свежен</w:t>
            </w:r>
          </w:p>
        </w:tc>
        <w:tc>
          <w:tcPr>
            <w:tcW w:w="1127" w:type="dxa"/>
          </w:tcPr>
          <w:p w14:paraId="7AE5FAB0" w14:textId="77777777" w:rsidR="00547776" w:rsidRPr="000C2660" w:rsidRDefault="00547776" w:rsidP="00547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170700011</w:t>
            </w:r>
          </w:p>
        </w:tc>
        <w:tc>
          <w:tcPr>
            <w:tcW w:w="1269" w:type="dxa"/>
            <w:shd w:val="clear" w:color="auto" w:fill="FF0000"/>
          </w:tcPr>
          <w:p w14:paraId="63CF3369" w14:textId="77777777" w:rsidR="00547776" w:rsidRPr="000C2660" w:rsidRDefault="00547776" w:rsidP="00547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БСП</w:t>
            </w:r>
          </w:p>
        </w:tc>
        <w:tc>
          <w:tcPr>
            <w:tcW w:w="1269" w:type="dxa"/>
            <w:shd w:val="clear" w:color="auto" w:fill="BDD6EE" w:themeFill="accent1" w:themeFillTint="66"/>
          </w:tcPr>
          <w:p w14:paraId="1EF43E8E" w14:textId="77777777" w:rsidR="00547776" w:rsidRPr="000C2660" w:rsidRDefault="00547776" w:rsidP="00547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  <w:tc>
          <w:tcPr>
            <w:tcW w:w="966" w:type="dxa"/>
            <w:shd w:val="clear" w:color="auto" w:fill="FFFF00"/>
          </w:tcPr>
          <w:p w14:paraId="1B108749" w14:textId="77777777" w:rsidR="00547776" w:rsidRPr="000C2660" w:rsidRDefault="00547776" w:rsidP="00547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ИТН</w:t>
            </w:r>
          </w:p>
        </w:tc>
        <w:tc>
          <w:tcPr>
            <w:tcW w:w="688" w:type="dxa"/>
            <w:shd w:val="clear" w:color="auto" w:fill="FFFF00"/>
          </w:tcPr>
          <w:p w14:paraId="6422A9C0" w14:textId="77777777" w:rsidR="00547776" w:rsidRPr="000C2660" w:rsidRDefault="00547776" w:rsidP="00547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ИТН</w:t>
            </w:r>
          </w:p>
        </w:tc>
        <w:tc>
          <w:tcPr>
            <w:tcW w:w="688" w:type="dxa"/>
            <w:shd w:val="clear" w:color="auto" w:fill="auto"/>
          </w:tcPr>
          <w:p w14:paraId="20D7075D" w14:textId="77777777" w:rsidR="00547776" w:rsidRPr="000C2660" w:rsidRDefault="00547776" w:rsidP="00547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" w:type="dxa"/>
            <w:shd w:val="clear" w:color="auto" w:fill="auto"/>
          </w:tcPr>
          <w:p w14:paraId="744241BD" w14:textId="77777777" w:rsidR="00547776" w:rsidRPr="000C2660" w:rsidRDefault="00547776" w:rsidP="00547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" w:type="dxa"/>
            <w:shd w:val="clear" w:color="auto" w:fill="002060"/>
          </w:tcPr>
          <w:p w14:paraId="2CE0F063" w14:textId="77777777" w:rsidR="00547776" w:rsidRPr="000C2660" w:rsidRDefault="00547776" w:rsidP="00547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ДБ</w:t>
            </w:r>
          </w:p>
        </w:tc>
        <w:tc>
          <w:tcPr>
            <w:tcW w:w="649" w:type="dxa"/>
            <w:shd w:val="clear" w:color="auto" w:fill="7030A0"/>
          </w:tcPr>
          <w:p w14:paraId="4C72E233" w14:textId="77777777" w:rsidR="00547776" w:rsidRPr="000C2660" w:rsidRDefault="00547776" w:rsidP="00547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  <w:tc>
          <w:tcPr>
            <w:tcW w:w="680" w:type="dxa"/>
            <w:shd w:val="clear" w:color="auto" w:fill="00B050"/>
          </w:tcPr>
          <w:p w14:paraId="6E5CAF5E" w14:textId="77777777" w:rsidR="00547776" w:rsidRPr="000C2660" w:rsidRDefault="00547776" w:rsidP="00547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ИМВ</w:t>
            </w:r>
          </w:p>
        </w:tc>
      </w:tr>
      <w:tr w:rsidR="00547776" w:rsidRPr="000C2660" w14:paraId="0C08B695" w14:textId="77777777" w:rsidTr="00E25536">
        <w:trPr>
          <w:trHeight w:val="219"/>
        </w:trPr>
        <w:tc>
          <w:tcPr>
            <w:tcW w:w="1212" w:type="dxa"/>
          </w:tcPr>
          <w:p w14:paraId="1B989131" w14:textId="77777777" w:rsidR="00547776" w:rsidRPr="000C2660" w:rsidRDefault="00547776" w:rsidP="00547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Златосел</w:t>
            </w:r>
          </w:p>
        </w:tc>
        <w:tc>
          <w:tcPr>
            <w:tcW w:w="1127" w:type="dxa"/>
          </w:tcPr>
          <w:p w14:paraId="4706B3A2" w14:textId="77777777" w:rsidR="00547776" w:rsidRPr="000C2660" w:rsidRDefault="00547776" w:rsidP="00547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170700012</w:t>
            </w:r>
          </w:p>
        </w:tc>
        <w:tc>
          <w:tcPr>
            <w:tcW w:w="1269" w:type="dxa"/>
            <w:shd w:val="clear" w:color="auto" w:fill="FFFF00"/>
          </w:tcPr>
          <w:p w14:paraId="6726157B" w14:textId="77777777" w:rsidR="00547776" w:rsidRPr="000C2660" w:rsidRDefault="00547776" w:rsidP="00547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ИТН</w:t>
            </w:r>
          </w:p>
        </w:tc>
        <w:tc>
          <w:tcPr>
            <w:tcW w:w="1269" w:type="dxa"/>
            <w:shd w:val="clear" w:color="auto" w:fill="BDD6EE" w:themeFill="accent1" w:themeFillTint="66"/>
          </w:tcPr>
          <w:p w14:paraId="3B130266" w14:textId="77777777" w:rsidR="00547776" w:rsidRPr="000C2660" w:rsidRDefault="00547776" w:rsidP="00547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  <w:tc>
          <w:tcPr>
            <w:tcW w:w="966" w:type="dxa"/>
            <w:shd w:val="clear" w:color="auto" w:fill="7030A0"/>
          </w:tcPr>
          <w:p w14:paraId="634FE06A" w14:textId="77777777" w:rsidR="00547776" w:rsidRPr="000C2660" w:rsidRDefault="00547776" w:rsidP="00547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7030A0"/>
              </w:rPr>
              <w:t>ПС</w:t>
            </w:r>
          </w:p>
        </w:tc>
        <w:tc>
          <w:tcPr>
            <w:tcW w:w="688" w:type="dxa"/>
            <w:shd w:val="clear" w:color="auto" w:fill="BDD6EE" w:themeFill="accent1" w:themeFillTint="66"/>
          </w:tcPr>
          <w:p w14:paraId="0A6128CA" w14:textId="77777777" w:rsidR="00547776" w:rsidRPr="000C2660" w:rsidRDefault="00547776" w:rsidP="00547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  <w:tc>
          <w:tcPr>
            <w:tcW w:w="688" w:type="dxa"/>
            <w:shd w:val="clear" w:color="auto" w:fill="auto"/>
          </w:tcPr>
          <w:p w14:paraId="4C667E89" w14:textId="77777777" w:rsidR="00547776" w:rsidRPr="000C2660" w:rsidRDefault="00547776" w:rsidP="00547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" w:type="dxa"/>
            <w:shd w:val="clear" w:color="auto" w:fill="FF0000"/>
          </w:tcPr>
          <w:p w14:paraId="13112D9B" w14:textId="77777777" w:rsidR="00547776" w:rsidRPr="000C2660" w:rsidRDefault="00547776" w:rsidP="00547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БСП</w:t>
            </w:r>
          </w:p>
        </w:tc>
        <w:tc>
          <w:tcPr>
            <w:tcW w:w="649" w:type="dxa"/>
            <w:shd w:val="clear" w:color="auto" w:fill="002060"/>
          </w:tcPr>
          <w:p w14:paraId="150F5300" w14:textId="77777777" w:rsidR="00547776" w:rsidRPr="000C2660" w:rsidRDefault="00547776" w:rsidP="00547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ДБ</w:t>
            </w:r>
          </w:p>
        </w:tc>
        <w:tc>
          <w:tcPr>
            <w:tcW w:w="649" w:type="dxa"/>
            <w:shd w:val="clear" w:color="auto" w:fill="auto"/>
          </w:tcPr>
          <w:p w14:paraId="07EFE99D" w14:textId="77777777" w:rsidR="00547776" w:rsidRPr="000C2660" w:rsidRDefault="00547776" w:rsidP="00547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bottom w:val="nil"/>
            </w:tcBorders>
            <w:shd w:val="clear" w:color="auto" w:fill="00B050"/>
          </w:tcPr>
          <w:p w14:paraId="19E1F1DF" w14:textId="77777777" w:rsidR="00547776" w:rsidRPr="000C2660" w:rsidRDefault="00547776" w:rsidP="00547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ИМВ</w:t>
            </w:r>
          </w:p>
        </w:tc>
      </w:tr>
      <w:tr w:rsidR="00547776" w:rsidRPr="000C2660" w14:paraId="5C36D20E" w14:textId="77777777" w:rsidTr="00E25536">
        <w:trPr>
          <w:trHeight w:val="219"/>
        </w:trPr>
        <w:tc>
          <w:tcPr>
            <w:tcW w:w="1212" w:type="dxa"/>
          </w:tcPr>
          <w:p w14:paraId="455118F1" w14:textId="77777777" w:rsidR="00547776" w:rsidRPr="000C2660" w:rsidRDefault="00547776" w:rsidP="00547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Дрангово</w:t>
            </w:r>
          </w:p>
        </w:tc>
        <w:tc>
          <w:tcPr>
            <w:tcW w:w="1127" w:type="dxa"/>
          </w:tcPr>
          <w:p w14:paraId="5336B2D6" w14:textId="77777777" w:rsidR="00547776" w:rsidRPr="000C2660" w:rsidRDefault="00547776" w:rsidP="00547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170700013</w:t>
            </w:r>
          </w:p>
        </w:tc>
        <w:tc>
          <w:tcPr>
            <w:tcW w:w="1269" w:type="dxa"/>
            <w:shd w:val="clear" w:color="auto" w:fill="7030A0"/>
          </w:tcPr>
          <w:p w14:paraId="74779B0C" w14:textId="77777777" w:rsidR="00547776" w:rsidRPr="000C2660" w:rsidRDefault="00547776" w:rsidP="00547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  <w:tc>
          <w:tcPr>
            <w:tcW w:w="1269" w:type="dxa"/>
            <w:shd w:val="clear" w:color="auto" w:fill="00B050"/>
          </w:tcPr>
          <w:p w14:paraId="2B841D5D" w14:textId="77777777" w:rsidR="00547776" w:rsidRPr="000C2660" w:rsidRDefault="00547776" w:rsidP="00547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ИМВ</w:t>
            </w:r>
          </w:p>
        </w:tc>
        <w:tc>
          <w:tcPr>
            <w:tcW w:w="966" w:type="dxa"/>
            <w:shd w:val="clear" w:color="auto" w:fill="BDD6EE" w:themeFill="accent1" w:themeFillTint="66"/>
          </w:tcPr>
          <w:p w14:paraId="066731F6" w14:textId="77777777" w:rsidR="00547776" w:rsidRPr="000C2660" w:rsidRDefault="00547776" w:rsidP="00547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  <w:tc>
          <w:tcPr>
            <w:tcW w:w="688" w:type="dxa"/>
            <w:shd w:val="clear" w:color="auto" w:fill="BDD6EE" w:themeFill="accent1" w:themeFillTint="66"/>
          </w:tcPr>
          <w:p w14:paraId="3FF44E2F" w14:textId="77777777" w:rsidR="00547776" w:rsidRPr="000C2660" w:rsidRDefault="00547776" w:rsidP="00547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  <w:tc>
          <w:tcPr>
            <w:tcW w:w="688" w:type="dxa"/>
            <w:shd w:val="clear" w:color="auto" w:fill="FFFF00"/>
          </w:tcPr>
          <w:p w14:paraId="1A68342C" w14:textId="77777777" w:rsidR="00547776" w:rsidRPr="000C2660" w:rsidRDefault="00547776" w:rsidP="00547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ИТН</w:t>
            </w:r>
          </w:p>
        </w:tc>
        <w:tc>
          <w:tcPr>
            <w:tcW w:w="649" w:type="dxa"/>
            <w:shd w:val="clear" w:color="auto" w:fill="FF0000"/>
          </w:tcPr>
          <w:p w14:paraId="2AA64052" w14:textId="77777777" w:rsidR="00547776" w:rsidRPr="000C2660" w:rsidRDefault="00547776" w:rsidP="0054777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БСП</w:t>
            </w:r>
          </w:p>
        </w:tc>
        <w:tc>
          <w:tcPr>
            <w:tcW w:w="649" w:type="dxa"/>
            <w:shd w:val="clear" w:color="auto" w:fill="002060"/>
          </w:tcPr>
          <w:p w14:paraId="46FE5671" w14:textId="77777777" w:rsidR="00547776" w:rsidRPr="000C2660" w:rsidRDefault="00547776" w:rsidP="00547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ДБ</w:t>
            </w:r>
          </w:p>
        </w:tc>
        <w:tc>
          <w:tcPr>
            <w:tcW w:w="649" w:type="dxa"/>
            <w:shd w:val="clear" w:color="auto" w:fill="auto"/>
          </w:tcPr>
          <w:p w14:paraId="2646FFEC" w14:textId="77777777" w:rsidR="00547776" w:rsidRPr="000C2660" w:rsidRDefault="00547776" w:rsidP="00547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auto"/>
          </w:tcPr>
          <w:p w14:paraId="0CD4D688" w14:textId="77777777" w:rsidR="00547776" w:rsidRPr="000C2660" w:rsidRDefault="00547776" w:rsidP="00547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7776" w:rsidRPr="000C2660" w14:paraId="4306BCC8" w14:textId="77777777" w:rsidTr="00E25536">
        <w:trPr>
          <w:trHeight w:val="219"/>
        </w:trPr>
        <w:tc>
          <w:tcPr>
            <w:tcW w:w="1212" w:type="dxa"/>
          </w:tcPr>
          <w:p w14:paraId="3E255B32" w14:textId="77777777" w:rsidR="00547776" w:rsidRPr="000C2660" w:rsidRDefault="00547776" w:rsidP="00547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Отец Кирилово</w:t>
            </w:r>
          </w:p>
        </w:tc>
        <w:tc>
          <w:tcPr>
            <w:tcW w:w="1127" w:type="dxa"/>
          </w:tcPr>
          <w:p w14:paraId="3A286D86" w14:textId="77777777" w:rsidR="00547776" w:rsidRPr="000C2660" w:rsidRDefault="00547776" w:rsidP="00547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170700014</w:t>
            </w:r>
          </w:p>
        </w:tc>
        <w:tc>
          <w:tcPr>
            <w:tcW w:w="1269" w:type="dxa"/>
            <w:shd w:val="clear" w:color="auto" w:fill="7030A0"/>
          </w:tcPr>
          <w:p w14:paraId="3BFE77C9" w14:textId="77777777" w:rsidR="00547776" w:rsidRPr="000C2660" w:rsidRDefault="00547776" w:rsidP="00547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  <w:tc>
          <w:tcPr>
            <w:tcW w:w="1269" w:type="dxa"/>
            <w:shd w:val="clear" w:color="auto" w:fill="BDD6EE" w:themeFill="accent1" w:themeFillTint="66"/>
          </w:tcPr>
          <w:p w14:paraId="2C462626" w14:textId="77777777" w:rsidR="00547776" w:rsidRPr="000C2660" w:rsidRDefault="00547776" w:rsidP="00547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  <w:tc>
          <w:tcPr>
            <w:tcW w:w="966" w:type="dxa"/>
            <w:shd w:val="clear" w:color="auto" w:fill="FFFF00"/>
          </w:tcPr>
          <w:p w14:paraId="1A324843" w14:textId="77777777" w:rsidR="00547776" w:rsidRPr="000C2660" w:rsidRDefault="00547776" w:rsidP="00547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ИТН</w:t>
            </w:r>
          </w:p>
        </w:tc>
        <w:tc>
          <w:tcPr>
            <w:tcW w:w="688" w:type="dxa"/>
            <w:shd w:val="clear" w:color="auto" w:fill="BDD6EE" w:themeFill="accent1" w:themeFillTint="66"/>
          </w:tcPr>
          <w:p w14:paraId="160AFE9F" w14:textId="77777777" w:rsidR="00547776" w:rsidRPr="000C2660" w:rsidRDefault="00547776" w:rsidP="00547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  <w:tc>
          <w:tcPr>
            <w:tcW w:w="688" w:type="dxa"/>
            <w:shd w:val="clear" w:color="auto" w:fill="auto"/>
          </w:tcPr>
          <w:p w14:paraId="3ED6C9CB" w14:textId="77777777" w:rsidR="00547776" w:rsidRPr="000C2660" w:rsidRDefault="00547776" w:rsidP="00547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" w:type="dxa"/>
            <w:shd w:val="clear" w:color="auto" w:fill="FF0000"/>
          </w:tcPr>
          <w:p w14:paraId="510834C8" w14:textId="77777777" w:rsidR="00547776" w:rsidRPr="000C2660" w:rsidRDefault="00547776" w:rsidP="00547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БСП</w:t>
            </w:r>
          </w:p>
        </w:tc>
        <w:tc>
          <w:tcPr>
            <w:tcW w:w="649" w:type="dxa"/>
            <w:shd w:val="clear" w:color="auto" w:fill="002060"/>
          </w:tcPr>
          <w:p w14:paraId="42DDB3CC" w14:textId="77777777" w:rsidR="00547776" w:rsidRPr="000C2660" w:rsidRDefault="00547776" w:rsidP="00547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ДБ</w:t>
            </w:r>
          </w:p>
        </w:tc>
        <w:tc>
          <w:tcPr>
            <w:tcW w:w="649" w:type="dxa"/>
            <w:shd w:val="clear" w:color="auto" w:fill="auto"/>
          </w:tcPr>
          <w:p w14:paraId="4E477C77" w14:textId="77777777" w:rsidR="00547776" w:rsidRPr="000C2660" w:rsidRDefault="00547776" w:rsidP="00547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shd w:val="clear" w:color="auto" w:fill="00B050"/>
          </w:tcPr>
          <w:p w14:paraId="277EB587" w14:textId="77777777" w:rsidR="00547776" w:rsidRPr="000C2660" w:rsidRDefault="00547776" w:rsidP="00547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ИМВ</w:t>
            </w:r>
          </w:p>
        </w:tc>
      </w:tr>
      <w:tr w:rsidR="00547776" w:rsidRPr="000C2660" w14:paraId="6A5A0ED1" w14:textId="77777777" w:rsidTr="00E25536">
        <w:trPr>
          <w:trHeight w:val="219"/>
        </w:trPr>
        <w:tc>
          <w:tcPr>
            <w:tcW w:w="1212" w:type="dxa"/>
          </w:tcPr>
          <w:p w14:paraId="74851C18" w14:textId="77777777" w:rsidR="00547776" w:rsidRPr="000C2660" w:rsidRDefault="00547776" w:rsidP="00547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Борец</w:t>
            </w:r>
          </w:p>
        </w:tc>
        <w:tc>
          <w:tcPr>
            <w:tcW w:w="1127" w:type="dxa"/>
          </w:tcPr>
          <w:p w14:paraId="3193C3F3" w14:textId="77777777" w:rsidR="00547776" w:rsidRPr="000C2660" w:rsidRDefault="00547776" w:rsidP="00547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170700015</w:t>
            </w:r>
          </w:p>
        </w:tc>
        <w:tc>
          <w:tcPr>
            <w:tcW w:w="1269" w:type="dxa"/>
            <w:shd w:val="clear" w:color="auto" w:fill="BDD6EE" w:themeFill="accent1" w:themeFillTint="66"/>
          </w:tcPr>
          <w:p w14:paraId="0CD1053E" w14:textId="77777777" w:rsidR="00547776" w:rsidRPr="000C2660" w:rsidRDefault="00547776" w:rsidP="00547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  <w:tc>
          <w:tcPr>
            <w:tcW w:w="1269" w:type="dxa"/>
            <w:shd w:val="clear" w:color="auto" w:fill="FFFF00"/>
          </w:tcPr>
          <w:p w14:paraId="49C2C555" w14:textId="77777777" w:rsidR="00547776" w:rsidRPr="000C2660" w:rsidRDefault="00547776" w:rsidP="00547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ИТН</w:t>
            </w:r>
          </w:p>
        </w:tc>
        <w:tc>
          <w:tcPr>
            <w:tcW w:w="966" w:type="dxa"/>
            <w:shd w:val="clear" w:color="auto" w:fill="FF0000"/>
          </w:tcPr>
          <w:p w14:paraId="5019355B" w14:textId="77777777" w:rsidR="00547776" w:rsidRPr="000C2660" w:rsidRDefault="00547776" w:rsidP="00547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БСП</w:t>
            </w:r>
          </w:p>
        </w:tc>
        <w:tc>
          <w:tcPr>
            <w:tcW w:w="688" w:type="dxa"/>
            <w:shd w:val="clear" w:color="auto" w:fill="BDD6EE" w:themeFill="accent1" w:themeFillTint="66"/>
          </w:tcPr>
          <w:p w14:paraId="7220B7FA" w14:textId="77777777" w:rsidR="00547776" w:rsidRPr="000C2660" w:rsidRDefault="00547776" w:rsidP="00547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  <w:tc>
          <w:tcPr>
            <w:tcW w:w="688" w:type="dxa"/>
            <w:shd w:val="clear" w:color="auto" w:fill="BDD6EE" w:themeFill="accent1" w:themeFillTint="66"/>
          </w:tcPr>
          <w:p w14:paraId="6C3EDC71" w14:textId="77777777" w:rsidR="00547776" w:rsidRPr="000C2660" w:rsidRDefault="00547776" w:rsidP="00547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  <w:tc>
          <w:tcPr>
            <w:tcW w:w="649" w:type="dxa"/>
            <w:shd w:val="clear" w:color="auto" w:fill="FFFF00"/>
          </w:tcPr>
          <w:p w14:paraId="429BC72C" w14:textId="77777777" w:rsidR="00547776" w:rsidRPr="000C2660" w:rsidRDefault="00547776" w:rsidP="00547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ИТН</w:t>
            </w:r>
          </w:p>
        </w:tc>
        <w:tc>
          <w:tcPr>
            <w:tcW w:w="649" w:type="dxa"/>
            <w:shd w:val="clear" w:color="auto" w:fill="002060"/>
          </w:tcPr>
          <w:p w14:paraId="6D34C104" w14:textId="77777777" w:rsidR="00547776" w:rsidRPr="000C2660" w:rsidRDefault="00547776" w:rsidP="00547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ДБ</w:t>
            </w:r>
          </w:p>
        </w:tc>
        <w:tc>
          <w:tcPr>
            <w:tcW w:w="649" w:type="dxa"/>
            <w:shd w:val="clear" w:color="auto" w:fill="7030A0"/>
          </w:tcPr>
          <w:p w14:paraId="1BDDB516" w14:textId="77777777" w:rsidR="00547776" w:rsidRPr="000C2660" w:rsidRDefault="00547776" w:rsidP="00547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  <w:tc>
          <w:tcPr>
            <w:tcW w:w="680" w:type="dxa"/>
            <w:shd w:val="clear" w:color="auto" w:fill="00B050"/>
          </w:tcPr>
          <w:p w14:paraId="2378BF92" w14:textId="77777777" w:rsidR="00547776" w:rsidRPr="000C2660" w:rsidRDefault="00547776" w:rsidP="0054777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ИМВ</w:t>
            </w:r>
          </w:p>
        </w:tc>
      </w:tr>
      <w:tr w:rsidR="00547776" w:rsidRPr="000C2660" w14:paraId="60D471BB" w14:textId="77777777" w:rsidTr="00E25536">
        <w:trPr>
          <w:trHeight w:val="219"/>
        </w:trPr>
        <w:tc>
          <w:tcPr>
            <w:tcW w:w="1212" w:type="dxa"/>
          </w:tcPr>
          <w:p w14:paraId="1BF74C68" w14:textId="77777777" w:rsidR="00547776" w:rsidRPr="000C2660" w:rsidRDefault="00547776" w:rsidP="00547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Върбен</w:t>
            </w:r>
          </w:p>
        </w:tc>
        <w:tc>
          <w:tcPr>
            <w:tcW w:w="1127" w:type="dxa"/>
          </w:tcPr>
          <w:p w14:paraId="793AFB82" w14:textId="77777777" w:rsidR="00547776" w:rsidRPr="000C2660" w:rsidRDefault="00547776" w:rsidP="00547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170700016</w:t>
            </w:r>
          </w:p>
        </w:tc>
        <w:tc>
          <w:tcPr>
            <w:tcW w:w="1269" w:type="dxa"/>
            <w:shd w:val="clear" w:color="auto" w:fill="FFFF00"/>
          </w:tcPr>
          <w:p w14:paraId="66CFA03D" w14:textId="77777777" w:rsidR="00547776" w:rsidRPr="000C2660" w:rsidRDefault="00547776" w:rsidP="0054777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ИТН</w:t>
            </w:r>
          </w:p>
        </w:tc>
        <w:tc>
          <w:tcPr>
            <w:tcW w:w="1269" w:type="dxa"/>
            <w:shd w:val="clear" w:color="auto" w:fill="00B050"/>
          </w:tcPr>
          <w:p w14:paraId="4643214C" w14:textId="77777777" w:rsidR="00547776" w:rsidRPr="000C2660" w:rsidRDefault="00547776" w:rsidP="00547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ИМВ</w:t>
            </w:r>
          </w:p>
        </w:tc>
        <w:tc>
          <w:tcPr>
            <w:tcW w:w="966" w:type="dxa"/>
            <w:shd w:val="clear" w:color="auto" w:fill="BDD6EE" w:themeFill="accent1" w:themeFillTint="66"/>
          </w:tcPr>
          <w:p w14:paraId="186131FC" w14:textId="77777777" w:rsidR="00547776" w:rsidRPr="000C2660" w:rsidRDefault="00547776" w:rsidP="00547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  <w:tc>
          <w:tcPr>
            <w:tcW w:w="688" w:type="dxa"/>
            <w:shd w:val="clear" w:color="auto" w:fill="BDD6EE" w:themeFill="accent1" w:themeFillTint="66"/>
          </w:tcPr>
          <w:p w14:paraId="63C74E10" w14:textId="77777777" w:rsidR="00547776" w:rsidRPr="000C2660" w:rsidRDefault="00547776" w:rsidP="00547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  <w:tc>
          <w:tcPr>
            <w:tcW w:w="688" w:type="dxa"/>
            <w:shd w:val="clear" w:color="auto" w:fill="auto"/>
          </w:tcPr>
          <w:p w14:paraId="700A9A85" w14:textId="77777777" w:rsidR="00547776" w:rsidRPr="000C2660" w:rsidRDefault="00547776" w:rsidP="00547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" w:type="dxa"/>
            <w:shd w:val="clear" w:color="auto" w:fill="FF0000"/>
          </w:tcPr>
          <w:p w14:paraId="61D6D0EF" w14:textId="77777777" w:rsidR="00547776" w:rsidRPr="000C2660" w:rsidRDefault="00547776" w:rsidP="00547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БСП</w:t>
            </w:r>
          </w:p>
        </w:tc>
        <w:tc>
          <w:tcPr>
            <w:tcW w:w="649" w:type="dxa"/>
            <w:shd w:val="clear" w:color="auto" w:fill="002060"/>
          </w:tcPr>
          <w:p w14:paraId="091A3AF7" w14:textId="77777777" w:rsidR="00547776" w:rsidRPr="000C2660" w:rsidRDefault="00547776" w:rsidP="00547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ДБ</w:t>
            </w:r>
          </w:p>
        </w:tc>
        <w:tc>
          <w:tcPr>
            <w:tcW w:w="649" w:type="dxa"/>
            <w:shd w:val="clear" w:color="auto" w:fill="7030A0"/>
          </w:tcPr>
          <w:p w14:paraId="4E54DCE9" w14:textId="77777777" w:rsidR="00547776" w:rsidRPr="000C2660" w:rsidRDefault="00547776" w:rsidP="00547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  <w:tc>
          <w:tcPr>
            <w:tcW w:w="680" w:type="dxa"/>
            <w:shd w:val="clear" w:color="auto" w:fill="auto"/>
          </w:tcPr>
          <w:p w14:paraId="28ABC5EA" w14:textId="77777777" w:rsidR="00547776" w:rsidRPr="000C2660" w:rsidRDefault="00547776" w:rsidP="0054777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7776" w:rsidRPr="000C2660" w14:paraId="660CA179" w14:textId="77777777" w:rsidTr="00E25536">
        <w:trPr>
          <w:trHeight w:val="219"/>
        </w:trPr>
        <w:tc>
          <w:tcPr>
            <w:tcW w:w="1212" w:type="dxa"/>
          </w:tcPr>
          <w:p w14:paraId="511BF6F6" w14:textId="77777777" w:rsidR="00547776" w:rsidRPr="000C2660" w:rsidRDefault="00547776" w:rsidP="00547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Стрелци</w:t>
            </w:r>
          </w:p>
        </w:tc>
        <w:tc>
          <w:tcPr>
            <w:tcW w:w="1127" w:type="dxa"/>
          </w:tcPr>
          <w:p w14:paraId="38DE2804" w14:textId="77777777" w:rsidR="00547776" w:rsidRPr="000C2660" w:rsidRDefault="00547776" w:rsidP="00547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170700017</w:t>
            </w:r>
          </w:p>
        </w:tc>
        <w:tc>
          <w:tcPr>
            <w:tcW w:w="1269" w:type="dxa"/>
            <w:shd w:val="clear" w:color="auto" w:fill="FF0000"/>
          </w:tcPr>
          <w:p w14:paraId="3DB1E377" w14:textId="77777777" w:rsidR="00547776" w:rsidRPr="000C2660" w:rsidRDefault="00547776" w:rsidP="0054777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БСП</w:t>
            </w:r>
          </w:p>
        </w:tc>
        <w:tc>
          <w:tcPr>
            <w:tcW w:w="1269" w:type="dxa"/>
            <w:shd w:val="clear" w:color="auto" w:fill="BDD6EE" w:themeFill="accent1" w:themeFillTint="66"/>
          </w:tcPr>
          <w:p w14:paraId="6C70270B" w14:textId="77777777" w:rsidR="00547776" w:rsidRPr="000C2660" w:rsidRDefault="00547776" w:rsidP="00547776">
            <w:pP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  <w:tc>
          <w:tcPr>
            <w:tcW w:w="966" w:type="dxa"/>
            <w:shd w:val="clear" w:color="auto" w:fill="FFFF00"/>
          </w:tcPr>
          <w:p w14:paraId="2596B088" w14:textId="77777777" w:rsidR="00547776" w:rsidRPr="000C2660" w:rsidRDefault="00547776" w:rsidP="00547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ИТН</w:t>
            </w:r>
          </w:p>
        </w:tc>
        <w:tc>
          <w:tcPr>
            <w:tcW w:w="688" w:type="dxa"/>
            <w:shd w:val="clear" w:color="auto" w:fill="BDD6EE" w:themeFill="accent1" w:themeFillTint="66"/>
          </w:tcPr>
          <w:p w14:paraId="20FF1BAA" w14:textId="77777777" w:rsidR="00547776" w:rsidRPr="000C2660" w:rsidRDefault="00547776" w:rsidP="00547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  <w:tc>
          <w:tcPr>
            <w:tcW w:w="688" w:type="dxa"/>
            <w:shd w:val="clear" w:color="auto" w:fill="auto"/>
          </w:tcPr>
          <w:p w14:paraId="75D4FC75" w14:textId="77777777" w:rsidR="00547776" w:rsidRPr="000C2660" w:rsidRDefault="00547776" w:rsidP="00547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" w:type="dxa"/>
            <w:shd w:val="clear" w:color="auto" w:fill="auto"/>
          </w:tcPr>
          <w:p w14:paraId="06E5FB16" w14:textId="77777777" w:rsidR="00547776" w:rsidRPr="000C2660" w:rsidRDefault="00547776" w:rsidP="00547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002060"/>
          </w:tcPr>
          <w:p w14:paraId="3FDE21BB" w14:textId="77777777" w:rsidR="00547776" w:rsidRPr="000C2660" w:rsidRDefault="00547776" w:rsidP="00547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ДБ</w:t>
            </w:r>
          </w:p>
        </w:tc>
        <w:tc>
          <w:tcPr>
            <w:tcW w:w="649" w:type="dxa"/>
            <w:shd w:val="clear" w:color="auto" w:fill="7030A0"/>
          </w:tcPr>
          <w:p w14:paraId="47C0D940" w14:textId="77777777" w:rsidR="00547776" w:rsidRPr="000C2660" w:rsidRDefault="00547776" w:rsidP="00547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  <w:tc>
          <w:tcPr>
            <w:tcW w:w="680" w:type="dxa"/>
            <w:shd w:val="clear" w:color="auto" w:fill="00B050"/>
          </w:tcPr>
          <w:p w14:paraId="4C5B4FAE" w14:textId="77777777" w:rsidR="00547776" w:rsidRPr="000C2660" w:rsidRDefault="00547776" w:rsidP="0054777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ИМВ</w:t>
            </w:r>
          </w:p>
        </w:tc>
      </w:tr>
      <w:tr w:rsidR="00547776" w:rsidRPr="000C2660" w14:paraId="66EC4763" w14:textId="77777777" w:rsidTr="00E25536">
        <w:trPr>
          <w:trHeight w:val="219"/>
        </w:trPr>
        <w:tc>
          <w:tcPr>
            <w:tcW w:w="1212" w:type="dxa"/>
          </w:tcPr>
          <w:p w14:paraId="0D9B81F1" w14:textId="77777777" w:rsidR="00547776" w:rsidRPr="000C2660" w:rsidRDefault="00547776" w:rsidP="00547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Пъдарско</w:t>
            </w:r>
          </w:p>
        </w:tc>
        <w:tc>
          <w:tcPr>
            <w:tcW w:w="1127" w:type="dxa"/>
          </w:tcPr>
          <w:p w14:paraId="21D4AC01" w14:textId="77777777" w:rsidR="00547776" w:rsidRPr="000C2660" w:rsidRDefault="00547776" w:rsidP="00547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170700018</w:t>
            </w:r>
          </w:p>
        </w:tc>
        <w:tc>
          <w:tcPr>
            <w:tcW w:w="1269" w:type="dxa"/>
            <w:shd w:val="clear" w:color="auto" w:fill="BDD6EE" w:themeFill="accent1" w:themeFillTint="66"/>
          </w:tcPr>
          <w:p w14:paraId="76D777B4" w14:textId="77777777" w:rsidR="00547776" w:rsidRPr="000C2660" w:rsidRDefault="00547776" w:rsidP="00547776">
            <w:pPr>
              <w:rPr>
                <w:rFonts w:ascii="Times New Roman" w:eastAsia="Times New Roman" w:hAnsi="Times New Roman" w:cs="Times New Roman"/>
                <w:color w:val="E7E6E6" w:themeColor="background2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ГЕРБ </w:t>
            </w:r>
          </w:p>
        </w:tc>
        <w:tc>
          <w:tcPr>
            <w:tcW w:w="1269" w:type="dxa"/>
            <w:shd w:val="clear" w:color="auto" w:fill="FF0000"/>
          </w:tcPr>
          <w:p w14:paraId="43183052" w14:textId="77777777" w:rsidR="00547776" w:rsidRPr="000C2660" w:rsidRDefault="00547776" w:rsidP="00547776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БСП</w:t>
            </w:r>
          </w:p>
        </w:tc>
        <w:tc>
          <w:tcPr>
            <w:tcW w:w="966" w:type="dxa"/>
            <w:shd w:val="clear" w:color="auto" w:fill="002060"/>
          </w:tcPr>
          <w:p w14:paraId="1202A46A" w14:textId="77777777" w:rsidR="00547776" w:rsidRPr="000C2660" w:rsidRDefault="00547776" w:rsidP="00547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ДБ</w:t>
            </w:r>
          </w:p>
        </w:tc>
        <w:tc>
          <w:tcPr>
            <w:tcW w:w="688" w:type="dxa"/>
            <w:shd w:val="clear" w:color="auto" w:fill="BDD6EE" w:themeFill="accent1" w:themeFillTint="66"/>
          </w:tcPr>
          <w:p w14:paraId="0A6A3C32" w14:textId="77777777" w:rsidR="00547776" w:rsidRPr="000C2660" w:rsidRDefault="00547776" w:rsidP="00547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  <w:tc>
          <w:tcPr>
            <w:tcW w:w="688" w:type="dxa"/>
            <w:shd w:val="clear" w:color="auto" w:fill="FFFF00"/>
          </w:tcPr>
          <w:p w14:paraId="2893FACB" w14:textId="77777777" w:rsidR="00547776" w:rsidRPr="000C2660" w:rsidRDefault="00547776" w:rsidP="00547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ИТН</w:t>
            </w:r>
          </w:p>
        </w:tc>
        <w:tc>
          <w:tcPr>
            <w:tcW w:w="649" w:type="dxa"/>
            <w:shd w:val="clear" w:color="auto" w:fill="auto"/>
          </w:tcPr>
          <w:p w14:paraId="5009132A" w14:textId="77777777" w:rsidR="00547776" w:rsidRPr="000C2660" w:rsidRDefault="00547776" w:rsidP="00547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auto"/>
          </w:tcPr>
          <w:p w14:paraId="07310ECC" w14:textId="77777777" w:rsidR="00547776" w:rsidRPr="000C2660" w:rsidRDefault="00547776" w:rsidP="00547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" w:type="dxa"/>
            <w:shd w:val="clear" w:color="auto" w:fill="7030A0"/>
          </w:tcPr>
          <w:p w14:paraId="0011681A" w14:textId="77777777" w:rsidR="00547776" w:rsidRPr="000C2660" w:rsidRDefault="00547776" w:rsidP="00547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  <w:tc>
          <w:tcPr>
            <w:tcW w:w="680" w:type="dxa"/>
            <w:shd w:val="clear" w:color="auto" w:fill="00B050"/>
          </w:tcPr>
          <w:p w14:paraId="36D36591" w14:textId="77777777" w:rsidR="00547776" w:rsidRPr="000C2660" w:rsidRDefault="00547776" w:rsidP="0054777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ИМВ</w:t>
            </w:r>
          </w:p>
        </w:tc>
      </w:tr>
      <w:tr w:rsidR="00547776" w:rsidRPr="000C2660" w14:paraId="70D9D1BD" w14:textId="77777777" w:rsidTr="00E25536">
        <w:trPr>
          <w:trHeight w:val="219"/>
        </w:trPr>
        <w:tc>
          <w:tcPr>
            <w:tcW w:w="1212" w:type="dxa"/>
          </w:tcPr>
          <w:p w14:paraId="117B9508" w14:textId="77777777" w:rsidR="00547776" w:rsidRPr="000C2660" w:rsidRDefault="00547776" w:rsidP="00547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Сърнегор</w:t>
            </w:r>
          </w:p>
        </w:tc>
        <w:tc>
          <w:tcPr>
            <w:tcW w:w="1127" w:type="dxa"/>
          </w:tcPr>
          <w:p w14:paraId="4D11153E" w14:textId="77777777" w:rsidR="00547776" w:rsidRPr="000C2660" w:rsidRDefault="00547776" w:rsidP="00547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170700019</w:t>
            </w:r>
          </w:p>
        </w:tc>
        <w:tc>
          <w:tcPr>
            <w:tcW w:w="1269" w:type="dxa"/>
            <w:shd w:val="clear" w:color="auto" w:fill="FFFF00"/>
          </w:tcPr>
          <w:p w14:paraId="2368D45A" w14:textId="77777777" w:rsidR="00547776" w:rsidRPr="000C2660" w:rsidRDefault="00547776" w:rsidP="0054777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ИТН</w:t>
            </w:r>
          </w:p>
        </w:tc>
        <w:tc>
          <w:tcPr>
            <w:tcW w:w="1269" w:type="dxa"/>
            <w:shd w:val="clear" w:color="auto" w:fill="002060"/>
          </w:tcPr>
          <w:p w14:paraId="07A73898" w14:textId="77777777" w:rsidR="00547776" w:rsidRPr="000C2660" w:rsidRDefault="00547776" w:rsidP="00547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ДБ</w:t>
            </w:r>
          </w:p>
        </w:tc>
        <w:tc>
          <w:tcPr>
            <w:tcW w:w="966" w:type="dxa"/>
            <w:shd w:val="clear" w:color="auto" w:fill="BDD6EE" w:themeFill="accent1" w:themeFillTint="66"/>
          </w:tcPr>
          <w:p w14:paraId="3532E607" w14:textId="77777777" w:rsidR="00547776" w:rsidRPr="000C2660" w:rsidRDefault="00547776" w:rsidP="00547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  <w:tc>
          <w:tcPr>
            <w:tcW w:w="688" w:type="dxa"/>
            <w:shd w:val="clear" w:color="auto" w:fill="BDD6EE" w:themeFill="accent1" w:themeFillTint="66"/>
          </w:tcPr>
          <w:p w14:paraId="7CAF66F7" w14:textId="77777777" w:rsidR="00547776" w:rsidRPr="000C2660" w:rsidRDefault="00547776" w:rsidP="00547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  <w:tc>
          <w:tcPr>
            <w:tcW w:w="688" w:type="dxa"/>
            <w:shd w:val="clear" w:color="auto" w:fill="auto"/>
          </w:tcPr>
          <w:p w14:paraId="700E1C6C" w14:textId="77777777" w:rsidR="00547776" w:rsidRPr="000C2660" w:rsidRDefault="00547776" w:rsidP="00547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" w:type="dxa"/>
            <w:shd w:val="clear" w:color="auto" w:fill="FF0000"/>
          </w:tcPr>
          <w:p w14:paraId="68653D77" w14:textId="77777777" w:rsidR="00547776" w:rsidRPr="000C2660" w:rsidRDefault="00547776" w:rsidP="00547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БСП</w:t>
            </w:r>
          </w:p>
        </w:tc>
        <w:tc>
          <w:tcPr>
            <w:tcW w:w="649" w:type="dxa"/>
            <w:shd w:val="clear" w:color="auto" w:fill="auto"/>
          </w:tcPr>
          <w:p w14:paraId="0EF3DD2B" w14:textId="77777777" w:rsidR="00547776" w:rsidRPr="000C2660" w:rsidRDefault="00547776" w:rsidP="00547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" w:type="dxa"/>
            <w:shd w:val="clear" w:color="auto" w:fill="7030A0"/>
          </w:tcPr>
          <w:p w14:paraId="3C78736B" w14:textId="77777777" w:rsidR="00547776" w:rsidRPr="000C2660" w:rsidRDefault="00547776" w:rsidP="005477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  <w:tc>
          <w:tcPr>
            <w:tcW w:w="680" w:type="dxa"/>
            <w:shd w:val="clear" w:color="auto" w:fill="00B050"/>
          </w:tcPr>
          <w:p w14:paraId="73F09D92" w14:textId="77777777" w:rsidR="00547776" w:rsidRPr="000C2660" w:rsidRDefault="00547776" w:rsidP="0054777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2660">
              <w:rPr>
                <w:rFonts w:ascii="Times New Roman" w:eastAsia="Times New Roman" w:hAnsi="Times New Roman" w:cs="Times New Roman"/>
                <w:sz w:val="20"/>
                <w:szCs w:val="20"/>
              </w:rPr>
              <w:t>ИМВ</w:t>
            </w:r>
          </w:p>
        </w:tc>
      </w:tr>
    </w:tbl>
    <w:p w14:paraId="6F50287B" w14:textId="77777777" w:rsidR="00547776" w:rsidRDefault="00547776" w:rsidP="000C2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C11AC75" w14:textId="77777777" w:rsidR="000C2660" w:rsidRDefault="00547776" w:rsidP="00644E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0C2660" w:rsidRPr="000C26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.Назначава поименните състави на секционните избирателни комисии за всички населени места в </w:t>
      </w:r>
      <w:r w:rsidR="000C2660" w:rsidRPr="000C266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община Брезово</w:t>
      </w:r>
      <w:r w:rsidR="000C2660" w:rsidRPr="000C2660">
        <w:rPr>
          <w:rFonts w:ascii="Times New Roman" w:eastAsia="Times New Roman" w:hAnsi="Times New Roman" w:cs="Times New Roman"/>
          <w:sz w:val="24"/>
          <w:szCs w:val="24"/>
          <w:lang w:eastAsia="bg-BG"/>
        </w:rPr>
        <w:t>, съгласно </w:t>
      </w:r>
      <w:r w:rsidR="000C2660" w:rsidRPr="000C2660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Приложение 1 </w:t>
      </w:r>
      <w:r w:rsidR="000C2660" w:rsidRPr="000C2660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настоящото решение.</w:t>
      </w:r>
    </w:p>
    <w:p w14:paraId="4A397BF6" w14:textId="77777777" w:rsidR="000C2660" w:rsidRPr="000C2660" w:rsidRDefault="000C2660" w:rsidP="00644E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2660">
        <w:rPr>
          <w:rFonts w:ascii="Times New Roman" w:eastAsia="Times New Roman" w:hAnsi="Times New Roman" w:cs="Times New Roman"/>
          <w:sz w:val="24"/>
          <w:szCs w:val="24"/>
          <w:lang w:eastAsia="bg-BG"/>
        </w:rPr>
        <w:t>3.Издава удостоверения на членовете на секционните избирателни комисии по т.2.</w:t>
      </w:r>
    </w:p>
    <w:p w14:paraId="59670F1D" w14:textId="77777777" w:rsidR="000C2660" w:rsidRPr="000C2660" w:rsidRDefault="000C2660" w:rsidP="00644E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2660">
        <w:rPr>
          <w:rFonts w:ascii="Times New Roman" w:eastAsia="Times New Roman" w:hAnsi="Times New Roman" w:cs="Times New Roman"/>
          <w:sz w:val="24"/>
          <w:szCs w:val="24"/>
          <w:lang w:eastAsia="bg-BG"/>
        </w:rPr>
        <w:t>4.Членовете на секционните избирателни комисии при изпълнение на своите функции са длъжностни лица по смисъла на чл. 93, т.1 от Наказателния кодекс.</w:t>
      </w:r>
    </w:p>
    <w:p w14:paraId="3217DA22" w14:textId="34A6AD24" w:rsidR="000C2660" w:rsidRPr="008F5515" w:rsidRDefault="000C2660" w:rsidP="008F55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2660">
        <w:rPr>
          <w:rFonts w:ascii="Times New Roman" w:eastAsia="Times New Roman" w:hAnsi="Times New Roman" w:cs="Times New Roman"/>
          <w:sz w:val="24"/>
          <w:szCs w:val="24"/>
          <w:lang w:eastAsia="bg-BG"/>
        </w:rPr>
        <w:t>5.При изпълнение на функциите си членовете на секционните избирателни комисии  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14:paraId="31E37575" w14:textId="2A385BB1" w:rsidR="00984F13" w:rsidRPr="008F5515" w:rsidRDefault="000C2660" w:rsidP="008F55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0C266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>Настоящото решение може да бъде оспорено пред Централната избирателна комисия в срок до три дни от обявяването му.</w:t>
      </w:r>
    </w:p>
    <w:p w14:paraId="57CAA521" w14:textId="58B473A0" w:rsidR="00984F13" w:rsidRPr="0022211F" w:rsidRDefault="00984F13" w:rsidP="008F5515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22211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решение, същият беше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984F13" w:rsidRPr="0022211F" w14:paraId="2CFAC611" w14:textId="77777777" w:rsidTr="00984F1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DBABB" w14:textId="77777777" w:rsidR="00984F13" w:rsidRPr="0022211F" w:rsidRDefault="00984F13" w:rsidP="00984F13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1664F" w14:textId="77777777" w:rsidR="00984F13" w:rsidRPr="0022211F" w:rsidRDefault="00984F13" w:rsidP="00984F13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22211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22211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EBE63" w14:textId="77777777" w:rsidR="00984F13" w:rsidRPr="0022211F" w:rsidRDefault="00984F13" w:rsidP="00984F13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22211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D329F5" w:rsidRPr="0022211F" w14:paraId="473F2CF3" w14:textId="77777777" w:rsidTr="00984F1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D3572" w14:textId="77777777" w:rsidR="00D329F5" w:rsidRPr="0022211F" w:rsidRDefault="00D329F5" w:rsidP="00D329F5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23E3" w14:textId="77777777" w:rsidR="00D329F5" w:rsidRPr="0022211F" w:rsidRDefault="00D329F5" w:rsidP="00D32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5B49F" w14:textId="59EEB4CB" w:rsidR="00D329F5" w:rsidRPr="00D329F5" w:rsidRDefault="00D329F5" w:rsidP="00D329F5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329F5">
              <w:rPr>
                <w:rFonts w:ascii="Times New Roman" w:hAnsi="Times New Roman" w:cs="Times New Roman"/>
                <w:szCs w:val="24"/>
              </w:rPr>
              <w:t>ЗА</w:t>
            </w:r>
          </w:p>
        </w:tc>
      </w:tr>
      <w:tr w:rsidR="00D329F5" w:rsidRPr="0022211F" w14:paraId="0E79B51C" w14:textId="77777777" w:rsidTr="00984F1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C4369" w14:textId="77777777" w:rsidR="00D329F5" w:rsidRPr="0022211F" w:rsidRDefault="00D329F5" w:rsidP="00D329F5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0AE2" w14:textId="77777777" w:rsidR="00D329F5" w:rsidRPr="0022211F" w:rsidRDefault="00D329F5" w:rsidP="00D32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53D9D" w14:textId="0A5A264E" w:rsidR="00D329F5" w:rsidRPr="00D329F5" w:rsidRDefault="00D329F5" w:rsidP="00D329F5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329F5">
              <w:rPr>
                <w:rFonts w:ascii="Times New Roman" w:hAnsi="Times New Roman" w:cs="Times New Roman"/>
                <w:szCs w:val="24"/>
              </w:rPr>
              <w:t>ОТСЪСТВА</w:t>
            </w:r>
          </w:p>
        </w:tc>
      </w:tr>
      <w:tr w:rsidR="00D329F5" w:rsidRPr="0022211F" w14:paraId="74922A39" w14:textId="77777777" w:rsidTr="00984F1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5BD6C" w14:textId="77777777" w:rsidR="00D329F5" w:rsidRPr="0022211F" w:rsidRDefault="00D329F5" w:rsidP="00D329F5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D8AA" w14:textId="77777777" w:rsidR="00D329F5" w:rsidRPr="0022211F" w:rsidRDefault="00D329F5" w:rsidP="00D32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4B220" w14:textId="1A5C0C91" w:rsidR="00D329F5" w:rsidRPr="00D329F5" w:rsidRDefault="00D329F5" w:rsidP="00D329F5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329F5">
              <w:rPr>
                <w:rFonts w:ascii="Times New Roman" w:hAnsi="Times New Roman" w:cs="Times New Roman"/>
                <w:szCs w:val="24"/>
              </w:rPr>
              <w:t>ЗА</w:t>
            </w:r>
          </w:p>
        </w:tc>
      </w:tr>
      <w:tr w:rsidR="00D329F5" w:rsidRPr="0022211F" w14:paraId="0C245B5A" w14:textId="77777777" w:rsidTr="00984F1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ABA2E" w14:textId="77777777" w:rsidR="00D329F5" w:rsidRPr="0022211F" w:rsidRDefault="00D329F5" w:rsidP="00D329F5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38B8" w14:textId="77777777" w:rsidR="00D329F5" w:rsidRPr="0022211F" w:rsidRDefault="00D329F5" w:rsidP="00D32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DEC06" w14:textId="2D971104" w:rsidR="00D329F5" w:rsidRPr="00D329F5" w:rsidRDefault="00D329F5" w:rsidP="00D329F5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329F5">
              <w:rPr>
                <w:rFonts w:ascii="Times New Roman" w:hAnsi="Times New Roman" w:cs="Times New Roman"/>
                <w:szCs w:val="24"/>
              </w:rPr>
              <w:t>ЗА</w:t>
            </w:r>
          </w:p>
        </w:tc>
      </w:tr>
      <w:tr w:rsidR="00D329F5" w:rsidRPr="0022211F" w14:paraId="6934C4E5" w14:textId="77777777" w:rsidTr="00984F1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155DF" w14:textId="77777777" w:rsidR="00D329F5" w:rsidRPr="0022211F" w:rsidRDefault="00D329F5" w:rsidP="00D329F5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4579" w14:textId="77777777" w:rsidR="00D329F5" w:rsidRPr="0022211F" w:rsidRDefault="00D329F5" w:rsidP="00D32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DF74A" w14:textId="6C1A1E40" w:rsidR="00D329F5" w:rsidRPr="00D329F5" w:rsidRDefault="00D329F5" w:rsidP="00D329F5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329F5">
              <w:rPr>
                <w:rFonts w:ascii="Times New Roman" w:hAnsi="Times New Roman" w:cs="Times New Roman"/>
                <w:szCs w:val="24"/>
              </w:rPr>
              <w:t>ЗА</w:t>
            </w:r>
          </w:p>
        </w:tc>
      </w:tr>
      <w:tr w:rsidR="00D329F5" w:rsidRPr="0022211F" w14:paraId="14269BB8" w14:textId="77777777" w:rsidTr="00984F1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27E6D" w14:textId="77777777" w:rsidR="00D329F5" w:rsidRPr="0022211F" w:rsidRDefault="00D329F5" w:rsidP="00D329F5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F164" w14:textId="77777777" w:rsidR="00D329F5" w:rsidRPr="0022211F" w:rsidRDefault="00D329F5" w:rsidP="00D32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 xml:space="preserve">Янко </w:t>
            </w:r>
            <w:proofErr w:type="spellStart"/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16259" w14:textId="53654AED" w:rsidR="00D329F5" w:rsidRPr="00D329F5" w:rsidRDefault="00D329F5" w:rsidP="00D32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329F5" w:rsidRPr="0022211F" w14:paraId="1D4D77D8" w14:textId="77777777" w:rsidTr="00984F1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09BD7" w14:textId="77777777" w:rsidR="00D329F5" w:rsidRPr="0022211F" w:rsidRDefault="00D329F5" w:rsidP="00D329F5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5135" w14:textId="77777777" w:rsidR="00D329F5" w:rsidRPr="0022211F" w:rsidRDefault="00D329F5" w:rsidP="00D32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350BF" w14:textId="24183093" w:rsidR="00D329F5" w:rsidRPr="00D329F5" w:rsidRDefault="00D329F5" w:rsidP="00D32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329F5" w:rsidRPr="0022211F" w14:paraId="71547F71" w14:textId="77777777" w:rsidTr="00984F1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B65BF" w14:textId="77777777" w:rsidR="00D329F5" w:rsidRPr="0022211F" w:rsidRDefault="00D329F5" w:rsidP="00D329F5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26C8" w14:textId="77777777" w:rsidR="00D329F5" w:rsidRPr="0022211F" w:rsidRDefault="00D329F5" w:rsidP="00D32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Мартин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B8AB1" w14:textId="22B2F5F2" w:rsidR="00D329F5" w:rsidRPr="00D329F5" w:rsidRDefault="00D329F5" w:rsidP="00D32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329F5" w:rsidRPr="0022211F" w14:paraId="4B1D9496" w14:textId="77777777" w:rsidTr="00984F1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9F568" w14:textId="77777777" w:rsidR="00D329F5" w:rsidRPr="0022211F" w:rsidRDefault="00D329F5" w:rsidP="00D329F5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6B3B" w14:textId="77777777" w:rsidR="00D329F5" w:rsidRPr="0022211F" w:rsidRDefault="00D329F5" w:rsidP="00D32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65EC0" w14:textId="69D8DBA7" w:rsidR="00D329F5" w:rsidRPr="00D329F5" w:rsidRDefault="00D329F5" w:rsidP="00D32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329F5" w:rsidRPr="0022211F" w14:paraId="1996DA15" w14:textId="77777777" w:rsidTr="00984F1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A2679" w14:textId="77777777" w:rsidR="00D329F5" w:rsidRPr="0022211F" w:rsidRDefault="00D329F5" w:rsidP="00D329F5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D628" w14:textId="77777777" w:rsidR="00D329F5" w:rsidRPr="0022211F" w:rsidRDefault="00D329F5" w:rsidP="00D32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EB372" w14:textId="335A45C7" w:rsidR="00D329F5" w:rsidRPr="00D329F5" w:rsidRDefault="00D329F5" w:rsidP="00D32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329F5" w:rsidRPr="0022211F" w14:paraId="060B2E07" w14:textId="77777777" w:rsidTr="00984F1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91DE9" w14:textId="77777777" w:rsidR="00D329F5" w:rsidRPr="0022211F" w:rsidRDefault="00D329F5" w:rsidP="00D329F5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5C04" w14:textId="77777777" w:rsidR="00D329F5" w:rsidRPr="0022211F" w:rsidRDefault="00D329F5" w:rsidP="00D32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006A0" w14:textId="3CD54219" w:rsidR="00D329F5" w:rsidRPr="00D329F5" w:rsidRDefault="00D329F5" w:rsidP="00D32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329F5" w:rsidRPr="0022211F" w14:paraId="1C3C0744" w14:textId="77777777" w:rsidTr="00984F1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1666E" w14:textId="77777777" w:rsidR="00D329F5" w:rsidRPr="0022211F" w:rsidRDefault="00D329F5" w:rsidP="00D329F5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8A63" w14:textId="77777777" w:rsidR="00D329F5" w:rsidRPr="0022211F" w:rsidRDefault="00D329F5" w:rsidP="00D32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0DEB1" w14:textId="544BBC21" w:rsidR="00D329F5" w:rsidRPr="00D329F5" w:rsidRDefault="00D329F5" w:rsidP="00D32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329F5" w:rsidRPr="0022211F" w14:paraId="6DBA6C9F" w14:textId="77777777" w:rsidTr="00984F1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82CF" w14:textId="77777777" w:rsidR="00D329F5" w:rsidRPr="0022211F" w:rsidRDefault="00D329F5" w:rsidP="00D329F5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2781" w14:textId="77777777" w:rsidR="00D329F5" w:rsidRPr="0022211F" w:rsidRDefault="00D329F5" w:rsidP="00D32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A2D58" w14:textId="3EDBE38A" w:rsidR="00D329F5" w:rsidRPr="00D329F5" w:rsidRDefault="00D329F5" w:rsidP="00D32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329F5" w:rsidRPr="0022211F" w14:paraId="2F34E1ED" w14:textId="77777777" w:rsidTr="00984F1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5FFEE" w14:textId="77777777" w:rsidR="00D329F5" w:rsidRPr="0022211F" w:rsidRDefault="00D329F5" w:rsidP="00D329F5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2427" w14:textId="77777777" w:rsidR="00D329F5" w:rsidRPr="0022211F" w:rsidRDefault="00D329F5" w:rsidP="00D32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Мурад  Ферад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FCC13" w14:textId="7B424F2F" w:rsidR="00D329F5" w:rsidRPr="00D329F5" w:rsidRDefault="00D329F5" w:rsidP="00D32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9F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329F5" w:rsidRPr="0022211F" w14:paraId="1483387C" w14:textId="77777777" w:rsidTr="00984F1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BFFAA" w14:textId="77777777" w:rsidR="00D329F5" w:rsidRPr="0022211F" w:rsidRDefault="00D329F5" w:rsidP="00D329F5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E9F0" w14:textId="77777777" w:rsidR="00D329F5" w:rsidRPr="0022211F" w:rsidRDefault="00D329F5" w:rsidP="00D32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A531D" w14:textId="141D214E" w:rsidR="00D329F5" w:rsidRPr="00D329F5" w:rsidRDefault="00D329F5" w:rsidP="00D329F5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329F5">
              <w:rPr>
                <w:rFonts w:ascii="Times New Roman" w:hAnsi="Times New Roman" w:cs="Times New Roman"/>
                <w:szCs w:val="24"/>
              </w:rPr>
              <w:t>ЗА</w:t>
            </w:r>
          </w:p>
        </w:tc>
      </w:tr>
      <w:tr w:rsidR="00D329F5" w:rsidRPr="0022211F" w14:paraId="36B49316" w14:textId="77777777" w:rsidTr="00984F1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AA253" w14:textId="77777777" w:rsidR="00D329F5" w:rsidRPr="0022211F" w:rsidRDefault="00D329F5" w:rsidP="00D329F5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033F" w14:textId="77777777" w:rsidR="00D329F5" w:rsidRPr="0022211F" w:rsidRDefault="00D329F5" w:rsidP="00D329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37176" w14:textId="000C59AD" w:rsidR="00D329F5" w:rsidRPr="00D329F5" w:rsidRDefault="00D329F5" w:rsidP="00D329F5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329F5">
              <w:rPr>
                <w:rFonts w:ascii="Times New Roman" w:hAnsi="Times New Roman" w:cs="Times New Roman"/>
                <w:szCs w:val="24"/>
              </w:rPr>
              <w:t>ЗА</w:t>
            </w:r>
          </w:p>
        </w:tc>
      </w:tr>
      <w:tr w:rsidR="00D329F5" w:rsidRPr="0022211F" w14:paraId="1320E88E" w14:textId="77777777" w:rsidTr="00984F1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B76F4" w14:textId="77777777" w:rsidR="00D329F5" w:rsidRPr="0022211F" w:rsidRDefault="00D329F5" w:rsidP="00D329F5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3ED0" w14:textId="77777777" w:rsidR="00D329F5" w:rsidRPr="0022211F" w:rsidRDefault="00D329F5" w:rsidP="00D329F5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2211F">
              <w:rPr>
                <w:rFonts w:ascii="Times New Roman" w:hAnsi="Times New Roman" w:cs="Times New Roman"/>
                <w:color w:val="auto"/>
                <w:szCs w:val="24"/>
              </w:rPr>
              <w:t>Райна Дончева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99909" w14:textId="3F1AC76D" w:rsidR="00D329F5" w:rsidRPr="00D329F5" w:rsidRDefault="00D329F5" w:rsidP="00D329F5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329F5">
              <w:rPr>
                <w:rFonts w:ascii="Times New Roman" w:hAnsi="Times New Roman" w:cs="Times New Roman"/>
                <w:szCs w:val="24"/>
              </w:rPr>
              <w:t>ЗА</w:t>
            </w:r>
          </w:p>
        </w:tc>
      </w:tr>
    </w:tbl>
    <w:p w14:paraId="708653D8" w14:textId="77777777" w:rsidR="00984F13" w:rsidRPr="0022211F" w:rsidRDefault="00984F13" w:rsidP="00984F13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6C4B7183" w14:textId="77777777" w:rsidR="00984F13" w:rsidRPr="0022211F" w:rsidRDefault="00984F13" w:rsidP="00984F13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22211F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22211F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14:paraId="254EAC19" w14:textId="19A10A41" w:rsidR="00984F13" w:rsidRPr="00D329F5" w:rsidRDefault="00984F13" w:rsidP="00984F13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D329F5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</w:t>
      </w:r>
      <w:r w:rsidR="00D329F5" w:rsidRPr="00D329F5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6</w:t>
      </w:r>
      <w:r w:rsidRPr="00D329F5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562CF826" w14:textId="77777777" w:rsidR="00984F13" w:rsidRPr="00D329F5" w:rsidRDefault="00984F13" w:rsidP="00984F13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D329F5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1638A512" w14:textId="77777777" w:rsidR="00984F13" w:rsidRPr="0022211F" w:rsidRDefault="00984F13" w:rsidP="00984F13">
      <w:pPr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D329F5">
        <w:rPr>
          <w:rFonts w:ascii="Times New Roman" w:hAnsi="Times New Roman" w:cs="Times New Roman"/>
          <w:sz w:val="24"/>
          <w:szCs w:val="24"/>
          <w:lang w:val="ru-RU" w:eastAsia="bg-BG"/>
        </w:rPr>
        <w:lastRenderedPageBreak/>
        <w:t xml:space="preserve">ОСОБЕНО МНЕНИЕ – 0 </w:t>
      </w:r>
      <w:proofErr w:type="spellStart"/>
      <w:r w:rsidRPr="00D329F5">
        <w:rPr>
          <w:rFonts w:ascii="Times New Roman" w:hAnsi="Times New Roman" w:cs="Times New Roman"/>
          <w:sz w:val="24"/>
          <w:szCs w:val="24"/>
          <w:lang w:val="ru-RU" w:eastAsia="bg-BG"/>
        </w:rPr>
        <w:t>членове</w:t>
      </w:r>
      <w:proofErr w:type="spellEnd"/>
    </w:p>
    <w:p w14:paraId="16216029" w14:textId="0D14F2F5" w:rsidR="00984F13" w:rsidRPr="0022211F" w:rsidRDefault="00984F13" w:rsidP="00984F13">
      <w:pPr>
        <w:pStyle w:val="a5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22211F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По т. </w:t>
      </w:r>
      <w:r w:rsidR="00EB43EB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10</w:t>
      </w:r>
      <w:r w:rsidRPr="0022211F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14:paraId="1972B65A" w14:textId="66A98C0D" w:rsidR="00984F13" w:rsidRDefault="00083D1C" w:rsidP="00984F13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 w:rsidRPr="007A4F6B">
        <w:rPr>
          <w:rFonts w:ascii="Times New Roman" w:hAnsi="Times New Roman"/>
          <w:sz w:val="24"/>
          <w:szCs w:val="24"/>
          <w:lang w:val="bg-BG"/>
        </w:rPr>
        <w:t>Добромир Алексов</w:t>
      </w:r>
      <w:r w:rsidR="00984F13" w:rsidRPr="00A51E14">
        <w:rPr>
          <w:rFonts w:ascii="Times New Roman" w:hAnsi="Times New Roman"/>
          <w:sz w:val="24"/>
          <w:szCs w:val="24"/>
          <w:lang w:val="bg-BG" w:eastAsia="bg-BG"/>
        </w:rPr>
        <w:t xml:space="preserve"> докладва </w:t>
      </w:r>
      <w:r w:rsidR="00984F13" w:rsidRPr="00A51E14">
        <w:rPr>
          <w:rFonts w:ascii="Times New Roman" w:hAnsi="Times New Roman"/>
          <w:sz w:val="24"/>
          <w:szCs w:val="24"/>
          <w:lang w:val="bg-BG"/>
        </w:rPr>
        <w:t>Проект на решение</w:t>
      </w:r>
      <w:r w:rsidR="00200F5E">
        <w:rPr>
          <w:rFonts w:ascii="Times New Roman" w:hAnsi="Times New Roman"/>
          <w:sz w:val="24"/>
          <w:szCs w:val="24"/>
          <w:lang w:val="bg-BG"/>
        </w:rPr>
        <w:t>:</w:t>
      </w:r>
    </w:p>
    <w:p w14:paraId="50C7F02F" w14:textId="77777777" w:rsidR="006F709E" w:rsidRPr="00A51E14" w:rsidRDefault="006F709E" w:rsidP="00984F13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0CF7B4CC" w14:textId="1AE393FD" w:rsidR="0070286D" w:rsidRPr="00B65E6F" w:rsidRDefault="0070286D" w:rsidP="006F709E">
      <w:pPr>
        <w:shd w:val="clear" w:color="auto" w:fill="FFFFFF"/>
        <w:jc w:val="center"/>
        <w:rPr>
          <w:rFonts w:ascii="Times New Roman" w:hAnsi="Times New Roman"/>
          <w:color w:val="000000" w:themeColor="text1"/>
        </w:rPr>
      </w:pPr>
      <w:r w:rsidRPr="00B65E6F">
        <w:rPr>
          <w:rFonts w:ascii="Times New Roman" w:hAnsi="Times New Roman"/>
          <w:b/>
          <w:bCs/>
          <w:color w:val="000000" w:themeColor="text1"/>
        </w:rPr>
        <w:t>РЕШЕНИЕ</w:t>
      </w:r>
      <w:r w:rsidRPr="00B65E6F">
        <w:rPr>
          <w:rFonts w:ascii="Times New Roman" w:hAnsi="Times New Roman"/>
          <w:b/>
          <w:color w:val="000000" w:themeColor="text1"/>
        </w:rPr>
        <w:t xml:space="preserve"> </w:t>
      </w:r>
      <w:r>
        <w:rPr>
          <w:rFonts w:ascii="Times New Roman" w:hAnsi="Times New Roman"/>
          <w:b/>
          <w:color w:val="000000" w:themeColor="text1"/>
        </w:rPr>
        <w:t>№ 91</w:t>
      </w:r>
      <w:r w:rsidRPr="00B65E6F">
        <w:rPr>
          <w:rFonts w:ascii="Times New Roman" w:hAnsi="Times New Roman"/>
          <w:b/>
          <w:color w:val="000000" w:themeColor="text1"/>
        </w:rPr>
        <w:t>-НС</w:t>
      </w:r>
      <w:r w:rsidRPr="00B65E6F">
        <w:rPr>
          <w:rFonts w:ascii="Times New Roman" w:hAnsi="Times New Roman"/>
          <w:color w:val="000000" w:themeColor="text1"/>
        </w:rPr>
        <w:br/>
        <w:t xml:space="preserve">Пловдив област, </w:t>
      </w:r>
      <w:r>
        <w:rPr>
          <w:rFonts w:ascii="Times New Roman" w:hAnsi="Times New Roman"/>
          <w:color w:val="000000" w:themeColor="text1"/>
        </w:rPr>
        <w:t>14</w:t>
      </w:r>
      <w:r w:rsidRPr="0070286D">
        <w:rPr>
          <w:rFonts w:ascii="Times New Roman" w:hAnsi="Times New Roman"/>
          <w:color w:val="000000" w:themeColor="text1"/>
        </w:rPr>
        <w:t>.</w:t>
      </w:r>
      <w:r>
        <w:rPr>
          <w:rFonts w:ascii="Times New Roman" w:hAnsi="Times New Roman"/>
          <w:color w:val="000000" w:themeColor="text1"/>
        </w:rPr>
        <w:t>06</w:t>
      </w:r>
      <w:r w:rsidRPr="00B65E6F">
        <w:rPr>
          <w:rFonts w:ascii="Times New Roman" w:hAnsi="Times New Roman"/>
          <w:color w:val="000000" w:themeColor="text1"/>
        </w:rPr>
        <w:t>.2021 г.</w:t>
      </w:r>
    </w:p>
    <w:p w14:paraId="15DFA5B1" w14:textId="77777777" w:rsidR="0070286D" w:rsidRPr="00EA40D0" w:rsidRDefault="0070286D" w:rsidP="0070286D">
      <w:pPr>
        <w:pStyle w:val="ab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320279">
        <w:rPr>
          <w:b/>
          <w:color w:val="000000" w:themeColor="text1"/>
        </w:rPr>
        <w:t>ОТНОСНО</w:t>
      </w:r>
      <w:r w:rsidRPr="00320279">
        <w:rPr>
          <w:color w:val="000000" w:themeColor="text1"/>
        </w:rPr>
        <w:t xml:space="preserve">: Назначаване на поименните състави на секционните избирателни комисии  в </w:t>
      </w:r>
      <w:r>
        <w:rPr>
          <w:b/>
          <w:color w:val="000000" w:themeColor="text1"/>
        </w:rPr>
        <w:t>община Перущица</w:t>
      </w:r>
      <w:r w:rsidRPr="00320279">
        <w:rPr>
          <w:color w:val="000000" w:themeColor="text1"/>
        </w:rPr>
        <w:t xml:space="preserve"> при произвеждане на изборите</w:t>
      </w:r>
      <w:r>
        <w:rPr>
          <w:color w:val="000000" w:themeColor="text1"/>
        </w:rPr>
        <w:t xml:space="preserve"> з</w:t>
      </w:r>
      <w:r w:rsidRPr="00320279">
        <w:rPr>
          <w:color w:val="000000" w:themeColor="text1"/>
        </w:rPr>
        <w:t>а Народно събрание на Република България на 11 юли 2021 год.</w:t>
      </w:r>
    </w:p>
    <w:p w14:paraId="3FE437E4" w14:textId="77777777" w:rsidR="0070286D" w:rsidRPr="007D36C2" w:rsidRDefault="0070286D" w:rsidP="0070286D">
      <w:pPr>
        <w:pStyle w:val="a5"/>
        <w:ind w:firstLine="708"/>
        <w:jc w:val="both"/>
        <w:rPr>
          <w:rFonts w:ascii="Times New Roman" w:hAnsi="Times New Roman"/>
        </w:rPr>
      </w:pPr>
      <w:r w:rsidRPr="007D36C2">
        <w:rPr>
          <w:rFonts w:ascii="Times New Roman" w:hAnsi="Times New Roman"/>
        </w:rPr>
        <w:t xml:space="preserve">В законоустановения срок по чл. 91, ал. 9 във </w:t>
      </w:r>
      <w:proofErr w:type="spellStart"/>
      <w:r w:rsidRPr="007D36C2">
        <w:rPr>
          <w:rFonts w:ascii="Times New Roman" w:hAnsi="Times New Roman"/>
        </w:rPr>
        <w:t>вр</w:t>
      </w:r>
      <w:proofErr w:type="spellEnd"/>
      <w:r w:rsidRPr="007D36C2">
        <w:rPr>
          <w:rFonts w:ascii="Times New Roman" w:hAnsi="Times New Roman"/>
        </w:rPr>
        <w:t xml:space="preserve">. с ал.8  от Изборния кодекс е постъпило предложение с вх. </w:t>
      </w:r>
      <w:r w:rsidRPr="00FB5289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64/08</w:t>
      </w:r>
      <w:r w:rsidRPr="00FB5289">
        <w:rPr>
          <w:rFonts w:ascii="Times New Roman" w:hAnsi="Times New Roman"/>
        </w:rPr>
        <w:t xml:space="preserve">.06.2021 година от Кмета на община </w:t>
      </w:r>
      <w:r>
        <w:rPr>
          <w:rFonts w:ascii="Times New Roman" w:hAnsi="Times New Roman"/>
        </w:rPr>
        <w:t>Перущица</w:t>
      </w:r>
      <w:r w:rsidRPr="007D36C2">
        <w:rPr>
          <w:rFonts w:ascii="Times New Roman" w:hAnsi="Times New Roman"/>
        </w:rPr>
        <w:t>, с което се предлага назначаване на поименните състави на секционните избирателни комисии за изборите за Народно събрание, насрочени за 11 юли 2021 година. В административната преписка са приложени изискуемите документи, както и поименните предложения, направени от политическите партии и коалиции с искане същите да бъдат назначени. Представен е и списък с резервни членове на СИК за утвърждаване.</w:t>
      </w:r>
    </w:p>
    <w:p w14:paraId="3140EF56" w14:textId="77777777" w:rsidR="0070286D" w:rsidRDefault="0070286D" w:rsidP="0070286D">
      <w:pPr>
        <w:pStyle w:val="a5"/>
        <w:ind w:firstLine="708"/>
        <w:jc w:val="both"/>
        <w:rPr>
          <w:rFonts w:ascii="Times New Roman" w:hAnsi="Times New Roman"/>
        </w:rPr>
      </w:pPr>
      <w:r w:rsidRPr="007D36C2">
        <w:rPr>
          <w:rFonts w:ascii="Times New Roman" w:hAnsi="Times New Roman"/>
        </w:rPr>
        <w:t xml:space="preserve">От протокола за проведени консултации на </w:t>
      </w:r>
      <w:r w:rsidRPr="00FB5289">
        <w:rPr>
          <w:rFonts w:ascii="Times New Roman" w:hAnsi="Times New Roman"/>
        </w:rPr>
        <w:t>03.06.2021</w:t>
      </w:r>
      <w:r>
        <w:rPr>
          <w:rFonts w:ascii="Times New Roman" w:hAnsi="Times New Roman"/>
        </w:rPr>
        <w:t xml:space="preserve"> год. е видно, че</w:t>
      </w:r>
      <w:r w:rsidRPr="007D36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не е </w:t>
      </w:r>
      <w:r w:rsidRPr="007D36C2">
        <w:rPr>
          <w:rFonts w:ascii="Times New Roman" w:hAnsi="Times New Roman"/>
        </w:rPr>
        <w:t>постигнато съгласие между участниците в консултациите за ръководствата и за състава на съответната СИ</w:t>
      </w:r>
      <w:r>
        <w:rPr>
          <w:rFonts w:ascii="Times New Roman" w:hAnsi="Times New Roman"/>
        </w:rPr>
        <w:t>К във всяко едно населено място. С</w:t>
      </w:r>
      <w:r w:rsidRPr="00B11527">
        <w:rPr>
          <w:rFonts w:ascii="Times New Roman" w:hAnsi="Times New Roman"/>
        </w:rPr>
        <w:t>ъгласно Решение № 124-НС от 26.05.2021 на ЦИК -  т.23, “б”: Районната избирателна комисия назначава съставите на СИК веднага след получаване на документите п</w:t>
      </w:r>
      <w:r>
        <w:rPr>
          <w:rFonts w:ascii="Times New Roman" w:hAnsi="Times New Roman"/>
        </w:rPr>
        <w:t>о т. 21, в срок до 15.06.2021 г</w:t>
      </w:r>
      <w:r w:rsidRPr="00B11527">
        <w:rPr>
          <w:rFonts w:ascii="Times New Roman" w:hAnsi="Times New Roman"/>
        </w:rPr>
        <w:t>; когато не е постигнато съгласие – въз основа на предложенията на партиите и коалициите при спазване изискванията</w:t>
      </w:r>
      <w:r>
        <w:rPr>
          <w:rFonts w:ascii="Times New Roman" w:hAnsi="Times New Roman"/>
        </w:rPr>
        <w:t xml:space="preserve"> на т. 12 - 15 от това решение.</w:t>
      </w:r>
    </w:p>
    <w:p w14:paraId="2E3D5CF9" w14:textId="1873024B" w:rsidR="0070286D" w:rsidRDefault="0070286D" w:rsidP="008F5515">
      <w:pPr>
        <w:pStyle w:val="a5"/>
        <w:ind w:firstLine="708"/>
        <w:jc w:val="both"/>
        <w:rPr>
          <w:rFonts w:ascii="Times New Roman" w:hAnsi="Times New Roman"/>
        </w:rPr>
      </w:pPr>
      <w:r w:rsidRPr="007D36C2">
        <w:rPr>
          <w:rFonts w:ascii="Times New Roman" w:hAnsi="Times New Roman"/>
        </w:rPr>
        <w:t xml:space="preserve">С оглед горното и на основание  чл. 72, ал. 1, т. 4, </w:t>
      </w:r>
      <w:r>
        <w:rPr>
          <w:rFonts w:ascii="Times New Roman" w:hAnsi="Times New Roman"/>
        </w:rPr>
        <w:t xml:space="preserve">с чл. 89, ал. 1 и чл. 91, </w:t>
      </w:r>
      <w:r w:rsidRPr="00D279C9">
        <w:rPr>
          <w:rFonts w:ascii="Times New Roman" w:hAnsi="Times New Roman"/>
        </w:rPr>
        <w:t>ал. 12</w:t>
      </w:r>
      <w:r w:rsidRPr="007D36C2">
        <w:rPr>
          <w:rFonts w:ascii="Times New Roman" w:hAnsi="Times New Roman"/>
        </w:rPr>
        <w:t xml:space="preserve"> от Изборния кодекс, във връзка с Решение № 124-НС от </w:t>
      </w:r>
      <w:r w:rsidRPr="0070286D">
        <w:rPr>
          <w:rFonts w:ascii="Times New Roman" w:hAnsi="Times New Roman"/>
        </w:rPr>
        <w:t>26</w:t>
      </w:r>
      <w:r w:rsidRPr="007D36C2">
        <w:rPr>
          <w:rFonts w:ascii="Times New Roman" w:hAnsi="Times New Roman"/>
        </w:rPr>
        <w:t>.05.2021 год.</w:t>
      </w:r>
      <w:r w:rsidRPr="0070286D">
        <w:rPr>
          <w:rFonts w:ascii="Times New Roman" w:hAnsi="Times New Roman"/>
        </w:rPr>
        <w:t xml:space="preserve"> </w:t>
      </w:r>
      <w:r w:rsidRPr="007D36C2">
        <w:rPr>
          <w:rFonts w:ascii="Times New Roman" w:hAnsi="Times New Roman"/>
        </w:rPr>
        <w:t xml:space="preserve">на ЦИК, както и Решение </w:t>
      </w:r>
      <w:r w:rsidRPr="00634FDD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44</w:t>
      </w:r>
      <w:r w:rsidRPr="007D36C2">
        <w:rPr>
          <w:rFonts w:ascii="Times New Roman" w:hAnsi="Times New Roman"/>
        </w:rPr>
        <w:t>-НС от  28.05.2021 год. на РИК 17 Пловдив област, Районна избирателна комисия Седемнадесети изборен район – Пловдивски</w:t>
      </w:r>
    </w:p>
    <w:p w14:paraId="0F2BABED" w14:textId="77777777" w:rsidR="008F5515" w:rsidRPr="008F5515" w:rsidRDefault="008F5515" w:rsidP="008F5515">
      <w:pPr>
        <w:pStyle w:val="a5"/>
        <w:ind w:firstLine="708"/>
        <w:jc w:val="both"/>
        <w:rPr>
          <w:rFonts w:ascii="Times New Roman" w:hAnsi="Times New Roman"/>
        </w:rPr>
      </w:pPr>
    </w:p>
    <w:p w14:paraId="032485BE" w14:textId="77777777" w:rsidR="0070286D" w:rsidRDefault="0070286D" w:rsidP="0070286D">
      <w:pPr>
        <w:shd w:val="clear" w:color="auto" w:fill="FFFFFF"/>
        <w:jc w:val="center"/>
        <w:rPr>
          <w:rFonts w:ascii="Times New Roman" w:hAnsi="Times New Roman"/>
          <w:b/>
          <w:bCs/>
          <w:color w:val="000000" w:themeColor="text1"/>
        </w:rPr>
      </w:pPr>
      <w:r w:rsidRPr="00320279">
        <w:rPr>
          <w:rFonts w:ascii="Times New Roman" w:hAnsi="Times New Roman"/>
          <w:b/>
          <w:bCs/>
          <w:color w:val="000000" w:themeColor="text1"/>
        </w:rPr>
        <w:t>Р Е Ш И:</w:t>
      </w:r>
    </w:p>
    <w:p w14:paraId="3C6F40B6" w14:textId="77777777" w:rsidR="0070286D" w:rsidRDefault="0070286D" w:rsidP="0070286D">
      <w:pPr>
        <w:pStyle w:val="a5"/>
        <w:numPr>
          <w:ilvl w:val="0"/>
          <w:numId w:val="44"/>
        </w:num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Определя квотното разпределение между парламентарно представените партии и коалиции както следва:</w:t>
      </w:r>
    </w:p>
    <w:p w14:paraId="13126547" w14:textId="77777777" w:rsidR="0070286D" w:rsidRDefault="0070286D" w:rsidP="0070286D">
      <w:pPr>
        <w:pStyle w:val="a5"/>
        <w:ind w:left="1068"/>
        <w:jc w:val="both"/>
        <w:rPr>
          <w:rFonts w:ascii="Times New Roman" w:hAnsi="Times New Roman"/>
        </w:rPr>
      </w:pPr>
    </w:p>
    <w:tbl>
      <w:tblPr>
        <w:tblStyle w:val="1"/>
        <w:tblW w:w="9323" w:type="dxa"/>
        <w:tblInd w:w="-176" w:type="dxa"/>
        <w:tblLook w:val="04A0" w:firstRow="1" w:lastRow="0" w:firstColumn="1" w:lastColumn="0" w:noHBand="0" w:noVBand="1"/>
      </w:tblPr>
      <w:tblGrid>
        <w:gridCol w:w="1018"/>
        <w:gridCol w:w="1026"/>
        <w:gridCol w:w="1154"/>
        <w:gridCol w:w="1154"/>
        <w:gridCol w:w="882"/>
        <w:gridCol w:w="1056"/>
        <w:gridCol w:w="696"/>
        <w:gridCol w:w="696"/>
        <w:gridCol w:w="696"/>
        <w:gridCol w:w="696"/>
        <w:gridCol w:w="696"/>
      </w:tblGrid>
      <w:tr w:rsidR="0070286D" w:rsidRPr="007F3489" w14:paraId="501FDDF0" w14:textId="77777777" w:rsidTr="00FD2127">
        <w:trPr>
          <w:trHeight w:val="414"/>
        </w:trPr>
        <w:tc>
          <w:tcPr>
            <w:tcW w:w="975" w:type="dxa"/>
          </w:tcPr>
          <w:p w14:paraId="43C4227E" w14:textId="77777777" w:rsidR="0070286D" w:rsidRPr="007F3489" w:rsidRDefault="0070286D" w:rsidP="00FD2127">
            <w:pPr>
              <w:rPr>
                <w:rFonts w:ascii="Times New Roman" w:hAnsi="Times New Roman"/>
                <w:sz w:val="18"/>
                <w:szCs w:val="18"/>
              </w:rPr>
            </w:pPr>
            <w:r w:rsidRPr="007F3489">
              <w:rPr>
                <w:rFonts w:ascii="Times New Roman" w:hAnsi="Times New Roman"/>
                <w:sz w:val="18"/>
                <w:szCs w:val="18"/>
              </w:rPr>
              <w:t>Населено място</w:t>
            </w:r>
          </w:p>
        </w:tc>
        <w:tc>
          <w:tcPr>
            <w:tcW w:w="983" w:type="dxa"/>
          </w:tcPr>
          <w:p w14:paraId="566C2379" w14:textId="77777777" w:rsidR="0070286D" w:rsidRPr="007F3489" w:rsidRDefault="0070286D" w:rsidP="00FD2127">
            <w:pPr>
              <w:rPr>
                <w:rFonts w:ascii="Times New Roman" w:hAnsi="Times New Roman"/>
                <w:sz w:val="18"/>
                <w:szCs w:val="18"/>
              </w:rPr>
            </w:pPr>
            <w:r w:rsidRPr="007F3489">
              <w:rPr>
                <w:rFonts w:ascii="Times New Roman" w:hAnsi="Times New Roman"/>
                <w:sz w:val="18"/>
                <w:szCs w:val="18"/>
              </w:rPr>
              <w:t>СИК №</w:t>
            </w:r>
          </w:p>
        </w:tc>
        <w:tc>
          <w:tcPr>
            <w:tcW w:w="1108" w:type="dxa"/>
          </w:tcPr>
          <w:p w14:paraId="0D99C1C9" w14:textId="77777777" w:rsidR="0070286D" w:rsidRPr="007F3489" w:rsidRDefault="0070286D" w:rsidP="00FD2127">
            <w:pPr>
              <w:rPr>
                <w:rFonts w:ascii="Times New Roman" w:hAnsi="Times New Roman"/>
                <w:sz w:val="18"/>
                <w:szCs w:val="18"/>
              </w:rPr>
            </w:pPr>
            <w:r w:rsidRPr="007F3489">
              <w:rPr>
                <w:rFonts w:ascii="Times New Roman" w:hAnsi="Times New Roman"/>
                <w:sz w:val="18"/>
                <w:szCs w:val="18"/>
              </w:rPr>
              <w:t>председател</w:t>
            </w:r>
          </w:p>
        </w:tc>
        <w:tc>
          <w:tcPr>
            <w:tcW w:w="1108" w:type="dxa"/>
          </w:tcPr>
          <w:p w14:paraId="5EABF3EA" w14:textId="77777777" w:rsidR="0070286D" w:rsidRPr="007F3489" w:rsidRDefault="0070286D" w:rsidP="00FD2127">
            <w:pPr>
              <w:rPr>
                <w:rFonts w:ascii="Times New Roman" w:hAnsi="Times New Roman"/>
                <w:sz w:val="18"/>
                <w:szCs w:val="18"/>
              </w:rPr>
            </w:pPr>
            <w:r w:rsidRPr="007F3489">
              <w:rPr>
                <w:rFonts w:ascii="Times New Roman" w:hAnsi="Times New Roman"/>
                <w:sz w:val="18"/>
                <w:szCs w:val="18"/>
              </w:rPr>
              <w:t>заместник-председател</w:t>
            </w:r>
          </w:p>
        </w:tc>
        <w:tc>
          <w:tcPr>
            <w:tcW w:w="842" w:type="dxa"/>
          </w:tcPr>
          <w:p w14:paraId="05B9452F" w14:textId="77777777" w:rsidR="0070286D" w:rsidRPr="007F3489" w:rsidRDefault="0070286D" w:rsidP="00FD2127">
            <w:pPr>
              <w:rPr>
                <w:rFonts w:ascii="Times New Roman" w:hAnsi="Times New Roman"/>
                <w:sz w:val="18"/>
                <w:szCs w:val="18"/>
              </w:rPr>
            </w:pPr>
            <w:r w:rsidRPr="007F3489">
              <w:rPr>
                <w:rFonts w:ascii="Times New Roman" w:hAnsi="Times New Roman"/>
                <w:sz w:val="18"/>
                <w:szCs w:val="18"/>
              </w:rPr>
              <w:t>секретар</w:t>
            </w:r>
          </w:p>
        </w:tc>
        <w:tc>
          <w:tcPr>
            <w:tcW w:w="1012" w:type="dxa"/>
            <w:shd w:val="clear" w:color="auto" w:fill="8DB3E2"/>
          </w:tcPr>
          <w:p w14:paraId="2F9FC224" w14:textId="77777777" w:rsidR="0070286D" w:rsidRPr="007F3489" w:rsidRDefault="0070286D" w:rsidP="00FD2127">
            <w:pPr>
              <w:rPr>
                <w:rFonts w:ascii="Times New Roman" w:hAnsi="Times New Roman"/>
                <w:sz w:val="18"/>
                <w:szCs w:val="18"/>
              </w:rPr>
            </w:pPr>
            <w:r w:rsidRPr="007F3489">
              <w:rPr>
                <w:rFonts w:ascii="Times New Roman" w:hAnsi="Times New Roman"/>
                <w:sz w:val="18"/>
                <w:szCs w:val="18"/>
              </w:rPr>
              <w:t>Член</w:t>
            </w:r>
          </w:p>
          <w:p w14:paraId="1EE79D0C" w14:textId="77777777" w:rsidR="0070286D" w:rsidRPr="007F3489" w:rsidRDefault="0070286D" w:rsidP="00FD2127">
            <w:pPr>
              <w:rPr>
                <w:rFonts w:ascii="Times New Roman" w:hAnsi="Times New Roman"/>
                <w:sz w:val="18"/>
                <w:szCs w:val="18"/>
              </w:rPr>
            </w:pPr>
            <w:r w:rsidRPr="007F3489">
              <w:rPr>
                <w:rFonts w:ascii="Times New Roman" w:hAnsi="Times New Roman"/>
                <w:sz w:val="18"/>
                <w:szCs w:val="18"/>
              </w:rPr>
              <w:t>ГЕРБ</w:t>
            </w:r>
          </w:p>
        </w:tc>
        <w:tc>
          <w:tcPr>
            <w:tcW w:w="659" w:type="dxa"/>
            <w:shd w:val="clear" w:color="auto" w:fill="FFFF00"/>
          </w:tcPr>
          <w:p w14:paraId="36809127" w14:textId="77777777" w:rsidR="0070286D" w:rsidRPr="007F3489" w:rsidRDefault="0070286D" w:rsidP="00FD2127">
            <w:pPr>
              <w:rPr>
                <w:rFonts w:ascii="Times New Roman" w:hAnsi="Times New Roman"/>
                <w:sz w:val="18"/>
                <w:szCs w:val="18"/>
              </w:rPr>
            </w:pPr>
            <w:r w:rsidRPr="007F3489">
              <w:rPr>
                <w:rFonts w:ascii="Times New Roman" w:hAnsi="Times New Roman"/>
                <w:sz w:val="18"/>
                <w:szCs w:val="18"/>
              </w:rPr>
              <w:t>Член</w:t>
            </w:r>
          </w:p>
          <w:p w14:paraId="7D4D5D0E" w14:textId="77777777" w:rsidR="0070286D" w:rsidRPr="007F3489" w:rsidRDefault="0070286D" w:rsidP="00FD2127">
            <w:pPr>
              <w:rPr>
                <w:rFonts w:ascii="Times New Roman" w:hAnsi="Times New Roman"/>
                <w:sz w:val="18"/>
                <w:szCs w:val="18"/>
              </w:rPr>
            </w:pPr>
            <w:r w:rsidRPr="007F3489">
              <w:rPr>
                <w:rFonts w:ascii="Times New Roman" w:hAnsi="Times New Roman"/>
                <w:sz w:val="18"/>
                <w:szCs w:val="18"/>
              </w:rPr>
              <w:t>ИТН</w:t>
            </w:r>
          </w:p>
        </w:tc>
        <w:tc>
          <w:tcPr>
            <w:tcW w:w="659" w:type="dxa"/>
            <w:shd w:val="clear" w:color="auto" w:fill="FF0000"/>
          </w:tcPr>
          <w:p w14:paraId="1BF7E4C3" w14:textId="77777777" w:rsidR="0070286D" w:rsidRPr="007F3489" w:rsidRDefault="0070286D" w:rsidP="00FD2127">
            <w:pPr>
              <w:rPr>
                <w:rFonts w:ascii="Times New Roman" w:hAnsi="Times New Roman"/>
                <w:sz w:val="18"/>
                <w:szCs w:val="18"/>
              </w:rPr>
            </w:pPr>
            <w:r w:rsidRPr="007F3489">
              <w:rPr>
                <w:rFonts w:ascii="Times New Roman" w:hAnsi="Times New Roman"/>
                <w:sz w:val="18"/>
                <w:szCs w:val="18"/>
              </w:rPr>
              <w:t>Член БСП</w:t>
            </w:r>
          </w:p>
        </w:tc>
        <w:tc>
          <w:tcPr>
            <w:tcW w:w="659" w:type="dxa"/>
            <w:shd w:val="clear" w:color="auto" w:fill="B2A1C7"/>
          </w:tcPr>
          <w:p w14:paraId="100FDE4A" w14:textId="77777777" w:rsidR="0070286D" w:rsidRPr="007F3489" w:rsidRDefault="0070286D" w:rsidP="00FD2127">
            <w:pPr>
              <w:rPr>
                <w:rFonts w:ascii="Times New Roman" w:hAnsi="Times New Roman"/>
                <w:sz w:val="18"/>
                <w:szCs w:val="18"/>
              </w:rPr>
            </w:pPr>
            <w:r w:rsidRPr="007F3489">
              <w:rPr>
                <w:rFonts w:ascii="Times New Roman" w:hAnsi="Times New Roman"/>
                <w:sz w:val="18"/>
                <w:szCs w:val="18"/>
              </w:rPr>
              <w:t>Член</w:t>
            </w:r>
          </w:p>
          <w:p w14:paraId="4BCF815E" w14:textId="77777777" w:rsidR="0070286D" w:rsidRPr="007F3489" w:rsidRDefault="0070286D" w:rsidP="00FD2127">
            <w:pPr>
              <w:rPr>
                <w:rFonts w:ascii="Times New Roman" w:hAnsi="Times New Roman"/>
                <w:sz w:val="18"/>
                <w:szCs w:val="18"/>
              </w:rPr>
            </w:pPr>
            <w:r w:rsidRPr="007F3489">
              <w:rPr>
                <w:rFonts w:ascii="Times New Roman" w:hAnsi="Times New Roman"/>
                <w:sz w:val="18"/>
                <w:szCs w:val="18"/>
              </w:rPr>
              <w:t>ДПС</w:t>
            </w:r>
          </w:p>
        </w:tc>
        <w:tc>
          <w:tcPr>
            <w:tcW w:w="659" w:type="dxa"/>
            <w:shd w:val="clear" w:color="auto" w:fill="17365D"/>
          </w:tcPr>
          <w:p w14:paraId="72A2CDBC" w14:textId="77777777" w:rsidR="0070286D" w:rsidRPr="007F3489" w:rsidRDefault="0070286D" w:rsidP="00FD2127">
            <w:pPr>
              <w:rPr>
                <w:rFonts w:ascii="Times New Roman" w:hAnsi="Times New Roman"/>
                <w:sz w:val="18"/>
                <w:szCs w:val="18"/>
              </w:rPr>
            </w:pPr>
            <w:r w:rsidRPr="007F3489">
              <w:rPr>
                <w:rFonts w:ascii="Times New Roman" w:hAnsi="Times New Roman"/>
                <w:sz w:val="18"/>
                <w:szCs w:val="18"/>
              </w:rPr>
              <w:t>Член</w:t>
            </w:r>
          </w:p>
          <w:p w14:paraId="6ABB9649" w14:textId="77777777" w:rsidR="0070286D" w:rsidRPr="007F3489" w:rsidRDefault="0070286D" w:rsidP="00FD2127">
            <w:pPr>
              <w:rPr>
                <w:rFonts w:ascii="Times New Roman" w:hAnsi="Times New Roman"/>
                <w:sz w:val="18"/>
                <w:szCs w:val="18"/>
              </w:rPr>
            </w:pPr>
            <w:r w:rsidRPr="007F3489">
              <w:rPr>
                <w:rFonts w:ascii="Times New Roman" w:hAnsi="Times New Roman"/>
                <w:sz w:val="18"/>
                <w:szCs w:val="18"/>
              </w:rPr>
              <w:t>ДБ</w:t>
            </w:r>
          </w:p>
        </w:tc>
        <w:tc>
          <w:tcPr>
            <w:tcW w:w="659" w:type="dxa"/>
            <w:shd w:val="clear" w:color="auto" w:fill="00B050"/>
          </w:tcPr>
          <w:p w14:paraId="39816B6D" w14:textId="77777777" w:rsidR="0070286D" w:rsidRPr="007F3489" w:rsidRDefault="0070286D" w:rsidP="00FD2127">
            <w:pPr>
              <w:rPr>
                <w:rFonts w:ascii="Times New Roman" w:hAnsi="Times New Roman"/>
                <w:sz w:val="18"/>
                <w:szCs w:val="18"/>
              </w:rPr>
            </w:pPr>
            <w:r w:rsidRPr="007F3489">
              <w:rPr>
                <w:rFonts w:ascii="Times New Roman" w:hAnsi="Times New Roman"/>
                <w:sz w:val="18"/>
                <w:szCs w:val="18"/>
              </w:rPr>
              <w:t>Член</w:t>
            </w:r>
          </w:p>
          <w:p w14:paraId="35030692" w14:textId="77777777" w:rsidR="0070286D" w:rsidRPr="007F3489" w:rsidRDefault="0070286D" w:rsidP="00FD2127">
            <w:pPr>
              <w:rPr>
                <w:rFonts w:ascii="Times New Roman" w:hAnsi="Times New Roman"/>
                <w:sz w:val="18"/>
                <w:szCs w:val="18"/>
              </w:rPr>
            </w:pPr>
            <w:r w:rsidRPr="007F3489">
              <w:rPr>
                <w:rFonts w:ascii="Times New Roman" w:hAnsi="Times New Roman"/>
                <w:sz w:val="18"/>
                <w:szCs w:val="18"/>
              </w:rPr>
              <w:t>ИВМ</w:t>
            </w:r>
          </w:p>
        </w:tc>
      </w:tr>
      <w:tr w:rsidR="0070286D" w:rsidRPr="007F3489" w14:paraId="6F529626" w14:textId="77777777" w:rsidTr="00FD2127">
        <w:trPr>
          <w:trHeight w:val="207"/>
        </w:trPr>
        <w:tc>
          <w:tcPr>
            <w:tcW w:w="975" w:type="dxa"/>
          </w:tcPr>
          <w:p w14:paraId="7192244A" w14:textId="77777777" w:rsidR="0070286D" w:rsidRPr="007F3489" w:rsidRDefault="0070286D" w:rsidP="00FD2127">
            <w:pPr>
              <w:rPr>
                <w:rFonts w:ascii="Times New Roman" w:hAnsi="Times New Roman"/>
                <w:sz w:val="18"/>
                <w:szCs w:val="18"/>
              </w:rPr>
            </w:pPr>
            <w:r w:rsidRPr="007F3489">
              <w:rPr>
                <w:rFonts w:ascii="Times New Roman" w:hAnsi="Times New Roman"/>
                <w:sz w:val="18"/>
                <w:szCs w:val="18"/>
              </w:rPr>
              <w:t>Перущица</w:t>
            </w:r>
          </w:p>
        </w:tc>
        <w:tc>
          <w:tcPr>
            <w:tcW w:w="983" w:type="dxa"/>
          </w:tcPr>
          <w:p w14:paraId="0E871E80" w14:textId="77777777" w:rsidR="0070286D" w:rsidRPr="007F3489" w:rsidRDefault="0070286D" w:rsidP="00FD2127">
            <w:pPr>
              <w:rPr>
                <w:rFonts w:ascii="Times New Roman" w:hAnsi="Times New Roman"/>
                <w:sz w:val="18"/>
                <w:szCs w:val="18"/>
              </w:rPr>
            </w:pPr>
            <w:r w:rsidRPr="007F3489">
              <w:rPr>
                <w:rFonts w:ascii="Times New Roman" w:hAnsi="Times New Roman"/>
                <w:sz w:val="18"/>
                <w:szCs w:val="18"/>
              </w:rPr>
              <w:t>170700001</w:t>
            </w:r>
          </w:p>
        </w:tc>
        <w:tc>
          <w:tcPr>
            <w:tcW w:w="1108" w:type="dxa"/>
            <w:shd w:val="clear" w:color="auto" w:fill="B2A1C7"/>
          </w:tcPr>
          <w:p w14:paraId="70A9D277" w14:textId="77777777" w:rsidR="0070286D" w:rsidRPr="007F3489" w:rsidRDefault="0070286D" w:rsidP="00FD2127">
            <w:pPr>
              <w:rPr>
                <w:rFonts w:ascii="Times New Roman" w:hAnsi="Times New Roman"/>
                <w:sz w:val="18"/>
                <w:szCs w:val="18"/>
              </w:rPr>
            </w:pPr>
            <w:r w:rsidRPr="007F3489">
              <w:rPr>
                <w:rFonts w:ascii="Times New Roman" w:hAnsi="Times New Roman"/>
                <w:sz w:val="18"/>
                <w:szCs w:val="18"/>
              </w:rPr>
              <w:t>ДСП</w:t>
            </w:r>
          </w:p>
        </w:tc>
        <w:tc>
          <w:tcPr>
            <w:tcW w:w="1108" w:type="dxa"/>
            <w:shd w:val="clear" w:color="auto" w:fill="8DB3E2"/>
          </w:tcPr>
          <w:p w14:paraId="3DFC0163" w14:textId="77777777" w:rsidR="0070286D" w:rsidRPr="007F3489" w:rsidRDefault="0070286D" w:rsidP="00FD2127">
            <w:pPr>
              <w:rPr>
                <w:rFonts w:ascii="Times New Roman" w:hAnsi="Times New Roman"/>
                <w:sz w:val="18"/>
                <w:szCs w:val="18"/>
              </w:rPr>
            </w:pPr>
            <w:r w:rsidRPr="007F3489">
              <w:rPr>
                <w:rFonts w:ascii="Times New Roman" w:hAnsi="Times New Roman"/>
                <w:sz w:val="18"/>
                <w:szCs w:val="18"/>
              </w:rPr>
              <w:t>ГЕРБ</w:t>
            </w:r>
          </w:p>
        </w:tc>
        <w:tc>
          <w:tcPr>
            <w:tcW w:w="842" w:type="dxa"/>
            <w:shd w:val="clear" w:color="auto" w:fill="002060"/>
          </w:tcPr>
          <w:p w14:paraId="07CE0B02" w14:textId="77777777" w:rsidR="0070286D" w:rsidRPr="007F3489" w:rsidRDefault="0070286D" w:rsidP="00FD2127">
            <w:pPr>
              <w:rPr>
                <w:rFonts w:ascii="Times New Roman" w:hAnsi="Times New Roman"/>
                <w:sz w:val="18"/>
                <w:szCs w:val="18"/>
              </w:rPr>
            </w:pPr>
            <w:r w:rsidRPr="007F3489">
              <w:rPr>
                <w:rFonts w:ascii="Times New Roman" w:hAnsi="Times New Roman"/>
                <w:sz w:val="18"/>
                <w:szCs w:val="18"/>
              </w:rPr>
              <w:t>ДБ</w:t>
            </w:r>
          </w:p>
        </w:tc>
        <w:tc>
          <w:tcPr>
            <w:tcW w:w="1012" w:type="dxa"/>
            <w:shd w:val="clear" w:color="auto" w:fill="8DB3E2"/>
          </w:tcPr>
          <w:p w14:paraId="06890F9E" w14:textId="77777777" w:rsidR="0070286D" w:rsidRPr="007F3489" w:rsidRDefault="0070286D" w:rsidP="00FD2127">
            <w:pPr>
              <w:rPr>
                <w:rFonts w:ascii="Times New Roman" w:hAnsi="Times New Roman"/>
                <w:sz w:val="18"/>
                <w:szCs w:val="18"/>
              </w:rPr>
            </w:pPr>
            <w:r w:rsidRPr="007F3489">
              <w:rPr>
                <w:rFonts w:ascii="Times New Roman" w:hAnsi="Times New Roman"/>
                <w:sz w:val="18"/>
                <w:szCs w:val="18"/>
              </w:rPr>
              <w:t>ЧЛЕН</w:t>
            </w:r>
          </w:p>
        </w:tc>
        <w:tc>
          <w:tcPr>
            <w:tcW w:w="659" w:type="dxa"/>
            <w:shd w:val="clear" w:color="auto" w:fill="FFFF00"/>
          </w:tcPr>
          <w:p w14:paraId="5328C33D" w14:textId="77777777" w:rsidR="0070286D" w:rsidRPr="007F3489" w:rsidRDefault="0070286D" w:rsidP="00FD2127">
            <w:pPr>
              <w:rPr>
                <w:rFonts w:ascii="Times New Roman" w:hAnsi="Times New Roman"/>
                <w:sz w:val="18"/>
                <w:szCs w:val="18"/>
              </w:rPr>
            </w:pPr>
            <w:r w:rsidRPr="007F3489">
              <w:rPr>
                <w:rFonts w:ascii="Times New Roman" w:hAnsi="Times New Roman"/>
                <w:sz w:val="18"/>
                <w:szCs w:val="18"/>
              </w:rPr>
              <w:t>ЧЛЕН</w:t>
            </w:r>
          </w:p>
        </w:tc>
        <w:tc>
          <w:tcPr>
            <w:tcW w:w="659" w:type="dxa"/>
            <w:shd w:val="clear" w:color="auto" w:fill="FF0000"/>
          </w:tcPr>
          <w:p w14:paraId="5DD6E6C1" w14:textId="77777777" w:rsidR="0070286D" w:rsidRPr="007F3489" w:rsidRDefault="0070286D" w:rsidP="00FD2127">
            <w:pPr>
              <w:rPr>
                <w:rFonts w:ascii="Times New Roman" w:hAnsi="Times New Roman"/>
                <w:sz w:val="18"/>
                <w:szCs w:val="18"/>
              </w:rPr>
            </w:pPr>
            <w:r w:rsidRPr="007F3489">
              <w:rPr>
                <w:rFonts w:ascii="Times New Roman" w:hAnsi="Times New Roman"/>
                <w:sz w:val="18"/>
                <w:szCs w:val="18"/>
              </w:rPr>
              <w:t>ЧЛЕН</w:t>
            </w:r>
          </w:p>
        </w:tc>
        <w:tc>
          <w:tcPr>
            <w:tcW w:w="659" w:type="dxa"/>
            <w:shd w:val="clear" w:color="auto" w:fill="auto"/>
          </w:tcPr>
          <w:p w14:paraId="185F7406" w14:textId="77777777" w:rsidR="0070286D" w:rsidRPr="007F3489" w:rsidRDefault="0070286D" w:rsidP="00FD2127">
            <w:pPr>
              <w:rPr>
                <w:rFonts w:ascii="Times New Roman" w:hAnsi="Times New Roman"/>
                <w:sz w:val="18"/>
                <w:szCs w:val="18"/>
              </w:rPr>
            </w:pPr>
            <w:r w:rsidRPr="007F34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9" w:type="dxa"/>
            <w:shd w:val="clear" w:color="auto" w:fill="auto"/>
          </w:tcPr>
          <w:p w14:paraId="20F2D1F7" w14:textId="77777777" w:rsidR="0070286D" w:rsidRPr="007F3489" w:rsidRDefault="0070286D" w:rsidP="00FD2127">
            <w:pPr>
              <w:rPr>
                <w:rFonts w:ascii="Times New Roman" w:hAnsi="Times New Roman"/>
                <w:sz w:val="18"/>
                <w:szCs w:val="18"/>
              </w:rPr>
            </w:pPr>
            <w:r w:rsidRPr="007F34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9" w:type="dxa"/>
            <w:shd w:val="clear" w:color="auto" w:fill="00B050"/>
          </w:tcPr>
          <w:p w14:paraId="1E6DA4A8" w14:textId="77777777" w:rsidR="0070286D" w:rsidRPr="007F3489" w:rsidRDefault="0070286D" w:rsidP="00FD2127">
            <w:pPr>
              <w:rPr>
                <w:rFonts w:ascii="Times New Roman" w:hAnsi="Times New Roman"/>
                <w:sz w:val="18"/>
                <w:szCs w:val="18"/>
              </w:rPr>
            </w:pPr>
            <w:r w:rsidRPr="007F3489">
              <w:rPr>
                <w:rFonts w:ascii="Times New Roman" w:hAnsi="Times New Roman"/>
                <w:sz w:val="18"/>
                <w:szCs w:val="18"/>
              </w:rPr>
              <w:t>ЧЛЕН</w:t>
            </w:r>
          </w:p>
        </w:tc>
      </w:tr>
      <w:tr w:rsidR="0070286D" w:rsidRPr="007F3489" w14:paraId="7D7383D7" w14:textId="77777777" w:rsidTr="00FD2127">
        <w:trPr>
          <w:trHeight w:val="207"/>
        </w:trPr>
        <w:tc>
          <w:tcPr>
            <w:tcW w:w="975" w:type="dxa"/>
          </w:tcPr>
          <w:p w14:paraId="4E5716D5" w14:textId="77777777" w:rsidR="0070286D" w:rsidRPr="007F3489" w:rsidRDefault="0070286D" w:rsidP="00FD2127">
            <w:pPr>
              <w:rPr>
                <w:rFonts w:ascii="Times New Roman" w:hAnsi="Times New Roman"/>
                <w:sz w:val="18"/>
                <w:szCs w:val="18"/>
              </w:rPr>
            </w:pPr>
            <w:r w:rsidRPr="007F3489">
              <w:rPr>
                <w:rFonts w:ascii="Times New Roman" w:hAnsi="Times New Roman"/>
                <w:sz w:val="18"/>
                <w:szCs w:val="18"/>
              </w:rPr>
              <w:t>Перущица</w:t>
            </w:r>
          </w:p>
        </w:tc>
        <w:tc>
          <w:tcPr>
            <w:tcW w:w="983" w:type="dxa"/>
          </w:tcPr>
          <w:p w14:paraId="7E13B9EC" w14:textId="77777777" w:rsidR="0070286D" w:rsidRPr="007F3489" w:rsidRDefault="0070286D" w:rsidP="00FD2127">
            <w:pPr>
              <w:rPr>
                <w:rFonts w:ascii="Times New Roman" w:hAnsi="Times New Roman"/>
                <w:sz w:val="18"/>
                <w:szCs w:val="18"/>
              </w:rPr>
            </w:pPr>
            <w:r w:rsidRPr="007F3489">
              <w:rPr>
                <w:rFonts w:ascii="Times New Roman" w:hAnsi="Times New Roman"/>
                <w:sz w:val="18"/>
                <w:szCs w:val="18"/>
              </w:rPr>
              <w:t>170700002</w:t>
            </w:r>
          </w:p>
        </w:tc>
        <w:tc>
          <w:tcPr>
            <w:tcW w:w="1108" w:type="dxa"/>
            <w:shd w:val="clear" w:color="auto" w:fill="FFFF00"/>
          </w:tcPr>
          <w:p w14:paraId="55D09D0D" w14:textId="77777777" w:rsidR="0070286D" w:rsidRPr="007F3489" w:rsidRDefault="0070286D" w:rsidP="00FD2127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7F3489">
              <w:rPr>
                <w:rFonts w:ascii="Times New Roman" w:hAnsi="Times New Roman"/>
                <w:sz w:val="18"/>
                <w:szCs w:val="18"/>
                <w:highlight w:val="yellow"/>
              </w:rPr>
              <w:t>ИТН</w:t>
            </w:r>
          </w:p>
        </w:tc>
        <w:tc>
          <w:tcPr>
            <w:tcW w:w="1108" w:type="dxa"/>
            <w:shd w:val="clear" w:color="auto" w:fill="8DB3E2"/>
          </w:tcPr>
          <w:p w14:paraId="3F25E18D" w14:textId="77777777" w:rsidR="0070286D" w:rsidRPr="007F3489" w:rsidRDefault="0070286D" w:rsidP="00FD2127">
            <w:pPr>
              <w:rPr>
                <w:rFonts w:ascii="Times New Roman" w:hAnsi="Times New Roman"/>
                <w:sz w:val="18"/>
                <w:szCs w:val="18"/>
              </w:rPr>
            </w:pPr>
            <w:r w:rsidRPr="007F3489">
              <w:rPr>
                <w:rFonts w:ascii="Times New Roman" w:hAnsi="Times New Roman"/>
                <w:sz w:val="18"/>
                <w:szCs w:val="18"/>
              </w:rPr>
              <w:t>ГЕРБ</w:t>
            </w:r>
          </w:p>
        </w:tc>
        <w:tc>
          <w:tcPr>
            <w:tcW w:w="842" w:type="dxa"/>
            <w:shd w:val="clear" w:color="auto" w:fill="FF0000"/>
          </w:tcPr>
          <w:p w14:paraId="2B4AB24B" w14:textId="77777777" w:rsidR="0070286D" w:rsidRPr="007F3489" w:rsidRDefault="0070286D" w:rsidP="00FD2127">
            <w:pPr>
              <w:rPr>
                <w:rFonts w:ascii="Times New Roman" w:hAnsi="Times New Roman"/>
                <w:sz w:val="18"/>
                <w:szCs w:val="18"/>
                <w:highlight w:val="red"/>
              </w:rPr>
            </w:pPr>
            <w:r w:rsidRPr="007F3489">
              <w:rPr>
                <w:rFonts w:ascii="Times New Roman" w:hAnsi="Times New Roman"/>
                <w:sz w:val="18"/>
                <w:szCs w:val="18"/>
                <w:highlight w:val="red"/>
              </w:rPr>
              <w:t>БСП</w:t>
            </w:r>
          </w:p>
        </w:tc>
        <w:tc>
          <w:tcPr>
            <w:tcW w:w="1012" w:type="dxa"/>
            <w:shd w:val="clear" w:color="auto" w:fill="8DB3E2"/>
          </w:tcPr>
          <w:p w14:paraId="6BA6B971" w14:textId="77777777" w:rsidR="0070286D" w:rsidRPr="007F3489" w:rsidRDefault="0070286D" w:rsidP="00FD2127">
            <w:pPr>
              <w:rPr>
                <w:rFonts w:ascii="Times New Roman" w:hAnsi="Times New Roman"/>
                <w:sz w:val="18"/>
                <w:szCs w:val="18"/>
              </w:rPr>
            </w:pPr>
            <w:r w:rsidRPr="007F3489">
              <w:rPr>
                <w:rFonts w:ascii="Times New Roman" w:hAnsi="Times New Roman"/>
                <w:sz w:val="18"/>
                <w:szCs w:val="18"/>
              </w:rPr>
              <w:t>ЧЛЕН</w:t>
            </w:r>
          </w:p>
        </w:tc>
        <w:tc>
          <w:tcPr>
            <w:tcW w:w="659" w:type="dxa"/>
            <w:shd w:val="clear" w:color="auto" w:fill="FFFF00"/>
          </w:tcPr>
          <w:p w14:paraId="762507DA" w14:textId="77777777" w:rsidR="0070286D" w:rsidRPr="007F3489" w:rsidRDefault="0070286D" w:rsidP="00FD2127">
            <w:pPr>
              <w:rPr>
                <w:rFonts w:ascii="Times New Roman" w:hAnsi="Times New Roman"/>
                <w:sz w:val="18"/>
                <w:szCs w:val="18"/>
              </w:rPr>
            </w:pPr>
            <w:r w:rsidRPr="007F3489">
              <w:rPr>
                <w:rFonts w:ascii="Times New Roman" w:hAnsi="Times New Roman"/>
                <w:sz w:val="18"/>
                <w:szCs w:val="18"/>
              </w:rPr>
              <w:t>ЧЛЕН</w:t>
            </w:r>
          </w:p>
        </w:tc>
        <w:tc>
          <w:tcPr>
            <w:tcW w:w="659" w:type="dxa"/>
            <w:shd w:val="clear" w:color="auto" w:fill="FF0000"/>
          </w:tcPr>
          <w:p w14:paraId="05AB344E" w14:textId="77777777" w:rsidR="0070286D" w:rsidRPr="007F3489" w:rsidRDefault="0070286D" w:rsidP="00FD2127">
            <w:pPr>
              <w:rPr>
                <w:rFonts w:ascii="Times New Roman" w:hAnsi="Times New Roman"/>
                <w:sz w:val="18"/>
                <w:szCs w:val="18"/>
              </w:rPr>
            </w:pPr>
            <w:r w:rsidRPr="007F3489">
              <w:rPr>
                <w:rFonts w:ascii="Times New Roman" w:hAnsi="Times New Roman"/>
                <w:sz w:val="18"/>
                <w:szCs w:val="18"/>
              </w:rPr>
              <w:t>ЧЛЕН</w:t>
            </w:r>
          </w:p>
        </w:tc>
        <w:tc>
          <w:tcPr>
            <w:tcW w:w="659" w:type="dxa"/>
            <w:shd w:val="clear" w:color="auto" w:fill="B2A1C7"/>
          </w:tcPr>
          <w:p w14:paraId="14023C6D" w14:textId="77777777" w:rsidR="0070286D" w:rsidRPr="007F3489" w:rsidRDefault="0070286D" w:rsidP="00FD2127">
            <w:pPr>
              <w:rPr>
                <w:rFonts w:ascii="Times New Roman" w:hAnsi="Times New Roman"/>
                <w:sz w:val="18"/>
                <w:szCs w:val="18"/>
              </w:rPr>
            </w:pPr>
            <w:r w:rsidRPr="007F3489">
              <w:rPr>
                <w:rFonts w:ascii="Times New Roman" w:hAnsi="Times New Roman"/>
                <w:sz w:val="18"/>
                <w:szCs w:val="18"/>
              </w:rPr>
              <w:t>ЧЛЕН</w:t>
            </w:r>
          </w:p>
        </w:tc>
        <w:tc>
          <w:tcPr>
            <w:tcW w:w="659" w:type="dxa"/>
            <w:shd w:val="clear" w:color="auto" w:fill="002060"/>
          </w:tcPr>
          <w:p w14:paraId="34D4DBE5" w14:textId="77777777" w:rsidR="0070286D" w:rsidRPr="007F3489" w:rsidRDefault="0070286D" w:rsidP="00FD2127">
            <w:pPr>
              <w:rPr>
                <w:rFonts w:ascii="Times New Roman" w:hAnsi="Times New Roman"/>
                <w:sz w:val="18"/>
                <w:szCs w:val="18"/>
              </w:rPr>
            </w:pPr>
            <w:r w:rsidRPr="007F3489">
              <w:rPr>
                <w:rFonts w:ascii="Times New Roman" w:hAnsi="Times New Roman"/>
                <w:sz w:val="18"/>
                <w:szCs w:val="18"/>
              </w:rPr>
              <w:t>ЧЛЕН</w:t>
            </w:r>
          </w:p>
        </w:tc>
        <w:tc>
          <w:tcPr>
            <w:tcW w:w="659" w:type="dxa"/>
            <w:shd w:val="clear" w:color="auto" w:fill="00B050"/>
          </w:tcPr>
          <w:p w14:paraId="65049FCE" w14:textId="77777777" w:rsidR="0070286D" w:rsidRPr="007F3489" w:rsidRDefault="0070286D" w:rsidP="00FD2127">
            <w:pPr>
              <w:rPr>
                <w:rFonts w:ascii="Times New Roman" w:hAnsi="Times New Roman"/>
                <w:sz w:val="18"/>
                <w:szCs w:val="18"/>
              </w:rPr>
            </w:pPr>
            <w:r w:rsidRPr="007F3489">
              <w:rPr>
                <w:rFonts w:ascii="Times New Roman" w:hAnsi="Times New Roman"/>
                <w:sz w:val="18"/>
                <w:szCs w:val="18"/>
              </w:rPr>
              <w:t xml:space="preserve">ЧЛЕН </w:t>
            </w:r>
          </w:p>
        </w:tc>
      </w:tr>
      <w:tr w:rsidR="0070286D" w:rsidRPr="007F3489" w14:paraId="05DD05D9" w14:textId="77777777" w:rsidTr="00FD2127">
        <w:trPr>
          <w:trHeight w:val="207"/>
        </w:trPr>
        <w:tc>
          <w:tcPr>
            <w:tcW w:w="975" w:type="dxa"/>
          </w:tcPr>
          <w:p w14:paraId="5395BF6C" w14:textId="77777777" w:rsidR="0070286D" w:rsidRPr="007F3489" w:rsidRDefault="0070286D" w:rsidP="00FD2127">
            <w:pPr>
              <w:rPr>
                <w:rFonts w:ascii="Times New Roman" w:hAnsi="Times New Roman"/>
                <w:sz w:val="18"/>
                <w:szCs w:val="18"/>
              </w:rPr>
            </w:pPr>
            <w:r w:rsidRPr="007F3489">
              <w:rPr>
                <w:rFonts w:ascii="Times New Roman" w:hAnsi="Times New Roman"/>
                <w:sz w:val="18"/>
                <w:szCs w:val="18"/>
              </w:rPr>
              <w:t>Перущица</w:t>
            </w:r>
          </w:p>
        </w:tc>
        <w:tc>
          <w:tcPr>
            <w:tcW w:w="983" w:type="dxa"/>
          </w:tcPr>
          <w:p w14:paraId="32DD76DD" w14:textId="77777777" w:rsidR="0070286D" w:rsidRPr="007F3489" w:rsidRDefault="0070286D" w:rsidP="00FD2127">
            <w:pPr>
              <w:rPr>
                <w:rFonts w:ascii="Times New Roman" w:hAnsi="Times New Roman"/>
                <w:sz w:val="18"/>
                <w:szCs w:val="18"/>
              </w:rPr>
            </w:pPr>
            <w:r w:rsidRPr="007F3489">
              <w:rPr>
                <w:rFonts w:ascii="Times New Roman" w:hAnsi="Times New Roman"/>
                <w:sz w:val="18"/>
                <w:szCs w:val="18"/>
              </w:rPr>
              <w:t>170700003</w:t>
            </w:r>
          </w:p>
        </w:tc>
        <w:tc>
          <w:tcPr>
            <w:tcW w:w="1108" w:type="dxa"/>
            <w:shd w:val="clear" w:color="auto" w:fill="FF0000"/>
          </w:tcPr>
          <w:p w14:paraId="7525D3F3" w14:textId="77777777" w:rsidR="0070286D" w:rsidRPr="007F3489" w:rsidRDefault="0070286D" w:rsidP="00FD2127">
            <w:pPr>
              <w:rPr>
                <w:rFonts w:ascii="Times New Roman" w:hAnsi="Times New Roman"/>
                <w:sz w:val="18"/>
                <w:szCs w:val="18"/>
              </w:rPr>
            </w:pPr>
            <w:r w:rsidRPr="007F3489">
              <w:rPr>
                <w:rFonts w:ascii="Times New Roman" w:hAnsi="Times New Roman"/>
                <w:sz w:val="18"/>
                <w:szCs w:val="18"/>
                <w:highlight w:val="red"/>
              </w:rPr>
              <w:t>БСП</w:t>
            </w:r>
          </w:p>
        </w:tc>
        <w:tc>
          <w:tcPr>
            <w:tcW w:w="1108" w:type="dxa"/>
            <w:shd w:val="clear" w:color="auto" w:fill="FFFF00"/>
          </w:tcPr>
          <w:p w14:paraId="4740FF0C" w14:textId="77777777" w:rsidR="0070286D" w:rsidRPr="007F3489" w:rsidRDefault="0070286D" w:rsidP="00FD2127">
            <w:pPr>
              <w:rPr>
                <w:rFonts w:ascii="Times New Roman" w:hAnsi="Times New Roman"/>
                <w:sz w:val="18"/>
                <w:szCs w:val="18"/>
              </w:rPr>
            </w:pPr>
            <w:r w:rsidRPr="007F3489">
              <w:rPr>
                <w:rFonts w:ascii="Times New Roman" w:hAnsi="Times New Roman"/>
                <w:sz w:val="18"/>
                <w:szCs w:val="18"/>
                <w:highlight w:val="yellow"/>
              </w:rPr>
              <w:t>ИТН</w:t>
            </w:r>
          </w:p>
        </w:tc>
        <w:tc>
          <w:tcPr>
            <w:tcW w:w="842" w:type="dxa"/>
            <w:shd w:val="clear" w:color="auto" w:fill="8DB3E2"/>
          </w:tcPr>
          <w:p w14:paraId="23854D3F" w14:textId="77777777" w:rsidR="0070286D" w:rsidRPr="007F3489" w:rsidRDefault="0070286D" w:rsidP="00FD2127">
            <w:pPr>
              <w:rPr>
                <w:rFonts w:ascii="Times New Roman" w:hAnsi="Times New Roman"/>
                <w:sz w:val="18"/>
                <w:szCs w:val="18"/>
              </w:rPr>
            </w:pPr>
            <w:r w:rsidRPr="007F3489">
              <w:rPr>
                <w:rFonts w:ascii="Times New Roman" w:hAnsi="Times New Roman"/>
                <w:sz w:val="18"/>
                <w:szCs w:val="18"/>
              </w:rPr>
              <w:t>ГЕРБ</w:t>
            </w:r>
          </w:p>
        </w:tc>
        <w:tc>
          <w:tcPr>
            <w:tcW w:w="1012" w:type="dxa"/>
            <w:shd w:val="clear" w:color="auto" w:fill="8DB3E2"/>
          </w:tcPr>
          <w:p w14:paraId="4BF13437" w14:textId="77777777" w:rsidR="0070286D" w:rsidRPr="007F3489" w:rsidRDefault="0070286D" w:rsidP="00FD2127">
            <w:pPr>
              <w:rPr>
                <w:rFonts w:ascii="Times New Roman" w:hAnsi="Times New Roman"/>
                <w:sz w:val="18"/>
                <w:szCs w:val="18"/>
              </w:rPr>
            </w:pPr>
            <w:r w:rsidRPr="007F3489">
              <w:rPr>
                <w:rFonts w:ascii="Times New Roman" w:hAnsi="Times New Roman"/>
                <w:sz w:val="18"/>
                <w:szCs w:val="18"/>
              </w:rPr>
              <w:t>ЧЛЕН</w:t>
            </w:r>
          </w:p>
        </w:tc>
        <w:tc>
          <w:tcPr>
            <w:tcW w:w="659" w:type="dxa"/>
            <w:shd w:val="clear" w:color="auto" w:fill="FFFF00"/>
          </w:tcPr>
          <w:p w14:paraId="7F6D0302" w14:textId="77777777" w:rsidR="0070286D" w:rsidRPr="007F3489" w:rsidRDefault="0070286D" w:rsidP="00FD2127">
            <w:pPr>
              <w:rPr>
                <w:rFonts w:ascii="Times New Roman" w:hAnsi="Times New Roman"/>
                <w:sz w:val="18"/>
                <w:szCs w:val="18"/>
              </w:rPr>
            </w:pPr>
            <w:r w:rsidRPr="007F3489">
              <w:rPr>
                <w:rFonts w:ascii="Times New Roman" w:hAnsi="Times New Roman"/>
                <w:sz w:val="18"/>
                <w:szCs w:val="18"/>
              </w:rPr>
              <w:t>ЧЛЕН</w:t>
            </w:r>
          </w:p>
        </w:tc>
        <w:tc>
          <w:tcPr>
            <w:tcW w:w="659" w:type="dxa"/>
            <w:shd w:val="clear" w:color="auto" w:fill="FF0000"/>
          </w:tcPr>
          <w:p w14:paraId="14196C8C" w14:textId="77777777" w:rsidR="0070286D" w:rsidRPr="007F3489" w:rsidRDefault="0070286D" w:rsidP="00FD2127">
            <w:pPr>
              <w:rPr>
                <w:rFonts w:ascii="Times New Roman" w:hAnsi="Times New Roman"/>
                <w:sz w:val="18"/>
                <w:szCs w:val="18"/>
              </w:rPr>
            </w:pPr>
            <w:r w:rsidRPr="007F3489">
              <w:rPr>
                <w:rFonts w:ascii="Times New Roman" w:hAnsi="Times New Roman"/>
                <w:sz w:val="18"/>
                <w:szCs w:val="18"/>
              </w:rPr>
              <w:t>ЧЛЕН</w:t>
            </w:r>
          </w:p>
        </w:tc>
        <w:tc>
          <w:tcPr>
            <w:tcW w:w="659" w:type="dxa"/>
            <w:shd w:val="clear" w:color="auto" w:fill="B2A1C7"/>
          </w:tcPr>
          <w:p w14:paraId="2E660469" w14:textId="77777777" w:rsidR="0070286D" w:rsidRPr="007F3489" w:rsidRDefault="0070286D" w:rsidP="00FD2127">
            <w:pPr>
              <w:rPr>
                <w:rFonts w:ascii="Times New Roman" w:hAnsi="Times New Roman"/>
                <w:sz w:val="18"/>
                <w:szCs w:val="18"/>
              </w:rPr>
            </w:pPr>
            <w:r w:rsidRPr="007F3489">
              <w:rPr>
                <w:rFonts w:ascii="Times New Roman" w:hAnsi="Times New Roman"/>
                <w:sz w:val="18"/>
                <w:szCs w:val="18"/>
              </w:rPr>
              <w:t>ЧЛЕН</w:t>
            </w:r>
          </w:p>
        </w:tc>
        <w:tc>
          <w:tcPr>
            <w:tcW w:w="659" w:type="dxa"/>
            <w:shd w:val="clear" w:color="auto" w:fill="002060"/>
          </w:tcPr>
          <w:p w14:paraId="1AC409E9" w14:textId="77777777" w:rsidR="0070286D" w:rsidRPr="007F3489" w:rsidRDefault="0070286D" w:rsidP="00FD2127">
            <w:pPr>
              <w:rPr>
                <w:rFonts w:ascii="Times New Roman" w:hAnsi="Times New Roman"/>
                <w:sz w:val="18"/>
                <w:szCs w:val="18"/>
              </w:rPr>
            </w:pPr>
            <w:r w:rsidRPr="007F3489">
              <w:rPr>
                <w:rFonts w:ascii="Times New Roman" w:hAnsi="Times New Roman"/>
                <w:sz w:val="18"/>
                <w:szCs w:val="18"/>
              </w:rPr>
              <w:t>ЧЛЕН</w:t>
            </w:r>
          </w:p>
        </w:tc>
        <w:tc>
          <w:tcPr>
            <w:tcW w:w="659" w:type="dxa"/>
            <w:shd w:val="clear" w:color="auto" w:fill="00B050"/>
          </w:tcPr>
          <w:p w14:paraId="6DBCFA58" w14:textId="77777777" w:rsidR="0070286D" w:rsidRPr="007F3489" w:rsidRDefault="0070286D" w:rsidP="00FD2127">
            <w:pPr>
              <w:rPr>
                <w:rFonts w:ascii="Times New Roman" w:hAnsi="Times New Roman"/>
                <w:sz w:val="18"/>
                <w:szCs w:val="18"/>
              </w:rPr>
            </w:pPr>
            <w:r w:rsidRPr="007F3489">
              <w:rPr>
                <w:rFonts w:ascii="Times New Roman" w:hAnsi="Times New Roman"/>
                <w:sz w:val="18"/>
                <w:szCs w:val="18"/>
              </w:rPr>
              <w:t>ЧЛЕН</w:t>
            </w:r>
          </w:p>
        </w:tc>
      </w:tr>
      <w:tr w:rsidR="0070286D" w:rsidRPr="007F3489" w14:paraId="325F7FE3" w14:textId="77777777" w:rsidTr="00FD2127">
        <w:trPr>
          <w:trHeight w:val="429"/>
        </w:trPr>
        <w:tc>
          <w:tcPr>
            <w:tcW w:w="975" w:type="dxa"/>
          </w:tcPr>
          <w:p w14:paraId="0B35FD53" w14:textId="77777777" w:rsidR="0070286D" w:rsidRPr="007F3489" w:rsidRDefault="0070286D" w:rsidP="00FD2127">
            <w:pPr>
              <w:rPr>
                <w:rFonts w:ascii="Times New Roman" w:hAnsi="Times New Roman"/>
                <w:sz w:val="18"/>
                <w:szCs w:val="18"/>
              </w:rPr>
            </w:pPr>
            <w:r w:rsidRPr="007F3489">
              <w:rPr>
                <w:rFonts w:ascii="Times New Roman" w:hAnsi="Times New Roman"/>
                <w:sz w:val="18"/>
                <w:szCs w:val="18"/>
              </w:rPr>
              <w:t>Перущица</w:t>
            </w:r>
          </w:p>
        </w:tc>
        <w:tc>
          <w:tcPr>
            <w:tcW w:w="983" w:type="dxa"/>
          </w:tcPr>
          <w:p w14:paraId="31440210" w14:textId="77777777" w:rsidR="0070286D" w:rsidRPr="007F3489" w:rsidRDefault="0070286D" w:rsidP="00FD2127">
            <w:pPr>
              <w:rPr>
                <w:rFonts w:ascii="Times New Roman" w:hAnsi="Times New Roman"/>
                <w:sz w:val="18"/>
                <w:szCs w:val="18"/>
              </w:rPr>
            </w:pPr>
            <w:r w:rsidRPr="007F3489">
              <w:rPr>
                <w:rFonts w:ascii="Times New Roman" w:hAnsi="Times New Roman"/>
                <w:sz w:val="18"/>
                <w:szCs w:val="18"/>
              </w:rPr>
              <w:t>170700004</w:t>
            </w:r>
          </w:p>
        </w:tc>
        <w:tc>
          <w:tcPr>
            <w:tcW w:w="1108" w:type="dxa"/>
            <w:shd w:val="clear" w:color="auto" w:fill="002060"/>
          </w:tcPr>
          <w:p w14:paraId="19100066" w14:textId="77777777" w:rsidR="0070286D" w:rsidRPr="007F3489" w:rsidRDefault="0070286D" w:rsidP="00FD2127">
            <w:pPr>
              <w:rPr>
                <w:rFonts w:ascii="Times New Roman" w:hAnsi="Times New Roman"/>
                <w:sz w:val="18"/>
                <w:szCs w:val="18"/>
              </w:rPr>
            </w:pPr>
            <w:r w:rsidRPr="007F3489">
              <w:rPr>
                <w:rFonts w:ascii="Times New Roman" w:hAnsi="Times New Roman"/>
                <w:sz w:val="18"/>
                <w:szCs w:val="18"/>
              </w:rPr>
              <w:t>ДБ</w:t>
            </w:r>
          </w:p>
        </w:tc>
        <w:tc>
          <w:tcPr>
            <w:tcW w:w="1108" w:type="dxa"/>
            <w:shd w:val="clear" w:color="auto" w:fill="FF0000"/>
          </w:tcPr>
          <w:p w14:paraId="15EC01B4" w14:textId="77777777" w:rsidR="0070286D" w:rsidRPr="007F3489" w:rsidRDefault="0070286D" w:rsidP="00FD2127">
            <w:pPr>
              <w:rPr>
                <w:rFonts w:ascii="Times New Roman" w:hAnsi="Times New Roman"/>
                <w:sz w:val="18"/>
                <w:szCs w:val="18"/>
              </w:rPr>
            </w:pPr>
            <w:r w:rsidRPr="007F3489">
              <w:rPr>
                <w:rFonts w:ascii="Times New Roman" w:hAnsi="Times New Roman"/>
                <w:sz w:val="18"/>
                <w:szCs w:val="18"/>
                <w:highlight w:val="red"/>
              </w:rPr>
              <w:t>БСП</w:t>
            </w:r>
          </w:p>
          <w:p w14:paraId="1A0A1628" w14:textId="77777777" w:rsidR="0070286D" w:rsidRPr="007F3489" w:rsidRDefault="0070286D" w:rsidP="00FD21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8DB3E2"/>
          </w:tcPr>
          <w:p w14:paraId="1000C61D" w14:textId="77777777" w:rsidR="0070286D" w:rsidRPr="007F3489" w:rsidRDefault="0070286D" w:rsidP="00FD2127">
            <w:pPr>
              <w:rPr>
                <w:rFonts w:ascii="Times New Roman" w:hAnsi="Times New Roman"/>
                <w:sz w:val="18"/>
                <w:szCs w:val="18"/>
              </w:rPr>
            </w:pPr>
            <w:r w:rsidRPr="007F3489">
              <w:rPr>
                <w:rFonts w:ascii="Times New Roman" w:hAnsi="Times New Roman"/>
                <w:sz w:val="18"/>
                <w:szCs w:val="18"/>
              </w:rPr>
              <w:t>ГЕРБ</w:t>
            </w:r>
          </w:p>
        </w:tc>
        <w:tc>
          <w:tcPr>
            <w:tcW w:w="1012" w:type="dxa"/>
            <w:shd w:val="clear" w:color="auto" w:fill="8DB3E2"/>
          </w:tcPr>
          <w:p w14:paraId="08BD0840" w14:textId="77777777" w:rsidR="0070286D" w:rsidRPr="007F3489" w:rsidRDefault="0070286D" w:rsidP="00FD2127">
            <w:pPr>
              <w:rPr>
                <w:rFonts w:ascii="Times New Roman" w:hAnsi="Times New Roman"/>
                <w:sz w:val="18"/>
                <w:szCs w:val="18"/>
              </w:rPr>
            </w:pPr>
            <w:r w:rsidRPr="007F3489">
              <w:rPr>
                <w:rFonts w:ascii="Times New Roman" w:hAnsi="Times New Roman"/>
                <w:sz w:val="18"/>
                <w:szCs w:val="18"/>
              </w:rPr>
              <w:t>2 ЧЛЕНОВЕ</w:t>
            </w:r>
          </w:p>
        </w:tc>
        <w:tc>
          <w:tcPr>
            <w:tcW w:w="659" w:type="dxa"/>
            <w:shd w:val="clear" w:color="auto" w:fill="FFFF00"/>
          </w:tcPr>
          <w:p w14:paraId="56F23E30" w14:textId="77777777" w:rsidR="0070286D" w:rsidRPr="007F3489" w:rsidRDefault="0070286D" w:rsidP="00FD2127">
            <w:pPr>
              <w:rPr>
                <w:rFonts w:ascii="Times New Roman" w:hAnsi="Times New Roman"/>
                <w:sz w:val="18"/>
                <w:szCs w:val="18"/>
              </w:rPr>
            </w:pPr>
            <w:r w:rsidRPr="007F3489">
              <w:rPr>
                <w:rFonts w:ascii="Times New Roman" w:hAnsi="Times New Roman"/>
                <w:sz w:val="18"/>
                <w:szCs w:val="18"/>
              </w:rPr>
              <w:t>ЧЛЕН</w:t>
            </w:r>
          </w:p>
        </w:tc>
        <w:tc>
          <w:tcPr>
            <w:tcW w:w="659" w:type="dxa"/>
            <w:shd w:val="clear" w:color="auto" w:fill="FF0000"/>
          </w:tcPr>
          <w:p w14:paraId="2648A775" w14:textId="77777777" w:rsidR="0070286D" w:rsidRPr="007F3489" w:rsidRDefault="0070286D" w:rsidP="00FD2127">
            <w:pPr>
              <w:rPr>
                <w:rFonts w:ascii="Times New Roman" w:hAnsi="Times New Roman"/>
                <w:sz w:val="18"/>
                <w:szCs w:val="18"/>
              </w:rPr>
            </w:pPr>
            <w:r w:rsidRPr="007F3489">
              <w:rPr>
                <w:rFonts w:ascii="Times New Roman" w:hAnsi="Times New Roman"/>
                <w:sz w:val="18"/>
                <w:szCs w:val="18"/>
              </w:rPr>
              <w:t>ЧЛЕН</w:t>
            </w:r>
          </w:p>
        </w:tc>
        <w:tc>
          <w:tcPr>
            <w:tcW w:w="659" w:type="dxa"/>
            <w:shd w:val="clear" w:color="auto" w:fill="B2A1C7"/>
          </w:tcPr>
          <w:p w14:paraId="4C4CFC2F" w14:textId="77777777" w:rsidR="0070286D" w:rsidRPr="007F3489" w:rsidRDefault="0070286D" w:rsidP="00FD2127">
            <w:pPr>
              <w:rPr>
                <w:rFonts w:ascii="Times New Roman" w:hAnsi="Times New Roman"/>
                <w:sz w:val="18"/>
                <w:szCs w:val="18"/>
              </w:rPr>
            </w:pPr>
            <w:r w:rsidRPr="007F3489">
              <w:rPr>
                <w:rFonts w:ascii="Times New Roman" w:hAnsi="Times New Roman"/>
                <w:sz w:val="18"/>
                <w:szCs w:val="18"/>
              </w:rPr>
              <w:t>ЧЛЕН</w:t>
            </w:r>
          </w:p>
        </w:tc>
        <w:tc>
          <w:tcPr>
            <w:tcW w:w="659" w:type="dxa"/>
            <w:shd w:val="clear" w:color="auto" w:fill="auto"/>
          </w:tcPr>
          <w:p w14:paraId="40737842" w14:textId="77777777" w:rsidR="0070286D" w:rsidRPr="007F3489" w:rsidRDefault="0070286D" w:rsidP="00FD2127">
            <w:pPr>
              <w:rPr>
                <w:rFonts w:ascii="Times New Roman" w:hAnsi="Times New Roman"/>
                <w:sz w:val="18"/>
                <w:szCs w:val="18"/>
              </w:rPr>
            </w:pPr>
            <w:r w:rsidRPr="007F34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9" w:type="dxa"/>
            <w:shd w:val="clear" w:color="auto" w:fill="00B050"/>
          </w:tcPr>
          <w:p w14:paraId="28D94602" w14:textId="77777777" w:rsidR="0070286D" w:rsidRPr="007F3489" w:rsidRDefault="0070286D" w:rsidP="00FD2127">
            <w:pPr>
              <w:rPr>
                <w:rFonts w:ascii="Times New Roman" w:hAnsi="Times New Roman"/>
                <w:sz w:val="18"/>
                <w:szCs w:val="18"/>
              </w:rPr>
            </w:pPr>
            <w:r w:rsidRPr="007F3489">
              <w:rPr>
                <w:rFonts w:ascii="Times New Roman" w:hAnsi="Times New Roman"/>
                <w:sz w:val="18"/>
                <w:szCs w:val="18"/>
              </w:rPr>
              <w:t>ЧЛЕН</w:t>
            </w:r>
          </w:p>
        </w:tc>
      </w:tr>
      <w:tr w:rsidR="0070286D" w:rsidRPr="007F3489" w14:paraId="460DB0BF" w14:textId="77777777" w:rsidTr="00FD2127">
        <w:trPr>
          <w:trHeight w:val="414"/>
        </w:trPr>
        <w:tc>
          <w:tcPr>
            <w:tcW w:w="975" w:type="dxa"/>
          </w:tcPr>
          <w:p w14:paraId="14B9F40B" w14:textId="77777777" w:rsidR="0070286D" w:rsidRPr="007F3489" w:rsidRDefault="0070286D" w:rsidP="00FD2127">
            <w:pPr>
              <w:rPr>
                <w:rFonts w:ascii="Times New Roman" w:hAnsi="Times New Roman"/>
                <w:sz w:val="18"/>
                <w:szCs w:val="18"/>
              </w:rPr>
            </w:pPr>
            <w:r w:rsidRPr="007F3489">
              <w:rPr>
                <w:rFonts w:ascii="Times New Roman" w:hAnsi="Times New Roman"/>
                <w:sz w:val="18"/>
                <w:szCs w:val="18"/>
              </w:rPr>
              <w:t>Перущица</w:t>
            </w:r>
          </w:p>
        </w:tc>
        <w:tc>
          <w:tcPr>
            <w:tcW w:w="983" w:type="dxa"/>
          </w:tcPr>
          <w:p w14:paraId="3CD415E6" w14:textId="77777777" w:rsidR="0070286D" w:rsidRPr="007F3489" w:rsidRDefault="0070286D" w:rsidP="00FD2127">
            <w:pPr>
              <w:rPr>
                <w:rFonts w:ascii="Times New Roman" w:hAnsi="Times New Roman"/>
                <w:sz w:val="18"/>
                <w:szCs w:val="18"/>
              </w:rPr>
            </w:pPr>
            <w:r w:rsidRPr="007F3489">
              <w:rPr>
                <w:rFonts w:ascii="Times New Roman" w:hAnsi="Times New Roman"/>
                <w:sz w:val="18"/>
                <w:szCs w:val="18"/>
              </w:rPr>
              <w:t>170700005</w:t>
            </w:r>
          </w:p>
        </w:tc>
        <w:tc>
          <w:tcPr>
            <w:tcW w:w="1108" w:type="dxa"/>
            <w:shd w:val="clear" w:color="auto" w:fill="8DB3E2"/>
          </w:tcPr>
          <w:p w14:paraId="2F58F278" w14:textId="77777777" w:rsidR="0070286D" w:rsidRPr="007F3489" w:rsidRDefault="0070286D" w:rsidP="00FD2127">
            <w:pPr>
              <w:rPr>
                <w:rFonts w:ascii="Times New Roman" w:hAnsi="Times New Roman"/>
                <w:sz w:val="18"/>
                <w:szCs w:val="18"/>
              </w:rPr>
            </w:pPr>
            <w:r w:rsidRPr="007F3489">
              <w:rPr>
                <w:rFonts w:ascii="Times New Roman" w:hAnsi="Times New Roman"/>
                <w:sz w:val="18"/>
                <w:szCs w:val="18"/>
              </w:rPr>
              <w:t>ГЕРБ</w:t>
            </w:r>
          </w:p>
        </w:tc>
        <w:tc>
          <w:tcPr>
            <w:tcW w:w="1108" w:type="dxa"/>
            <w:shd w:val="clear" w:color="auto" w:fill="00B050"/>
          </w:tcPr>
          <w:p w14:paraId="025ABE3D" w14:textId="77777777" w:rsidR="0070286D" w:rsidRPr="007F3489" w:rsidRDefault="0070286D" w:rsidP="00FD212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3489">
              <w:rPr>
                <w:rFonts w:ascii="Times New Roman" w:hAnsi="Times New Roman"/>
                <w:color w:val="000000"/>
                <w:sz w:val="18"/>
                <w:szCs w:val="18"/>
              </w:rPr>
              <w:t>ИМВ</w:t>
            </w:r>
          </w:p>
        </w:tc>
        <w:tc>
          <w:tcPr>
            <w:tcW w:w="842" w:type="dxa"/>
            <w:shd w:val="clear" w:color="auto" w:fill="FFFF00"/>
          </w:tcPr>
          <w:p w14:paraId="6E40D910" w14:textId="77777777" w:rsidR="0070286D" w:rsidRPr="007F3489" w:rsidRDefault="0070286D" w:rsidP="00FD2127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7F3489">
              <w:rPr>
                <w:rFonts w:ascii="Times New Roman" w:hAnsi="Times New Roman"/>
                <w:sz w:val="18"/>
                <w:szCs w:val="18"/>
                <w:highlight w:val="yellow"/>
              </w:rPr>
              <w:t>И</w:t>
            </w:r>
            <w:r w:rsidRPr="007F3489">
              <w:rPr>
                <w:rFonts w:ascii="Times New Roman" w:hAnsi="Times New Roman"/>
                <w:sz w:val="18"/>
                <w:szCs w:val="18"/>
                <w:highlight w:val="yellow"/>
                <w:shd w:val="clear" w:color="auto" w:fill="FFFF00"/>
              </w:rPr>
              <w:t>ТН</w:t>
            </w:r>
          </w:p>
        </w:tc>
        <w:tc>
          <w:tcPr>
            <w:tcW w:w="1012" w:type="dxa"/>
            <w:shd w:val="clear" w:color="auto" w:fill="8DB3E2"/>
          </w:tcPr>
          <w:p w14:paraId="48D42FC7" w14:textId="77777777" w:rsidR="0070286D" w:rsidRPr="007F3489" w:rsidRDefault="0070286D" w:rsidP="00FD2127">
            <w:pPr>
              <w:rPr>
                <w:rFonts w:ascii="Times New Roman" w:hAnsi="Times New Roman"/>
                <w:sz w:val="18"/>
                <w:szCs w:val="18"/>
              </w:rPr>
            </w:pPr>
            <w:r w:rsidRPr="007F3489">
              <w:rPr>
                <w:rFonts w:ascii="Times New Roman" w:hAnsi="Times New Roman"/>
                <w:sz w:val="18"/>
                <w:szCs w:val="18"/>
              </w:rPr>
              <w:t>2 ЧЛЕНОВЕ</w:t>
            </w:r>
          </w:p>
        </w:tc>
        <w:tc>
          <w:tcPr>
            <w:tcW w:w="659" w:type="dxa"/>
            <w:shd w:val="clear" w:color="auto" w:fill="FFFF00"/>
          </w:tcPr>
          <w:p w14:paraId="0F39C488" w14:textId="77777777" w:rsidR="0070286D" w:rsidRPr="007F3489" w:rsidRDefault="0070286D" w:rsidP="00FD2127">
            <w:pPr>
              <w:rPr>
                <w:rFonts w:ascii="Times New Roman" w:hAnsi="Times New Roman"/>
                <w:sz w:val="18"/>
                <w:szCs w:val="18"/>
              </w:rPr>
            </w:pPr>
            <w:r w:rsidRPr="007F3489">
              <w:rPr>
                <w:rFonts w:ascii="Times New Roman" w:hAnsi="Times New Roman"/>
                <w:sz w:val="18"/>
                <w:szCs w:val="18"/>
              </w:rPr>
              <w:t>ЧЛЕН</w:t>
            </w:r>
          </w:p>
        </w:tc>
        <w:tc>
          <w:tcPr>
            <w:tcW w:w="659" w:type="dxa"/>
            <w:shd w:val="clear" w:color="auto" w:fill="FF0000"/>
          </w:tcPr>
          <w:p w14:paraId="363543B6" w14:textId="77777777" w:rsidR="0070286D" w:rsidRPr="007F3489" w:rsidRDefault="0070286D" w:rsidP="00FD2127">
            <w:pPr>
              <w:rPr>
                <w:rFonts w:ascii="Times New Roman" w:hAnsi="Times New Roman"/>
                <w:sz w:val="18"/>
                <w:szCs w:val="18"/>
              </w:rPr>
            </w:pPr>
            <w:r w:rsidRPr="007F3489">
              <w:rPr>
                <w:rFonts w:ascii="Times New Roman" w:hAnsi="Times New Roman"/>
                <w:sz w:val="18"/>
                <w:szCs w:val="18"/>
              </w:rPr>
              <w:t>ЧЛЕН</w:t>
            </w:r>
          </w:p>
        </w:tc>
        <w:tc>
          <w:tcPr>
            <w:tcW w:w="659" w:type="dxa"/>
            <w:shd w:val="clear" w:color="auto" w:fill="B2A1C7"/>
          </w:tcPr>
          <w:p w14:paraId="347380B3" w14:textId="77777777" w:rsidR="0070286D" w:rsidRPr="007F3489" w:rsidRDefault="0070286D" w:rsidP="00FD2127">
            <w:pPr>
              <w:rPr>
                <w:rFonts w:ascii="Times New Roman" w:hAnsi="Times New Roman"/>
                <w:sz w:val="18"/>
                <w:szCs w:val="18"/>
              </w:rPr>
            </w:pPr>
            <w:r w:rsidRPr="007F3489">
              <w:rPr>
                <w:rFonts w:ascii="Times New Roman" w:hAnsi="Times New Roman"/>
                <w:sz w:val="18"/>
                <w:szCs w:val="18"/>
              </w:rPr>
              <w:t>ЧЛЕН</w:t>
            </w:r>
          </w:p>
        </w:tc>
        <w:tc>
          <w:tcPr>
            <w:tcW w:w="659" w:type="dxa"/>
            <w:shd w:val="clear" w:color="auto" w:fill="002060"/>
          </w:tcPr>
          <w:p w14:paraId="4E1D15DD" w14:textId="77777777" w:rsidR="0070286D" w:rsidRPr="007F3489" w:rsidRDefault="0070286D" w:rsidP="00FD2127">
            <w:pPr>
              <w:rPr>
                <w:rFonts w:ascii="Times New Roman" w:hAnsi="Times New Roman"/>
                <w:sz w:val="18"/>
                <w:szCs w:val="18"/>
              </w:rPr>
            </w:pPr>
            <w:r w:rsidRPr="007F3489">
              <w:rPr>
                <w:rFonts w:ascii="Times New Roman" w:hAnsi="Times New Roman"/>
                <w:sz w:val="18"/>
                <w:szCs w:val="18"/>
              </w:rPr>
              <w:t>ЧЛЕН</w:t>
            </w:r>
          </w:p>
        </w:tc>
        <w:tc>
          <w:tcPr>
            <w:tcW w:w="659" w:type="dxa"/>
          </w:tcPr>
          <w:p w14:paraId="4CDC9A06" w14:textId="77777777" w:rsidR="0070286D" w:rsidRPr="007F3489" w:rsidRDefault="0070286D" w:rsidP="00FD2127">
            <w:pPr>
              <w:rPr>
                <w:rFonts w:ascii="Times New Roman" w:hAnsi="Times New Roman"/>
                <w:sz w:val="18"/>
                <w:szCs w:val="18"/>
              </w:rPr>
            </w:pPr>
            <w:r w:rsidRPr="007F34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0286D" w:rsidRPr="007F3489" w14:paraId="4A87F706" w14:textId="77777777" w:rsidTr="00FD2127">
        <w:trPr>
          <w:trHeight w:val="414"/>
        </w:trPr>
        <w:tc>
          <w:tcPr>
            <w:tcW w:w="975" w:type="dxa"/>
          </w:tcPr>
          <w:p w14:paraId="16425DB1" w14:textId="77777777" w:rsidR="0070286D" w:rsidRPr="007F3489" w:rsidRDefault="0070286D" w:rsidP="00FD2127">
            <w:pPr>
              <w:rPr>
                <w:rFonts w:ascii="Times New Roman" w:hAnsi="Times New Roman"/>
                <w:sz w:val="18"/>
                <w:szCs w:val="18"/>
              </w:rPr>
            </w:pPr>
            <w:r w:rsidRPr="007F3489">
              <w:rPr>
                <w:rFonts w:ascii="Times New Roman" w:hAnsi="Times New Roman"/>
                <w:sz w:val="18"/>
                <w:szCs w:val="18"/>
              </w:rPr>
              <w:t>Перущица</w:t>
            </w:r>
          </w:p>
        </w:tc>
        <w:tc>
          <w:tcPr>
            <w:tcW w:w="983" w:type="dxa"/>
          </w:tcPr>
          <w:p w14:paraId="0B10FBA9" w14:textId="77777777" w:rsidR="0070286D" w:rsidRPr="007F3489" w:rsidRDefault="0070286D" w:rsidP="00FD2127">
            <w:pPr>
              <w:rPr>
                <w:rFonts w:ascii="Times New Roman" w:hAnsi="Times New Roman"/>
                <w:sz w:val="18"/>
                <w:szCs w:val="18"/>
              </w:rPr>
            </w:pPr>
            <w:r w:rsidRPr="007F3489">
              <w:rPr>
                <w:rFonts w:ascii="Times New Roman" w:hAnsi="Times New Roman"/>
                <w:sz w:val="18"/>
                <w:szCs w:val="18"/>
              </w:rPr>
              <w:t>170700006</w:t>
            </w:r>
          </w:p>
        </w:tc>
        <w:tc>
          <w:tcPr>
            <w:tcW w:w="1108" w:type="dxa"/>
            <w:shd w:val="clear" w:color="auto" w:fill="8DB3E2"/>
          </w:tcPr>
          <w:p w14:paraId="25934A41" w14:textId="77777777" w:rsidR="0070286D" w:rsidRPr="007F3489" w:rsidRDefault="0070286D" w:rsidP="00FD212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3489">
              <w:rPr>
                <w:rFonts w:ascii="Times New Roman" w:hAnsi="Times New Roman"/>
                <w:color w:val="000000"/>
                <w:sz w:val="18"/>
                <w:szCs w:val="18"/>
              </w:rPr>
              <w:t>ГЕРБ</w:t>
            </w:r>
          </w:p>
        </w:tc>
        <w:tc>
          <w:tcPr>
            <w:tcW w:w="1108" w:type="dxa"/>
            <w:shd w:val="clear" w:color="auto" w:fill="B2A1C7"/>
          </w:tcPr>
          <w:p w14:paraId="1E945A82" w14:textId="77777777" w:rsidR="0070286D" w:rsidRPr="007F3489" w:rsidRDefault="0070286D" w:rsidP="00FD2127">
            <w:pPr>
              <w:rPr>
                <w:rFonts w:ascii="Times New Roman" w:hAnsi="Times New Roman"/>
                <w:sz w:val="18"/>
                <w:szCs w:val="18"/>
              </w:rPr>
            </w:pPr>
            <w:r w:rsidRPr="007F3489">
              <w:rPr>
                <w:rFonts w:ascii="Times New Roman" w:hAnsi="Times New Roman"/>
                <w:sz w:val="18"/>
                <w:szCs w:val="18"/>
              </w:rPr>
              <w:t>ДПС</w:t>
            </w:r>
          </w:p>
        </w:tc>
        <w:tc>
          <w:tcPr>
            <w:tcW w:w="842" w:type="dxa"/>
            <w:shd w:val="clear" w:color="auto" w:fill="FFFF00"/>
          </w:tcPr>
          <w:p w14:paraId="3C60FE39" w14:textId="77777777" w:rsidR="0070286D" w:rsidRPr="007F3489" w:rsidRDefault="0070286D" w:rsidP="00FD2127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7F3489">
              <w:rPr>
                <w:rFonts w:ascii="Times New Roman" w:hAnsi="Times New Roman"/>
                <w:sz w:val="18"/>
                <w:szCs w:val="18"/>
                <w:highlight w:val="yellow"/>
              </w:rPr>
              <w:t>ИТН</w:t>
            </w:r>
          </w:p>
        </w:tc>
        <w:tc>
          <w:tcPr>
            <w:tcW w:w="1012" w:type="dxa"/>
            <w:shd w:val="clear" w:color="auto" w:fill="8DB3E2"/>
          </w:tcPr>
          <w:p w14:paraId="7005B81B" w14:textId="77777777" w:rsidR="0070286D" w:rsidRPr="007F3489" w:rsidRDefault="0070286D" w:rsidP="00FD2127">
            <w:pPr>
              <w:rPr>
                <w:rFonts w:ascii="Times New Roman" w:hAnsi="Times New Roman"/>
                <w:sz w:val="18"/>
                <w:szCs w:val="18"/>
              </w:rPr>
            </w:pPr>
            <w:r w:rsidRPr="007F3489">
              <w:rPr>
                <w:rFonts w:ascii="Times New Roman" w:hAnsi="Times New Roman"/>
                <w:sz w:val="18"/>
                <w:szCs w:val="18"/>
              </w:rPr>
              <w:t>2 ЧЛЕНОВЕ</w:t>
            </w:r>
          </w:p>
        </w:tc>
        <w:tc>
          <w:tcPr>
            <w:tcW w:w="659" w:type="dxa"/>
            <w:shd w:val="clear" w:color="auto" w:fill="FFFF00"/>
          </w:tcPr>
          <w:p w14:paraId="2674D720" w14:textId="77777777" w:rsidR="0070286D" w:rsidRPr="007F3489" w:rsidRDefault="0070286D" w:rsidP="00FD2127">
            <w:pPr>
              <w:rPr>
                <w:rFonts w:ascii="Times New Roman" w:hAnsi="Times New Roman"/>
                <w:sz w:val="18"/>
                <w:szCs w:val="18"/>
              </w:rPr>
            </w:pPr>
            <w:r w:rsidRPr="007F3489">
              <w:rPr>
                <w:rFonts w:ascii="Times New Roman" w:hAnsi="Times New Roman"/>
                <w:sz w:val="18"/>
                <w:szCs w:val="18"/>
              </w:rPr>
              <w:t>ЧЛЕН</w:t>
            </w:r>
          </w:p>
        </w:tc>
        <w:tc>
          <w:tcPr>
            <w:tcW w:w="659" w:type="dxa"/>
            <w:shd w:val="clear" w:color="auto" w:fill="FF0000"/>
          </w:tcPr>
          <w:p w14:paraId="6B6DAF14" w14:textId="77777777" w:rsidR="0070286D" w:rsidRPr="007F3489" w:rsidRDefault="0070286D" w:rsidP="00FD2127">
            <w:pPr>
              <w:rPr>
                <w:rFonts w:ascii="Times New Roman" w:hAnsi="Times New Roman"/>
                <w:sz w:val="18"/>
                <w:szCs w:val="18"/>
              </w:rPr>
            </w:pPr>
            <w:r w:rsidRPr="007F3489">
              <w:rPr>
                <w:rFonts w:ascii="Times New Roman" w:hAnsi="Times New Roman"/>
                <w:sz w:val="18"/>
                <w:szCs w:val="18"/>
              </w:rPr>
              <w:t>ЧЛЕН</w:t>
            </w:r>
          </w:p>
        </w:tc>
        <w:tc>
          <w:tcPr>
            <w:tcW w:w="659" w:type="dxa"/>
            <w:shd w:val="clear" w:color="auto" w:fill="auto"/>
          </w:tcPr>
          <w:p w14:paraId="69E284E7" w14:textId="77777777" w:rsidR="0070286D" w:rsidRPr="007F3489" w:rsidRDefault="0070286D" w:rsidP="00FD2127">
            <w:pPr>
              <w:rPr>
                <w:rFonts w:ascii="Times New Roman" w:hAnsi="Times New Roman"/>
                <w:sz w:val="18"/>
                <w:szCs w:val="18"/>
              </w:rPr>
            </w:pPr>
            <w:r w:rsidRPr="007F34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9" w:type="dxa"/>
            <w:shd w:val="clear" w:color="auto" w:fill="002060"/>
          </w:tcPr>
          <w:p w14:paraId="32118ED3" w14:textId="77777777" w:rsidR="0070286D" w:rsidRPr="007F3489" w:rsidRDefault="0070286D" w:rsidP="00FD2127">
            <w:pPr>
              <w:rPr>
                <w:rFonts w:ascii="Times New Roman" w:hAnsi="Times New Roman"/>
                <w:sz w:val="18"/>
                <w:szCs w:val="18"/>
              </w:rPr>
            </w:pPr>
            <w:r w:rsidRPr="007F3489">
              <w:rPr>
                <w:rFonts w:ascii="Times New Roman" w:hAnsi="Times New Roman"/>
                <w:sz w:val="18"/>
                <w:szCs w:val="18"/>
              </w:rPr>
              <w:t>ЧЛЕН</w:t>
            </w:r>
          </w:p>
        </w:tc>
        <w:tc>
          <w:tcPr>
            <w:tcW w:w="659" w:type="dxa"/>
            <w:shd w:val="clear" w:color="auto" w:fill="00B050"/>
          </w:tcPr>
          <w:p w14:paraId="66A1069F" w14:textId="77777777" w:rsidR="0070286D" w:rsidRPr="007F3489" w:rsidRDefault="0070286D" w:rsidP="00FD2127">
            <w:pPr>
              <w:rPr>
                <w:rFonts w:ascii="Times New Roman" w:hAnsi="Times New Roman"/>
                <w:sz w:val="18"/>
                <w:szCs w:val="18"/>
              </w:rPr>
            </w:pPr>
            <w:r w:rsidRPr="007F3489">
              <w:rPr>
                <w:rFonts w:ascii="Times New Roman" w:hAnsi="Times New Roman"/>
                <w:sz w:val="18"/>
                <w:szCs w:val="18"/>
              </w:rPr>
              <w:t>ЧЛЕН</w:t>
            </w:r>
          </w:p>
        </w:tc>
      </w:tr>
    </w:tbl>
    <w:p w14:paraId="2A320EC6" w14:textId="77777777" w:rsidR="0070286D" w:rsidRPr="007D36C2" w:rsidRDefault="0070286D" w:rsidP="0070286D">
      <w:pPr>
        <w:pStyle w:val="a5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7D36C2">
        <w:rPr>
          <w:rFonts w:ascii="Times New Roman" w:hAnsi="Times New Roman"/>
        </w:rPr>
        <w:t xml:space="preserve">Назначава поименните състави на секционните избирателни комисии и утвърждава списък на резервните членове за всички населени места в </w:t>
      </w:r>
      <w:r w:rsidRPr="007D36C2">
        <w:rPr>
          <w:rFonts w:ascii="Times New Roman" w:hAnsi="Times New Roman"/>
          <w:b/>
          <w:bCs/>
        </w:rPr>
        <w:t>община </w:t>
      </w:r>
      <w:r>
        <w:rPr>
          <w:rFonts w:ascii="Times New Roman" w:hAnsi="Times New Roman"/>
          <w:b/>
          <w:bCs/>
        </w:rPr>
        <w:t>Перущица</w:t>
      </w:r>
      <w:r w:rsidRPr="007D36C2">
        <w:rPr>
          <w:rFonts w:ascii="Times New Roman" w:hAnsi="Times New Roman"/>
        </w:rPr>
        <w:t>, съгласно </w:t>
      </w:r>
      <w:r w:rsidRPr="007D36C2">
        <w:rPr>
          <w:rFonts w:ascii="Times New Roman" w:hAnsi="Times New Roman"/>
          <w:u w:val="single"/>
        </w:rPr>
        <w:t xml:space="preserve">Приложение 1 </w:t>
      </w:r>
      <w:r w:rsidRPr="007D36C2">
        <w:rPr>
          <w:rFonts w:ascii="Times New Roman" w:hAnsi="Times New Roman"/>
        </w:rPr>
        <w:t>към настоящото решение.</w:t>
      </w:r>
    </w:p>
    <w:p w14:paraId="5D6D7FD2" w14:textId="77777777" w:rsidR="0070286D" w:rsidRPr="007D36C2" w:rsidRDefault="0070286D" w:rsidP="0070286D">
      <w:pPr>
        <w:pStyle w:val="a5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7D36C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7D36C2">
        <w:rPr>
          <w:rFonts w:ascii="Times New Roman" w:hAnsi="Times New Roman"/>
        </w:rPr>
        <w:t>Издава удостоверения на членовете на секционните избирателни комисии по т.1.</w:t>
      </w:r>
    </w:p>
    <w:p w14:paraId="4CCD767A" w14:textId="77777777" w:rsidR="0070286D" w:rsidRPr="007D36C2" w:rsidRDefault="0070286D" w:rsidP="0070286D">
      <w:pPr>
        <w:pStyle w:val="a5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7D36C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7D36C2">
        <w:rPr>
          <w:rFonts w:ascii="Times New Roman" w:hAnsi="Times New Roman"/>
        </w:rPr>
        <w:t>Членовете на секционните избирателни комисии при изпълнение на своите функции са длъжностни лица по смисъла на чл. 93, т.1 от Наказателния кодекс.</w:t>
      </w:r>
    </w:p>
    <w:p w14:paraId="01470256" w14:textId="77777777" w:rsidR="0070286D" w:rsidRPr="007D36C2" w:rsidRDefault="0070286D" w:rsidP="0070286D">
      <w:pPr>
        <w:pStyle w:val="a5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7D36C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7D36C2">
        <w:rPr>
          <w:rFonts w:ascii="Times New Roman" w:hAnsi="Times New Roman"/>
        </w:rPr>
        <w:t>При изпълнение на функциите си членовете на секционните избирателни комисии  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14:paraId="60CA49AC" w14:textId="77777777" w:rsidR="00984F13" w:rsidRPr="00A51E14" w:rsidRDefault="00984F13" w:rsidP="00984F13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45D8FA43" w14:textId="201D3A0F" w:rsidR="00681443" w:rsidRPr="0022211F" w:rsidRDefault="008603B0" w:rsidP="008F55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8603B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>Настоящото решение може да бъде оспорено пред Централната избирателна комисия в срок до три дни от обявяването му.</w:t>
      </w:r>
    </w:p>
    <w:p w14:paraId="3005BF79" w14:textId="77777777" w:rsidR="00984F13" w:rsidRPr="0022211F" w:rsidRDefault="00984F13" w:rsidP="00984F13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22211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решение, същият беше подложен на гласуване:</w:t>
      </w:r>
    </w:p>
    <w:p w14:paraId="678F4458" w14:textId="77777777" w:rsidR="00984F13" w:rsidRPr="0022211F" w:rsidRDefault="00984F13" w:rsidP="00984F13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984F13" w:rsidRPr="0022211F" w14:paraId="173BCDFE" w14:textId="77777777" w:rsidTr="00984F1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DD76E" w14:textId="77777777" w:rsidR="00984F13" w:rsidRPr="0022211F" w:rsidRDefault="00984F13" w:rsidP="00984F13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E93A5" w14:textId="77777777" w:rsidR="00984F13" w:rsidRPr="0022211F" w:rsidRDefault="00984F13" w:rsidP="00984F13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22211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22211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2DE03" w14:textId="77777777" w:rsidR="00984F13" w:rsidRPr="0022211F" w:rsidRDefault="00984F13" w:rsidP="00984F13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22211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BA3B9C" w:rsidRPr="0022211F" w14:paraId="1804A417" w14:textId="77777777" w:rsidTr="00984F1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A45E3" w14:textId="77777777" w:rsidR="00BA3B9C" w:rsidRPr="0022211F" w:rsidRDefault="00BA3B9C" w:rsidP="00BA3B9C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13A4" w14:textId="77777777" w:rsidR="00BA3B9C" w:rsidRPr="0022211F" w:rsidRDefault="00BA3B9C" w:rsidP="00BA3B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67649" w14:textId="29AAFDAF" w:rsidR="00BA3B9C" w:rsidRPr="00405CA9" w:rsidRDefault="00BA3B9C" w:rsidP="00BA3B9C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highlight w:val="yellow"/>
                <w:lang w:val="ru-RU" w:eastAsia="bg-BG"/>
              </w:rPr>
            </w:pPr>
            <w:r w:rsidRPr="00405CA9">
              <w:rPr>
                <w:rFonts w:ascii="Times New Roman" w:hAnsi="Times New Roman" w:cs="Times New Roman"/>
                <w:szCs w:val="24"/>
              </w:rPr>
              <w:t>ЗА</w:t>
            </w:r>
          </w:p>
        </w:tc>
      </w:tr>
      <w:tr w:rsidR="00BA3B9C" w:rsidRPr="0022211F" w14:paraId="7B8ED1D9" w14:textId="77777777" w:rsidTr="00984F1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7CA78" w14:textId="77777777" w:rsidR="00BA3B9C" w:rsidRPr="0022211F" w:rsidRDefault="00BA3B9C" w:rsidP="00BA3B9C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1556" w14:textId="77777777" w:rsidR="00BA3B9C" w:rsidRPr="0022211F" w:rsidRDefault="00BA3B9C" w:rsidP="00BA3B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289D7" w14:textId="7A69D45A" w:rsidR="00BA3B9C" w:rsidRPr="00405CA9" w:rsidRDefault="00BA3B9C" w:rsidP="00BA3B9C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  <w:highlight w:val="yellow"/>
              </w:rPr>
            </w:pPr>
            <w:r w:rsidRPr="00405CA9">
              <w:rPr>
                <w:rFonts w:ascii="Times New Roman" w:hAnsi="Times New Roman" w:cs="Times New Roman"/>
                <w:szCs w:val="24"/>
              </w:rPr>
              <w:t>ОТСЪСТВА</w:t>
            </w:r>
          </w:p>
        </w:tc>
      </w:tr>
      <w:tr w:rsidR="00BA3B9C" w:rsidRPr="0022211F" w14:paraId="1980C6F6" w14:textId="77777777" w:rsidTr="00984F1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55C62" w14:textId="77777777" w:rsidR="00BA3B9C" w:rsidRPr="0022211F" w:rsidRDefault="00BA3B9C" w:rsidP="00BA3B9C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DA78" w14:textId="77777777" w:rsidR="00BA3B9C" w:rsidRPr="0022211F" w:rsidRDefault="00BA3B9C" w:rsidP="00BA3B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AF047" w14:textId="4B5C1A1D" w:rsidR="00BA3B9C" w:rsidRPr="00405CA9" w:rsidRDefault="00BA3B9C" w:rsidP="00BA3B9C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  <w:highlight w:val="yellow"/>
              </w:rPr>
            </w:pPr>
            <w:r w:rsidRPr="00405CA9">
              <w:rPr>
                <w:rFonts w:ascii="Times New Roman" w:hAnsi="Times New Roman" w:cs="Times New Roman"/>
                <w:szCs w:val="24"/>
              </w:rPr>
              <w:t>ЗА</w:t>
            </w:r>
          </w:p>
        </w:tc>
      </w:tr>
      <w:tr w:rsidR="00BA3B9C" w:rsidRPr="0022211F" w14:paraId="3126E8E1" w14:textId="77777777" w:rsidTr="00984F1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D85E2" w14:textId="77777777" w:rsidR="00BA3B9C" w:rsidRPr="0022211F" w:rsidRDefault="00BA3B9C" w:rsidP="00BA3B9C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29FC" w14:textId="77777777" w:rsidR="00BA3B9C" w:rsidRPr="0022211F" w:rsidRDefault="00BA3B9C" w:rsidP="00BA3B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57E30" w14:textId="0F0F1FA0" w:rsidR="00BA3B9C" w:rsidRPr="00405CA9" w:rsidRDefault="00BA3B9C" w:rsidP="00BA3B9C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highlight w:val="yellow"/>
              </w:rPr>
            </w:pPr>
            <w:r w:rsidRPr="00405CA9">
              <w:rPr>
                <w:rFonts w:ascii="Times New Roman" w:hAnsi="Times New Roman" w:cs="Times New Roman"/>
                <w:szCs w:val="24"/>
              </w:rPr>
              <w:t>ЗА</w:t>
            </w:r>
          </w:p>
        </w:tc>
      </w:tr>
      <w:tr w:rsidR="00BA3B9C" w:rsidRPr="0022211F" w14:paraId="7B81BBE5" w14:textId="77777777" w:rsidTr="00984F1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0D9BA" w14:textId="77777777" w:rsidR="00BA3B9C" w:rsidRPr="0022211F" w:rsidRDefault="00BA3B9C" w:rsidP="00BA3B9C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942E" w14:textId="77777777" w:rsidR="00BA3B9C" w:rsidRPr="0022211F" w:rsidRDefault="00BA3B9C" w:rsidP="00BA3B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A79DB" w14:textId="0A370F78" w:rsidR="00BA3B9C" w:rsidRPr="00405CA9" w:rsidRDefault="00BA3B9C" w:rsidP="00BA3B9C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highlight w:val="yellow"/>
              </w:rPr>
            </w:pPr>
            <w:r w:rsidRPr="00405CA9">
              <w:rPr>
                <w:rFonts w:ascii="Times New Roman" w:hAnsi="Times New Roman" w:cs="Times New Roman"/>
                <w:szCs w:val="24"/>
              </w:rPr>
              <w:t>ЗА</w:t>
            </w:r>
          </w:p>
        </w:tc>
      </w:tr>
      <w:tr w:rsidR="00BA3B9C" w:rsidRPr="0022211F" w14:paraId="61E516B0" w14:textId="77777777" w:rsidTr="00984F1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22B6A" w14:textId="77777777" w:rsidR="00BA3B9C" w:rsidRPr="0022211F" w:rsidRDefault="00BA3B9C" w:rsidP="00BA3B9C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58A6" w14:textId="77777777" w:rsidR="00BA3B9C" w:rsidRPr="0022211F" w:rsidRDefault="00BA3B9C" w:rsidP="00BA3B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 xml:space="preserve">Янко </w:t>
            </w:r>
            <w:proofErr w:type="spellStart"/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DBBAA" w14:textId="6134AA6C" w:rsidR="00BA3B9C" w:rsidRPr="00405CA9" w:rsidRDefault="00BA3B9C" w:rsidP="00BA3B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5CA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3B9C" w:rsidRPr="0022211F" w14:paraId="15BE3E61" w14:textId="77777777" w:rsidTr="00984F1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4450A" w14:textId="77777777" w:rsidR="00BA3B9C" w:rsidRPr="0022211F" w:rsidRDefault="00BA3B9C" w:rsidP="00BA3B9C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6813" w14:textId="77777777" w:rsidR="00BA3B9C" w:rsidRPr="0022211F" w:rsidRDefault="00BA3B9C" w:rsidP="00BA3B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A79C4" w14:textId="50FDC4D8" w:rsidR="00BA3B9C" w:rsidRPr="00405CA9" w:rsidRDefault="00BA3B9C" w:rsidP="00BA3B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5CA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3B9C" w:rsidRPr="0022211F" w14:paraId="58F5B91E" w14:textId="77777777" w:rsidTr="00984F1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BD17A" w14:textId="77777777" w:rsidR="00BA3B9C" w:rsidRPr="0022211F" w:rsidRDefault="00BA3B9C" w:rsidP="00BA3B9C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FEAD" w14:textId="77777777" w:rsidR="00BA3B9C" w:rsidRPr="0022211F" w:rsidRDefault="00BA3B9C" w:rsidP="00BA3B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Мартин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A0605" w14:textId="608C048E" w:rsidR="00BA3B9C" w:rsidRPr="00405CA9" w:rsidRDefault="00BA3B9C" w:rsidP="00BA3B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5CA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3B9C" w:rsidRPr="0022211F" w14:paraId="276DB145" w14:textId="77777777" w:rsidTr="00984F1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BA2CA" w14:textId="77777777" w:rsidR="00BA3B9C" w:rsidRPr="0022211F" w:rsidRDefault="00BA3B9C" w:rsidP="00BA3B9C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18FE" w14:textId="77777777" w:rsidR="00BA3B9C" w:rsidRPr="0022211F" w:rsidRDefault="00BA3B9C" w:rsidP="00BA3B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89A8C" w14:textId="33882306" w:rsidR="00BA3B9C" w:rsidRPr="00405CA9" w:rsidRDefault="00BA3B9C" w:rsidP="00BA3B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5CA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3B9C" w:rsidRPr="0022211F" w14:paraId="0C14F04E" w14:textId="77777777" w:rsidTr="00984F1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677B0" w14:textId="77777777" w:rsidR="00BA3B9C" w:rsidRPr="0022211F" w:rsidRDefault="00BA3B9C" w:rsidP="00BA3B9C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69AF" w14:textId="77777777" w:rsidR="00BA3B9C" w:rsidRPr="0022211F" w:rsidRDefault="00BA3B9C" w:rsidP="00BA3B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55B1B" w14:textId="0E9748DF" w:rsidR="00BA3B9C" w:rsidRPr="00405CA9" w:rsidRDefault="00BA3B9C" w:rsidP="00BA3B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5CA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3B9C" w:rsidRPr="0022211F" w14:paraId="632E08D1" w14:textId="77777777" w:rsidTr="00984F1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39D7B" w14:textId="77777777" w:rsidR="00BA3B9C" w:rsidRPr="0022211F" w:rsidRDefault="00BA3B9C" w:rsidP="00BA3B9C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338E" w14:textId="77777777" w:rsidR="00BA3B9C" w:rsidRPr="0022211F" w:rsidRDefault="00BA3B9C" w:rsidP="00BA3B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F8716" w14:textId="30273C60" w:rsidR="00BA3B9C" w:rsidRPr="00405CA9" w:rsidRDefault="00BA3B9C" w:rsidP="00BA3B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5CA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3B9C" w:rsidRPr="0022211F" w14:paraId="5851806B" w14:textId="77777777" w:rsidTr="00984F1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5321C" w14:textId="77777777" w:rsidR="00BA3B9C" w:rsidRPr="0022211F" w:rsidRDefault="00BA3B9C" w:rsidP="00BA3B9C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437F" w14:textId="77777777" w:rsidR="00BA3B9C" w:rsidRPr="0022211F" w:rsidRDefault="00BA3B9C" w:rsidP="00BA3B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A4B8F" w14:textId="096B2204" w:rsidR="00BA3B9C" w:rsidRPr="00405CA9" w:rsidRDefault="00BA3B9C" w:rsidP="00BA3B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5CA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3B9C" w:rsidRPr="0022211F" w14:paraId="02F71D40" w14:textId="77777777" w:rsidTr="00984F1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8700C" w14:textId="77777777" w:rsidR="00BA3B9C" w:rsidRPr="0022211F" w:rsidRDefault="00BA3B9C" w:rsidP="00BA3B9C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5AC5" w14:textId="77777777" w:rsidR="00BA3B9C" w:rsidRPr="0022211F" w:rsidRDefault="00BA3B9C" w:rsidP="00BA3B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A0C50" w14:textId="46B52567" w:rsidR="00BA3B9C" w:rsidRPr="00405CA9" w:rsidRDefault="00BA3B9C" w:rsidP="00BA3B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5CA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3B9C" w:rsidRPr="0022211F" w14:paraId="01DF24F3" w14:textId="77777777" w:rsidTr="00984F1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9DEF7" w14:textId="77777777" w:rsidR="00BA3B9C" w:rsidRPr="0022211F" w:rsidRDefault="00BA3B9C" w:rsidP="00BA3B9C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84D9" w14:textId="77777777" w:rsidR="00BA3B9C" w:rsidRPr="0022211F" w:rsidRDefault="00BA3B9C" w:rsidP="00BA3B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Мурад  Ферад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43E85" w14:textId="05872794" w:rsidR="00BA3B9C" w:rsidRPr="00405CA9" w:rsidRDefault="00BA3B9C" w:rsidP="00BA3B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5CA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A3B9C" w:rsidRPr="0022211F" w14:paraId="5EF8F8B4" w14:textId="77777777" w:rsidTr="00984F1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92D55" w14:textId="77777777" w:rsidR="00BA3B9C" w:rsidRPr="0022211F" w:rsidRDefault="00BA3B9C" w:rsidP="00BA3B9C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F26B" w14:textId="77777777" w:rsidR="00BA3B9C" w:rsidRPr="0022211F" w:rsidRDefault="00BA3B9C" w:rsidP="00BA3B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CC9DE" w14:textId="5E10212C" w:rsidR="00BA3B9C" w:rsidRPr="00405CA9" w:rsidRDefault="00BA3B9C" w:rsidP="00BA3B9C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  <w:highlight w:val="yellow"/>
              </w:rPr>
            </w:pPr>
            <w:r w:rsidRPr="00405CA9">
              <w:rPr>
                <w:rFonts w:ascii="Times New Roman" w:hAnsi="Times New Roman" w:cs="Times New Roman"/>
                <w:szCs w:val="24"/>
              </w:rPr>
              <w:t>ЗА</w:t>
            </w:r>
          </w:p>
        </w:tc>
      </w:tr>
      <w:tr w:rsidR="00BA3B9C" w:rsidRPr="0022211F" w14:paraId="0461330E" w14:textId="77777777" w:rsidTr="00984F1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9EDEE" w14:textId="77777777" w:rsidR="00BA3B9C" w:rsidRPr="0022211F" w:rsidRDefault="00BA3B9C" w:rsidP="00BA3B9C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8373" w14:textId="77777777" w:rsidR="00BA3B9C" w:rsidRPr="0022211F" w:rsidRDefault="00BA3B9C" w:rsidP="00BA3B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4B144" w14:textId="3B05ACE7" w:rsidR="00BA3B9C" w:rsidRPr="00405CA9" w:rsidRDefault="00BA3B9C" w:rsidP="00BA3B9C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highlight w:val="yellow"/>
                <w:lang w:val="ru-RU" w:eastAsia="bg-BG"/>
              </w:rPr>
            </w:pPr>
            <w:r w:rsidRPr="00405CA9">
              <w:rPr>
                <w:rFonts w:ascii="Times New Roman" w:hAnsi="Times New Roman" w:cs="Times New Roman"/>
                <w:szCs w:val="24"/>
              </w:rPr>
              <w:t>ЗА</w:t>
            </w:r>
          </w:p>
        </w:tc>
      </w:tr>
      <w:tr w:rsidR="00BA3B9C" w:rsidRPr="0022211F" w14:paraId="00EBFF7B" w14:textId="77777777" w:rsidTr="00984F1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06027" w14:textId="77777777" w:rsidR="00BA3B9C" w:rsidRPr="0022211F" w:rsidRDefault="00BA3B9C" w:rsidP="00BA3B9C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7741" w14:textId="77777777" w:rsidR="00BA3B9C" w:rsidRPr="0022211F" w:rsidRDefault="00BA3B9C" w:rsidP="00BA3B9C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2211F">
              <w:rPr>
                <w:rFonts w:ascii="Times New Roman" w:hAnsi="Times New Roman" w:cs="Times New Roman"/>
                <w:color w:val="auto"/>
                <w:szCs w:val="24"/>
              </w:rPr>
              <w:t>Райна Дончева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CF691" w14:textId="643157BF" w:rsidR="00BA3B9C" w:rsidRPr="00405CA9" w:rsidRDefault="00BA3B9C" w:rsidP="00BA3B9C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highlight w:val="yellow"/>
                <w:lang w:val="ru-RU" w:eastAsia="bg-BG"/>
              </w:rPr>
            </w:pPr>
            <w:r w:rsidRPr="00405CA9">
              <w:rPr>
                <w:rFonts w:ascii="Times New Roman" w:hAnsi="Times New Roman" w:cs="Times New Roman"/>
                <w:szCs w:val="24"/>
              </w:rPr>
              <w:t>ЗА</w:t>
            </w:r>
          </w:p>
        </w:tc>
      </w:tr>
    </w:tbl>
    <w:p w14:paraId="78B4CD40" w14:textId="77777777" w:rsidR="00984F13" w:rsidRPr="0022211F" w:rsidRDefault="00984F13" w:rsidP="00984F13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4B32F99A" w14:textId="77777777" w:rsidR="00984F13" w:rsidRPr="0022211F" w:rsidRDefault="00984F13" w:rsidP="00984F13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22211F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22211F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14:paraId="7D9E56CB" w14:textId="7E3F17D5" w:rsidR="00984F13" w:rsidRPr="00BA3B9C" w:rsidRDefault="00984F13" w:rsidP="00984F13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BA3B9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– </w:t>
      </w:r>
      <w:r w:rsidR="008603B0" w:rsidRPr="00BA3B9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</w:t>
      </w:r>
      <w:r w:rsidR="00BA3B9C" w:rsidRPr="00BA3B9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6</w:t>
      </w:r>
      <w:r w:rsidRPr="00BA3B9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3E749F62" w14:textId="77777777" w:rsidR="00984F13" w:rsidRPr="00BA3B9C" w:rsidRDefault="00984F13" w:rsidP="00984F13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BA3B9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366D9228" w14:textId="65DC7822" w:rsidR="00FB0136" w:rsidRPr="008F5515" w:rsidRDefault="00984F13" w:rsidP="008F5515">
      <w:pPr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BA3B9C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ОСОБЕНО МНЕНИЕ – 0 </w:t>
      </w:r>
      <w:proofErr w:type="spellStart"/>
      <w:r w:rsidRPr="00BA3B9C">
        <w:rPr>
          <w:rFonts w:ascii="Times New Roman" w:hAnsi="Times New Roman" w:cs="Times New Roman"/>
          <w:sz w:val="24"/>
          <w:szCs w:val="24"/>
          <w:lang w:val="ru-RU" w:eastAsia="bg-BG"/>
        </w:rPr>
        <w:t>членове</w:t>
      </w:r>
      <w:proofErr w:type="spellEnd"/>
    </w:p>
    <w:p w14:paraId="4F70D0D3" w14:textId="215610DF" w:rsidR="00984F13" w:rsidRPr="0022211F" w:rsidRDefault="00984F13" w:rsidP="00984F13">
      <w:pPr>
        <w:pStyle w:val="a5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22211F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По т. </w:t>
      </w:r>
      <w:r w:rsidR="00F9113E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2</w:t>
      </w:r>
      <w:r w:rsidRPr="0022211F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14:paraId="714FF24D" w14:textId="47CA430B" w:rsidR="00F9113E" w:rsidRPr="00A51E14" w:rsidRDefault="00984F13" w:rsidP="00984F13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 w:rsidRPr="00A51E14">
        <w:rPr>
          <w:rFonts w:ascii="Times New Roman" w:hAnsi="Times New Roman"/>
          <w:sz w:val="24"/>
          <w:szCs w:val="24"/>
          <w:lang w:val="bg-BG" w:eastAsia="bg-BG"/>
        </w:rPr>
        <w:t>Председателят</w:t>
      </w:r>
      <w:r w:rsidRPr="0022211F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A51E14">
        <w:rPr>
          <w:rFonts w:ascii="Times New Roman" w:hAnsi="Times New Roman"/>
          <w:sz w:val="24"/>
          <w:szCs w:val="24"/>
          <w:lang w:val="bg-BG" w:eastAsia="bg-BG"/>
        </w:rPr>
        <w:t xml:space="preserve"> на комисията </w:t>
      </w:r>
      <w:r w:rsidRPr="0022211F">
        <w:rPr>
          <w:rFonts w:ascii="Times New Roman" w:hAnsi="Times New Roman"/>
          <w:sz w:val="24"/>
          <w:szCs w:val="24"/>
          <w:lang w:val="bg-BG" w:eastAsia="bg-BG"/>
        </w:rPr>
        <w:t>Ваня Костадинова</w:t>
      </w:r>
      <w:r w:rsidRPr="00A51E14">
        <w:rPr>
          <w:rFonts w:ascii="Times New Roman" w:hAnsi="Times New Roman"/>
          <w:sz w:val="24"/>
          <w:szCs w:val="24"/>
          <w:lang w:val="bg-BG" w:eastAsia="bg-BG"/>
        </w:rPr>
        <w:t xml:space="preserve">, докладва </w:t>
      </w:r>
      <w:r w:rsidRPr="00A51E14">
        <w:rPr>
          <w:rFonts w:ascii="Times New Roman" w:hAnsi="Times New Roman"/>
          <w:sz w:val="24"/>
          <w:szCs w:val="24"/>
          <w:lang w:val="bg-BG"/>
        </w:rPr>
        <w:t>Проект на решение</w:t>
      </w:r>
      <w:r w:rsidR="00405CA9">
        <w:rPr>
          <w:rFonts w:ascii="Times New Roman" w:hAnsi="Times New Roman"/>
          <w:sz w:val="24"/>
          <w:szCs w:val="24"/>
          <w:lang w:val="bg-BG"/>
        </w:rPr>
        <w:t>:</w:t>
      </w:r>
    </w:p>
    <w:p w14:paraId="2ED7EF9A" w14:textId="77777777" w:rsidR="007A4F6B" w:rsidRDefault="007A4F6B" w:rsidP="00087C76">
      <w:pPr>
        <w:shd w:val="clear" w:color="auto" w:fill="FFFFFF"/>
        <w:jc w:val="center"/>
        <w:rPr>
          <w:rFonts w:ascii="Times New Roman" w:hAnsi="Times New Roman"/>
          <w:b/>
          <w:bCs/>
          <w:color w:val="000000" w:themeColor="text1"/>
        </w:rPr>
      </w:pPr>
    </w:p>
    <w:p w14:paraId="6110F966" w14:textId="006B48E3" w:rsidR="00087C76" w:rsidRPr="00B65E6F" w:rsidRDefault="00087C76" w:rsidP="00087C76">
      <w:pPr>
        <w:shd w:val="clear" w:color="auto" w:fill="FFFFFF"/>
        <w:jc w:val="center"/>
        <w:rPr>
          <w:rFonts w:ascii="Times New Roman" w:hAnsi="Times New Roman"/>
          <w:color w:val="000000" w:themeColor="text1"/>
        </w:rPr>
      </w:pPr>
      <w:r w:rsidRPr="00B65E6F">
        <w:rPr>
          <w:rFonts w:ascii="Times New Roman" w:hAnsi="Times New Roman"/>
          <w:b/>
          <w:bCs/>
          <w:color w:val="000000" w:themeColor="text1"/>
        </w:rPr>
        <w:t>РЕШЕНИЕ</w:t>
      </w:r>
      <w:r w:rsidRPr="00B65E6F">
        <w:rPr>
          <w:rFonts w:ascii="Times New Roman" w:hAnsi="Times New Roman"/>
          <w:b/>
          <w:color w:val="000000" w:themeColor="text1"/>
        </w:rPr>
        <w:t xml:space="preserve"> </w:t>
      </w:r>
      <w:r>
        <w:rPr>
          <w:rFonts w:ascii="Times New Roman" w:hAnsi="Times New Roman"/>
          <w:b/>
          <w:color w:val="000000" w:themeColor="text1"/>
        </w:rPr>
        <w:t>№ 83</w:t>
      </w:r>
      <w:r w:rsidRPr="00B65E6F">
        <w:rPr>
          <w:rFonts w:ascii="Times New Roman" w:hAnsi="Times New Roman"/>
          <w:b/>
          <w:color w:val="000000" w:themeColor="text1"/>
        </w:rPr>
        <w:t>-НС</w:t>
      </w:r>
      <w:r w:rsidRPr="00B65E6F">
        <w:rPr>
          <w:rFonts w:ascii="Times New Roman" w:hAnsi="Times New Roman"/>
          <w:color w:val="000000" w:themeColor="text1"/>
        </w:rPr>
        <w:br/>
        <w:t xml:space="preserve">Пловдив област, </w:t>
      </w:r>
      <w:r>
        <w:rPr>
          <w:rFonts w:ascii="Times New Roman" w:hAnsi="Times New Roman"/>
          <w:color w:val="000000" w:themeColor="text1"/>
        </w:rPr>
        <w:t>14</w:t>
      </w:r>
      <w:r w:rsidRPr="00087C76">
        <w:rPr>
          <w:rFonts w:ascii="Times New Roman" w:hAnsi="Times New Roman"/>
          <w:color w:val="000000" w:themeColor="text1"/>
        </w:rPr>
        <w:t>.</w:t>
      </w:r>
      <w:r>
        <w:rPr>
          <w:rFonts w:ascii="Times New Roman" w:hAnsi="Times New Roman"/>
          <w:color w:val="000000" w:themeColor="text1"/>
        </w:rPr>
        <w:t>06</w:t>
      </w:r>
      <w:r w:rsidRPr="00B65E6F">
        <w:rPr>
          <w:rFonts w:ascii="Times New Roman" w:hAnsi="Times New Roman"/>
          <w:color w:val="000000" w:themeColor="text1"/>
        </w:rPr>
        <w:t>.2021 г.</w:t>
      </w:r>
    </w:p>
    <w:p w14:paraId="29D7D89E" w14:textId="32D245BD" w:rsidR="00087C76" w:rsidRPr="00087C76" w:rsidRDefault="00087C76" w:rsidP="00087C76">
      <w:pPr>
        <w:pStyle w:val="ab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320279">
        <w:rPr>
          <w:b/>
          <w:color w:val="000000" w:themeColor="text1"/>
        </w:rPr>
        <w:t>ОТНОСНО</w:t>
      </w:r>
      <w:r w:rsidRPr="00320279">
        <w:rPr>
          <w:color w:val="000000" w:themeColor="text1"/>
        </w:rPr>
        <w:t xml:space="preserve">: Назначаване на поименните състави на секционните избирателни комисии  в </w:t>
      </w:r>
      <w:r>
        <w:rPr>
          <w:b/>
          <w:color w:val="000000" w:themeColor="text1"/>
        </w:rPr>
        <w:t>община Асеновград</w:t>
      </w:r>
      <w:r w:rsidRPr="00320279">
        <w:rPr>
          <w:color w:val="000000" w:themeColor="text1"/>
        </w:rPr>
        <w:t xml:space="preserve"> при произвеждане на изборите</w:t>
      </w:r>
      <w:r>
        <w:rPr>
          <w:color w:val="000000" w:themeColor="text1"/>
        </w:rPr>
        <w:t xml:space="preserve"> з</w:t>
      </w:r>
      <w:r w:rsidRPr="00320279">
        <w:rPr>
          <w:color w:val="000000" w:themeColor="text1"/>
        </w:rPr>
        <w:t>а Народно събрание на Република България на 11 юли 2021 год.</w:t>
      </w:r>
    </w:p>
    <w:p w14:paraId="589E012F" w14:textId="77777777" w:rsidR="00087C76" w:rsidRPr="007D36C2" w:rsidRDefault="00087C76" w:rsidP="00087C76">
      <w:pPr>
        <w:pStyle w:val="a5"/>
        <w:ind w:firstLine="708"/>
        <w:jc w:val="both"/>
        <w:rPr>
          <w:rFonts w:ascii="Times New Roman" w:hAnsi="Times New Roman"/>
        </w:rPr>
      </w:pPr>
      <w:r w:rsidRPr="007D36C2">
        <w:rPr>
          <w:rFonts w:ascii="Times New Roman" w:hAnsi="Times New Roman"/>
        </w:rPr>
        <w:t xml:space="preserve">В законоустановения срок по чл. 91, ал. 9 във </w:t>
      </w:r>
      <w:proofErr w:type="spellStart"/>
      <w:r w:rsidRPr="007D36C2">
        <w:rPr>
          <w:rFonts w:ascii="Times New Roman" w:hAnsi="Times New Roman"/>
        </w:rPr>
        <w:t>вр</w:t>
      </w:r>
      <w:proofErr w:type="spellEnd"/>
      <w:r w:rsidRPr="007D36C2">
        <w:rPr>
          <w:rFonts w:ascii="Times New Roman" w:hAnsi="Times New Roman"/>
        </w:rPr>
        <w:t xml:space="preserve">. с ал.8  от Изборния кодекс е постъпило предложение с вх. </w:t>
      </w:r>
      <w:r w:rsidRPr="00FB5289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90</w:t>
      </w:r>
      <w:r w:rsidRPr="00FB5289">
        <w:rPr>
          <w:rFonts w:ascii="Times New Roman" w:hAnsi="Times New Roman"/>
        </w:rPr>
        <w:t xml:space="preserve">/10.06.2021 година от Кмета на община </w:t>
      </w:r>
      <w:r w:rsidRPr="00042ECE">
        <w:rPr>
          <w:rFonts w:ascii="Times New Roman" w:hAnsi="Times New Roman"/>
        </w:rPr>
        <w:t>Асеновград</w:t>
      </w:r>
      <w:r w:rsidRPr="007D36C2">
        <w:rPr>
          <w:rFonts w:ascii="Times New Roman" w:hAnsi="Times New Roman"/>
        </w:rPr>
        <w:t xml:space="preserve">, с което се предлага назначаване на поименните състави на секционните избирателни комисии за изборите за Народно събрание, насрочени за 11 юли 2021 година. В административната преписка са </w:t>
      </w:r>
      <w:r w:rsidRPr="007D36C2">
        <w:rPr>
          <w:rFonts w:ascii="Times New Roman" w:hAnsi="Times New Roman"/>
        </w:rPr>
        <w:lastRenderedPageBreak/>
        <w:t>приложени изискуемите документи, както и поименните предложения, направени от политическите партии и коалиции с искане същите да бъдат назначени. Представен е и списък с резервни членове на СИК за утвърждаване.</w:t>
      </w:r>
    </w:p>
    <w:p w14:paraId="40A05578" w14:textId="77777777" w:rsidR="00087C76" w:rsidRPr="007D36C2" w:rsidRDefault="00087C76" w:rsidP="00087C76">
      <w:pPr>
        <w:pStyle w:val="a5"/>
        <w:ind w:firstLine="708"/>
        <w:jc w:val="both"/>
        <w:rPr>
          <w:rFonts w:ascii="Times New Roman" w:hAnsi="Times New Roman"/>
        </w:rPr>
      </w:pPr>
      <w:r w:rsidRPr="007D36C2">
        <w:rPr>
          <w:rFonts w:ascii="Times New Roman" w:hAnsi="Times New Roman"/>
        </w:rPr>
        <w:t xml:space="preserve">От протокола за проведени консултации на </w:t>
      </w:r>
      <w:r w:rsidRPr="00FB5289">
        <w:rPr>
          <w:rFonts w:ascii="Times New Roman" w:hAnsi="Times New Roman"/>
        </w:rPr>
        <w:t>03.06.2021</w:t>
      </w:r>
      <w:r w:rsidRPr="007D36C2">
        <w:rPr>
          <w:rFonts w:ascii="Times New Roman" w:hAnsi="Times New Roman"/>
        </w:rPr>
        <w:t xml:space="preserve"> год. е видно, че е постигнато съгласие между участниците в консултациите за ръководствата и за състава на съответната СИК във всяко едно населено място.</w:t>
      </w:r>
    </w:p>
    <w:p w14:paraId="11B20511" w14:textId="3CD7A739" w:rsidR="00087C76" w:rsidRPr="00087C76" w:rsidRDefault="00087C76" w:rsidP="00087C76">
      <w:pPr>
        <w:pStyle w:val="a5"/>
        <w:ind w:firstLine="708"/>
        <w:jc w:val="both"/>
        <w:rPr>
          <w:rFonts w:ascii="Times New Roman" w:hAnsi="Times New Roman"/>
        </w:rPr>
      </w:pPr>
      <w:r w:rsidRPr="007D36C2">
        <w:rPr>
          <w:rFonts w:ascii="Times New Roman" w:hAnsi="Times New Roman"/>
        </w:rPr>
        <w:t xml:space="preserve">С оглед горното и на основание  чл. 72, ал. 1, т. 4, с чл. 89, ал. 1 и чл. 91, ал. 11 от Изборния кодекс, във връзка с Решение № 124-НС от </w:t>
      </w:r>
      <w:r w:rsidRPr="00087C76">
        <w:rPr>
          <w:rFonts w:ascii="Times New Roman" w:hAnsi="Times New Roman"/>
        </w:rPr>
        <w:t>26</w:t>
      </w:r>
      <w:r w:rsidRPr="007D36C2">
        <w:rPr>
          <w:rFonts w:ascii="Times New Roman" w:hAnsi="Times New Roman"/>
        </w:rPr>
        <w:t>.05.2021 год.</w:t>
      </w:r>
      <w:r w:rsidRPr="00087C76">
        <w:rPr>
          <w:rFonts w:ascii="Times New Roman" w:hAnsi="Times New Roman"/>
        </w:rPr>
        <w:t xml:space="preserve"> </w:t>
      </w:r>
      <w:r w:rsidRPr="007D36C2">
        <w:rPr>
          <w:rFonts w:ascii="Times New Roman" w:hAnsi="Times New Roman"/>
        </w:rPr>
        <w:t xml:space="preserve">на ЦИК, както и Решение </w:t>
      </w:r>
      <w:r w:rsidRPr="00634FDD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36</w:t>
      </w:r>
      <w:r w:rsidRPr="007D36C2">
        <w:rPr>
          <w:rFonts w:ascii="Times New Roman" w:hAnsi="Times New Roman"/>
        </w:rPr>
        <w:t>-НС от  28.05.2021 год. на РИК 17 Пловдив област, Районна избирателна комисия Седемнадесети изборен район – Пловдивски</w:t>
      </w:r>
    </w:p>
    <w:p w14:paraId="75791A17" w14:textId="77777777" w:rsidR="00087C76" w:rsidRPr="00320279" w:rsidRDefault="00087C76" w:rsidP="00087C76">
      <w:pPr>
        <w:shd w:val="clear" w:color="auto" w:fill="FFFFFF"/>
        <w:jc w:val="center"/>
        <w:rPr>
          <w:rFonts w:ascii="Times New Roman" w:hAnsi="Times New Roman"/>
          <w:color w:val="000000" w:themeColor="text1"/>
        </w:rPr>
      </w:pPr>
      <w:r w:rsidRPr="00320279">
        <w:rPr>
          <w:rFonts w:ascii="Times New Roman" w:hAnsi="Times New Roman"/>
          <w:b/>
          <w:bCs/>
          <w:color w:val="000000" w:themeColor="text1"/>
        </w:rPr>
        <w:t>Р Е Ш И:</w:t>
      </w:r>
    </w:p>
    <w:p w14:paraId="41EAD80C" w14:textId="77777777" w:rsidR="00087C76" w:rsidRPr="007D36C2" w:rsidRDefault="00087C76" w:rsidP="00087C76">
      <w:pPr>
        <w:pStyle w:val="a5"/>
        <w:ind w:firstLine="708"/>
        <w:jc w:val="both"/>
        <w:rPr>
          <w:rFonts w:ascii="Times New Roman" w:hAnsi="Times New Roman"/>
        </w:rPr>
      </w:pPr>
      <w:r w:rsidRPr="007D36C2">
        <w:rPr>
          <w:rFonts w:ascii="Times New Roman" w:hAnsi="Times New Roman"/>
        </w:rPr>
        <w:t xml:space="preserve">1.Назначава поименните състави на секционните избирателни комисии и утвърждава списък на резервните членове за всички населени места в </w:t>
      </w:r>
      <w:r w:rsidRPr="007D36C2">
        <w:rPr>
          <w:rFonts w:ascii="Times New Roman" w:hAnsi="Times New Roman"/>
          <w:b/>
          <w:bCs/>
        </w:rPr>
        <w:t>община </w:t>
      </w:r>
      <w:r w:rsidRPr="00042ECE">
        <w:rPr>
          <w:rFonts w:ascii="Times New Roman" w:hAnsi="Times New Roman"/>
          <w:b/>
          <w:color w:val="000000" w:themeColor="text1"/>
        </w:rPr>
        <w:t>Асеновград</w:t>
      </w:r>
      <w:r w:rsidRPr="007D36C2">
        <w:rPr>
          <w:rFonts w:ascii="Times New Roman" w:hAnsi="Times New Roman"/>
        </w:rPr>
        <w:t>, съгласно </w:t>
      </w:r>
      <w:r w:rsidRPr="007D36C2">
        <w:rPr>
          <w:rFonts w:ascii="Times New Roman" w:hAnsi="Times New Roman"/>
          <w:u w:val="single"/>
        </w:rPr>
        <w:t xml:space="preserve">Приложение 1 </w:t>
      </w:r>
      <w:r w:rsidRPr="007D36C2">
        <w:rPr>
          <w:rFonts w:ascii="Times New Roman" w:hAnsi="Times New Roman"/>
        </w:rPr>
        <w:t>към настоящото решение.</w:t>
      </w:r>
    </w:p>
    <w:p w14:paraId="696F0937" w14:textId="77777777" w:rsidR="00087C76" w:rsidRPr="007D36C2" w:rsidRDefault="00087C76" w:rsidP="00087C76">
      <w:pPr>
        <w:pStyle w:val="a5"/>
        <w:ind w:firstLine="708"/>
        <w:jc w:val="both"/>
        <w:rPr>
          <w:rFonts w:ascii="Times New Roman" w:hAnsi="Times New Roman"/>
        </w:rPr>
      </w:pPr>
      <w:r w:rsidRPr="007D36C2">
        <w:rPr>
          <w:rFonts w:ascii="Times New Roman" w:hAnsi="Times New Roman"/>
        </w:rPr>
        <w:t>2.Издава удостоверения на членовете на секционните избирателни комисии по т.1.</w:t>
      </w:r>
    </w:p>
    <w:p w14:paraId="63C18069" w14:textId="77777777" w:rsidR="00087C76" w:rsidRPr="007D36C2" w:rsidRDefault="00087C76" w:rsidP="00087C76">
      <w:pPr>
        <w:pStyle w:val="a5"/>
        <w:ind w:firstLine="708"/>
        <w:jc w:val="both"/>
        <w:rPr>
          <w:rFonts w:ascii="Times New Roman" w:hAnsi="Times New Roman"/>
        </w:rPr>
      </w:pPr>
      <w:r w:rsidRPr="007D36C2">
        <w:rPr>
          <w:rFonts w:ascii="Times New Roman" w:hAnsi="Times New Roman"/>
        </w:rPr>
        <w:t>3.Членовете на секционните избирателни комисии при изпълнение на своите функции са длъжностни лица по смисъла на чл. 93, т.1 от Наказателния кодекс.</w:t>
      </w:r>
    </w:p>
    <w:p w14:paraId="11681889" w14:textId="77777777" w:rsidR="00087C76" w:rsidRPr="007D36C2" w:rsidRDefault="00087C76" w:rsidP="00087C76">
      <w:pPr>
        <w:pStyle w:val="a5"/>
        <w:ind w:firstLine="708"/>
        <w:jc w:val="both"/>
        <w:rPr>
          <w:rFonts w:ascii="Times New Roman" w:hAnsi="Times New Roman"/>
        </w:rPr>
      </w:pPr>
      <w:r w:rsidRPr="007D36C2">
        <w:rPr>
          <w:rFonts w:ascii="Times New Roman" w:hAnsi="Times New Roman"/>
        </w:rPr>
        <w:t>4.При изпълнение на функциите си членовете на секционните избирателни комисии  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14:paraId="5126EC04" w14:textId="77777777" w:rsidR="00087C76" w:rsidRPr="00320279" w:rsidRDefault="00087C76" w:rsidP="00295296">
      <w:pPr>
        <w:shd w:val="clear" w:color="auto" w:fill="FFFFFF"/>
        <w:ind w:firstLine="708"/>
        <w:jc w:val="both"/>
        <w:rPr>
          <w:rFonts w:ascii="Times New Roman" w:hAnsi="Times New Roman"/>
          <w:i/>
          <w:color w:val="000000" w:themeColor="text1"/>
        </w:rPr>
      </w:pPr>
      <w:r w:rsidRPr="00320279">
        <w:rPr>
          <w:rFonts w:ascii="Times New Roman" w:hAnsi="Times New Roman"/>
          <w:i/>
          <w:color w:val="000000" w:themeColor="text1"/>
        </w:rPr>
        <w:t>Настоящото решение може да бъде оспорено  пред Централната избирателна комисия в срок до три дни от обявяването му.</w:t>
      </w:r>
    </w:p>
    <w:p w14:paraId="4E736C96" w14:textId="77777777" w:rsidR="00087C76" w:rsidRPr="0022211F" w:rsidRDefault="00087C76" w:rsidP="00087C76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22211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решение, същият беше подложен на гласуване:</w:t>
      </w:r>
    </w:p>
    <w:p w14:paraId="3D1997F9" w14:textId="77777777" w:rsidR="00087C76" w:rsidRPr="0022211F" w:rsidRDefault="00087C76" w:rsidP="00087C76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087C76" w:rsidRPr="0022211F" w14:paraId="1C7B26E2" w14:textId="77777777" w:rsidTr="00FD212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8115D" w14:textId="77777777" w:rsidR="00087C76" w:rsidRPr="0022211F" w:rsidRDefault="00087C76" w:rsidP="00FD2127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ED175" w14:textId="77777777" w:rsidR="00087C76" w:rsidRPr="0022211F" w:rsidRDefault="00087C76" w:rsidP="00FD2127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22211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22211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669F1" w14:textId="77777777" w:rsidR="00087C76" w:rsidRPr="0022211F" w:rsidRDefault="00087C76" w:rsidP="00FD2127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22211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087C76" w:rsidRPr="0022211F" w14:paraId="27B88000" w14:textId="77777777" w:rsidTr="00FD212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F67E5" w14:textId="77777777" w:rsidR="00087C76" w:rsidRPr="0022211F" w:rsidRDefault="00087C76" w:rsidP="00FD212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9416" w14:textId="77777777" w:rsidR="00087C76" w:rsidRPr="0022211F" w:rsidRDefault="00087C76" w:rsidP="00FD2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AC5F0" w14:textId="77777777" w:rsidR="00087C76" w:rsidRPr="00405CA9" w:rsidRDefault="00087C76" w:rsidP="00FD212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highlight w:val="yellow"/>
                <w:lang w:val="ru-RU" w:eastAsia="bg-BG"/>
              </w:rPr>
            </w:pPr>
            <w:r w:rsidRPr="00405CA9">
              <w:rPr>
                <w:rFonts w:ascii="Times New Roman" w:hAnsi="Times New Roman" w:cs="Times New Roman"/>
                <w:szCs w:val="24"/>
              </w:rPr>
              <w:t>ЗА</w:t>
            </w:r>
          </w:p>
        </w:tc>
      </w:tr>
      <w:tr w:rsidR="00087C76" w:rsidRPr="0022211F" w14:paraId="084FBAF5" w14:textId="77777777" w:rsidTr="00FD212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3448F" w14:textId="77777777" w:rsidR="00087C76" w:rsidRPr="0022211F" w:rsidRDefault="00087C76" w:rsidP="00FD212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0382" w14:textId="77777777" w:rsidR="00087C76" w:rsidRPr="0022211F" w:rsidRDefault="00087C76" w:rsidP="00FD2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558E2" w14:textId="77777777" w:rsidR="00087C76" w:rsidRPr="00405CA9" w:rsidRDefault="00087C76" w:rsidP="00FD2127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  <w:highlight w:val="yellow"/>
              </w:rPr>
            </w:pPr>
            <w:r w:rsidRPr="00405CA9">
              <w:rPr>
                <w:rFonts w:ascii="Times New Roman" w:hAnsi="Times New Roman" w:cs="Times New Roman"/>
                <w:szCs w:val="24"/>
              </w:rPr>
              <w:t>ОТСЪСТВА</w:t>
            </w:r>
          </w:p>
        </w:tc>
      </w:tr>
      <w:tr w:rsidR="00087C76" w:rsidRPr="0022211F" w14:paraId="562894C5" w14:textId="77777777" w:rsidTr="00FD212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40F35" w14:textId="77777777" w:rsidR="00087C76" w:rsidRPr="0022211F" w:rsidRDefault="00087C76" w:rsidP="00FD212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6C05" w14:textId="77777777" w:rsidR="00087C76" w:rsidRPr="0022211F" w:rsidRDefault="00087C76" w:rsidP="00FD2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5011C" w14:textId="77777777" w:rsidR="00087C76" w:rsidRPr="00405CA9" w:rsidRDefault="00087C76" w:rsidP="00FD2127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  <w:highlight w:val="yellow"/>
              </w:rPr>
            </w:pPr>
            <w:r w:rsidRPr="00405CA9">
              <w:rPr>
                <w:rFonts w:ascii="Times New Roman" w:hAnsi="Times New Roman" w:cs="Times New Roman"/>
                <w:szCs w:val="24"/>
              </w:rPr>
              <w:t>ЗА</w:t>
            </w:r>
          </w:p>
        </w:tc>
      </w:tr>
      <w:tr w:rsidR="00087C76" w:rsidRPr="0022211F" w14:paraId="45AF9E96" w14:textId="77777777" w:rsidTr="00FD212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01E4F" w14:textId="77777777" w:rsidR="00087C76" w:rsidRPr="0022211F" w:rsidRDefault="00087C76" w:rsidP="00FD212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A73F" w14:textId="77777777" w:rsidR="00087C76" w:rsidRPr="0022211F" w:rsidRDefault="00087C76" w:rsidP="00FD2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8011E" w14:textId="77777777" w:rsidR="00087C76" w:rsidRPr="00405CA9" w:rsidRDefault="00087C76" w:rsidP="00FD2127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highlight w:val="yellow"/>
              </w:rPr>
            </w:pPr>
            <w:r w:rsidRPr="00405CA9">
              <w:rPr>
                <w:rFonts w:ascii="Times New Roman" w:hAnsi="Times New Roman" w:cs="Times New Roman"/>
                <w:szCs w:val="24"/>
              </w:rPr>
              <w:t>ЗА</w:t>
            </w:r>
          </w:p>
        </w:tc>
      </w:tr>
      <w:tr w:rsidR="00087C76" w:rsidRPr="0022211F" w14:paraId="04E2C40F" w14:textId="77777777" w:rsidTr="00FD212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3AD4A" w14:textId="77777777" w:rsidR="00087C76" w:rsidRPr="0022211F" w:rsidRDefault="00087C76" w:rsidP="00FD212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F70D" w14:textId="77777777" w:rsidR="00087C76" w:rsidRPr="0022211F" w:rsidRDefault="00087C76" w:rsidP="00FD2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1A1A4" w14:textId="77777777" w:rsidR="00087C76" w:rsidRPr="00405CA9" w:rsidRDefault="00087C76" w:rsidP="00FD2127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highlight w:val="yellow"/>
              </w:rPr>
            </w:pPr>
            <w:r w:rsidRPr="00405CA9">
              <w:rPr>
                <w:rFonts w:ascii="Times New Roman" w:hAnsi="Times New Roman" w:cs="Times New Roman"/>
                <w:szCs w:val="24"/>
              </w:rPr>
              <w:t>ЗА</w:t>
            </w:r>
          </w:p>
        </w:tc>
      </w:tr>
      <w:tr w:rsidR="00087C76" w:rsidRPr="0022211F" w14:paraId="33180021" w14:textId="77777777" w:rsidTr="00FD212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81EC3" w14:textId="77777777" w:rsidR="00087C76" w:rsidRPr="0022211F" w:rsidRDefault="00087C76" w:rsidP="00FD212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D1DE" w14:textId="77777777" w:rsidR="00087C76" w:rsidRPr="0022211F" w:rsidRDefault="00087C76" w:rsidP="00FD2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 xml:space="preserve">Янко </w:t>
            </w:r>
            <w:proofErr w:type="spellStart"/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FFFDF" w14:textId="77777777" w:rsidR="00087C76" w:rsidRPr="00405CA9" w:rsidRDefault="00087C76" w:rsidP="00FD2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5CA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87C76" w:rsidRPr="0022211F" w14:paraId="30F1E13B" w14:textId="77777777" w:rsidTr="00FD212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9BDF7" w14:textId="77777777" w:rsidR="00087C76" w:rsidRPr="0022211F" w:rsidRDefault="00087C76" w:rsidP="00FD212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8D9C" w14:textId="77777777" w:rsidR="00087C76" w:rsidRPr="0022211F" w:rsidRDefault="00087C76" w:rsidP="00FD2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A948F" w14:textId="77777777" w:rsidR="00087C76" w:rsidRPr="00405CA9" w:rsidRDefault="00087C76" w:rsidP="00FD2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5CA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87C76" w:rsidRPr="0022211F" w14:paraId="781FA31F" w14:textId="77777777" w:rsidTr="00FD212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A5F83" w14:textId="77777777" w:rsidR="00087C76" w:rsidRPr="0022211F" w:rsidRDefault="00087C76" w:rsidP="00FD212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0C38" w14:textId="77777777" w:rsidR="00087C76" w:rsidRPr="0022211F" w:rsidRDefault="00087C76" w:rsidP="00FD2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Мартин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47BD6" w14:textId="77777777" w:rsidR="00087C76" w:rsidRPr="00405CA9" w:rsidRDefault="00087C76" w:rsidP="00FD2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5CA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87C76" w:rsidRPr="0022211F" w14:paraId="72163D47" w14:textId="77777777" w:rsidTr="00FD212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1C90E" w14:textId="77777777" w:rsidR="00087C76" w:rsidRPr="0022211F" w:rsidRDefault="00087C76" w:rsidP="00FD212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1466" w14:textId="77777777" w:rsidR="00087C76" w:rsidRPr="0022211F" w:rsidRDefault="00087C76" w:rsidP="00FD2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A5FB3" w14:textId="77777777" w:rsidR="00087C76" w:rsidRPr="00405CA9" w:rsidRDefault="00087C76" w:rsidP="00FD2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5CA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87C76" w:rsidRPr="0022211F" w14:paraId="7D30B5E1" w14:textId="77777777" w:rsidTr="00FD212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9B22B" w14:textId="77777777" w:rsidR="00087C76" w:rsidRPr="0022211F" w:rsidRDefault="00087C76" w:rsidP="00FD212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12AE" w14:textId="77777777" w:rsidR="00087C76" w:rsidRPr="0022211F" w:rsidRDefault="00087C76" w:rsidP="00FD2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A8F1B" w14:textId="77777777" w:rsidR="00087C76" w:rsidRPr="00405CA9" w:rsidRDefault="00087C76" w:rsidP="00FD2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5CA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87C76" w:rsidRPr="0022211F" w14:paraId="4D2670CA" w14:textId="77777777" w:rsidTr="00FD212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E65FC" w14:textId="77777777" w:rsidR="00087C76" w:rsidRPr="0022211F" w:rsidRDefault="00087C76" w:rsidP="00FD212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4818" w14:textId="77777777" w:rsidR="00087C76" w:rsidRPr="0022211F" w:rsidRDefault="00087C76" w:rsidP="00FD2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98880" w14:textId="77777777" w:rsidR="00087C76" w:rsidRPr="00405CA9" w:rsidRDefault="00087C76" w:rsidP="00FD2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5CA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87C76" w:rsidRPr="0022211F" w14:paraId="1A0E12F1" w14:textId="77777777" w:rsidTr="00FD212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1CA80" w14:textId="77777777" w:rsidR="00087C76" w:rsidRPr="0022211F" w:rsidRDefault="00087C76" w:rsidP="00FD212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7786" w14:textId="77777777" w:rsidR="00087C76" w:rsidRPr="0022211F" w:rsidRDefault="00087C76" w:rsidP="00FD2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04685" w14:textId="77777777" w:rsidR="00087C76" w:rsidRPr="00405CA9" w:rsidRDefault="00087C76" w:rsidP="00FD2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5CA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87C76" w:rsidRPr="0022211F" w14:paraId="0B6D35EE" w14:textId="77777777" w:rsidTr="00FD212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96AFD" w14:textId="77777777" w:rsidR="00087C76" w:rsidRPr="0022211F" w:rsidRDefault="00087C76" w:rsidP="00FD212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31AC" w14:textId="77777777" w:rsidR="00087C76" w:rsidRPr="0022211F" w:rsidRDefault="00087C76" w:rsidP="00FD2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04B14" w14:textId="77777777" w:rsidR="00087C76" w:rsidRPr="00405CA9" w:rsidRDefault="00087C76" w:rsidP="00FD2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5CA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87C76" w:rsidRPr="0022211F" w14:paraId="40098E79" w14:textId="77777777" w:rsidTr="00FD212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AA201" w14:textId="77777777" w:rsidR="00087C76" w:rsidRPr="0022211F" w:rsidRDefault="00087C76" w:rsidP="00FD212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098E" w14:textId="77777777" w:rsidR="00087C76" w:rsidRPr="0022211F" w:rsidRDefault="00087C76" w:rsidP="00FD2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Мурад  Ферад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97CE8" w14:textId="77777777" w:rsidR="00087C76" w:rsidRPr="00405CA9" w:rsidRDefault="00087C76" w:rsidP="00FD2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5CA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87C76" w:rsidRPr="0022211F" w14:paraId="79343BD8" w14:textId="77777777" w:rsidTr="00FD212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B88A8" w14:textId="77777777" w:rsidR="00087C76" w:rsidRPr="0022211F" w:rsidRDefault="00087C76" w:rsidP="00FD212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608F" w14:textId="77777777" w:rsidR="00087C76" w:rsidRPr="0022211F" w:rsidRDefault="00087C76" w:rsidP="00FD2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32B63" w14:textId="77777777" w:rsidR="00087C76" w:rsidRPr="00405CA9" w:rsidRDefault="00087C76" w:rsidP="00FD2127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  <w:highlight w:val="yellow"/>
              </w:rPr>
            </w:pPr>
            <w:r w:rsidRPr="00405CA9">
              <w:rPr>
                <w:rFonts w:ascii="Times New Roman" w:hAnsi="Times New Roman" w:cs="Times New Roman"/>
                <w:szCs w:val="24"/>
              </w:rPr>
              <w:t>ЗА</w:t>
            </w:r>
          </w:p>
        </w:tc>
      </w:tr>
      <w:tr w:rsidR="00087C76" w:rsidRPr="0022211F" w14:paraId="11CF186A" w14:textId="77777777" w:rsidTr="00FD212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8C73A" w14:textId="77777777" w:rsidR="00087C76" w:rsidRPr="0022211F" w:rsidRDefault="00087C76" w:rsidP="00FD212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DC5A" w14:textId="77777777" w:rsidR="00087C76" w:rsidRPr="0022211F" w:rsidRDefault="00087C76" w:rsidP="00FD2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55231" w14:textId="77777777" w:rsidR="00087C76" w:rsidRPr="00405CA9" w:rsidRDefault="00087C76" w:rsidP="00FD212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highlight w:val="yellow"/>
                <w:lang w:val="ru-RU" w:eastAsia="bg-BG"/>
              </w:rPr>
            </w:pPr>
            <w:r w:rsidRPr="00405CA9">
              <w:rPr>
                <w:rFonts w:ascii="Times New Roman" w:hAnsi="Times New Roman" w:cs="Times New Roman"/>
                <w:szCs w:val="24"/>
              </w:rPr>
              <w:t>ЗА</w:t>
            </w:r>
          </w:p>
        </w:tc>
      </w:tr>
      <w:tr w:rsidR="00087C76" w:rsidRPr="0022211F" w14:paraId="0C9E1990" w14:textId="77777777" w:rsidTr="00FD212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862AA" w14:textId="77777777" w:rsidR="00087C76" w:rsidRPr="0022211F" w:rsidRDefault="00087C76" w:rsidP="00FD212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EA85" w14:textId="77777777" w:rsidR="00087C76" w:rsidRPr="0022211F" w:rsidRDefault="00087C76" w:rsidP="00FD212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2211F">
              <w:rPr>
                <w:rFonts w:ascii="Times New Roman" w:hAnsi="Times New Roman" w:cs="Times New Roman"/>
                <w:color w:val="auto"/>
                <w:szCs w:val="24"/>
              </w:rPr>
              <w:t>Райна Дончева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AFD8E" w14:textId="77777777" w:rsidR="00087C76" w:rsidRPr="00405CA9" w:rsidRDefault="00087C76" w:rsidP="00FD212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highlight w:val="yellow"/>
                <w:lang w:val="ru-RU" w:eastAsia="bg-BG"/>
              </w:rPr>
            </w:pPr>
            <w:r w:rsidRPr="00405CA9">
              <w:rPr>
                <w:rFonts w:ascii="Times New Roman" w:hAnsi="Times New Roman" w:cs="Times New Roman"/>
                <w:szCs w:val="24"/>
              </w:rPr>
              <w:t>ЗА</w:t>
            </w:r>
          </w:p>
        </w:tc>
      </w:tr>
    </w:tbl>
    <w:p w14:paraId="28476F26" w14:textId="77777777" w:rsidR="00087C76" w:rsidRPr="0022211F" w:rsidRDefault="00087C76" w:rsidP="00087C76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577FC35E" w14:textId="77777777" w:rsidR="00087C76" w:rsidRPr="0022211F" w:rsidRDefault="00087C76" w:rsidP="00087C76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22211F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22211F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14:paraId="5B76E0B0" w14:textId="77777777" w:rsidR="00087C76" w:rsidRPr="00BA3B9C" w:rsidRDefault="00087C76" w:rsidP="00087C76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BA3B9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16 гласа</w:t>
      </w:r>
    </w:p>
    <w:p w14:paraId="7A969D38" w14:textId="77777777" w:rsidR="00087C76" w:rsidRPr="00BA3B9C" w:rsidRDefault="00087C76" w:rsidP="00087C76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BA3B9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6DD5D476" w14:textId="2B49A290" w:rsidR="00984F13" w:rsidRPr="008F5515" w:rsidRDefault="00087C76" w:rsidP="008F5515">
      <w:pPr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BA3B9C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ОСОБЕНО МНЕНИЕ – 0 </w:t>
      </w:r>
      <w:proofErr w:type="spellStart"/>
      <w:r w:rsidRPr="00BA3B9C">
        <w:rPr>
          <w:rFonts w:ascii="Times New Roman" w:hAnsi="Times New Roman" w:cs="Times New Roman"/>
          <w:sz w:val="24"/>
          <w:szCs w:val="24"/>
          <w:lang w:val="ru-RU" w:eastAsia="bg-BG"/>
        </w:rPr>
        <w:t>членове</w:t>
      </w:r>
      <w:proofErr w:type="spellEnd"/>
    </w:p>
    <w:p w14:paraId="6F1AEEB9" w14:textId="134CC4E3" w:rsidR="00087C76" w:rsidRPr="0022211F" w:rsidRDefault="00087C76" w:rsidP="00087C76">
      <w:pPr>
        <w:pStyle w:val="a5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22211F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4</w:t>
      </w:r>
      <w:r w:rsidRPr="0022211F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14:paraId="774528D0" w14:textId="4FB2A54E" w:rsidR="00087C76" w:rsidRDefault="00973C6E" w:rsidP="00087C76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Янко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Радунчев</w:t>
      </w:r>
      <w:proofErr w:type="spellEnd"/>
      <w:r w:rsidR="00087C76" w:rsidRPr="00A51E14">
        <w:rPr>
          <w:rFonts w:ascii="Times New Roman" w:hAnsi="Times New Roman"/>
          <w:sz w:val="24"/>
          <w:szCs w:val="24"/>
          <w:lang w:val="bg-BG" w:eastAsia="bg-BG"/>
        </w:rPr>
        <w:t xml:space="preserve"> докладва </w:t>
      </w:r>
      <w:r w:rsidR="00087C76" w:rsidRPr="00A51E14">
        <w:rPr>
          <w:rFonts w:ascii="Times New Roman" w:hAnsi="Times New Roman"/>
          <w:sz w:val="24"/>
          <w:szCs w:val="24"/>
          <w:lang w:val="bg-BG"/>
        </w:rPr>
        <w:t>Проект на решение</w:t>
      </w:r>
      <w:r w:rsidR="00087C76">
        <w:rPr>
          <w:rFonts w:ascii="Times New Roman" w:hAnsi="Times New Roman"/>
          <w:sz w:val="24"/>
          <w:szCs w:val="24"/>
          <w:lang w:val="bg-BG"/>
        </w:rPr>
        <w:t>:</w:t>
      </w:r>
    </w:p>
    <w:p w14:paraId="3F4493E6" w14:textId="77777777" w:rsidR="008603B0" w:rsidRPr="00A51E14" w:rsidRDefault="008603B0" w:rsidP="00984F13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44EAC116" w14:textId="77777777" w:rsidR="008603B0" w:rsidRPr="008603B0" w:rsidRDefault="008603B0" w:rsidP="008603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603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РЕШЕНИЕ</w:t>
      </w:r>
      <w:r w:rsidRPr="008603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№ 85-НС</w:t>
      </w:r>
      <w:r w:rsidRPr="008603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br/>
        <w:t>Пловдив област, 14.06.2021 г.</w:t>
      </w:r>
    </w:p>
    <w:p w14:paraId="7CFE3D5C" w14:textId="77777777" w:rsidR="008603B0" w:rsidRPr="008603B0" w:rsidRDefault="008603B0" w:rsidP="008603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14:paraId="4084E07E" w14:textId="77777777" w:rsidR="008603B0" w:rsidRPr="008603B0" w:rsidRDefault="008603B0" w:rsidP="00860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603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ОТНОСНО</w:t>
      </w:r>
      <w:r w:rsidRPr="008603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: Назначаване на поименните състави на секционните избирателни комисии  в </w:t>
      </w:r>
      <w:r w:rsidRPr="008603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община Калояново</w:t>
      </w:r>
      <w:r w:rsidRPr="008603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при произвеждане на изборите за Народно събрание на Република България на 11 юли 2021 год.</w:t>
      </w:r>
    </w:p>
    <w:p w14:paraId="0C29F2D5" w14:textId="77777777" w:rsidR="008603B0" w:rsidRPr="008603B0" w:rsidRDefault="008603B0" w:rsidP="00860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3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законоустановения срок по чл. 91, ал. 9 във </w:t>
      </w:r>
      <w:proofErr w:type="spellStart"/>
      <w:r w:rsidRPr="008603B0"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 w:rsidRPr="008603B0">
        <w:rPr>
          <w:rFonts w:ascii="Times New Roman" w:eastAsia="Times New Roman" w:hAnsi="Times New Roman" w:cs="Times New Roman"/>
          <w:sz w:val="24"/>
          <w:szCs w:val="24"/>
          <w:lang w:eastAsia="bg-BG"/>
        </w:rPr>
        <w:t>. с ал.8  от Изборния кодекс е постъпило предложение с вх. № 88/10.06.2021 година от Кмета на община Калояново, с което се предлага назначаване на поименните състави на секционните избирателни комисии за изборите за Народно събрание, насрочени за 11 юли 2021 година. В административната преписка са приложени изискуемите документи, както и поименните предложения, направени от политическите партии и коалиции с искане същите да бъдат назначени. Представен е и списък с резервни членове на СИК за утвърждаване.</w:t>
      </w:r>
    </w:p>
    <w:p w14:paraId="4055918C" w14:textId="77777777" w:rsidR="008603B0" w:rsidRPr="008603B0" w:rsidRDefault="008603B0" w:rsidP="00860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3B0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протокола за проведени консултации на 03.06.2021 год. е видно, че е постигнато съгласие между участниците в консултациите за ръководствата и за състава на съответната СИК във всяко едно населено място.</w:t>
      </w:r>
    </w:p>
    <w:p w14:paraId="5953AB24" w14:textId="73DBCC55" w:rsidR="008603B0" w:rsidRDefault="008603B0" w:rsidP="008F55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3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горното и на основание  чл. 72, ал. 1, т. 4, с чл. 89, ал. 1 и чл. 91, ал. 11 от Изборния кодекс, във връзка с Решение № 124-НС от </w:t>
      </w:r>
      <w:r w:rsidRPr="00A51E14">
        <w:rPr>
          <w:rFonts w:ascii="Times New Roman" w:eastAsia="Times New Roman" w:hAnsi="Times New Roman" w:cs="Times New Roman"/>
          <w:sz w:val="24"/>
          <w:szCs w:val="24"/>
          <w:lang w:eastAsia="bg-BG"/>
        </w:rPr>
        <w:t>26</w:t>
      </w:r>
      <w:r w:rsidRPr="008603B0">
        <w:rPr>
          <w:rFonts w:ascii="Times New Roman" w:eastAsia="Times New Roman" w:hAnsi="Times New Roman" w:cs="Times New Roman"/>
          <w:sz w:val="24"/>
          <w:szCs w:val="24"/>
          <w:lang w:eastAsia="bg-BG"/>
        </w:rPr>
        <w:t>.05.2021 год.</w:t>
      </w:r>
      <w:r w:rsidRPr="00A51E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603B0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ЦИК, както и Решение № 38-НС от  28.05.2021 год. на РИК 17 Пловдив област, Районна избирателна комисия Седемнадесети изборен район – Пловдивски</w:t>
      </w:r>
    </w:p>
    <w:p w14:paraId="523AD8B5" w14:textId="77777777" w:rsidR="008F5515" w:rsidRPr="008F5515" w:rsidRDefault="008F5515" w:rsidP="008F55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9D95765" w14:textId="77777777" w:rsidR="008603B0" w:rsidRPr="008603B0" w:rsidRDefault="008603B0" w:rsidP="008603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603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14:paraId="21FABD4C" w14:textId="77777777" w:rsidR="008603B0" w:rsidRPr="008603B0" w:rsidRDefault="008603B0" w:rsidP="00860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3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1.Назначава поименните състави на секционните избирателни комисии и утвърждава списък на резервните членове за всички населени места в </w:t>
      </w:r>
      <w:r w:rsidRPr="008603B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община Калояново</w:t>
      </w:r>
      <w:r w:rsidRPr="008603B0">
        <w:rPr>
          <w:rFonts w:ascii="Times New Roman" w:eastAsia="Times New Roman" w:hAnsi="Times New Roman" w:cs="Times New Roman"/>
          <w:sz w:val="24"/>
          <w:szCs w:val="24"/>
          <w:lang w:eastAsia="bg-BG"/>
        </w:rPr>
        <w:t>, съгласно </w:t>
      </w:r>
      <w:r w:rsidRPr="008603B0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Приложение 1 </w:t>
      </w:r>
      <w:r w:rsidRPr="008603B0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настоящото решение.</w:t>
      </w:r>
    </w:p>
    <w:p w14:paraId="2B3CCCF9" w14:textId="77777777" w:rsidR="008603B0" w:rsidRPr="008603B0" w:rsidRDefault="008603B0" w:rsidP="00860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3B0">
        <w:rPr>
          <w:rFonts w:ascii="Times New Roman" w:eastAsia="Times New Roman" w:hAnsi="Times New Roman" w:cs="Times New Roman"/>
          <w:sz w:val="24"/>
          <w:szCs w:val="24"/>
          <w:lang w:eastAsia="bg-BG"/>
        </w:rPr>
        <w:t>2.Издава удостоверения на членовете на секционните избирателни комисии по т.1.</w:t>
      </w:r>
    </w:p>
    <w:p w14:paraId="5690476B" w14:textId="77777777" w:rsidR="008603B0" w:rsidRPr="008603B0" w:rsidRDefault="008603B0" w:rsidP="00860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3B0">
        <w:rPr>
          <w:rFonts w:ascii="Times New Roman" w:eastAsia="Times New Roman" w:hAnsi="Times New Roman" w:cs="Times New Roman"/>
          <w:sz w:val="24"/>
          <w:szCs w:val="24"/>
          <w:lang w:eastAsia="bg-BG"/>
        </w:rPr>
        <w:t>3.Членовете на секционните избирателни комисии при изпълнение на своите функции са длъжностни лица по смисъла на чл. 93, т.1 от Наказателния кодекс.</w:t>
      </w:r>
    </w:p>
    <w:p w14:paraId="7810C157" w14:textId="77777777" w:rsidR="008603B0" w:rsidRPr="008603B0" w:rsidRDefault="008603B0" w:rsidP="00860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03B0">
        <w:rPr>
          <w:rFonts w:ascii="Times New Roman" w:eastAsia="Times New Roman" w:hAnsi="Times New Roman" w:cs="Times New Roman"/>
          <w:sz w:val="24"/>
          <w:szCs w:val="24"/>
          <w:lang w:eastAsia="bg-BG"/>
        </w:rPr>
        <w:t>4.При изпълнение на функциите си членовете на секционните избирателни комисии  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14:paraId="7006AE20" w14:textId="77777777" w:rsidR="008603B0" w:rsidRPr="006F709E" w:rsidRDefault="008603B0" w:rsidP="008603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bg-BG"/>
        </w:rPr>
      </w:pPr>
      <w:r w:rsidRPr="006F709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bg-BG"/>
        </w:rPr>
        <w:t>Настоящото решение може да бъде оспорено  пред Централната избирателна комисия в срок до три дни от обявяването му.</w:t>
      </w:r>
    </w:p>
    <w:p w14:paraId="4632C51C" w14:textId="77777777" w:rsidR="00681443" w:rsidRPr="0022211F" w:rsidRDefault="00681443" w:rsidP="00681443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22211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решение, същият беше подложен на гласуване:</w:t>
      </w:r>
    </w:p>
    <w:p w14:paraId="24C0A7BA" w14:textId="77777777" w:rsidR="00681443" w:rsidRPr="0022211F" w:rsidRDefault="00681443" w:rsidP="00681443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681443" w:rsidRPr="0022211F" w14:paraId="3E7900EA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F5B45" w14:textId="77777777" w:rsidR="00681443" w:rsidRPr="0022211F" w:rsidRDefault="00681443" w:rsidP="008603B0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D3198" w14:textId="77777777" w:rsidR="00681443" w:rsidRPr="0022211F" w:rsidRDefault="00681443" w:rsidP="008603B0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22211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22211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471A7" w14:textId="77777777" w:rsidR="00681443" w:rsidRPr="0022211F" w:rsidRDefault="00681443" w:rsidP="008603B0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22211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681443" w:rsidRPr="0022211F" w14:paraId="253008E2" w14:textId="77777777" w:rsidTr="008603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4E48E" w14:textId="77777777" w:rsidR="00681443" w:rsidRPr="0022211F" w:rsidRDefault="00681443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E35D" w14:textId="77777777" w:rsidR="00681443" w:rsidRPr="0022211F" w:rsidRDefault="00681443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F6771" w14:textId="77777777" w:rsidR="00681443" w:rsidRPr="008603B0" w:rsidRDefault="00681443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8603B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8603B0" w:rsidRPr="0022211F" w14:paraId="536C8209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18DBC" w14:textId="77777777" w:rsidR="008603B0" w:rsidRPr="0022211F" w:rsidRDefault="008603B0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31A7" w14:textId="77777777" w:rsidR="008603B0" w:rsidRPr="0022211F" w:rsidRDefault="008603B0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88AAA" w14:textId="77777777" w:rsidR="008603B0" w:rsidRPr="008603B0" w:rsidRDefault="008603B0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8603B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8603B0" w:rsidRPr="0022211F" w14:paraId="031C86DE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56ACA" w14:textId="77777777" w:rsidR="008603B0" w:rsidRPr="0022211F" w:rsidRDefault="008603B0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80DB" w14:textId="77777777" w:rsidR="008603B0" w:rsidRPr="0022211F" w:rsidRDefault="008603B0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2113F" w14:textId="77777777" w:rsidR="008603B0" w:rsidRPr="008603B0" w:rsidRDefault="008603B0" w:rsidP="008603B0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8603B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8603B0" w:rsidRPr="0022211F" w14:paraId="24A97C75" w14:textId="77777777" w:rsidTr="008603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E9231" w14:textId="77777777" w:rsidR="008603B0" w:rsidRPr="0022211F" w:rsidRDefault="008603B0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4DB3" w14:textId="77777777" w:rsidR="008603B0" w:rsidRPr="0022211F" w:rsidRDefault="008603B0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0AC2A" w14:textId="77777777" w:rsidR="008603B0" w:rsidRPr="008603B0" w:rsidRDefault="008603B0" w:rsidP="008603B0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8603B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8603B0" w:rsidRPr="0022211F" w14:paraId="2D067FAC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86CFF" w14:textId="77777777" w:rsidR="008603B0" w:rsidRPr="0022211F" w:rsidRDefault="008603B0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39F7" w14:textId="77777777" w:rsidR="008603B0" w:rsidRPr="0022211F" w:rsidRDefault="008603B0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EB5F0" w14:textId="77777777" w:rsidR="008603B0" w:rsidRPr="008603B0" w:rsidRDefault="008603B0" w:rsidP="008603B0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8603B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8603B0" w:rsidRPr="0022211F" w14:paraId="1BE43A03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CA7E6" w14:textId="77777777" w:rsidR="008603B0" w:rsidRPr="0022211F" w:rsidRDefault="008603B0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0829" w14:textId="77777777" w:rsidR="008603B0" w:rsidRPr="0022211F" w:rsidRDefault="008603B0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 xml:space="preserve">Янко </w:t>
            </w:r>
            <w:proofErr w:type="spellStart"/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FCC0F" w14:textId="77777777" w:rsidR="008603B0" w:rsidRPr="008603B0" w:rsidRDefault="008603B0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3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603B0" w:rsidRPr="0022211F" w14:paraId="16E9965D" w14:textId="77777777" w:rsidTr="008603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24169" w14:textId="77777777" w:rsidR="008603B0" w:rsidRPr="0022211F" w:rsidRDefault="008603B0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1517" w14:textId="77777777" w:rsidR="008603B0" w:rsidRPr="0022211F" w:rsidRDefault="008603B0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9D2D1" w14:textId="77777777" w:rsidR="008603B0" w:rsidRPr="008603B0" w:rsidRDefault="008603B0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3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603B0" w:rsidRPr="0022211F" w14:paraId="011D453B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199F" w14:textId="77777777" w:rsidR="008603B0" w:rsidRPr="0022211F" w:rsidRDefault="008603B0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A634" w14:textId="77777777" w:rsidR="008603B0" w:rsidRPr="0022211F" w:rsidRDefault="008603B0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Мартин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5F0A3" w14:textId="77777777" w:rsidR="008603B0" w:rsidRPr="008603B0" w:rsidRDefault="008603B0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3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603B0" w:rsidRPr="0022211F" w14:paraId="66F17AF5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59BC2" w14:textId="77777777" w:rsidR="008603B0" w:rsidRPr="0022211F" w:rsidRDefault="008603B0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4B94" w14:textId="77777777" w:rsidR="008603B0" w:rsidRPr="0022211F" w:rsidRDefault="008603B0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13380" w14:textId="77777777" w:rsidR="008603B0" w:rsidRPr="008603B0" w:rsidRDefault="008603B0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3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603B0" w:rsidRPr="0022211F" w14:paraId="0FB1815D" w14:textId="77777777" w:rsidTr="008603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6F174" w14:textId="77777777" w:rsidR="008603B0" w:rsidRPr="0022211F" w:rsidRDefault="008603B0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D0EB" w14:textId="77777777" w:rsidR="008603B0" w:rsidRPr="0022211F" w:rsidRDefault="008603B0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0C926" w14:textId="77777777" w:rsidR="008603B0" w:rsidRPr="008603B0" w:rsidRDefault="008603B0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3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603B0" w:rsidRPr="0022211F" w14:paraId="78722920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C75FF" w14:textId="77777777" w:rsidR="008603B0" w:rsidRPr="0022211F" w:rsidRDefault="008603B0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8DBC" w14:textId="77777777" w:rsidR="008603B0" w:rsidRPr="0022211F" w:rsidRDefault="008603B0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50D76" w14:textId="77777777" w:rsidR="008603B0" w:rsidRPr="008603B0" w:rsidRDefault="008603B0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3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603B0" w:rsidRPr="0022211F" w14:paraId="55A4A938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0B8D8" w14:textId="77777777" w:rsidR="008603B0" w:rsidRPr="0022211F" w:rsidRDefault="008603B0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1901" w14:textId="77777777" w:rsidR="008603B0" w:rsidRPr="0022211F" w:rsidRDefault="008603B0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BE95E" w14:textId="77777777" w:rsidR="008603B0" w:rsidRPr="008603B0" w:rsidRDefault="008603B0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3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603B0" w:rsidRPr="0022211F" w14:paraId="1766E208" w14:textId="77777777" w:rsidTr="008603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C9CAA" w14:textId="77777777" w:rsidR="008603B0" w:rsidRPr="0022211F" w:rsidRDefault="008603B0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FEFE" w14:textId="77777777" w:rsidR="008603B0" w:rsidRPr="0022211F" w:rsidRDefault="008603B0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634A" w14:textId="77777777" w:rsidR="008603B0" w:rsidRPr="008603B0" w:rsidRDefault="008603B0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8603B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8603B0" w:rsidRPr="0022211F" w14:paraId="5672FBB0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9FFB5" w14:textId="77777777" w:rsidR="008603B0" w:rsidRPr="0022211F" w:rsidRDefault="008603B0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A26F" w14:textId="77777777" w:rsidR="008603B0" w:rsidRPr="0022211F" w:rsidRDefault="008603B0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Мурад  Ферад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B7ACD" w14:textId="77777777" w:rsidR="008603B0" w:rsidRPr="008603B0" w:rsidRDefault="008603B0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3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603B0" w:rsidRPr="0022211F" w14:paraId="34035F23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E7A63" w14:textId="77777777" w:rsidR="008603B0" w:rsidRPr="0022211F" w:rsidRDefault="008603B0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ED92" w14:textId="77777777" w:rsidR="008603B0" w:rsidRPr="0022211F" w:rsidRDefault="008603B0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BF06D" w14:textId="77777777" w:rsidR="008603B0" w:rsidRPr="008603B0" w:rsidRDefault="008603B0" w:rsidP="008603B0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8603B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8603B0" w:rsidRPr="0022211F" w14:paraId="7DF7FA0B" w14:textId="77777777" w:rsidTr="008603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59DE1" w14:textId="77777777" w:rsidR="008603B0" w:rsidRPr="0022211F" w:rsidRDefault="008603B0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843F" w14:textId="77777777" w:rsidR="008603B0" w:rsidRPr="0022211F" w:rsidRDefault="008603B0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C57FA" w14:textId="77777777" w:rsidR="008603B0" w:rsidRPr="008603B0" w:rsidRDefault="008603B0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8603B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8603B0" w:rsidRPr="0022211F" w14:paraId="2E5B0D4D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06B3D" w14:textId="77777777" w:rsidR="008603B0" w:rsidRPr="0022211F" w:rsidRDefault="008603B0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C4BA" w14:textId="77777777" w:rsidR="008603B0" w:rsidRPr="0022211F" w:rsidRDefault="008603B0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2211F">
              <w:rPr>
                <w:rFonts w:ascii="Times New Roman" w:hAnsi="Times New Roman" w:cs="Times New Roman"/>
                <w:color w:val="auto"/>
                <w:szCs w:val="24"/>
              </w:rPr>
              <w:t>Райна Дончева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DC493" w14:textId="77777777" w:rsidR="008603B0" w:rsidRPr="008603B0" w:rsidRDefault="008603B0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8603B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14:paraId="761A0AE7" w14:textId="77777777" w:rsidR="00681443" w:rsidRPr="0022211F" w:rsidRDefault="00681443" w:rsidP="00681443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60212824" w14:textId="77777777" w:rsidR="00681443" w:rsidRPr="0022211F" w:rsidRDefault="00681443" w:rsidP="00681443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22211F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22211F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14:paraId="730DE064" w14:textId="4A12C853" w:rsidR="00681443" w:rsidRPr="008603B0" w:rsidRDefault="00681443" w:rsidP="00681443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8603B0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– </w:t>
      </w:r>
      <w:r w:rsidR="008603B0" w:rsidRPr="008603B0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</w:t>
      </w:r>
      <w:r w:rsidR="005A3B2B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6</w:t>
      </w:r>
      <w:r w:rsidRPr="008603B0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76664B12" w14:textId="77777777" w:rsidR="00681443" w:rsidRPr="008603B0" w:rsidRDefault="00681443" w:rsidP="00681443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8603B0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4D5ADD5C" w14:textId="043E1626" w:rsidR="00681443" w:rsidRDefault="00681443" w:rsidP="00681443">
      <w:pPr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8603B0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ОСОБЕНО МНЕНИЕ – 0 </w:t>
      </w:r>
      <w:proofErr w:type="spellStart"/>
      <w:r w:rsidRPr="008603B0">
        <w:rPr>
          <w:rFonts w:ascii="Times New Roman" w:hAnsi="Times New Roman" w:cs="Times New Roman"/>
          <w:sz w:val="24"/>
          <w:szCs w:val="24"/>
          <w:lang w:val="ru-RU" w:eastAsia="bg-BG"/>
        </w:rPr>
        <w:t>членове</w:t>
      </w:r>
      <w:proofErr w:type="spellEnd"/>
    </w:p>
    <w:p w14:paraId="31EAFAF3" w14:textId="77777777" w:rsidR="00681443" w:rsidRPr="0022211F" w:rsidRDefault="00681443" w:rsidP="00681443">
      <w:pPr>
        <w:pStyle w:val="a5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22211F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5 от дневния ред:</w:t>
      </w:r>
    </w:p>
    <w:p w14:paraId="1EA9FEAB" w14:textId="27AF5C57" w:rsidR="003B0B61" w:rsidRPr="00A51E14" w:rsidRDefault="00466EAA" w:rsidP="00681443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Росица Гавазова</w:t>
      </w:r>
      <w:r w:rsidR="00681443" w:rsidRPr="00A51E14">
        <w:rPr>
          <w:rFonts w:ascii="Times New Roman" w:hAnsi="Times New Roman"/>
          <w:sz w:val="24"/>
          <w:szCs w:val="24"/>
          <w:lang w:val="bg-BG" w:eastAsia="bg-BG"/>
        </w:rPr>
        <w:t xml:space="preserve"> докладва </w:t>
      </w:r>
      <w:r w:rsidR="00681443" w:rsidRPr="00A51E14">
        <w:rPr>
          <w:rFonts w:ascii="Times New Roman" w:hAnsi="Times New Roman"/>
          <w:sz w:val="24"/>
          <w:szCs w:val="24"/>
          <w:lang w:val="bg-BG"/>
        </w:rPr>
        <w:t>Проект на решение</w:t>
      </w:r>
      <w:r w:rsidR="000A668D">
        <w:rPr>
          <w:rFonts w:ascii="Times New Roman" w:hAnsi="Times New Roman"/>
          <w:sz w:val="24"/>
          <w:szCs w:val="24"/>
          <w:lang w:val="bg-BG"/>
        </w:rPr>
        <w:t>:</w:t>
      </w:r>
    </w:p>
    <w:p w14:paraId="7A9B970C" w14:textId="77777777" w:rsidR="00681443" w:rsidRPr="00A51E14" w:rsidRDefault="00681443" w:rsidP="00681443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DFE98A7" w14:textId="77777777" w:rsidR="008603B0" w:rsidRPr="008603B0" w:rsidRDefault="008603B0" w:rsidP="008603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8603B0">
        <w:rPr>
          <w:rFonts w:ascii="Times New Roman" w:eastAsia="Times New Roman" w:hAnsi="Times New Roman" w:cs="Times New Roman"/>
          <w:b/>
          <w:bCs/>
          <w:color w:val="000000" w:themeColor="text1"/>
          <w:lang w:eastAsia="bg-BG"/>
        </w:rPr>
        <w:t>РЕШЕНИЕ</w:t>
      </w:r>
      <w:r w:rsidRPr="008603B0">
        <w:rPr>
          <w:rFonts w:ascii="Times New Roman" w:eastAsia="Times New Roman" w:hAnsi="Times New Roman" w:cs="Times New Roman"/>
          <w:b/>
          <w:color w:val="000000" w:themeColor="text1"/>
          <w:lang w:eastAsia="bg-BG"/>
        </w:rPr>
        <w:t xml:space="preserve"> № 86-НС</w:t>
      </w:r>
      <w:r w:rsidRPr="008603B0">
        <w:rPr>
          <w:rFonts w:ascii="Times New Roman" w:eastAsia="Times New Roman" w:hAnsi="Times New Roman" w:cs="Times New Roman"/>
          <w:color w:val="000000" w:themeColor="text1"/>
          <w:lang w:eastAsia="bg-BG"/>
        </w:rPr>
        <w:br/>
        <w:t>Пловдив област, 14.06.2021 г.</w:t>
      </w:r>
    </w:p>
    <w:p w14:paraId="6B330AB8" w14:textId="77777777" w:rsidR="008603B0" w:rsidRPr="008603B0" w:rsidRDefault="008603B0" w:rsidP="008603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bg-BG"/>
        </w:rPr>
      </w:pPr>
    </w:p>
    <w:p w14:paraId="202F1CB2" w14:textId="77777777" w:rsidR="008603B0" w:rsidRPr="008603B0" w:rsidRDefault="008603B0" w:rsidP="00860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8603B0">
        <w:rPr>
          <w:rFonts w:ascii="Times New Roman" w:eastAsia="Times New Roman" w:hAnsi="Times New Roman" w:cs="Times New Roman"/>
          <w:b/>
          <w:color w:val="000000" w:themeColor="text1"/>
          <w:lang w:eastAsia="bg-BG"/>
        </w:rPr>
        <w:t>ОТНОСНО</w:t>
      </w:r>
      <w:r w:rsidRPr="008603B0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: Назначаване на поименните състави на секционните избирателни комисии в </w:t>
      </w:r>
      <w:r w:rsidRPr="008603B0">
        <w:rPr>
          <w:rFonts w:ascii="Times New Roman" w:eastAsia="Times New Roman" w:hAnsi="Times New Roman" w:cs="Times New Roman"/>
          <w:b/>
          <w:color w:val="000000" w:themeColor="text1"/>
          <w:lang w:eastAsia="bg-BG"/>
        </w:rPr>
        <w:t>община Карлово</w:t>
      </w:r>
      <w:r w:rsidRPr="008603B0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 при произвеждане на изборите за Народно събрание на Република България на 11 юли 2021 год.</w:t>
      </w:r>
    </w:p>
    <w:p w14:paraId="4A6CA936" w14:textId="77777777" w:rsidR="008603B0" w:rsidRPr="00A51E14" w:rsidRDefault="008603B0" w:rsidP="008603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</w:p>
    <w:p w14:paraId="45A46092" w14:textId="77777777" w:rsidR="008603B0" w:rsidRPr="008603B0" w:rsidRDefault="008603B0" w:rsidP="00860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8603B0">
        <w:rPr>
          <w:rFonts w:ascii="Times New Roman" w:eastAsia="Times New Roman" w:hAnsi="Times New Roman" w:cs="Times New Roman"/>
          <w:lang w:eastAsia="bg-BG"/>
        </w:rPr>
        <w:t xml:space="preserve">В законоустановения срок по чл. 91, ал. 9, във </w:t>
      </w:r>
      <w:proofErr w:type="spellStart"/>
      <w:r w:rsidRPr="008603B0">
        <w:rPr>
          <w:rFonts w:ascii="Times New Roman" w:eastAsia="Times New Roman" w:hAnsi="Times New Roman" w:cs="Times New Roman"/>
          <w:lang w:eastAsia="bg-BG"/>
        </w:rPr>
        <w:t>вр</w:t>
      </w:r>
      <w:proofErr w:type="spellEnd"/>
      <w:r w:rsidRPr="008603B0">
        <w:rPr>
          <w:rFonts w:ascii="Times New Roman" w:eastAsia="Times New Roman" w:hAnsi="Times New Roman" w:cs="Times New Roman"/>
          <w:lang w:eastAsia="bg-BG"/>
        </w:rPr>
        <w:t>. с ал. 8  от Изборния кодекс е постъпило предложение /на хартиен носител/ с вх. № 85/10.06.2021 год. от Кмета на община Карлово, с което се предлага назначаване на поименните състави на секционните избирателни комисии за изборите за Народно събрание, насрочени за 11 юли 2021 година. В административната преписка са приложени изискуемите документи, както и поименните предложения, направени от политическите партии и коалиции с искане същите да бъдат назначени. Представен е и списък с резервни членове на СИК за утвърждаване.</w:t>
      </w:r>
    </w:p>
    <w:p w14:paraId="4E19A6B7" w14:textId="77777777" w:rsidR="008603B0" w:rsidRPr="008603B0" w:rsidRDefault="008603B0" w:rsidP="00860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8603B0">
        <w:rPr>
          <w:rFonts w:ascii="Times New Roman" w:eastAsia="Times New Roman" w:hAnsi="Times New Roman" w:cs="Times New Roman"/>
          <w:lang w:eastAsia="bg-BG"/>
        </w:rPr>
        <w:t>От протокола за проведени консултации на 31.05.2021 год. е видно, че е постигнато съгласие между участниците в консултациите за ръководствата и за състава на съответната СИК във всяко едно населено място.</w:t>
      </w:r>
    </w:p>
    <w:p w14:paraId="491DA6FA" w14:textId="77777777" w:rsidR="008603B0" w:rsidRPr="008603B0" w:rsidRDefault="008603B0" w:rsidP="00860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8603B0">
        <w:rPr>
          <w:rFonts w:ascii="Times New Roman" w:eastAsia="Times New Roman" w:hAnsi="Times New Roman" w:cs="Times New Roman"/>
          <w:lang w:eastAsia="bg-BG"/>
        </w:rPr>
        <w:t xml:space="preserve">С оглед горното и на основание  чл. 72, ал. 1, т. 4, с чл. 89, ал. 1 и чл. 91, ал. 11 от Изборния кодекс, във връзка с Решение № 124-НС от </w:t>
      </w:r>
      <w:r w:rsidRPr="00A51E14">
        <w:rPr>
          <w:rFonts w:ascii="Times New Roman" w:eastAsia="Times New Roman" w:hAnsi="Times New Roman" w:cs="Times New Roman"/>
          <w:lang w:eastAsia="bg-BG"/>
        </w:rPr>
        <w:t>26</w:t>
      </w:r>
      <w:r w:rsidRPr="008603B0">
        <w:rPr>
          <w:rFonts w:ascii="Times New Roman" w:eastAsia="Times New Roman" w:hAnsi="Times New Roman" w:cs="Times New Roman"/>
          <w:lang w:eastAsia="bg-BG"/>
        </w:rPr>
        <w:t>.05.2021 год.</w:t>
      </w:r>
      <w:r w:rsidRPr="00A51E14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8603B0">
        <w:rPr>
          <w:rFonts w:ascii="Times New Roman" w:eastAsia="Times New Roman" w:hAnsi="Times New Roman" w:cs="Times New Roman"/>
          <w:lang w:eastAsia="bg-BG"/>
        </w:rPr>
        <w:t>на ЦИК, както и Решение № 39 - НС от  28.05.2021 год., Решение № 20-НС/27.05.2021 год. и решение № 14-НС/22.05.2021 год.  на РИК 17 Пловдив област, Районна избирателна комисия Седемнадесети изборен район – Пловдивски</w:t>
      </w:r>
    </w:p>
    <w:p w14:paraId="119B9F43" w14:textId="77777777" w:rsidR="008603B0" w:rsidRPr="008603B0" w:rsidRDefault="008603B0" w:rsidP="00860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bg-BG"/>
        </w:rPr>
      </w:pPr>
    </w:p>
    <w:p w14:paraId="1A398A09" w14:textId="77777777" w:rsidR="008603B0" w:rsidRPr="008603B0" w:rsidRDefault="008603B0" w:rsidP="008603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bg-BG"/>
        </w:rPr>
      </w:pPr>
      <w:r w:rsidRPr="008603B0">
        <w:rPr>
          <w:rFonts w:ascii="Times New Roman" w:eastAsia="Times New Roman" w:hAnsi="Times New Roman" w:cs="Times New Roman"/>
          <w:b/>
          <w:bCs/>
          <w:color w:val="000000" w:themeColor="text1"/>
          <w:lang w:eastAsia="bg-BG"/>
        </w:rPr>
        <w:t>Р Е Ш И:</w:t>
      </w:r>
    </w:p>
    <w:p w14:paraId="0DD8DE87" w14:textId="77777777" w:rsidR="008603B0" w:rsidRPr="008603B0" w:rsidRDefault="008603B0" w:rsidP="00860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8603B0">
        <w:rPr>
          <w:rFonts w:ascii="Times New Roman" w:eastAsia="Times New Roman" w:hAnsi="Times New Roman" w:cs="Times New Roman"/>
          <w:lang w:eastAsia="bg-BG"/>
        </w:rPr>
        <w:lastRenderedPageBreak/>
        <w:t xml:space="preserve">1. Назначава поименните състави на секционните избирателни комисии и утвърждава списък на резервните членове за всички населени места в </w:t>
      </w:r>
      <w:r w:rsidRPr="008603B0">
        <w:rPr>
          <w:rFonts w:ascii="Times New Roman" w:eastAsia="Times New Roman" w:hAnsi="Times New Roman" w:cs="Times New Roman"/>
          <w:b/>
          <w:bCs/>
          <w:lang w:eastAsia="bg-BG"/>
        </w:rPr>
        <w:t>община Карлово</w:t>
      </w:r>
      <w:r w:rsidRPr="008603B0">
        <w:rPr>
          <w:rFonts w:ascii="Times New Roman" w:eastAsia="Times New Roman" w:hAnsi="Times New Roman" w:cs="Times New Roman"/>
          <w:lang w:eastAsia="bg-BG"/>
        </w:rPr>
        <w:t>, съгласно </w:t>
      </w:r>
      <w:r w:rsidRPr="008603B0">
        <w:rPr>
          <w:rFonts w:ascii="Times New Roman" w:eastAsia="Times New Roman" w:hAnsi="Times New Roman" w:cs="Times New Roman"/>
          <w:u w:val="single"/>
          <w:lang w:eastAsia="bg-BG"/>
        </w:rPr>
        <w:t xml:space="preserve">Приложение 1 </w:t>
      </w:r>
      <w:r w:rsidRPr="008603B0">
        <w:rPr>
          <w:rFonts w:ascii="Times New Roman" w:eastAsia="Times New Roman" w:hAnsi="Times New Roman" w:cs="Times New Roman"/>
          <w:lang w:eastAsia="bg-BG"/>
        </w:rPr>
        <w:t>към настоящото решение.</w:t>
      </w:r>
    </w:p>
    <w:p w14:paraId="53DD909F" w14:textId="77777777" w:rsidR="008603B0" w:rsidRPr="008603B0" w:rsidRDefault="008603B0" w:rsidP="00860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8603B0">
        <w:rPr>
          <w:rFonts w:ascii="Times New Roman" w:eastAsia="Times New Roman" w:hAnsi="Times New Roman" w:cs="Times New Roman"/>
          <w:lang w:eastAsia="bg-BG"/>
        </w:rPr>
        <w:t>2. Издава удостоверения на членовете на секционните избирателни комисии по т.1.</w:t>
      </w:r>
    </w:p>
    <w:p w14:paraId="76020AB6" w14:textId="77777777" w:rsidR="008603B0" w:rsidRPr="008603B0" w:rsidRDefault="008603B0" w:rsidP="00860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8603B0">
        <w:rPr>
          <w:rFonts w:ascii="Times New Roman" w:eastAsia="Times New Roman" w:hAnsi="Times New Roman" w:cs="Times New Roman"/>
          <w:lang w:eastAsia="bg-BG"/>
        </w:rPr>
        <w:t>3. Членовете на секционните избирателни комисии при изпълнение на своите функции са длъжностни лица по смисъла на чл. 93, т.1 от Наказателния кодекс.</w:t>
      </w:r>
    </w:p>
    <w:p w14:paraId="0FA7BFBB" w14:textId="15ED28F5" w:rsidR="008603B0" w:rsidRPr="008F5515" w:rsidRDefault="008603B0" w:rsidP="008F55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8603B0">
        <w:rPr>
          <w:rFonts w:ascii="Times New Roman" w:eastAsia="Times New Roman" w:hAnsi="Times New Roman" w:cs="Times New Roman"/>
          <w:lang w:eastAsia="bg-BG"/>
        </w:rPr>
        <w:t>4. При изпълнение на функциите си членовете на секционните избирателни комисии  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14:paraId="2B76F2E4" w14:textId="05A17F68" w:rsidR="00681443" w:rsidRPr="008F5515" w:rsidRDefault="008603B0" w:rsidP="008F55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bg-BG"/>
        </w:rPr>
      </w:pPr>
      <w:r w:rsidRPr="000A668D">
        <w:rPr>
          <w:rFonts w:ascii="Times New Roman" w:eastAsia="Times New Roman" w:hAnsi="Times New Roman" w:cs="Times New Roman"/>
          <w:i/>
          <w:iCs/>
          <w:color w:val="000000" w:themeColor="text1"/>
          <w:lang w:eastAsia="bg-BG"/>
        </w:rPr>
        <w:t>Настоящото решение може да бъде оспорено  пред Централната избирателна комисия в срок до три дни от обявяването му.</w:t>
      </w:r>
    </w:p>
    <w:p w14:paraId="0D50E169" w14:textId="77777777" w:rsidR="00681443" w:rsidRPr="0022211F" w:rsidRDefault="00681443" w:rsidP="00681443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22211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решение, същият беше подложен на гласуване:</w:t>
      </w:r>
    </w:p>
    <w:p w14:paraId="72E41EAE" w14:textId="77777777" w:rsidR="00681443" w:rsidRPr="0022211F" w:rsidRDefault="00681443" w:rsidP="00681443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681443" w:rsidRPr="0022211F" w14:paraId="35143AE0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9F97D" w14:textId="77777777" w:rsidR="00681443" w:rsidRPr="0022211F" w:rsidRDefault="00681443" w:rsidP="008603B0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5090D" w14:textId="77777777" w:rsidR="00681443" w:rsidRPr="0022211F" w:rsidRDefault="00681443" w:rsidP="008603B0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22211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22211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90CFE" w14:textId="77777777" w:rsidR="00681443" w:rsidRPr="0022211F" w:rsidRDefault="00681443" w:rsidP="008603B0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22211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681443" w:rsidRPr="0022211F" w14:paraId="45F90606" w14:textId="77777777" w:rsidTr="008603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36B9B" w14:textId="77777777" w:rsidR="00681443" w:rsidRPr="0022211F" w:rsidRDefault="00681443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F70B" w14:textId="77777777" w:rsidR="00681443" w:rsidRPr="0022211F" w:rsidRDefault="00681443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943C0" w14:textId="77777777" w:rsidR="00681443" w:rsidRPr="008603B0" w:rsidRDefault="00681443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8603B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81443" w:rsidRPr="0022211F" w14:paraId="0AE5FF32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8F5F5" w14:textId="77777777" w:rsidR="00681443" w:rsidRPr="0022211F" w:rsidRDefault="00681443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B9C8" w14:textId="77777777" w:rsidR="00681443" w:rsidRPr="0022211F" w:rsidRDefault="00681443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3F836" w14:textId="77777777" w:rsidR="00681443" w:rsidRPr="008603B0" w:rsidRDefault="00681443" w:rsidP="008603B0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8603B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681443" w:rsidRPr="0022211F" w14:paraId="68FCD8AA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BD0E5" w14:textId="77777777" w:rsidR="00681443" w:rsidRPr="0022211F" w:rsidRDefault="00681443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AFB8" w14:textId="77777777" w:rsidR="00681443" w:rsidRPr="0022211F" w:rsidRDefault="00681443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6E71B" w14:textId="77777777" w:rsidR="00681443" w:rsidRPr="008603B0" w:rsidRDefault="00681443" w:rsidP="008603B0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8603B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81443" w:rsidRPr="0022211F" w14:paraId="4BA774C7" w14:textId="77777777" w:rsidTr="008603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0D423" w14:textId="77777777" w:rsidR="00681443" w:rsidRPr="0022211F" w:rsidRDefault="00681443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2F82" w14:textId="77777777" w:rsidR="00681443" w:rsidRPr="0022211F" w:rsidRDefault="00681443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6848B" w14:textId="77777777" w:rsidR="00681443" w:rsidRPr="008603B0" w:rsidRDefault="00681443" w:rsidP="008603B0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8603B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81443" w:rsidRPr="0022211F" w14:paraId="1E43D06F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7DD8B" w14:textId="77777777" w:rsidR="00681443" w:rsidRPr="0022211F" w:rsidRDefault="00681443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02DF" w14:textId="77777777" w:rsidR="00681443" w:rsidRPr="0022211F" w:rsidRDefault="00681443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A1C13" w14:textId="77777777" w:rsidR="00681443" w:rsidRPr="008603B0" w:rsidRDefault="00681443" w:rsidP="008603B0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8603B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81443" w:rsidRPr="0022211F" w14:paraId="391AEA56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FE966" w14:textId="77777777" w:rsidR="00681443" w:rsidRPr="0022211F" w:rsidRDefault="00681443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B4F0" w14:textId="77777777" w:rsidR="00681443" w:rsidRPr="0022211F" w:rsidRDefault="00681443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 xml:space="preserve">Янко </w:t>
            </w:r>
            <w:proofErr w:type="spellStart"/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F2E94" w14:textId="77777777" w:rsidR="00681443" w:rsidRPr="008603B0" w:rsidRDefault="00681443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3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681443" w:rsidRPr="0022211F" w14:paraId="7F68B687" w14:textId="77777777" w:rsidTr="008603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CC7C6" w14:textId="77777777" w:rsidR="00681443" w:rsidRPr="0022211F" w:rsidRDefault="00681443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CB4D" w14:textId="77777777" w:rsidR="00681443" w:rsidRPr="0022211F" w:rsidRDefault="00681443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C10AF" w14:textId="77777777" w:rsidR="00681443" w:rsidRPr="008603B0" w:rsidRDefault="00681443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3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681443" w:rsidRPr="0022211F" w14:paraId="56A6F9F8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F58A5" w14:textId="77777777" w:rsidR="00681443" w:rsidRPr="0022211F" w:rsidRDefault="00681443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98AC" w14:textId="77777777" w:rsidR="00681443" w:rsidRPr="0022211F" w:rsidRDefault="00681443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Мартин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5B328" w14:textId="77777777" w:rsidR="00681443" w:rsidRPr="008603B0" w:rsidRDefault="00681443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3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681443" w:rsidRPr="0022211F" w14:paraId="3D732CA8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0836C" w14:textId="77777777" w:rsidR="00681443" w:rsidRPr="0022211F" w:rsidRDefault="00681443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A865" w14:textId="77777777" w:rsidR="00681443" w:rsidRPr="0022211F" w:rsidRDefault="00681443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EDC38" w14:textId="77777777" w:rsidR="00681443" w:rsidRPr="008603B0" w:rsidRDefault="00681443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3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681443" w:rsidRPr="0022211F" w14:paraId="3AAA922D" w14:textId="77777777" w:rsidTr="008603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508DE" w14:textId="77777777" w:rsidR="00681443" w:rsidRPr="0022211F" w:rsidRDefault="00681443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EC57" w14:textId="77777777" w:rsidR="00681443" w:rsidRPr="0022211F" w:rsidRDefault="00681443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48838" w14:textId="77777777" w:rsidR="00681443" w:rsidRPr="008603B0" w:rsidRDefault="00681443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3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681443" w:rsidRPr="0022211F" w14:paraId="0A22448D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6AD47" w14:textId="77777777" w:rsidR="00681443" w:rsidRPr="0022211F" w:rsidRDefault="00681443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49F8" w14:textId="77777777" w:rsidR="00681443" w:rsidRPr="0022211F" w:rsidRDefault="00681443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C8C62" w14:textId="77777777" w:rsidR="00681443" w:rsidRPr="008603B0" w:rsidRDefault="00681443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3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681443" w:rsidRPr="0022211F" w14:paraId="5E084409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C8A7F" w14:textId="77777777" w:rsidR="00681443" w:rsidRPr="0022211F" w:rsidRDefault="00681443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0998" w14:textId="77777777" w:rsidR="00681443" w:rsidRPr="0022211F" w:rsidRDefault="00681443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EF5CB" w14:textId="77777777" w:rsidR="00681443" w:rsidRPr="008603B0" w:rsidRDefault="00681443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3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681443" w:rsidRPr="0022211F" w14:paraId="05E28E7D" w14:textId="77777777" w:rsidTr="008603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6FE8F" w14:textId="77777777" w:rsidR="00681443" w:rsidRPr="0022211F" w:rsidRDefault="00681443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A65E" w14:textId="77777777" w:rsidR="00681443" w:rsidRPr="0022211F" w:rsidRDefault="00681443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B25B5" w14:textId="77777777" w:rsidR="00681443" w:rsidRPr="008603B0" w:rsidRDefault="008603B0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3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681443" w:rsidRPr="0022211F" w14:paraId="4D03769D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0FCF1" w14:textId="77777777" w:rsidR="00681443" w:rsidRPr="0022211F" w:rsidRDefault="00681443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97D8" w14:textId="77777777" w:rsidR="00681443" w:rsidRPr="0022211F" w:rsidRDefault="00681443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Мурад  Ферад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221B1" w14:textId="77777777" w:rsidR="00681443" w:rsidRPr="008603B0" w:rsidRDefault="00681443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3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681443" w:rsidRPr="0022211F" w14:paraId="41F72ED3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A53DB" w14:textId="77777777" w:rsidR="00681443" w:rsidRPr="0022211F" w:rsidRDefault="00681443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C4D5" w14:textId="77777777" w:rsidR="00681443" w:rsidRPr="0022211F" w:rsidRDefault="00681443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F1C23" w14:textId="77777777" w:rsidR="00681443" w:rsidRPr="008603B0" w:rsidRDefault="00681443" w:rsidP="008603B0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8603B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81443" w:rsidRPr="0022211F" w14:paraId="1E546F9F" w14:textId="77777777" w:rsidTr="008603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C32C3" w14:textId="77777777" w:rsidR="00681443" w:rsidRPr="0022211F" w:rsidRDefault="00681443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4213" w14:textId="77777777" w:rsidR="00681443" w:rsidRPr="0022211F" w:rsidRDefault="00681443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7A792" w14:textId="77777777" w:rsidR="00681443" w:rsidRPr="008603B0" w:rsidRDefault="008603B0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8603B0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ЗА</w:t>
            </w:r>
          </w:p>
        </w:tc>
      </w:tr>
      <w:tr w:rsidR="00681443" w:rsidRPr="0022211F" w14:paraId="7A86605B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AE999" w14:textId="77777777" w:rsidR="00681443" w:rsidRPr="0022211F" w:rsidRDefault="00681443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6D52" w14:textId="77777777" w:rsidR="00681443" w:rsidRPr="0022211F" w:rsidRDefault="00681443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2211F">
              <w:rPr>
                <w:rFonts w:ascii="Times New Roman" w:hAnsi="Times New Roman" w:cs="Times New Roman"/>
                <w:color w:val="auto"/>
                <w:szCs w:val="24"/>
              </w:rPr>
              <w:t>Райна Дончева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EBB5C" w14:textId="77777777" w:rsidR="00681443" w:rsidRPr="008603B0" w:rsidRDefault="00681443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8603B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14:paraId="52AAC89B" w14:textId="7B00C9EF" w:rsidR="00466EAA" w:rsidRDefault="00466EAA" w:rsidP="00681443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6F465F4C" w14:textId="4A6D0021" w:rsidR="00681443" w:rsidRPr="0022211F" w:rsidRDefault="00681443" w:rsidP="00681443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22211F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22211F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14:paraId="79C2C7DD" w14:textId="37E2A254" w:rsidR="00681443" w:rsidRPr="008603B0" w:rsidRDefault="00681443" w:rsidP="00681443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8603B0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– </w:t>
      </w:r>
      <w:r w:rsidR="008603B0" w:rsidRPr="008603B0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</w:t>
      </w:r>
      <w:r w:rsidR="000A668D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6</w:t>
      </w:r>
      <w:r w:rsidRPr="008603B0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407A60CC" w14:textId="77777777" w:rsidR="00681443" w:rsidRPr="008603B0" w:rsidRDefault="00681443" w:rsidP="00681443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8603B0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00821007" w14:textId="18AD9D5C" w:rsidR="001D226F" w:rsidRPr="0022211F" w:rsidRDefault="00681443" w:rsidP="00681443">
      <w:pPr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8603B0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ОСОБЕНО МНЕНИЕ – 0 </w:t>
      </w:r>
      <w:proofErr w:type="spellStart"/>
      <w:r w:rsidRPr="008603B0">
        <w:rPr>
          <w:rFonts w:ascii="Times New Roman" w:hAnsi="Times New Roman" w:cs="Times New Roman"/>
          <w:sz w:val="24"/>
          <w:szCs w:val="24"/>
          <w:lang w:val="ru-RU" w:eastAsia="bg-BG"/>
        </w:rPr>
        <w:t>членове</w:t>
      </w:r>
      <w:proofErr w:type="spellEnd"/>
    </w:p>
    <w:p w14:paraId="03308D93" w14:textId="77777777" w:rsidR="00681443" w:rsidRPr="0022211F" w:rsidRDefault="00681443" w:rsidP="00681443">
      <w:pPr>
        <w:pStyle w:val="a5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22211F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6 от дневния ред:</w:t>
      </w:r>
    </w:p>
    <w:p w14:paraId="78B40568" w14:textId="7454E89A" w:rsidR="00681443" w:rsidRPr="00A51E14" w:rsidRDefault="00466EAA" w:rsidP="00681443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Добромир Алексов</w:t>
      </w:r>
      <w:r w:rsidR="00681443" w:rsidRPr="00A51E14">
        <w:rPr>
          <w:rFonts w:ascii="Times New Roman" w:hAnsi="Times New Roman"/>
          <w:sz w:val="24"/>
          <w:szCs w:val="24"/>
          <w:lang w:val="bg-BG" w:eastAsia="bg-BG"/>
        </w:rPr>
        <w:t xml:space="preserve"> докладва </w:t>
      </w:r>
      <w:r w:rsidR="00681443" w:rsidRPr="00A51E14">
        <w:rPr>
          <w:rFonts w:ascii="Times New Roman" w:hAnsi="Times New Roman"/>
          <w:sz w:val="24"/>
          <w:szCs w:val="24"/>
          <w:lang w:val="bg-BG"/>
        </w:rPr>
        <w:t>Проект на решение</w:t>
      </w:r>
      <w:r w:rsidR="008409E2">
        <w:rPr>
          <w:rFonts w:ascii="Times New Roman" w:hAnsi="Times New Roman"/>
          <w:sz w:val="24"/>
          <w:szCs w:val="24"/>
          <w:lang w:val="bg-BG"/>
        </w:rPr>
        <w:t>:</w:t>
      </w:r>
    </w:p>
    <w:p w14:paraId="2D407227" w14:textId="77777777" w:rsidR="00681443" w:rsidRPr="00A51E14" w:rsidRDefault="00681443" w:rsidP="00681443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1C680708" w14:textId="77777777" w:rsidR="003B0B61" w:rsidRPr="0022211F" w:rsidRDefault="003B0B61" w:rsidP="00315362">
      <w:pPr>
        <w:pStyle w:val="a5"/>
        <w:rPr>
          <w:rFonts w:ascii="Times New Roman" w:hAnsi="Times New Roman" w:cs="Times New Roman"/>
          <w:color w:val="auto"/>
          <w:szCs w:val="24"/>
        </w:rPr>
      </w:pPr>
    </w:p>
    <w:p w14:paraId="5DE26E9C" w14:textId="77777777" w:rsidR="00681443" w:rsidRPr="0022211F" w:rsidRDefault="00681443" w:rsidP="006814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221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РЕШЕНИЕ</w:t>
      </w:r>
      <w:r w:rsidRPr="002221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№ 87-НС</w:t>
      </w:r>
      <w:r w:rsidRPr="002221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br/>
        <w:t>Пловдив област, 14</w:t>
      </w:r>
      <w:r w:rsidRPr="00A51E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2221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06.2021 г.</w:t>
      </w:r>
    </w:p>
    <w:p w14:paraId="52BA330F" w14:textId="77777777" w:rsidR="00681443" w:rsidRPr="0022211F" w:rsidRDefault="00681443" w:rsidP="006814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14:paraId="25EC6B04" w14:textId="445419C8" w:rsidR="00681443" w:rsidRPr="00A51E14" w:rsidRDefault="00681443" w:rsidP="008F55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221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ОТНОСНО</w:t>
      </w:r>
      <w:r w:rsidRPr="002221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: Назначаване на поименните състави на секционните избирателни комисии  в </w:t>
      </w:r>
      <w:r w:rsidRPr="002221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община Кричим</w:t>
      </w:r>
      <w:r w:rsidRPr="002221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при произвеждане на изборите за Народно събрание на Република България на 11 юли 2021 год.</w:t>
      </w:r>
    </w:p>
    <w:p w14:paraId="79D22D0D" w14:textId="77777777" w:rsidR="00681443" w:rsidRPr="0022211F" w:rsidRDefault="00681443" w:rsidP="006814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21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законоустановения срок по чл. 91, ал. 9 във </w:t>
      </w:r>
      <w:proofErr w:type="spellStart"/>
      <w:r w:rsidRPr="0022211F"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 w:rsidRPr="0022211F">
        <w:rPr>
          <w:rFonts w:ascii="Times New Roman" w:eastAsia="Times New Roman" w:hAnsi="Times New Roman" w:cs="Times New Roman"/>
          <w:sz w:val="24"/>
          <w:szCs w:val="24"/>
          <w:lang w:eastAsia="bg-BG"/>
        </w:rPr>
        <w:t>. с ал.8  от Изборния кодекс е постъпило предложение с вх. № 71/09.06.2021 година от Кмета на община Кричим, с което се предлага назначаване на поименните състави на секционните избирателни комисии за изборите за Народно събрание, насрочени за 11 юли 2021 година. В административната преписка са приложени изискуемите документи, както и поименните предложения, направени от политическите партии и коалиции с искане същите да бъдат назначени. Представен е и списък с резервни членове на СИК за утвърждаване.</w:t>
      </w:r>
    </w:p>
    <w:p w14:paraId="0F173932" w14:textId="77777777" w:rsidR="00681443" w:rsidRPr="0022211F" w:rsidRDefault="00681443" w:rsidP="006814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211F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протокола за проведени консултации на 05.06.2021 год. е видно, че е постигнато съгласие между участниците в консултациите за ръководствата и за състава на съответната СИК във всяко едно населено място.</w:t>
      </w:r>
    </w:p>
    <w:p w14:paraId="08F9F52E" w14:textId="77777777" w:rsidR="00681443" w:rsidRPr="0022211F" w:rsidRDefault="00681443" w:rsidP="006814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21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горното и на основание  чл. 72, ал. 1, т. 4, с чл. 89, ал. 1 и чл. 91, ал. 11 от Изборния кодекс, във връзка с Решение № 124-НС от </w:t>
      </w:r>
      <w:r w:rsidRPr="00A51E14">
        <w:rPr>
          <w:rFonts w:ascii="Times New Roman" w:eastAsia="Times New Roman" w:hAnsi="Times New Roman" w:cs="Times New Roman"/>
          <w:sz w:val="24"/>
          <w:szCs w:val="24"/>
          <w:lang w:eastAsia="bg-BG"/>
        </w:rPr>
        <w:t>26</w:t>
      </w:r>
      <w:r w:rsidRPr="0022211F">
        <w:rPr>
          <w:rFonts w:ascii="Times New Roman" w:eastAsia="Times New Roman" w:hAnsi="Times New Roman" w:cs="Times New Roman"/>
          <w:sz w:val="24"/>
          <w:szCs w:val="24"/>
          <w:lang w:eastAsia="bg-BG"/>
        </w:rPr>
        <w:t>.05.2021 год.</w:t>
      </w:r>
      <w:r w:rsidRPr="00A51E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2211F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ЦИК, както и Решение № 40 - НС от  28.05.2021 год. на РИК 17 Пловдив област, Районна избирателна комисия Седемнадесети изборен район – Пловдивски</w:t>
      </w:r>
    </w:p>
    <w:p w14:paraId="783F9A28" w14:textId="77777777" w:rsidR="00681443" w:rsidRPr="0022211F" w:rsidRDefault="00681443" w:rsidP="0068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14:paraId="3B09F66E" w14:textId="77777777" w:rsidR="00681443" w:rsidRPr="0022211F" w:rsidRDefault="00681443" w:rsidP="006814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221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14:paraId="083FA438" w14:textId="77777777" w:rsidR="00681443" w:rsidRPr="0022211F" w:rsidRDefault="00681443" w:rsidP="006814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21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1.Назначава поименните състави на секционните избирателни комисии и утвърждава списък на резервните членове за всички населени места в </w:t>
      </w:r>
      <w:r w:rsidRPr="0022211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община Кричим</w:t>
      </w:r>
      <w:r w:rsidRPr="002221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 </w:t>
      </w:r>
      <w:r w:rsidRPr="0022211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Приложение 1 </w:t>
      </w:r>
      <w:r w:rsidRPr="0022211F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настоящото решение.</w:t>
      </w:r>
    </w:p>
    <w:p w14:paraId="0C8BAC0C" w14:textId="77777777" w:rsidR="00681443" w:rsidRPr="0022211F" w:rsidRDefault="00681443" w:rsidP="006814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211F">
        <w:rPr>
          <w:rFonts w:ascii="Times New Roman" w:eastAsia="Times New Roman" w:hAnsi="Times New Roman" w:cs="Times New Roman"/>
          <w:sz w:val="24"/>
          <w:szCs w:val="24"/>
          <w:lang w:eastAsia="bg-BG"/>
        </w:rPr>
        <w:t>2.Издава удостоверения на членовете на секционните избирателни комисии по т.1.</w:t>
      </w:r>
    </w:p>
    <w:p w14:paraId="65540892" w14:textId="77777777" w:rsidR="00681443" w:rsidRPr="0022211F" w:rsidRDefault="00681443" w:rsidP="006814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211F">
        <w:rPr>
          <w:rFonts w:ascii="Times New Roman" w:eastAsia="Times New Roman" w:hAnsi="Times New Roman" w:cs="Times New Roman"/>
          <w:sz w:val="24"/>
          <w:szCs w:val="24"/>
          <w:lang w:eastAsia="bg-BG"/>
        </w:rPr>
        <w:t>3.Членовете на секционните избирателни комисии при изпълнение на своите функции са длъжностни лица по смисъла на чл. 93, т.1 от Наказателния кодекс.</w:t>
      </w:r>
    </w:p>
    <w:p w14:paraId="63D9BC6D" w14:textId="77777777" w:rsidR="00681443" w:rsidRPr="0022211F" w:rsidRDefault="00681443" w:rsidP="006814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211F">
        <w:rPr>
          <w:rFonts w:ascii="Times New Roman" w:eastAsia="Times New Roman" w:hAnsi="Times New Roman" w:cs="Times New Roman"/>
          <w:sz w:val="24"/>
          <w:szCs w:val="24"/>
          <w:lang w:eastAsia="bg-BG"/>
        </w:rPr>
        <w:t>4.При изпълнение на функциите си членовете на секционните избирателни комисии  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14:paraId="00C70724" w14:textId="2E2AF92D" w:rsidR="00681443" w:rsidRPr="008F5515" w:rsidRDefault="00681443" w:rsidP="008F55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bg-BG"/>
        </w:rPr>
      </w:pPr>
      <w:r w:rsidRPr="008409E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bg-BG"/>
        </w:rPr>
        <w:t>Настоящото решение може да бъде оспорено  пред Централната избирателна комисия в срок до три дни от обявяването му.</w:t>
      </w:r>
    </w:p>
    <w:p w14:paraId="6E69B037" w14:textId="77777777" w:rsidR="00681443" w:rsidRPr="0022211F" w:rsidRDefault="00681443" w:rsidP="00681443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22211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решение, същият беше подложен на гласуване:</w:t>
      </w:r>
    </w:p>
    <w:p w14:paraId="679A1A67" w14:textId="77777777" w:rsidR="00681443" w:rsidRPr="0022211F" w:rsidRDefault="00681443" w:rsidP="00681443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681443" w:rsidRPr="0022211F" w14:paraId="2C7F6216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3C081" w14:textId="77777777" w:rsidR="00681443" w:rsidRPr="0022211F" w:rsidRDefault="00681443" w:rsidP="008603B0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CDB99" w14:textId="77777777" w:rsidR="00681443" w:rsidRPr="0022211F" w:rsidRDefault="00681443" w:rsidP="008603B0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22211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22211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1420A" w14:textId="77777777" w:rsidR="00681443" w:rsidRPr="0022211F" w:rsidRDefault="00681443" w:rsidP="008603B0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22211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681443" w:rsidRPr="0022211F" w14:paraId="4599D0D8" w14:textId="77777777" w:rsidTr="008603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2A190" w14:textId="77777777" w:rsidR="00681443" w:rsidRPr="0022211F" w:rsidRDefault="00681443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D44C" w14:textId="77777777" w:rsidR="00681443" w:rsidRPr="0022211F" w:rsidRDefault="00681443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9504A" w14:textId="77777777" w:rsidR="00681443" w:rsidRPr="008409E2" w:rsidRDefault="00681443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8409E2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81443" w:rsidRPr="0022211F" w14:paraId="297FBFF2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DBD85" w14:textId="77777777" w:rsidR="00681443" w:rsidRPr="0022211F" w:rsidRDefault="00681443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62FF" w14:textId="77777777" w:rsidR="00681443" w:rsidRPr="0022211F" w:rsidRDefault="00681443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E95A6" w14:textId="77777777" w:rsidR="00681443" w:rsidRPr="008409E2" w:rsidRDefault="00681443" w:rsidP="008603B0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8409E2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681443" w:rsidRPr="0022211F" w14:paraId="7BF0B7F5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37B0F" w14:textId="77777777" w:rsidR="00681443" w:rsidRPr="0022211F" w:rsidRDefault="00681443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C79E" w14:textId="77777777" w:rsidR="00681443" w:rsidRPr="0022211F" w:rsidRDefault="00681443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AB1B8" w14:textId="77777777" w:rsidR="00681443" w:rsidRPr="008409E2" w:rsidRDefault="00681443" w:rsidP="008603B0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8409E2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81443" w:rsidRPr="0022211F" w14:paraId="75C4601F" w14:textId="77777777" w:rsidTr="008603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E2338" w14:textId="77777777" w:rsidR="00681443" w:rsidRPr="0022211F" w:rsidRDefault="00681443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06DD" w14:textId="77777777" w:rsidR="00681443" w:rsidRPr="0022211F" w:rsidRDefault="00681443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63F3A" w14:textId="77777777" w:rsidR="00681443" w:rsidRPr="008409E2" w:rsidRDefault="00681443" w:rsidP="008603B0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8409E2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81443" w:rsidRPr="0022211F" w14:paraId="707CD0CE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86D1E" w14:textId="77777777" w:rsidR="00681443" w:rsidRPr="0022211F" w:rsidRDefault="00681443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C216" w14:textId="77777777" w:rsidR="00681443" w:rsidRPr="0022211F" w:rsidRDefault="00681443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88395" w14:textId="77777777" w:rsidR="00681443" w:rsidRPr="008409E2" w:rsidRDefault="00681443" w:rsidP="008603B0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8409E2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81443" w:rsidRPr="0022211F" w14:paraId="1BB8B157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35B54" w14:textId="77777777" w:rsidR="00681443" w:rsidRPr="0022211F" w:rsidRDefault="00681443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A652" w14:textId="77777777" w:rsidR="00681443" w:rsidRPr="0022211F" w:rsidRDefault="00681443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 xml:space="preserve">Янко </w:t>
            </w:r>
            <w:proofErr w:type="spellStart"/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0548F" w14:textId="77777777" w:rsidR="00681443" w:rsidRPr="008409E2" w:rsidRDefault="00681443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9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681443" w:rsidRPr="0022211F" w14:paraId="46A7FB6E" w14:textId="77777777" w:rsidTr="008603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823B6" w14:textId="77777777" w:rsidR="00681443" w:rsidRPr="0022211F" w:rsidRDefault="00681443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AD11" w14:textId="77777777" w:rsidR="00681443" w:rsidRPr="0022211F" w:rsidRDefault="00681443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26EF9" w14:textId="77777777" w:rsidR="00681443" w:rsidRPr="008409E2" w:rsidRDefault="00681443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9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681443" w:rsidRPr="0022211F" w14:paraId="06F75734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594E9" w14:textId="77777777" w:rsidR="00681443" w:rsidRPr="0022211F" w:rsidRDefault="00681443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8258" w14:textId="77777777" w:rsidR="00681443" w:rsidRPr="0022211F" w:rsidRDefault="00681443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Мартин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B1952" w14:textId="77777777" w:rsidR="00681443" w:rsidRPr="008409E2" w:rsidRDefault="00681443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9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681443" w:rsidRPr="0022211F" w14:paraId="54E98FB0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91565" w14:textId="77777777" w:rsidR="00681443" w:rsidRPr="0022211F" w:rsidRDefault="00681443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A3AC" w14:textId="77777777" w:rsidR="00681443" w:rsidRPr="0022211F" w:rsidRDefault="00681443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1F17A" w14:textId="77777777" w:rsidR="00681443" w:rsidRPr="008409E2" w:rsidRDefault="00681443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9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681443" w:rsidRPr="0022211F" w14:paraId="6A547731" w14:textId="77777777" w:rsidTr="008603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A3FE3" w14:textId="77777777" w:rsidR="00681443" w:rsidRPr="0022211F" w:rsidRDefault="00681443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9EFD" w14:textId="77777777" w:rsidR="00681443" w:rsidRPr="0022211F" w:rsidRDefault="00681443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D1A3D" w14:textId="77777777" w:rsidR="00681443" w:rsidRPr="008409E2" w:rsidRDefault="00681443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9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681443" w:rsidRPr="0022211F" w14:paraId="67F0D252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D7555" w14:textId="77777777" w:rsidR="00681443" w:rsidRPr="0022211F" w:rsidRDefault="00681443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1240" w14:textId="77777777" w:rsidR="00681443" w:rsidRPr="0022211F" w:rsidRDefault="00681443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7E8F4" w14:textId="77777777" w:rsidR="00681443" w:rsidRPr="008409E2" w:rsidRDefault="00681443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9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681443" w:rsidRPr="0022211F" w14:paraId="698B0DF0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19365" w14:textId="77777777" w:rsidR="00681443" w:rsidRPr="0022211F" w:rsidRDefault="00681443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49FB" w14:textId="77777777" w:rsidR="00681443" w:rsidRPr="0022211F" w:rsidRDefault="00681443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2F62E" w14:textId="77777777" w:rsidR="00681443" w:rsidRPr="008409E2" w:rsidRDefault="00681443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9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681443" w:rsidRPr="0022211F" w14:paraId="46FF4BEF" w14:textId="77777777" w:rsidTr="008603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2981E" w14:textId="77777777" w:rsidR="00681443" w:rsidRPr="0022211F" w:rsidRDefault="00681443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67E6" w14:textId="77777777" w:rsidR="00681443" w:rsidRPr="0022211F" w:rsidRDefault="00681443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8DAD1" w14:textId="614B4DB8" w:rsidR="00681443" w:rsidRPr="008409E2" w:rsidRDefault="008409E2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9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681443" w:rsidRPr="0022211F" w14:paraId="26817DE5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0D8A7" w14:textId="77777777" w:rsidR="00681443" w:rsidRPr="0022211F" w:rsidRDefault="00681443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6DC9" w14:textId="77777777" w:rsidR="00681443" w:rsidRPr="0022211F" w:rsidRDefault="00681443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Мурад  Ферад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4A02C" w14:textId="77777777" w:rsidR="00681443" w:rsidRPr="008409E2" w:rsidRDefault="00681443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9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681443" w:rsidRPr="0022211F" w14:paraId="3A8878CF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77FB9" w14:textId="77777777" w:rsidR="00681443" w:rsidRPr="0022211F" w:rsidRDefault="00681443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CBA1" w14:textId="77777777" w:rsidR="00681443" w:rsidRPr="0022211F" w:rsidRDefault="00681443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F96C8" w14:textId="77777777" w:rsidR="00681443" w:rsidRPr="008409E2" w:rsidRDefault="00681443" w:rsidP="008603B0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8409E2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81443" w:rsidRPr="0022211F" w14:paraId="6AB20C1A" w14:textId="77777777" w:rsidTr="008603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F644F" w14:textId="77777777" w:rsidR="00681443" w:rsidRPr="0022211F" w:rsidRDefault="00681443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ECA3" w14:textId="77777777" w:rsidR="00681443" w:rsidRPr="0022211F" w:rsidRDefault="00681443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DFD10" w14:textId="767D950C" w:rsidR="00681443" w:rsidRPr="008409E2" w:rsidRDefault="008409E2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8409E2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81443" w:rsidRPr="0022211F" w14:paraId="1D222874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7319D" w14:textId="77777777" w:rsidR="00681443" w:rsidRPr="0022211F" w:rsidRDefault="00681443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2AA8" w14:textId="77777777" w:rsidR="00681443" w:rsidRPr="0022211F" w:rsidRDefault="00681443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2211F">
              <w:rPr>
                <w:rFonts w:ascii="Times New Roman" w:hAnsi="Times New Roman" w:cs="Times New Roman"/>
                <w:color w:val="auto"/>
                <w:szCs w:val="24"/>
              </w:rPr>
              <w:t>Райна Дончева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C219D" w14:textId="77777777" w:rsidR="00681443" w:rsidRPr="008409E2" w:rsidRDefault="00681443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8409E2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14:paraId="4276A842" w14:textId="77777777" w:rsidR="00681443" w:rsidRPr="0022211F" w:rsidRDefault="00681443" w:rsidP="00681443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5D21B5B4" w14:textId="77777777" w:rsidR="00681443" w:rsidRPr="008409E2" w:rsidRDefault="00681443" w:rsidP="00681443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8409E2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8409E2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14:paraId="7144B066" w14:textId="736476AF" w:rsidR="00681443" w:rsidRPr="008409E2" w:rsidRDefault="00681443" w:rsidP="00681443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8409E2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</w:t>
      </w:r>
      <w:r w:rsidR="008409E2" w:rsidRPr="008409E2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6 </w:t>
      </w:r>
      <w:r w:rsidRPr="008409E2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гласа</w:t>
      </w:r>
    </w:p>
    <w:p w14:paraId="73303C7A" w14:textId="77777777" w:rsidR="00681443" w:rsidRPr="008409E2" w:rsidRDefault="00681443" w:rsidP="00681443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8409E2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1C8D053D" w14:textId="77777777" w:rsidR="00681443" w:rsidRPr="0022211F" w:rsidRDefault="00681443" w:rsidP="00681443">
      <w:pPr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8409E2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ОСОБЕНО МНЕНИЕ – 0 </w:t>
      </w:r>
      <w:proofErr w:type="spellStart"/>
      <w:r w:rsidRPr="008409E2">
        <w:rPr>
          <w:rFonts w:ascii="Times New Roman" w:hAnsi="Times New Roman" w:cs="Times New Roman"/>
          <w:sz w:val="24"/>
          <w:szCs w:val="24"/>
          <w:lang w:val="ru-RU" w:eastAsia="bg-BG"/>
        </w:rPr>
        <w:t>членове</w:t>
      </w:r>
      <w:proofErr w:type="spellEnd"/>
    </w:p>
    <w:p w14:paraId="690EC4CF" w14:textId="77777777" w:rsidR="00681443" w:rsidRPr="0022211F" w:rsidRDefault="00681443" w:rsidP="00681443">
      <w:pPr>
        <w:pStyle w:val="a5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22211F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7 от дневния ред:</w:t>
      </w:r>
    </w:p>
    <w:p w14:paraId="76A11642" w14:textId="77777777" w:rsidR="00681443" w:rsidRPr="00A51E14" w:rsidRDefault="00681443" w:rsidP="00681443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 w:rsidRPr="00A51E14">
        <w:rPr>
          <w:rFonts w:ascii="Times New Roman" w:hAnsi="Times New Roman"/>
          <w:sz w:val="24"/>
          <w:szCs w:val="24"/>
          <w:lang w:val="bg-BG" w:eastAsia="bg-BG"/>
        </w:rPr>
        <w:t>Председателят</w:t>
      </w:r>
      <w:r w:rsidRPr="0022211F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A51E14">
        <w:rPr>
          <w:rFonts w:ascii="Times New Roman" w:hAnsi="Times New Roman"/>
          <w:sz w:val="24"/>
          <w:szCs w:val="24"/>
          <w:lang w:val="bg-BG" w:eastAsia="bg-BG"/>
        </w:rPr>
        <w:t xml:space="preserve"> на комисията </w:t>
      </w:r>
      <w:r w:rsidRPr="0022211F">
        <w:rPr>
          <w:rFonts w:ascii="Times New Roman" w:hAnsi="Times New Roman"/>
          <w:sz w:val="24"/>
          <w:szCs w:val="24"/>
          <w:lang w:val="bg-BG" w:eastAsia="bg-BG"/>
        </w:rPr>
        <w:t>Ваня Костадинова</w:t>
      </w:r>
      <w:r w:rsidRPr="00A51E14">
        <w:rPr>
          <w:rFonts w:ascii="Times New Roman" w:hAnsi="Times New Roman"/>
          <w:sz w:val="24"/>
          <w:szCs w:val="24"/>
          <w:lang w:val="bg-BG" w:eastAsia="bg-BG"/>
        </w:rPr>
        <w:t xml:space="preserve">, докладва </w:t>
      </w:r>
      <w:r w:rsidRPr="00A51E14">
        <w:rPr>
          <w:rFonts w:ascii="Times New Roman" w:hAnsi="Times New Roman"/>
          <w:sz w:val="24"/>
          <w:szCs w:val="24"/>
          <w:lang w:val="bg-BG"/>
        </w:rPr>
        <w:t>Проект на решение</w:t>
      </w:r>
    </w:p>
    <w:p w14:paraId="1CDFD2BF" w14:textId="77777777" w:rsidR="00681443" w:rsidRPr="00A51E14" w:rsidRDefault="00681443" w:rsidP="00681443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544C363" w14:textId="77777777" w:rsidR="00A462C3" w:rsidRPr="00A462C3" w:rsidRDefault="00A462C3" w:rsidP="00A462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462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РЕШЕНИЕ</w:t>
      </w:r>
      <w:r w:rsidRPr="00A462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№ 88-НС</w:t>
      </w:r>
      <w:r w:rsidRPr="00A46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br/>
        <w:t>Пловдив област, 14</w:t>
      </w:r>
      <w:r w:rsidRPr="00A51E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A46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06.2021 г.</w:t>
      </w:r>
    </w:p>
    <w:p w14:paraId="2A08769F" w14:textId="77777777" w:rsidR="00A462C3" w:rsidRPr="00A462C3" w:rsidRDefault="00A462C3" w:rsidP="00A462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14:paraId="3055223C" w14:textId="17AEA1DE" w:rsidR="00A462C3" w:rsidRPr="00A51E14" w:rsidRDefault="00A462C3" w:rsidP="005774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462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ОТНОСНО</w:t>
      </w:r>
      <w:r w:rsidRPr="00A46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: Назначаване на поименните състави на секционните избирателни комисии  в </w:t>
      </w:r>
      <w:r w:rsidRPr="00A462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община Куклен</w:t>
      </w:r>
      <w:r w:rsidRPr="00A46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при произвеждане на изборите за Народно събрание на Република България на 11 юли 2021 год.</w:t>
      </w:r>
    </w:p>
    <w:p w14:paraId="4D0F21D3" w14:textId="77777777" w:rsidR="00A462C3" w:rsidRPr="00A462C3" w:rsidRDefault="00A462C3" w:rsidP="00A462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2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законоустановения срок по чл. 91, ал. 9 във </w:t>
      </w:r>
      <w:proofErr w:type="spellStart"/>
      <w:r w:rsidRPr="00A462C3"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 w:rsidRPr="00A462C3">
        <w:rPr>
          <w:rFonts w:ascii="Times New Roman" w:eastAsia="Times New Roman" w:hAnsi="Times New Roman" w:cs="Times New Roman"/>
          <w:sz w:val="24"/>
          <w:szCs w:val="24"/>
          <w:lang w:eastAsia="bg-BG"/>
        </w:rPr>
        <w:t>. с ал.8  от Изборния кодекс е постъпило предложение с вх. № 72/09.06.2021 година от Кмета на община Куклен, с което се предлага назначаване на поименните състави на секционните избирателни комисии за изборите за Народно събрание, насрочени за 11 юли 2021 година. В административната преписка са приложени изискуемите документи, както и поименните предложения, направени от политическите партии и коалиции с искане същите да бъдат назначени. Представен е и списък с резервни членове на СИК за утвърждаване.</w:t>
      </w:r>
    </w:p>
    <w:p w14:paraId="5891872C" w14:textId="77777777" w:rsidR="00A462C3" w:rsidRPr="00A462C3" w:rsidRDefault="00A462C3" w:rsidP="00A462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2C3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протокола за проведени консултации на 04.06.2021 год. е видно, че е постигнато съгласие между участниците в консултациите за ръководствата и за състава на съответната СИК във всяко едно населено място.</w:t>
      </w:r>
    </w:p>
    <w:p w14:paraId="61FB95EC" w14:textId="77777777" w:rsidR="00A462C3" w:rsidRPr="00A462C3" w:rsidRDefault="00A462C3" w:rsidP="00A462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2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горното и на основание  чл. 72, ал. 1, т. 4, с чл. 89, ал. 1 и чл. 91, ал. 11 от Изборния кодекс, във връзка с Решение № 124-НС от </w:t>
      </w:r>
      <w:r w:rsidRPr="00A51E14">
        <w:rPr>
          <w:rFonts w:ascii="Times New Roman" w:eastAsia="Times New Roman" w:hAnsi="Times New Roman" w:cs="Times New Roman"/>
          <w:sz w:val="24"/>
          <w:szCs w:val="24"/>
          <w:lang w:eastAsia="bg-BG"/>
        </w:rPr>
        <w:t>26</w:t>
      </w:r>
      <w:r w:rsidRPr="00A462C3">
        <w:rPr>
          <w:rFonts w:ascii="Times New Roman" w:eastAsia="Times New Roman" w:hAnsi="Times New Roman" w:cs="Times New Roman"/>
          <w:sz w:val="24"/>
          <w:szCs w:val="24"/>
          <w:lang w:eastAsia="bg-BG"/>
        </w:rPr>
        <w:t>.05.2021 год.</w:t>
      </w:r>
      <w:r w:rsidRPr="00A51E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462C3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ЦИК, както и Решение № 41 - НС от  28.05.2021 год. на РИК 17 Пловдив област, Районна избирателна комисия Седемнадесети изборен район – Пловдивски</w:t>
      </w:r>
    </w:p>
    <w:p w14:paraId="0BB37101" w14:textId="77777777" w:rsidR="00A462C3" w:rsidRPr="00A462C3" w:rsidRDefault="00A462C3" w:rsidP="00A46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14:paraId="7E02E6E9" w14:textId="77777777" w:rsidR="00A462C3" w:rsidRPr="00A462C3" w:rsidRDefault="00A462C3" w:rsidP="00A462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462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14:paraId="506177A6" w14:textId="77777777" w:rsidR="00A462C3" w:rsidRPr="00A462C3" w:rsidRDefault="00A462C3" w:rsidP="00A462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2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1.Назначава поименните състави на секционните избирателни комисии и утвърждава списък на резервните членове за всички населени места в </w:t>
      </w:r>
      <w:r w:rsidRPr="00A462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община Куклен</w:t>
      </w:r>
      <w:r w:rsidRPr="00A462C3">
        <w:rPr>
          <w:rFonts w:ascii="Times New Roman" w:eastAsia="Times New Roman" w:hAnsi="Times New Roman" w:cs="Times New Roman"/>
          <w:sz w:val="24"/>
          <w:szCs w:val="24"/>
          <w:lang w:eastAsia="bg-BG"/>
        </w:rPr>
        <w:t>, съгласно </w:t>
      </w:r>
      <w:r w:rsidRPr="00A462C3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Приложение 1 </w:t>
      </w:r>
      <w:r w:rsidRPr="00A462C3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настоящото решение.</w:t>
      </w:r>
    </w:p>
    <w:p w14:paraId="4637F0A6" w14:textId="77777777" w:rsidR="00A462C3" w:rsidRPr="00A462C3" w:rsidRDefault="00A462C3" w:rsidP="00A462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2C3">
        <w:rPr>
          <w:rFonts w:ascii="Times New Roman" w:eastAsia="Times New Roman" w:hAnsi="Times New Roman" w:cs="Times New Roman"/>
          <w:sz w:val="24"/>
          <w:szCs w:val="24"/>
          <w:lang w:eastAsia="bg-BG"/>
        </w:rPr>
        <w:t>2.Издава удостоверения на членовете на секционните избирателни комисии по т.1.</w:t>
      </w:r>
    </w:p>
    <w:p w14:paraId="6B17E5DF" w14:textId="77777777" w:rsidR="00A462C3" w:rsidRPr="00A462C3" w:rsidRDefault="00A462C3" w:rsidP="00A462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2C3">
        <w:rPr>
          <w:rFonts w:ascii="Times New Roman" w:eastAsia="Times New Roman" w:hAnsi="Times New Roman" w:cs="Times New Roman"/>
          <w:sz w:val="24"/>
          <w:szCs w:val="24"/>
          <w:lang w:eastAsia="bg-BG"/>
        </w:rPr>
        <w:t>3.Членовете на секционните избирателни комисии при изпълнение на своите функции са длъжностни лица по смисъла на чл. 93, т.1 от Наказателния кодекс.</w:t>
      </w:r>
    </w:p>
    <w:p w14:paraId="7066213B" w14:textId="2184702E" w:rsidR="00A462C3" w:rsidRPr="005774A8" w:rsidRDefault="00A462C3" w:rsidP="005774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2C3">
        <w:rPr>
          <w:rFonts w:ascii="Times New Roman" w:eastAsia="Times New Roman" w:hAnsi="Times New Roman" w:cs="Times New Roman"/>
          <w:sz w:val="24"/>
          <w:szCs w:val="24"/>
          <w:lang w:eastAsia="bg-BG"/>
        </w:rPr>
        <w:t>4.При изпълнение на функциите си членовете на секционните избирателни комисии  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14:paraId="1915BAA3" w14:textId="77777777" w:rsidR="00A462C3" w:rsidRPr="005774A8" w:rsidRDefault="00A462C3" w:rsidP="00A462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bg-BG"/>
        </w:rPr>
      </w:pPr>
      <w:r w:rsidRPr="005774A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bg-BG"/>
        </w:rPr>
        <w:t>Настоящото решение може да бъде оспорено  пред Централната избирателна комисия в срок до три дни от обявяването му.</w:t>
      </w:r>
    </w:p>
    <w:p w14:paraId="01204FCC" w14:textId="77777777" w:rsidR="00681443" w:rsidRPr="0022211F" w:rsidRDefault="00681443" w:rsidP="00315362">
      <w:pPr>
        <w:pStyle w:val="a5"/>
        <w:rPr>
          <w:rFonts w:ascii="Times New Roman" w:hAnsi="Times New Roman" w:cs="Times New Roman"/>
          <w:color w:val="auto"/>
          <w:szCs w:val="24"/>
        </w:rPr>
      </w:pPr>
    </w:p>
    <w:p w14:paraId="4FA20493" w14:textId="77777777" w:rsidR="00681443" w:rsidRPr="0022211F" w:rsidRDefault="00681443" w:rsidP="00681443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22211F">
        <w:rPr>
          <w:rFonts w:ascii="Times New Roman" w:eastAsia="Times New Roman" w:hAnsi="Times New Roman" w:cs="Times New Roman"/>
          <w:color w:val="auto"/>
          <w:szCs w:val="24"/>
          <w:lang w:eastAsia="bg-BG"/>
        </w:rPr>
        <w:lastRenderedPageBreak/>
        <w:t>След проведените обсъждания и разисквания и поради липса на постъпили предложения за допълнение и/или изменение на Проект за решение, същият беше подложен на гласуване:</w:t>
      </w:r>
    </w:p>
    <w:p w14:paraId="15964F7A" w14:textId="77777777" w:rsidR="00681443" w:rsidRPr="0022211F" w:rsidRDefault="00681443" w:rsidP="00681443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681443" w:rsidRPr="0022211F" w14:paraId="4D56FFED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3B29E" w14:textId="77777777" w:rsidR="00681443" w:rsidRPr="0022211F" w:rsidRDefault="00681443" w:rsidP="008603B0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8332F" w14:textId="77777777" w:rsidR="00681443" w:rsidRPr="0022211F" w:rsidRDefault="00681443" w:rsidP="008603B0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22211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22211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07F78" w14:textId="77777777" w:rsidR="00681443" w:rsidRPr="0022211F" w:rsidRDefault="00681443" w:rsidP="008603B0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22211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681443" w:rsidRPr="0022211F" w14:paraId="067DEB39" w14:textId="77777777" w:rsidTr="008603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4FF11" w14:textId="77777777" w:rsidR="00681443" w:rsidRPr="0022211F" w:rsidRDefault="00681443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EC17" w14:textId="77777777" w:rsidR="00681443" w:rsidRPr="0022211F" w:rsidRDefault="00681443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3220C" w14:textId="77777777" w:rsidR="00681443" w:rsidRPr="00A462C3" w:rsidRDefault="00681443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A46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81443" w:rsidRPr="0022211F" w14:paraId="473B6E04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59A6A" w14:textId="77777777" w:rsidR="00681443" w:rsidRPr="0022211F" w:rsidRDefault="00681443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8A87" w14:textId="77777777" w:rsidR="00681443" w:rsidRPr="0022211F" w:rsidRDefault="00681443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C5BD2" w14:textId="77777777" w:rsidR="00681443" w:rsidRPr="00A462C3" w:rsidRDefault="00681443" w:rsidP="008603B0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A46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681443" w:rsidRPr="0022211F" w14:paraId="6C93951B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86A6A" w14:textId="77777777" w:rsidR="00681443" w:rsidRPr="0022211F" w:rsidRDefault="00681443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51FA" w14:textId="77777777" w:rsidR="00681443" w:rsidRPr="0022211F" w:rsidRDefault="00681443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0CC1E" w14:textId="77777777" w:rsidR="00681443" w:rsidRPr="00A462C3" w:rsidRDefault="00681443" w:rsidP="008603B0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A46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81443" w:rsidRPr="0022211F" w14:paraId="67CFB15E" w14:textId="77777777" w:rsidTr="008603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C1089" w14:textId="77777777" w:rsidR="00681443" w:rsidRPr="0022211F" w:rsidRDefault="00681443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4EFB" w14:textId="77777777" w:rsidR="00681443" w:rsidRPr="0022211F" w:rsidRDefault="00681443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9CCB9" w14:textId="77777777" w:rsidR="00681443" w:rsidRPr="00A462C3" w:rsidRDefault="00681443" w:rsidP="008603B0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A46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81443" w:rsidRPr="0022211F" w14:paraId="454A1FEF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44D06" w14:textId="77777777" w:rsidR="00681443" w:rsidRPr="0022211F" w:rsidRDefault="00681443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ABE8" w14:textId="77777777" w:rsidR="00681443" w:rsidRPr="0022211F" w:rsidRDefault="00681443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EBD1E" w14:textId="77777777" w:rsidR="00681443" w:rsidRPr="00A462C3" w:rsidRDefault="00681443" w:rsidP="008603B0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A46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81443" w:rsidRPr="0022211F" w14:paraId="35C5CEC8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7ED37" w14:textId="77777777" w:rsidR="00681443" w:rsidRPr="0022211F" w:rsidRDefault="00681443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2534" w14:textId="77777777" w:rsidR="00681443" w:rsidRPr="0022211F" w:rsidRDefault="00681443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 xml:space="preserve">Янко </w:t>
            </w:r>
            <w:proofErr w:type="spellStart"/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42E01" w14:textId="77777777" w:rsidR="00681443" w:rsidRPr="00A462C3" w:rsidRDefault="00681443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2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681443" w:rsidRPr="0022211F" w14:paraId="54ED47D9" w14:textId="77777777" w:rsidTr="008603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A9039" w14:textId="77777777" w:rsidR="00681443" w:rsidRPr="0022211F" w:rsidRDefault="00681443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8BB6" w14:textId="77777777" w:rsidR="00681443" w:rsidRPr="0022211F" w:rsidRDefault="00681443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B9704" w14:textId="77777777" w:rsidR="00681443" w:rsidRPr="00A462C3" w:rsidRDefault="00681443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2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681443" w:rsidRPr="0022211F" w14:paraId="2D690D32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A300B" w14:textId="77777777" w:rsidR="00681443" w:rsidRPr="0022211F" w:rsidRDefault="00681443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D22B" w14:textId="77777777" w:rsidR="00681443" w:rsidRPr="0022211F" w:rsidRDefault="00681443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Мартин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869A0" w14:textId="77777777" w:rsidR="00681443" w:rsidRPr="00A462C3" w:rsidRDefault="00681443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2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681443" w:rsidRPr="0022211F" w14:paraId="2F3616FB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C0A7C" w14:textId="77777777" w:rsidR="00681443" w:rsidRPr="0022211F" w:rsidRDefault="00681443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1049" w14:textId="77777777" w:rsidR="00681443" w:rsidRPr="0022211F" w:rsidRDefault="00681443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CA72B" w14:textId="77777777" w:rsidR="00681443" w:rsidRPr="00A462C3" w:rsidRDefault="00681443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2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681443" w:rsidRPr="0022211F" w14:paraId="3B456D62" w14:textId="77777777" w:rsidTr="008603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C667C" w14:textId="77777777" w:rsidR="00681443" w:rsidRPr="0022211F" w:rsidRDefault="00681443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91F0" w14:textId="77777777" w:rsidR="00681443" w:rsidRPr="0022211F" w:rsidRDefault="00681443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F9DCC" w14:textId="77777777" w:rsidR="00681443" w:rsidRPr="00A462C3" w:rsidRDefault="00681443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2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681443" w:rsidRPr="0022211F" w14:paraId="388195D1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20D02" w14:textId="77777777" w:rsidR="00681443" w:rsidRPr="0022211F" w:rsidRDefault="00681443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FFB6" w14:textId="77777777" w:rsidR="00681443" w:rsidRPr="0022211F" w:rsidRDefault="00681443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3B7DE" w14:textId="77777777" w:rsidR="00681443" w:rsidRPr="00A462C3" w:rsidRDefault="00681443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2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681443" w:rsidRPr="0022211F" w14:paraId="483AAFAB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D486B" w14:textId="77777777" w:rsidR="00681443" w:rsidRPr="0022211F" w:rsidRDefault="00681443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1460" w14:textId="77777777" w:rsidR="00681443" w:rsidRPr="0022211F" w:rsidRDefault="00681443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A891B" w14:textId="77777777" w:rsidR="00681443" w:rsidRPr="00A462C3" w:rsidRDefault="00681443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2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681443" w:rsidRPr="0022211F" w14:paraId="2D53685A" w14:textId="77777777" w:rsidTr="008603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20B77" w14:textId="77777777" w:rsidR="00681443" w:rsidRPr="0022211F" w:rsidRDefault="00681443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8DA0" w14:textId="77777777" w:rsidR="00681443" w:rsidRPr="0022211F" w:rsidRDefault="00681443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C1236" w14:textId="77777777" w:rsidR="00681443" w:rsidRPr="00A462C3" w:rsidRDefault="00A462C3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2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681443" w:rsidRPr="0022211F" w14:paraId="3F1764DD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70A27" w14:textId="77777777" w:rsidR="00681443" w:rsidRPr="0022211F" w:rsidRDefault="00681443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629F" w14:textId="77777777" w:rsidR="00681443" w:rsidRPr="0022211F" w:rsidRDefault="00681443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Мурад  Ферад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D2954" w14:textId="77777777" w:rsidR="00681443" w:rsidRPr="00A462C3" w:rsidRDefault="00681443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2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681443" w:rsidRPr="0022211F" w14:paraId="42A6C060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55AF5" w14:textId="77777777" w:rsidR="00681443" w:rsidRPr="0022211F" w:rsidRDefault="00681443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5FB1" w14:textId="77777777" w:rsidR="00681443" w:rsidRPr="0022211F" w:rsidRDefault="00681443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6D85A" w14:textId="77777777" w:rsidR="00681443" w:rsidRPr="00A462C3" w:rsidRDefault="00681443" w:rsidP="008603B0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A46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81443" w:rsidRPr="0022211F" w14:paraId="307D0ACE" w14:textId="77777777" w:rsidTr="008603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EE7E3" w14:textId="77777777" w:rsidR="00681443" w:rsidRPr="0022211F" w:rsidRDefault="00681443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AE1B" w14:textId="77777777" w:rsidR="00681443" w:rsidRPr="0022211F" w:rsidRDefault="00681443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E15F4" w14:textId="77777777" w:rsidR="00681443" w:rsidRPr="00A462C3" w:rsidRDefault="00A462C3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A46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81443" w:rsidRPr="0022211F" w14:paraId="7F4198CB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46085" w14:textId="77777777" w:rsidR="00681443" w:rsidRPr="0022211F" w:rsidRDefault="00681443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A66E" w14:textId="77777777" w:rsidR="00681443" w:rsidRPr="0022211F" w:rsidRDefault="00681443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2211F">
              <w:rPr>
                <w:rFonts w:ascii="Times New Roman" w:hAnsi="Times New Roman" w:cs="Times New Roman"/>
                <w:color w:val="auto"/>
                <w:szCs w:val="24"/>
              </w:rPr>
              <w:t>Райна Дончева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8BB2E" w14:textId="77777777" w:rsidR="00681443" w:rsidRPr="00A462C3" w:rsidRDefault="00681443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A462C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14:paraId="128F8FB9" w14:textId="77777777" w:rsidR="00681443" w:rsidRPr="0022211F" w:rsidRDefault="00681443" w:rsidP="00681443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288955F2" w14:textId="77777777" w:rsidR="00681443" w:rsidRPr="0022211F" w:rsidRDefault="00681443" w:rsidP="00681443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22211F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22211F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14:paraId="37B2DF0F" w14:textId="0605D638" w:rsidR="00681443" w:rsidRPr="00A462C3" w:rsidRDefault="00681443" w:rsidP="00681443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22211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</w:t>
      </w:r>
      <w:r w:rsidRPr="00A462C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– </w:t>
      </w:r>
      <w:r w:rsidR="00A462C3" w:rsidRPr="00A462C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</w:t>
      </w:r>
      <w:r w:rsidR="005774A8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6</w:t>
      </w:r>
      <w:r w:rsidRPr="00A462C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64241A7D" w14:textId="77777777" w:rsidR="00681443" w:rsidRPr="00A462C3" w:rsidRDefault="00681443" w:rsidP="00681443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A462C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581917A8" w14:textId="77777777" w:rsidR="00681443" w:rsidRPr="0022211F" w:rsidRDefault="00681443" w:rsidP="00681443">
      <w:pPr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A462C3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ОСОБЕНО МНЕНИЕ – 0 </w:t>
      </w:r>
      <w:proofErr w:type="spellStart"/>
      <w:r w:rsidRPr="00A462C3">
        <w:rPr>
          <w:rFonts w:ascii="Times New Roman" w:hAnsi="Times New Roman" w:cs="Times New Roman"/>
          <w:sz w:val="24"/>
          <w:szCs w:val="24"/>
          <w:lang w:val="ru-RU" w:eastAsia="bg-BG"/>
        </w:rPr>
        <w:t>членове</w:t>
      </w:r>
      <w:proofErr w:type="spellEnd"/>
    </w:p>
    <w:p w14:paraId="55AD7799" w14:textId="77777777" w:rsidR="00681443" w:rsidRPr="0022211F" w:rsidRDefault="00681443" w:rsidP="00681443">
      <w:pPr>
        <w:pStyle w:val="a5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22211F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8 от дневния ред:</w:t>
      </w:r>
    </w:p>
    <w:p w14:paraId="7AD2142D" w14:textId="5688EB79" w:rsidR="00681443" w:rsidRPr="00A51E14" w:rsidRDefault="00681443" w:rsidP="00681443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 w:rsidRPr="00A51E14">
        <w:rPr>
          <w:rFonts w:ascii="Times New Roman" w:hAnsi="Times New Roman"/>
          <w:sz w:val="24"/>
          <w:szCs w:val="24"/>
          <w:lang w:val="bg-BG" w:eastAsia="bg-BG"/>
        </w:rPr>
        <w:t>Председателят</w:t>
      </w:r>
      <w:r w:rsidRPr="0022211F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A51E14">
        <w:rPr>
          <w:rFonts w:ascii="Times New Roman" w:hAnsi="Times New Roman"/>
          <w:sz w:val="24"/>
          <w:szCs w:val="24"/>
          <w:lang w:val="bg-BG" w:eastAsia="bg-BG"/>
        </w:rPr>
        <w:t xml:space="preserve"> на комисията </w:t>
      </w:r>
      <w:r w:rsidRPr="0022211F">
        <w:rPr>
          <w:rFonts w:ascii="Times New Roman" w:hAnsi="Times New Roman"/>
          <w:sz w:val="24"/>
          <w:szCs w:val="24"/>
          <w:lang w:val="bg-BG" w:eastAsia="bg-BG"/>
        </w:rPr>
        <w:t>Ваня Костадинова</w:t>
      </w:r>
      <w:r w:rsidRPr="00A51E14">
        <w:rPr>
          <w:rFonts w:ascii="Times New Roman" w:hAnsi="Times New Roman"/>
          <w:sz w:val="24"/>
          <w:szCs w:val="24"/>
          <w:lang w:val="bg-BG" w:eastAsia="bg-BG"/>
        </w:rPr>
        <w:t xml:space="preserve">, докладва </w:t>
      </w:r>
      <w:r w:rsidRPr="00A51E14">
        <w:rPr>
          <w:rFonts w:ascii="Times New Roman" w:hAnsi="Times New Roman"/>
          <w:sz w:val="24"/>
          <w:szCs w:val="24"/>
          <w:lang w:val="bg-BG"/>
        </w:rPr>
        <w:t>Проект на решение</w:t>
      </w:r>
      <w:r w:rsidR="005774A8">
        <w:rPr>
          <w:rFonts w:ascii="Times New Roman" w:hAnsi="Times New Roman"/>
          <w:sz w:val="24"/>
          <w:szCs w:val="24"/>
          <w:lang w:val="bg-BG"/>
        </w:rPr>
        <w:t>:</w:t>
      </w:r>
    </w:p>
    <w:p w14:paraId="524637D5" w14:textId="77777777" w:rsidR="003B0B61" w:rsidRPr="0022211F" w:rsidRDefault="003B0B61" w:rsidP="00315362">
      <w:pPr>
        <w:pStyle w:val="a5"/>
        <w:rPr>
          <w:rFonts w:ascii="Times New Roman" w:hAnsi="Times New Roman" w:cs="Times New Roman"/>
          <w:color w:val="auto"/>
          <w:szCs w:val="24"/>
        </w:rPr>
      </w:pPr>
    </w:p>
    <w:p w14:paraId="6AD8C7A2" w14:textId="77777777" w:rsidR="00681443" w:rsidRPr="0022211F" w:rsidRDefault="00681443" w:rsidP="006814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221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РЕШЕНИЕ</w:t>
      </w:r>
      <w:r w:rsidRPr="002221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№ 89-НС</w:t>
      </w:r>
      <w:r w:rsidRPr="002221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br/>
        <w:t>Пловдив област, 14</w:t>
      </w:r>
      <w:r w:rsidRPr="00A51E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2221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06.2021 г.</w:t>
      </w:r>
    </w:p>
    <w:p w14:paraId="1742A0A4" w14:textId="5DBE71CC" w:rsidR="00681443" w:rsidRPr="00A51E14" w:rsidRDefault="00681443" w:rsidP="005774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221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ОТНОСНО</w:t>
      </w:r>
      <w:r w:rsidRPr="002221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: Назначаване на поименните състави на секционните избирателни комисии  в </w:t>
      </w:r>
      <w:r w:rsidRPr="002221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община Лъки</w:t>
      </w:r>
      <w:r w:rsidRPr="002221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при произвеждане на изборите за Народно събрание на Република България на 11 юли 2021 год.</w:t>
      </w:r>
    </w:p>
    <w:p w14:paraId="721977D6" w14:textId="77777777" w:rsidR="00681443" w:rsidRPr="0022211F" w:rsidRDefault="00681443" w:rsidP="006814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21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законоустановения срок по чл. 91, ал. 9 във </w:t>
      </w:r>
      <w:proofErr w:type="spellStart"/>
      <w:r w:rsidRPr="0022211F"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 w:rsidRPr="002221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с ал.8  от Изборния кодекс е постъпило предложение с вх. № 80/09.06.2021 година от Кмета на община Лъки, с което се предлага назначаване на поименните състави на секционните избирателни комисии за изборите за Народно събрание, насрочени за 11 юли 2021 година. В административната преписка са приложени изискуемите документи, както и поименните предложения, направени от политическите партии и коалиции с искане същите да бъдат назначени. </w:t>
      </w:r>
    </w:p>
    <w:p w14:paraId="561738CA" w14:textId="77777777" w:rsidR="00681443" w:rsidRPr="0022211F" w:rsidRDefault="00681443" w:rsidP="006814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211F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протокола за проведени консултации на 02.06.2021 год. е видно, че е постигнато съгласие между участниците в консултациите за ръководствата и за състава на съответната СИК във всяко едно населено място.</w:t>
      </w:r>
    </w:p>
    <w:p w14:paraId="53EA7486" w14:textId="77777777" w:rsidR="00681443" w:rsidRPr="0022211F" w:rsidRDefault="00681443" w:rsidP="006814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211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С оглед горното и на основание  чл. 72, ал. 1, т. 4, с чл. 89, ал. 1 и чл. 91, ал. 11 от Изборния кодекс, във връзка с Решение № 124-НС от </w:t>
      </w:r>
      <w:r w:rsidRPr="00A51E14">
        <w:rPr>
          <w:rFonts w:ascii="Times New Roman" w:eastAsia="Times New Roman" w:hAnsi="Times New Roman" w:cs="Times New Roman"/>
          <w:sz w:val="24"/>
          <w:szCs w:val="24"/>
          <w:lang w:eastAsia="bg-BG"/>
        </w:rPr>
        <w:t>26</w:t>
      </w:r>
      <w:r w:rsidRPr="0022211F">
        <w:rPr>
          <w:rFonts w:ascii="Times New Roman" w:eastAsia="Times New Roman" w:hAnsi="Times New Roman" w:cs="Times New Roman"/>
          <w:sz w:val="24"/>
          <w:szCs w:val="24"/>
          <w:lang w:eastAsia="bg-BG"/>
        </w:rPr>
        <w:t>.05.2021 год.</w:t>
      </w:r>
      <w:r w:rsidRPr="00A51E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2211F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ЦИК, както и Решение № 42 - НС от  28.05.2021 год. на РИК 17 Пловдив област, Районна избирателна комисия Седемнадесети изборен район – Пловдивски</w:t>
      </w:r>
    </w:p>
    <w:p w14:paraId="64851C08" w14:textId="77777777" w:rsidR="00681443" w:rsidRPr="0022211F" w:rsidRDefault="00681443" w:rsidP="0068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14:paraId="2025D06B" w14:textId="6E208E13" w:rsidR="00681443" w:rsidRPr="005774A8" w:rsidRDefault="00681443" w:rsidP="005774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2221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14:paraId="1056C825" w14:textId="56D680E7" w:rsidR="00681443" w:rsidRPr="0022211F" w:rsidRDefault="00681443" w:rsidP="00577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211F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="006752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221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 поименните състави на секционните избирателни комисии и утвърждава списък на резервните членове за всички населени места в </w:t>
      </w:r>
      <w:r w:rsidRPr="0022211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община Лъки</w:t>
      </w:r>
      <w:r w:rsidRPr="0022211F">
        <w:rPr>
          <w:rFonts w:ascii="Times New Roman" w:eastAsia="Times New Roman" w:hAnsi="Times New Roman" w:cs="Times New Roman"/>
          <w:sz w:val="24"/>
          <w:szCs w:val="24"/>
          <w:lang w:eastAsia="bg-BG"/>
        </w:rPr>
        <w:t>, съгласно </w:t>
      </w:r>
      <w:r w:rsidRPr="0022211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Приложение 1 </w:t>
      </w:r>
      <w:r w:rsidRPr="0022211F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настоящото решение.</w:t>
      </w:r>
    </w:p>
    <w:p w14:paraId="46423ADA" w14:textId="2BF0FAE9" w:rsidR="00681443" w:rsidRPr="0022211F" w:rsidRDefault="00681443" w:rsidP="00577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211F"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="006752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2211F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членовете на секционните избирателни комисии по т.1.</w:t>
      </w:r>
    </w:p>
    <w:p w14:paraId="0EAEA265" w14:textId="6B5EB920" w:rsidR="00681443" w:rsidRPr="0022211F" w:rsidRDefault="00681443" w:rsidP="00577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211F"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 w:rsidR="006752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2211F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Членовете на секционните избирателни комисии при изпълнение на своите функции са длъжностни лица по смисъла на чл. 93, т.1 от Наказателния кодекс.</w:t>
      </w:r>
    </w:p>
    <w:p w14:paraId="6C4309E8" w14:textId="6911CFD3" w:rsidR="00681443" w:rsidRPr="005774A8" w:rsidRDefault="00681443" w:rsidP="00577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211F">
        <w:rPr>
          <w:rFonts w:ascii="Times New Roman" w:eastAsia="Times New Roman" w:hAnsi="Times New Roman" w:cs="Times New Roman"/>
          <w:sz w:val="24"/>
          <w:szCs w:val="24"/>
          <w:lang w:eastAsia="bg-BG"/>
        </w:rPr>
        <w:t>4.</w:t>
      </w:r>
      <w:r w:rsidR="006752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2211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изпълнение на функциите си членовете на секционните избирателни комисии  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14:paraId="62DFFAA5" w14:textId="77777777" w:rsidR="00681443" w:rsidRPr="005774A8" w:rsidRDefault="00681443" w:rsidP="002221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bg-BG"/>
        </w:rPr>
      </w:pPr>
      <w:r w:rsidRPr="005774A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bg-BG"/>
        </w:rPr>
        <w:t>Настоящото решение може да бъде оспорено  пред Централната избирателна комисия в срок до три дни от обявяването му.</w:t>
      </w:r>
    </w:p>
    <w:p w14:paraId="459F8566" w14:textId="77777777" w:rsidR="00681443" w:rsidRPr="0022211F" w:rsidRDefault="00681443" w:rsidP="00315362">
      <w:pPr>
        <w:pStyle w:val="a5"/>
        <w:rPr>
          <w:rFonts w:ascii="Times New Roman" w:hAnsi="Times New Roman" w:cs="Times New Roman"/>
          <w:color w:val="auto"/>
          <w:szCs w:val="24"/>
        </w:rPr>
      </w:pPr>
    </w:p>
    <w:p w14:paraId="13CD84C1" w14:textId="77777777" w:rsidR="00681443" w:rsidRPr="0022211F" w:rsidRDefault="00681443" w:rsidP="00681443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22211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решение, същият беше подложен на гласуване:</w:t>
      </w:r>
    </w:p>
    <w:p w14:paraId="4E6AACC4" w14:textId="77777777" w:rsidR="00681443" w:rsidRPr="0022211F" w:rsidRDefault="00681443" w:rsidP="00681443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681443" w:rsidRPr="0022211F" w14:paraId="203619D5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2AE12" w14:textId="77777777" w:rsidR="00681443" w:rsidRPr="0022211F" w:rsidRDefault="00681443" w:rsidP="008603B0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CE4B2" w14:textId="77777777" w:rsidR="00681443" w:rsidRPr="0022211F" w:rsidRDefault="00681443" w:rsidP="008603B0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22211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22211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E59C1" w14:textId="77777777" w:rsidR="00681443" w:rsidRPr="0022211F" w:rsidRDefault="00681443" w:rsidP="008603B0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22211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681443" w:rsidRPr="0022211F" w14:paraId="066BDD72" w14:textId="77777777" w:rsidTr="008603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9B640" w14:textId="77777777" w:rsidR="00681443" w:rsidRPr="0022211F" w:rsidRDefault="00681443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A617" w14:textId="77777777" w:rsidR="00681443" w:rsidRPr="0022211F" w:rsidRDefault="00681443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DAF53" w14:textId="77777777" w:rsidR="00681443" w:rsidRPr="006E13F1" w:rsidRDefault="00681443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6E13F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81443" w:rsidRPr="0022211F" w14:paraId="5AD5D839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B0D2B" w14:textId="77777777" w:rsidR="00681443" w:rsidRPr="0022211F" w:rsidRDefault="00681443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11A5" w14:textId="77777777" w:rsidR="00681443" w:rsidRPr="0022211F" w:rsidRDefault="00681443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2DDDA" w14:textId="77777777" w:rsidR="00681443" w:rsidRPr="006E13F1" w:rsidRDefault="00681443" w:rsidP="008603B0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E13F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681443" w:rsidRPr="0022211F" w14:paraId="71D98D3A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4EF5A" w14:textId="77777777" w:rsidR="00681443" w:rsidRPr="0022211F" w:rsidRDefault="00681443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3811" w14:textId="77777777" w:rsidR="00681443" w:rsidRPr="0022211F" w:rsidRDefault="00681443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6E55B" w14:textId="77777777" w:rsidR="00681443" w:rsidRPr="006E13F1" w:rsidRDefault="00681443" w:rsidP="008603B0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E13F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81443" w:rsidRPr="0022211F" w14:paraId="7A60D85E" w14:textId="77777777" w:rsidTr="008603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BDA9D" w14:textId="77777777" w:rsidR="00681443" w:rsidRPr="0022211F" w:rsidRDefault="00681443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8C47" w14:textId="77777777" w:rsidR="00681443" w:rsidRPr="0022211F" w:rsidRDefault="00681443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8786E" w14:textId="77777777" w:rsidR="00681443" w:rsidRPr="006E13F1" w:rsidRDefault="00681443" w:rsidP="008603B0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6E13F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81443" w:rsidRPr="0022211F" w14:paraId="79963265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98821" w14:textId="77777777" w:rsidR="00681443" w:rsidRPr="0022211F" w:rsidRDefault="00681443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4F1A" w14:textId="77777777" w:rsidR="00681443" w:rsidRPr="0022211F" w:rsidRDefault="00681443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F6EB0" w14:textId="77777777" w:rsidR="00681443" w:rsidRPr="006E13F1" w:rsidRDefault="00681443" w:rsidP="008603B0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6E13F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81443" w:rsidRPr="0022211F" w14:paraId="2BCE3CF8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85271" w14:textId="77777777" w:rsidR="00681443" w:rsidRPr="0022211F" w:rsidRDefault="00681443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755E" w14:textId="77777777" w:rsidR="00681443" w:rsidRPr="0022211F" w:rsidRDefault="00681443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 xml:space="preserve">Янко </w:t>
            </w:r>
            <w:proofErr w:type="spellStart"/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67975" w14:textId="77777777" w:rsidR="00681443" w:rsidRPr="006E13F1" w:rsidRDefault="00681443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3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681443" w:rsidRPr="0022211F" w14:paraId="22C5E3A8" w14:textId="77777777" w:rsidTr="008603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5CA2A" w14:textId="77777777" w:rsidR="00681443" w:rsidRPr="0022211F" w:rsidRDefault="00681443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7F74" w14:textId="77777777" w:rsidR="00681443" w:rsidRPr="0022211F" w:rsidRDefault="00681443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B68F1" w14:textId="77777777" w:rsidR="00681443" w:rsidRPr="006E13F1" w:rsidRDefault="00681443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3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681443" w:rsidRPr="0022211F" w14:paraId="1DAA4A23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B727C" w14:textId="77777777" w:rsidR="00681443" w:rsidRPr="0022211F" w:rsidRDefault="00681443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B957" w14:textId="77777777" w:rsidR="00681443" w:rsidRPr="0022211F" w:rsidRDefault="00681443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Мартин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A2496" w14:textId="77777777" w:rsidR="00681443" w:rsidRPr="006E13F1" w:rsidRDefault="00681443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3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681443" w:rsidRPr="0022211F" w14:paraId="265AA564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AEAAC" w14:textId="77777777" w:rsidR="00681443" w:rsidRPr="0022211F" w:rsidRDefault="00681443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86AC" w14:textId="77777777" w:rsidR="00681443" w:rsidRPr="0022211F" w:rsidRDefault="00681443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06B8B" w14:textId="77777777" w:rsidR="00681443" w:rsidRPr="006E13F1" w:rsidRDefault="00681443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3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681443" w:rsidRPr="0022211F" w14:paraId="1493191A" w14:textId="77777777" w:rsidTr="008603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7A466" w14:textId="77777777" w:rsidR="00681443" w:rsidRPr="0022211F" w:rsidRDefault="00681443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CA4D" w14:textId="77777777" w:rsidR="00681443" w:rsidRPr="0022211F" w:rsidRDefault="00681443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FBF84" w14:textId="77777777" w:rsidR="00681443" w:rsidRPr="006E13F1" w:rsidRDefault="00681443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3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681443" w:rsidRPr="0022211F" w14:paraId="250582D5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6AE85" w14:textId="77777777" w:rsidR="00681443" w:rsidRPr="0022211F" w:rsidRDefault="00681443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075F" w14:textId="77777777" w:rsidR="00681443" w:rsidRPr="0022211F" w:rsidRDefault="00681443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1A64B" w14:textId="77777777" w:rsidR="00681443" w:rsidRPr="006E13F1" w:rsidRDefault="00681443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3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681443" w:rsidRPr="0022211F" w14:paraId="0A95AD27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8FB52" w14:textId="77777777" w:rsidR="00681443" w:rsidRPr="0022211F" w:rsidRDefault="00681443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5FBE" w14:textId="77777777" w:rsidR="00681443" w:rsidRPr="0022211F" w:rsidRDefault="00681443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BC587" w14:textId="77777777" w:rsidR="00681443" w:rsidRPr="006E13F1" w:rsidRDefault="00681443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3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681443" w:rsidRPr="0022211F" w14:paraId="5A7044FF" w14:textId="77777777" w:rsidTr="008603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0743B" w14:textId="77777777" w:rsidR="00681443" w:rsidRPr="0022211F" w:rsidRDefault="00681443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C4B7" w14:textId="77777777" w:rsidR="00681443" w:rsidRPr="0022211F" w:rsidRDefault="00681443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26CB0" w14:textId="2AE7E3A5" w:rsidR="00681443" w:rsidRPr="006E13F1" w:rsidRDefault="006E13F1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3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681443" w:rsidRPr="006E13F1" w14:paraId="1EE3D9F3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3D929" w14:textId="77777777" w:rsidR="00681443" w:rsidRPr="006E13F1" w:rsidRDefault="00681443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6E13F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AA4D" w14:textId="77777777" w:rsidR="00681443" w:rsidRPr="006E13F1" w:rsidRDefault="00681443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3F1">
              <w:rPr>
                <w:rFonts w:ascii="Times New Roman" w:hAnsi="Times New Roman" w:cs="Times New Roman"/>
                <w:sz w:val="24"/>
                <w:szCs w:val="24"/>
              </w:rPr>
              <w:t>Мурад  Ферад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80C7C" w14:textId="77777777" w:rsidR="00681443" w:rsidRPr="006E13F1" w:rsidRDefault="00681443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3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681443" w:rsidRPr="006E13F1" w14:paraId="49176031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CFE25" w14:textId="77777777" w:rsidR="00681443" w:rsidRPr="006E13F1" w:rsidRDefault="00681443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6E13F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9421" w14:textId="77777777" w:rsidR="00681443" w:rsidRPr="006E13F1" w:rsidRDefault="00681443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3F1">
              <w:rPr>
                <w:rFonts w:ascii="Times New Roman" w:hAnsi="Times New Roman" w:cs="Times New Roman"/>
                <w:sz w:val="24"/>
                <w:szCs w:val="24"/>
              </w:rP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582CA" w14:textId="77777777" w:rsidR="00681443" w:rsidRPr="006E13F1" w:rsidRDefault="00681443" w:rsidP="008603B0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E13F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81443" w:rsidRPr="006E13F1" w14:paraId="3558528D" w14:textId="77777777" w:rsidTr="008603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2055B" w14:textId="77777777" w:rsidR="00681443" w:rsidRPr="006E13F1" w:rsidRDefault="00681443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6E13F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2776" w14:textId="77777777" w:rsidR="00681443" w:rsidRPr="006E13F1" w:rsidRDefault="00681443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3F1">
              <w:rPr>
                <w:rFonts w:ascii="Times New Roman" w:hAnsi="Times New Roman" w:cs="Times New Roman"/>
                <w:sz w:val="24"/>
                <w:szCs w:val="24"/>
              </w:rP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AA492" w14:textId="7334B553" w:rsidR="00681443" w:rsidRPr="006E13F1" w:rsidRDefault="006E13F1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6E13F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81443" w:rsidRPr="006E13F1" w14:paraId="5E927478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3B913" w14:textId="77777777" w:rsidR="00681443" w:rsidRPr="006E13F1" w:rsidRDefault="00681443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6E13F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DD2D" w14:textId="77777777" w:rsidR="00681443" w:rsidRPr="006E13F1" w:rsidRDefault="00681443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6E13F1">
              <w:rPr>
                <w:rFonts w:ascii="Times New Roman" w:hAnsi="Times New Roman" w:cs="Times New Roman"/>
                <w:color w:val="auto"/>
                <w:szCs w:val="24"/>
              </w:rPr>
              <w:t>Райна Дончева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4E7EF" w14:textId="77777777" w:rsidR="00681443" w:rsidRPr="006E13F1" w:rsidRDefault="00681443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6E13F1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14:paraId="338B05B9" w14:textId="77777777" w:rsidR="00681443" w:rsidRPr="006E13F1" w:rsidRDefault="00681443" w:rsidP="00681443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776753C9" w14:textId="77777777" w:rsidR="00681443" w:rsidRPr="006E13F1" w:rsidRDefault="00681443" w:rsidP="00681443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6E13F1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6E13F1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14:paraId="52062E18" w14:textId="1EDC5132" w:rsidR="00681443" w:rsidRPr="006E13F1" w:rsidRDefault="00681443" w:rsidP="00681443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6E13F1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</w:t>
      </w:r>
      <w:r w:rsidR="006E13F1" w:rsidRPr="006E13F1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6</w:t>
      </w:r>
      <w:r w:rsidRPr="006E13F1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52233419" w14:textId="77777777" w:rsidR="00681443" w:rsidRPr="006E13F1" w:rsidRDefault="00681443" w:rsidP="00681443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6E13F1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2B9273B5" w14:textId="77777777" w:rsidR="00681443" w:rsidRPr="0022211F" w:rsidRDefault="00681443" w:rsidP="00681443">
      <w:pPr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6E13F1">
        <w:rPr>
          <w:rFonts w:ascii="Times New Roman" w:hAnsi="Times New Roman" w:cs="Times New Roman"/>
          <w:sz w:val="24"/>
          <w:szCs w:val="24"/>
          <w:lang w:val="ru-RU" w:eastAsia="bg-BG"/>
        </w:rPr>
        <w:lastRenderedPageBreak/>
        <w:t xml:space="preserve">ОСОБЕНО МНЕНИЕ – 0 </w:t>
      </w:r>
      <w:proofErr w:type="spellStart"/>
      <w:r w:rsidRPr="006E13F1">
        <w:rPr>
          <w:rFonts w:ascii="Times New Roman" w:hAnsi="Times New Roman" w:cs="Times New Roman"/>
          <w:sz w:val="24"/>
          <w:szCs w:val="24"/>
          <w:lang w:val="ru-RU" w:eastAsia="bg-BG"/>
        </w:rPr>
        <w:t>членове</w:t>
      </w:r>
      <w:proofErr w:type="spellEnd"/>
    </w:p>
    <w:p w14:paraId="2C6DAB51" w14:textId="77777777" w:rsidR="00681443" w:rsidRPr="0022211F" w:rsidRDefault="00681443" w:rsidP="00681443">
      <w:pPr>
        <w:pStyle w:val="a5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22211F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9 от дневния ред:</w:t>
      </w:r>
    </w:p>
    <w:p w14:paraId="0651FD9F" w14:textId="2FCD8A6C" w:rsidR="00681443" w:rsidRPr="00A51E14" w:rsidRDefault="00466EAA" w:rsidP="00681443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Иван Кърчев</w:t>
      </w:r>
      <w:r w:rsidR="00681443" w:rsidRPr="00A51E14">
        <w:rPr>
          <w:rFonts w:ascii="Times New Roman" w:hAnsi="Times New Roman"/>
          <w:sz w:val="24"/>
          <w:szCs w:val="24"/>
          <w:lang w:val="bg-BG" w:eastAsia="bg-BG"/>
        </w:rPr>
        <w:t xml:space="preserve"> докладва </w:t>
      </w:r>
      <w:r w:rsidR="00681443" w:rsidRPr="00A51E14">
        <w:rPr>
          <w:rFonts w:ascii="Times New Roman" w:hAnsi="Times New Roman"/>
          <w:sz w:val="24"/>
          <w:szCs w:val="24"/>
          <w:lang w:val="bg-BG"/>
        </w:rPr>
        <w:t>Проект на решение</w:t>
      </w:r>
      <w:r w:rsidR="00506CE0">
        <w:rPr>
          <w:rFonts w:ascii="Times New Roman" w:hAnsi="Times New Roman"/>
          <w:sz w:val="24"/>
          <w:szCs w:val="24"/>
          <w:lang w:val="bg-BG"/>
        </w:rPr>
        <w:t>:</w:t>
      </w:r>
    </w:p>
    <w:p w14:paraId="127B8346" w14:textId="77777777" w:rsidR="00681443" w:rsidRPr="0022211F" w:rsidRDefault="00681443" w:rsidP="00315362">
      <w:pPr>
        <w:pStyle w:val="a5"/>
        <w:rPr>
          <w:rFonts w:ascii="Times New Roman" w:hAnsi="Times New Roman" w:cs="Times New Roman"/>
          <w:color w:val="auto"/>
          <w:szCs w:val="24"/>
        </w:rPr>
      </w:pPr>
    </w:p>
    <w:p w14:paraId="2767C4FC" w14:textId="77777777" w:rsidR="00681443" w:rsidRPr="0022211F" w:rsidRDefault="00681443" w:rsidP="006814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221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РЕШЕНИЕ</w:t>
      </w:r>
      <w:r w:rsidRPr="002221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№ 90-НС</w:t>
      </w:r>
      <w:r w:rsidRPr="002221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br/>
        <w:t>Пловдив област, 14.06.2021 г.</w:t>
      </w:r>
    </w:p>
    <w:p w14:paraId="52FCC5FF" w14:textId="77777777" w:rsidR="00681443" w:rsidRPr="0022211F" w:rsidRDefault="00681443" w:rsidP="006814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14:paraId="52F92B39" w14:textId="1EB83596" w:rsidR="00681443" w:rsidRPr="00A51E14" w:rsidRDefault="00681443" w:rsidP="00506C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221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ОТНОСНО</w:t>
      </w:r>
      <w:r w:rsidRPr="002221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: Назначаване на поименните състави на секционните избирателни комисии  в </w:t>
      </w:r>
      <w:r w:rsidRPr="002221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община „Марица“</w:t>
      </w:r>
      <w:r w:rsidRPr="002221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при произвеждане на изборите за Народно събрание на Република България на 11 юли 2021 год.</w:t>
      </w:r>
    </w:p>
    <w:p w14:paraId="3BFC0BB7" w14:textId="77777777" w:rsidR="00681443" w:rsidRPr="0022211F" w:rsidRDefault="00681443" w:rsidP="006814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21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законоустановения срок по чл. 91, ал. 9 във </w:t>
      </w:r>
      <w:proofErr w:type="spellStart"/>
      <w:r w:rsidRPr="0022211F"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 w:rsidRPr="0022211F">
        <w:rPr>
          <w:rFonts w:ascii="Times New Roman" w:eastAsia="Times New Roman" w:hAnsi="Times New Roman" w:cs="Times New Roman"/>
          <w:sz w:val="24"/>
          <w:szCs w:val="24"/>
          <w:lang w:eastAsia="bg-BG"/>
        </w:rPr>
        <w:t>. с ал.8  от Изборния кодекс е постъпило предложение с вх. № 79/09.06.2021 година от Кмета на община „Марица“, с което се предлага назначаване на поименните състави на секционните избирателни комисии за изборите за Народно събрание, насрочени за 11 юли 2021 година. В административната преписка са приложени изискуемите документи, както и поименните предложения, направени от политическите партии и коалиции с искане същите да бъдат назначени. Не е представен списък с резервни членове на СИК, от което следва, че не трябва да бъде утвърждаван такъв.</w:t>
      </w:r>
    </w:p>
    <w:p w14:paraId="4F5A356F" w14:textId="77777777" w:rsidR="00681443" w:rsidRPr="0022211F" w:rsidRDefault="00681443" w:rsidP="006814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211F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протокола за проведени консултации на 03.06.2021 год. е видно, че е постигнато съгласие между участниците в консултациите за ръководствата и за състава на съответната СИК във всяко едно населено място.</w:t>
      </w:r>
    </w:p>
    <w:p w14:paraId="52C0C7E1" w14:textId="77777777" w:rsidR="00681443" w:rsidRPr="0022211F" w:rsidRDefault="00681443" w:rsidP="006814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21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горното и на основание  чл. 72, ал. 1, т. 4, с чл. 89, ал. 1 и чл. 91, ал. 11 от Изборния кодекс, във връзка с Решение № 124-НС от </w:t>
      </w:r>
      <w:r w:rsidRPr="00A51E14">
        <w:rPr>
          <w:rFonts w:ascii="Times New Roman" w:eastAsia="Times New Roman" w:hAnsi="Times New Roman" w:cs="Times New Roman"/>
          <w:sz w:val="24"/>
          <w:szCs w:val="24"/>
          <w:lang w:eastAsia="bg-BG"/>
        </w:rPr>
        <w:t>26</w:t>
      </w:r>
      <w:r w:rsidRPr="0022211F">
        <w:rPr>
          <w:rFonts w:ascii="Times New Roman" w:eastAsia="Times New Roman" w:hAnsi="Times New Roman" w:cs="Times New Roman"/>
          <w:sz w:val="24"/>
          <w:szCs w:val="24"/>
          <w:lang w:eastAsia="bg-BG"/>
        </w:rPr>
        <w:t>.05.2021 год.</w:t>
      </w:r>
      <w:r w:rsidRPr="00A51E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2211F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ЦИК, както и Решение № 43-НС от  28.05.2021 год. на РИК 17 Пловдив област, Районна избирателна комисия Седемнадесети изборен район – Пловдивски</w:t>
      </w:r>
    </w:p>
    <w:p w14:paraId="48C0D370" w14:textId="77777777" w:rsidR="00681443" w:rsidRPr="0022211F" w:rsidRDefault="00681443" w:rsidP="00681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14:paraId="287C3B38" w14:textId="77777777" w:rsidR="00681443" w:rsidRPr="0022211F" w:rsidRDefault="00681443" w:rsidP="006814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221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14:paraId="40F88A6B" w14:textId="10007F49" w:rsidR="00681443" w:rsidRPr="0022211F" w:rsidRDefault="00681443" w:rsidP="00936E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211F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="00936E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221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 поименните състави на секционните избирателни комисии за всички населени места в </w:t>
      </w:r>
      <w:r w:rsidRPr="0022211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община „Марица“</w:t>
      </w:r>
      <w:r w:rsidRPr="0022211F">
        <w:rPr>
          <w:rFonts w:ascii="Times New Roman" w:eastAsia="Times New Roman" w:hAnsi="Times New Roman" w:cs="Times New Roman"/>
          <w:sz w:val="24"/>
          <w:szCs w:val="24"/>
          <w:lang w:eastAsia="bg-BG"/>
        </w:rPr>
        <w:t>, съгласно </w:t>
      </w:r>
      <w:r w:rsidRPr="0022211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Приложение 1 </w:t>
      </w:r>
      <w:r w:rsidRPr="0022211F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настоящото решение.</w:t>
      </w:r>
    </w:p>
    <w:p w14:paraId="59C0F76F" w14:textId="7E1FCBCA" w:rsidR="00681443" w:rsidRPr="0022211F" w:rsidRDefault="00681443" w:rsidP="00936E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211F"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="00936E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2211F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членовете на секционните избирателни комисии по т.1.</w:t>
      </w:r>
    </w:p>
    <w:p w14:paraId="0E5B88EE" w14:textId="24D9EE09" w:rsidR="00681443" w:rsidRPr="0022211F" w:rsidRDefault="00681443" w:rsidP="00936E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211F"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 w:rsidR="00936E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2211F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Членовете на секционните избирателни комисии при изпълнение на своите функции са длъжностни лица по смисъла на чл. 93, т.1 от Наказателния кодекс.</w:t>
      </w:r>
    </w:p>
    <w:p w14:paraId="7DDE76F0" w14:textId="578D873D" w:rsidR="00681443" w:rsidRPr="00506CE0" w:rsidRDefault="00681443" w:rsidP="00936E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211F">
        <w:rPr>
          <w:rFonts w:ascii="Times New Roman" w:eastAsia="Times New Roman" w:hAnsi="Times New Roman" w:cs="Times New Roman"/>
          <w:sz w:val="24"/>
          <w:szCs w:val="24"/>
          <w:lang w:eastAsia="bg-BG"/>
        </w:rPr>
        <w:t>4.</w:t>
      </w:r>
      <w:r w:rsidR="00936E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2211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изпълнение на функциите си членовете на секционните избирателни комисии  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14:paraId="6EDF7D22" w14:textId="2C4F456F" w:rsidR="00681443" w:rsidRPr="008F5515" w:rsidRDefault="00681443" w:rsidP="008F55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bg-BG"/>
        </w:rPr>
      </w:pPr>
      <w:r w:rsidRPr="00506CE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bg-BG"/>
        </w:rPr>
        <w:t>Настоящото решение може да бъде оспорено  пред Централната избирателна комисия в срок до три дни от обявяването му.</w:t>
      </w:r>
    </w:p>
    <w:p w14:paraId="0ED06ED3" w14:textId="77777777" w:rsidR="00681443" w:rsidRPr="0022211F" w:rsidRDefault="00681443" w:rsidP="00681443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22211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решение, същият беше подложен на гласуване:</w:t>
      </w:r>
    </w:p>
    <w:p w14:paraId="6D3856A9" w14:textId="77777777" w:rsidR="00681443" w:rsidRPr="0022211F" w:rsidRDefault="00681443" w:rsidP="00681443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681443" w:rsidRPr="0022211F" w14:paraId="22CFAE3A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19293" w14:textId="77777777" w:rsidR="00681443" w:rsidRPr="0022211F" w:rsidRDefault="00681443" w:rsidP="008603B0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0CA93" w14:textId="77777777" w:rsidR="00681443" w:rsidRPr="0022211F" w:rsidRDefault="00681443" w:rsidP="008603B0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22211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22211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83394" w14:textId="77777777" w:rsidR="00681443" w:rsidRPr="0022211F" w:rsidRDefault="00681443" w:rsidP="008603B0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22211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681443" w:rsidRPr="0022211F" w14:paraId="27776E29" w14:textId="77777777" w:rsidTr="008603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BAB7C" w14:textId="77777777" w:rsidR="00681443" w:rsidRPr="0022211F" w:rsidRDefault="00681443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614E" w14:textId="77777777" w:rsidR="00681443" w:rsidRPr="0022211F" w:rsidRDefault="00681443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7BC16" w14:textId="77777777" w:rsidR="00681443" w:rsidRPr="00506CE0" w:rsidRDefault="00681443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506CE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81443" w:rsidRPr="0022211F" w14:paraId="3FFBB796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9F064" w14:textId="77777777" w:rsidR="00681443" w:rsidRPr="0022211F" w:rsidRDefault="00681443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E977" w14:textId="77777777" w:rsidR="00681443" w:rsidRPr="0022211F" w:rsidRDefault="00681443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482D4" w14:textId="77777777" w:rsidR="00681443" w:rsidRPr="00506CE0" w:rsidRDefault="00681443" w:rsidP="008603B0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6CE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681443" w:rsidRPr="0022211F" w14:paraId="431AEEA8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ED4A7" w14:textId="77777777" w:rsidR="00681443" w:rsidRPr="0022211F" w:rsidRDefault="00681443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D85E" w14:textId="77777777" w:rsidR="00681443" w:rsidRPr="0022211F" w:rsidRDefault="00681443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975DA" w14:textId="77777777" w:rsidR="00681443" w:rsidRPr="00506CE0" w:rsidRDefault="00681443" w:rsidP="008603B0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6CE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81443" w:rsidRPr="0022211F" w14:paraId="526E3FCA" w14:textId="77777777" w:rsidTr="008603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2814A" w14:textId="77777777" w:rsidR="00681443" w:rsidRPr="0022211F" w:rsidRDefault="00681443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E10E" w14:textId="77777777" w:rsidR="00681443" w:rsidRPr="0022211F" w:rsidRDefault="00681443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4A297" w14:textId="77777777" w:rsidR="00681443" w:rsidRPr="00506CE0" w:rsidRDefault="00681443" w:rsidP="008603B0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506CE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81443" w:rsidRPr="0022211F" w14:paraId="36705A25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2066A" w14:textId="77777777" w:rsidR="00681443" w:rsidRPr="0022211F" w:rsidRDefault="00681443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0F22" w14:textId="77777777" w:rsidR="00681443" w:rsidRPr="0022211F" w:rsidRDefault="00681443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8A82" w14:textId="77777777" w:rsidR="00681443" w:rsidRPr="00506CE0" w:rsidRDefault="00681443" w:rsidP="008603B0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506CE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81443" w:rsidRPr="0022211F" w14:paraId="56289E25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F0AC5" w14:textId="77777777" w:rsidR="00681443" w:rsidRPr="0022211F" w:rsidRDefault="00681443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EC6E" w14:textId="77777777" w:rsidR="00681443" w:rsidRPr="0022211F" w:rsidRDefault="00681443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 xml:space="preserve">Янко </w:t>
            </w:r>
            <w:proofErr w:type="spellStart"/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6E8AA" w14:textId="77777777" w:rsidR="00681443" w:rsidRPr="00506CE0" w:rsidRDefault="00681443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C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681443" w:rsidRPr="0022211F" w14:paraId="3FAE6F2D" w14:textId="77777777" w:rsidTr="008603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7D551" w14:textId="77777777" w:rsidR="00681443" w:rsidRPr="0022211F" w:rsidRDefault="00681443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8980" w14:textId="77777777" w:rsidR="00681443" w:rsidRPr="0022211F" w:rsidRDefault="00681443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ABDC2" w14:textId="77777777" w:rsidR="00681443" w:rsidRPr="00506CE0" w:rsidRDefault="00681443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C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681443" w:rsidRPr="0022211F" w14:paraId="57349297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BF7EE" w14:textId="77777777" w:rsidR="00681443" w:rsidRPr="0022211F" w:rsidRDefault="00681443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2320" w14:textId="77777777" w:rsidR="00681443" w:rsidRPr="0022211F" w:rsidRDefault="00681443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Мартин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76F45" w14:textId="77777777" w:rsidR="00681443" w:rsidRPr="00506CE0" w:rsidRDefault="00681443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C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681443" w:rsidRPr="0022211F" w14:paraId="376B3B6E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8939C" w14:textId="77777777" w:rsidR="00681443" w:rsidRPr="0022211F" w:rsidRDefault="00681443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7899" w14:textId="77777777" w:rsidR="00681443" w:rsidRPr="0022211F" w:rsidRDefault="00681443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676E0" w14:textId="77777777" w:rsidR="00681443" w:rsidRPr="00506CE0" w:rsidRDefault="00681443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C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681443" w:rsidRPr="0022211F" w14:paraId="302569B5" w14:textId="77777777" w:rsidTr="008603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3AC73" w14:textId="77777777" w:rsidR="00681443" w:rsidRPr="0022211F" w:rsidRDefault="00681443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882C" w14:textId="77777777" w:rsidR="00681443" w:rsidRPr="0022211F" w:rsidRDefault="00681443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FC5D" w14:textId="77777777" w:rsidR="00681443" w:rsidRPr="00506CE0" w:rsidRDefault="00681443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C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681443" w:rsidRPr="0022211F" w14:paraId="68A40D36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50A24" w14:textId="77777777" w:rsidR="00681443" w:rsidRPr="0022211F" w:rsidRDefault="00681443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C233" w14:textId="77777777" w:rsidR="00681443" w:rsidRPr="0022211F" w:rsidRDefault="00681443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0DE10" w14:textId="77777777" w:rsidR="00681443" w:rsidRPr="00506CE0" w:rsidRDefault="00681443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C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681443" w:rsidRPr="0022211F" w14:paraId="5EF73FCF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BC521" w14:textId="77777777" w:rsidR="00681443" w:rsidRPr="0022211F" w:rsidRDefault="00681443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6E24" w14:textId="77777777" w:rsidR="00681443" w:rsidRPr="0022211F" w:rsidRDefault="00681443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C04F7" w14:textId="77777777" w:rsidR="00681443" w:rsidRPr="00506CE0" w:rsidRDefault="00681443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C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681443" w:rsidRPr="0022211F" w14:paraId="32684271" w14:textId="77777777" w:rsidTr="008603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7DE5C" w14:textId="77777777" w:rsidR="00681443" w:rsidRPr="0022211F" w:rsidRDefault="00681443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5A6C" w14:textId="77777777" w:rsidR="00681443" w:rsidRPr="0022211F" w:rsidRDefault="00681443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BA365" w14:textId="6837ECB7" w:rsidR="00681443" w:rsidRPr="00506CE0" w:rsidRDefault="00506CE0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CE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81443" w:rsidRPr="0022211F" w14:paraId="56C22390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9C07D" w14:textId="77777777" w:rsidR="00681443" w:rsidRPr="0022211F" w:rsidRDefault="00681443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7AA4" w14:textId="77777777" w:rsidR="00681443" w:rsidRPr="0022211F" w:rsidRDefault="00681443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Мурад  Ферад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FA964" w14:textId="77777777" w:rsidR="00681443" w:rsidRPr="00506CE0" w:rsidRDefault="00681443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C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681443" w:rsidRPr="0022211F" w14:paraId="5DC411B6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B3B07" w14:textId="77777777" w:rsidR="00681443" w:rsidRPr="0022211F" w:rsidRDefault="00681443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808B" w14:textId="77777777" w:rsidR="00681443" w:rsidRPr="0022211F" w:rsidRDefault="00681443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417DC" w14:textId="77777777" w:rsidR="00681443" w:rsidRPr="00506CE0" w:rsidRDefault="00681443" w:rsidP="008603B0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6CE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81443" w:rsidRPr="0022211F" w14:paraId="6CA4E3F5" w14:textId="77777777" w:rsidTr="008603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85533" w14:textId="77777777" w:rsidR="00681443" w:rsidRPr="0022211F" w:rsidRDefault="00681443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61E9" w14:textId="77777777" w:rsidR="00681443" w:rsidRPr="0022211F" w:rsidRDefault="00681443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E266C" w14:textId="6223A6E9" w:rsidR="00681443" w:rsidRPr="00506CE0" w:rsidRDefault="00506CE0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506CE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681443" w:rsidRPr="0022211F" w14:paraId="29EE1176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A2F55" w14:textId="77777777" w:rsidR="00681443" w:rsidRPr="0022211F" w:rsidRDefault="00681443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9723" w14:textId="77777777" w:rsidR="00681443" w:rsidRPr="0022211F" w:rsidRDefault="00681443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2211F">
              <w:rPr>
                <w:rFonts w:ascii="Times New Roman" w:hAnsi="Times New Roman" w:cs="Times New Roman"/>
                <w:color w:val="auto"/>
                <w:szCs w:val="24"/>
              </w:rPr>
              <w:t>Райна Дончева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0E997" w14:textId="77777777" w:rsidR="00681443" w:rsidRPr="00506CE0" w:rsidRDefault="00681443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506CE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14:paraId="2D2099E9" w14:textId="77777777" w:rsidR="00681443" w:rsidRPr="0022211F" w:rsidRDefault="00681443" w:rsidP="00681443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56BD4268" w14:textId="77777777" w:rsidR="00681443" w:rsidRPr="00506CE0" w:rsidRDefault="00681443" w:rsidP="00681443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506CE0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506CE0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14:paraId="35A9638D" w14:textId="4E6D1614" w:rsidR="00681443" w:rsidRPr="00506CE0" w:rsidRDefault="00681443" w:rsidP="00681443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506CE0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</w:t>
      </w:r>
      <w:r w:rsidR="00506CE0" w:rsidRPr="00506CE0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6</w:t>
      </w:r>
      <w:r w:rsidRPr="00506CE0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3E5CF4E9" w14:textId="77777777" w:rsidR="00681443" w:rsidRPr="00506CE0" w:rsidRDefault="00681443" w:rsidP="00681443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506CE0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0F2C5C93" w14:textId="77777777" w:rsidR="00681443" w:rsidRPr="0022211F" w:rsidRDefault="00681443" w:rsidP="00681443">
      <w:pPr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506CE0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ОСОБЕНО МНЕНИЕ – 0 </w:t>
      </w:r>
      <w:proofErr w:type="spellStart"/>
      <w:r w:rsidRPr="00506CE0">
        <w:rPr>
          <w:rFonts w:ascii="Times New Roman" w:hAnsi="Times New Roman" w:cs="Times New Roman"/>
          <w:sz w:val="24"/>
          <w:szCs w:val="24"/>
          <w:lang w:val="ru-RU" w:eastAsia="bg-BG"/>
        </w:rPr>
        <w:t>членове</w:t>
      </w:r>
      <w:proofErr w:type="spellEnd"/>
    </w:p>
    <w:p w14:paraId="0E44EEC1" w14:textId="77777777" w:rsidR="004F781C" w:rsidRPr="0022211F" w:rsidRDefault="004F781C" w:rsidP="004F781C">
      <w:pPr>
        <w:pStyle w:val="a5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22211F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11 от дневния ред:</w:t>
      </w:r>
    </w:p>
    <w:p w14:paraId="05880AFE" w14:textId="4D945FFF" w:rsidR="004F781C" w:rsidRPr="00A51E14" w:rsidRDefault="00466EAA" w:rsidP="004F781C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 w:rsidRPr="00466EAA">
        <w:rPr>
          <w:rFonts w:ascii="Times New Roman" w:hAnsi="Times New Roman"/>
          <w:sz w:val="24"/>
          <w:szCs w:val="24"/>
          <w:lang w:val="bg-BG"/>
        </w:rPr>
        <w:t>Мартин Кадиев</w:t>
      </w:r>
      <w:r w:rsidR="004F781C" w:rsidRPr="00A51E14">
        <w:rPr>
          <w:rFonts w:ascii="Times New Roman" w:hAnsi="Times New Roman"/>
          <w:sz w:val="24"/>
          <w:szCs w:val="24"/>
          <w:lang w:val="bg-BG" w:eastAsia="bg-BG"/>
        </w:rPr>
        <w:t xml:space="preserve"> докладва </w:t>
      </w:r>
      <w:r w:rsidR="004F781C" w:rsidRPr="00A51E14">
        <w:rPr>
          <w:rFonts w:ascii="Times New Roman" w:hAnsi="Times New Roman"/>
          <w:sz w:val="24"/>
          <w:szCs w:val="24"/>
          <w:lang w:val="bg-BG"/>
        </w:rPr>
        <w:t>Проект на решение</w:t>
      </w:r>
      <w:r w:rsidR="00506CE0">
        <w:rPr>
          <w:rFonts w:ascii="Times New Roman" w:hAnsi="Times New Roman"/>
          <w:sz w:val="24"/>
          <w:szCs w:val="24"/>
          <w:lang w:val="bg-BG"/>
        </w:rPr>
        <w:t>:</w:t>
      </w:r>
    </w:p>
    <w:p w14:paraId="4F1A55D4" w14:textId="77777777" w:rsidR="00681443" w:rsidRPr="0022211F" w:rsidRDefault="00681443" w:rsidP="00315362">
      <w:pPr>
        <w:pStyle w:val="a5"/>
        <w:rPr>
          <w:rFonts w:ascii="Times New Roman" w:hAnsi="Times New Roman" w:cs="Times New Roman"/>
          <w:color w:val="auto"/>
          <w:szCs w:val="24"/>
        </w:rPr>
      </w:pPr>
    </w:p>
    <w:p w14:paraId="405B73E7" w14:textId="77777777" w:rsidR="00A462C3" w:rsidRPr="00A462C3" w:rsidRDefault="00A462C3" w:rsidP="00A462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462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РЕШЕНИЕ</w:t>
      </w:r>
      <w:r w:rsidRPr="00A462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№ 92-НС</w:t>
      </w:r>
      <w:r w:rsidRPr="00A46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br/>
        <w:t>Пловдив област, 14</w:t>
      </w:r>
      <w:r w:rsidRPr="00A51E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A46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06.2021 г.</w:t>
      </w:r>
    </w:p>
    <w:p w14:paraId="0F7A4AD3" w14:textId="77777777" w:rsidR="00A462C3" w:rsidRPr="00A462C3" w:rsidRDefault="00A462C3" w:rsidP="00A462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14:paraId="342BA598" w14:textId="6B8A234C" w:rsidR="00A462C3" w:rsidRPr="00A51E14" w:rsidRDefault="00A462C3" w:rsidP="00936E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462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ОТНОСНО</w:t>
      </w:r>
      <w:r w:rsidRPr="00A46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: Назначаване на поименните състави на секционните избирателни комисии  в </w:t>
      </w:r>
      <w:r w:rsidRPr="00A462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община Първомай</w:t>
      </w:r>
      <w:r w:rsidRPr="00A46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при произвеждане на изборите за Народно събрание на Република България на 11 юли 2021 год.</w:t>
      </w:r>
    </w:p>
    <w:p w14:paraId="097C760A" w14:textId="77777777" w:rsidR="00A462C3" w:rsidRPr="00A462C3" w:rsidRDefault="00A462C3" w:rsidP="00A462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2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законоустановения срок по чл. 91, ал. 9 във </w:t>
      </w:r>
      <w:proofErr w:type="spellStart"/>
      <w:r w:rsidRPr="00A462C3"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 w:rsidRPr="00A462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с ал.8  от Изборния кодекс е постъпило предложение с вх. № 86/10.06.2021 година от Кмета на община Първомай, с което се предлага назначаване на поименните състави на секционните избирателни комисии за изборите за Народно събрание, насрочени за 11 юли 2021 година. В административната преписка са приложени изискуемите документи, както и поименните предложения, направени от политическите партии и коалиции с искане същите да бъдат назначени. </w:t>
      </w:r>
    </w:p>
    <w:p w14:paraId="06C90B7E" w14:textId="77777777" w:rsidR="00A462C3" w:rsidRPr="00A462C3" w:rsidRDefault="00A462C3" w:rsidP="00A462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2C3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протокола за проведени консултации на 02.06.2021 год. е видно, че е постигнато съгласие между участниците в консултациите за ръководствата и за състава на съответната СИК във всяко едно населено място.</w:t>
      </w:r>
    </w:p>
    <w:p w14:paraId="69CA9A8A" w14:textId="77777777" w:rsidR="00A462C3" w:rsidRPr="00A462C3" w:rsidRDefault="00A462C3" w:rsidP="00A462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2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горното и на основание  чл. 72, ал. 1, т. 4, с чл. 89, ал. 1 и чл. 91, ал. 11 от Изборния кодекс, във връзка с Решение № 124-НС от </w:t>
      </w:r>
      <w:r w:rsidRPr="00A51E14">
        <w:rPr>
          <w:rFonts w:ascii="Times New Roman" w:eastAsia="Times New Roman" w:hAnsi="Times New Roman" w:cs="Times New Roman"/>
          <w:sz w:val="24"/>
          <w:szCs w:val="24"/>
          <w:lang w:eastAsia="bg-BG"/>
        </w:rPr>
        <w:t>26</w:t>
      </w:r>
      <w:r w:rsidRPr="00A462C3">
        <w:rPr>
          <w:rFonts w:ascii="Times New Roman" w:eastAsia="Times New Roman" w:hAnsi="Times New Roman" w:cs="Times New Roman"/>
          <w:sz w:val="24"/>
          <w:szCs w:val="24"/>
          <w:lang w:eastAsia="bg-BG"/>
        </w:rPr>
        <w:t>.05.2021 год.</w:t>
      </w:r>
      <w:r w:rsidRPr="00A51E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462C3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ЦИК, както и Решение № 45 - НС от  28.05.2021 год. на РИК 17 Пловдив област, Районна избирателна комисия Седемнадесети изборен район – Пловдивски</w:t>
      </w:r>
    </w:p>
    <w:p w14:paraId="1C97A210" w14:textId="77777777" w:rsidR="00A462C3" w:rsidRPr="00A462C3" w:rsidRDefault="00A462C3" w:rsidP="00A462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14:paraId="0030F1F2" w14:textId="77777777" w:rsidR="00A462C3" w:rsidRPr="00A462C3" w:rsidRDefault="00A462C3" w:rsidP="00A462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462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14:paraId="70BE71E1" w14:textId="2D790948" w:rsidR="00A462C3" w:rsidRPr="00A462C3" w:rsidRDefault="00A462C3" w:rsidP="00A462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2C3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="00936E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462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 поименните състави на секционните избирателни комисии и утвърждава списък на резервните членове за всички населени места в </w:t>
      </w:r>
      <w:r w:rsidRPr="00A462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община Първомай</w:t>
      </w:r>
      <w:r w:rsidRPr="00A462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 </w:t>
      </w:r>
      <w:r w:rsidRPr="00A462C3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Приложение 1 </w:t>
      </w:r>
      <w:r w:rsidRPr="00A462C3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настоящото решение.</w:t>
      </w:r>
    </w:p>
    <w:p w14:paraId="5523C1F2" w14:textId="1765CD93" w:rsidR="00A462C3" w:rsidRPr="00A462C3" w:rsidRDefault="00A462C3" w:rsidP="00A462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2C3"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="00936E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462C3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членовете на секционните избирателни комисии по т.1.</w:t>
      </w:r>
    </w:p>
    <w:p w14:paraId="57D436DB" w14:textId="378C3FA5" w:rsidR="00A462C3" w:rsidRPr="00A462C3" w:rsidRDefault="00A462C3" w:rsidP="00A462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2C3"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 w:rsidR="00936E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462C3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Членовете на секционните избирателни комисии при изпълнение на своите функции са длъжностни лица по смисъла на чл. 93, т.1 от Наказателния кодекс.</w:t>
      </w:r>
    </w:p>
    <w:p w14:paraId="2F88A919" w14:textId="1A725C1C" w:rsidR="00A462C3" w:rsidRPr="00506CE0" w:rsidRDefault="00A462C3" w:rsidP="00506C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2C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4.</w:t>
      </w:r>
      <w:r w:rsidR="00936E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462C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изпълнение на функциите си членовете на секционните избирателни комисии  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14:paraId="28CBDED4" w14:textId="77777777" w:rsidR="00A462C3" w:rsidRPr="00506CE0" w:rsidRDefault="00A462C3" w:rsidP="00A462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bg-BG"/>
        </w:rPr>
      </w:pPr>
      <w:r w:rsidRPr="00506CE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bg-BG"/>
        </w:rPr>
        <w:t>Настоящото решение може да бъде оспорено  пред Централната избирателна комисия в срок до три дни от обявяването му.</w:t>
      </w:r>
    </w:p>
    <w:p w14:paraId="30304515" w14:textId="77777777" w:rsidR="00A462C3" w:rsidRPr="00A462C3" w:rsidRDefault="00A462C3" w:rsidP="00A462C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14:paraId="46D6F6D8" w14:textId="77777777" w:rsidR="004F781C" w:rsidRPr="0022211F" w:rsidRDefault="004F781C" w:rsidP="004F781C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22211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решение, същият беше подложен на гласуване:</w:t>
      </w:r>
    </w:p>
    <w:p w14:paraId="3FC8897F" w14:textId="77777777" w:rsidR="004F781C" w:rsidRPr="0022211F" w:rsidRDefault="004F781C" w:rsidP="004F781C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4F781C" w:rsidRPr="0022211F" w14:paraId="5380F218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F9C7D" w14:textId="77777777" w:rsidR="004F781C" w:rsidRPr="0022211F" w:rsidRDefault="004F781C" w:rsidP="008603B0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3289A" w14:textId="77777777" w:rsidR="004F781C" w:rsidRPr="0022211F" w:rsidRDefault="004F781C" w:rsidP="008603B0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22211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22211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95079" w14:textId="77777777" w:rsidR="004F781C" w:rsidRPr="0022211F" w:rsidRDefault="004F781C" w:rsidP="008603B0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22211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4F781C" w:rsidRPr="0022211F" w14:paraId="566D74AE" w14:textId="77777777" w:rsidTr="008603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46F25" w14:textId="77777777" w:rsidR="004F781C" w:rsidRPr="0022211F" w:rsidRDefault="004F781C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8B8D" w14:textId="77777777" w:rsidR="004F781C" w:rsidRPr="0022211F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E610A" w14:textId="77777777" w:rsidR="004F781C" w:rsidRPr="00506CE0" w:rsidRDefault="004F781C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506CE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4F781C" w:rsidRPr="0022211F" w14:paraId="7D9B6B23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0BF5" w14:textId="77777777" w:rsidR="004F781C" w:rsidRPr="0022211F" w:rsidRDefault="004F781C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7A30" w14:textId="77777777" w:rsidR="004F781C" w:rsidRPr="0022211F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96885" w14:textId="77777777" w:rsidR="004F781C" w:rsidRPr="00506CE0" w:rsidRDefault="004F781C" w:rsidP="008603B0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6CE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4F781C" w:rsidRPr="0022211F" w14:paraId="51F57F12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A2017" w14:textId="77777777" w:rsidR="004F781C" w:rsidRPr="0022211F" w:rsidRDefault="004F781C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EE4B" w14:textId="77777777" w:rsidR="004F781C" w:rsidRPr="0022211F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B8837" w14:textId="77777777" w:rsidR="004F781C" w:rsidRPr="00506CE0" w:rsidRDefault="004F781C" w:rsidP="008603B0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6CE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4F781C" w:rsidRPr="0022211F" w14:paraId="2126BD75" w14:textId="77777777" w:rsidTr="008603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8AE41" w14:textId="77777777" w:rsidR="004F781C" w:rsidRPr="0022211F" w:rsidRDefault="004F781C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CFDA" w14:textId="77777777" w:rsidR="004F781C" w:rsidRPr="0022211F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FA8AC" w14:textId="77777777" w:rsidR="004F781C" w:rsidRPr="00506CE0" w:rsidRDefault="004F781C" w:rsidP="008603B0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506CE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4F781C" w:rsidRPr="0022211F" w14:paraId="07AA5D85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EE55A" w14:textId="77777777" w:rsidR="004F781C" w:rsidRPr="0022211F" w:rsidRDefault="004F781C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A236" w14:textId="77777777" w:rsidR="004F781C" w:rsidRPr="0022211F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8B666" w14:textId="77777777" w:rsidR="004F781C" w:rsidRPr="00506CE0" w:rsidRDefault="004F781C" w:rsidP="008603B0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506CE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4F781C" w:rsidRPr="0022211F" w14:paraId="50DD1BE3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2718A" w14:textId="77777777" w:rsidR="004F781C" w:rsidRPr="0022211F" w:rsidRDefault="004F781C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73C6" w14:textId="77777777" w:rsidR="004F781C" w:rsidRPr="0022211F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 xml:space="preserve">Янко </w:t>
            </w:r>
            <w:proofErr w:type="spellStart"/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87F6C" w14:textId="77777777" w:rsidR="004F781C" w:rsidRPr="00506CE0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C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4F781C" w:rsidRPr="0022211F" w14:paraId="5DCB3781" w14:textId="77777777" w:rsidTr="008603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3C282" w14:textId="77777777" w:rsidR="004F781C" w:rsidRPr="0022211F" w:rsidRDefault="004F781C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D668" w14:textId="77777777" w:rsidR="004F781C" w:rsidRPr="0022211F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3442D" w14:textId="77777777" w:rsidR="004F781C" w:rsidRPr="00506CE0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C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4F781C" w:rsidRPr="0022211F" w14:paraId="778CA00A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D42CD" w14:textId="77777777" w:rsidR="004F781C" w:rsidRPr="0022211F" w:rsidRDefault="004F781C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A4BC" w14:textId="77777777" w:rsidR="004F781C" w:rsidRPr="0022211F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Мартин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4C092" w14:textId="77777777" w:rsidR="004F781C" w:rsidRPr="00506CE0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C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4F781C" w:rsidRPr="0022211F" w14:paraId="6D492881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49B56" w14:textId="77777777" w:rsidR="004F781C" w:rsidRPr="0022211F" w:rsidRDefault="004F781C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2E40" w14:textId="77777777" w:rsidR="004F781C" w:rsidRPr="0022211F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31855" w14:textId="77777777" w:rsidR="004F781C" w:rsidRPr="00506CE0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C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4F781C" w:rsidRPr="0022211F" w14:paraId="166C8CBB" w14:textId="77777777" w:rsidTr="008603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3BC79" w14:textId="77777777" w:rsidR="004F781C" w:rsidRPr="0022211F" w:rsidRDefault="004F781C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3F1A" w14:textId="77777777" w:rsidR="004F781C" w:rsidRPr="0022211F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BBDC9" w14:textId="77777777" w:rsidR="004F781C" w:rsidRPr="00506CE0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C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4F781C" w:rsidRPr="0022211F" w14:paraId="2076B941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FAB10" w14:textId="77777777" w:rsidR="004F781C" w:rsidRPr="0022211F" w:rsidRDefault="004F781C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6971" w14:textId="77777777" w:rsidR="004F781C" w:rsidRPr="0022211F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3EBB8" w14:textId="77777777" w:rsidR="004F781C" w:rsidRPr="00506CE0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C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4F781C" w:rsidRPr="0022211F" w14:paraId="44150CF2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DAA10" w14:textId="77777777" w:rsidR="004F781C" w:rsidRPr="0022211F" w:rsidRDefault="004F781C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EB2C" w14:textId="77777777" w:rsidR="004F781C" w:rsidRPr="0022211F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7DC24" w14:textId="77777777" w:rsidR="004F781C" w:rsidRPr="00506CE0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C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4F781C" w:rsidRPr="0022211F" w14:paraId="397341D4" w14:textId="77777777" w:rsidTr="008603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E7EC5" w14:textId="77777777" w:rsidR="004F781C" w:rsidRPr="0022211F" w:rsidRDefault="004F781C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4A1F" w14:textId="77777777" w:rsidR="004F781C" w:rsidRPr="0022211F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25928" w14:textId="77777777" w:rsidR="004F781C" w:rsidRPr="00506CE0" w:rsidRDefault="00A462C3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C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4F781C" w:rsidRPr="0022211F" w14:paraId="33833DFE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123E1" w14:textId="77777777" w:rsidR="004F781C" w:rsidRPr="0022211F" w:rsidRDefault="004F781C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3B9D" w14:textId="77777777" w:rsidR="004F781C" w:rsidRPr="0022211F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Мурад  Ферад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DDDCF" w14:textId="77777777" w:rsidR="004F781C" w:rsidRPr="00506CE0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C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4F781C" w:rsidRPr="0022211F" w14:paraId="7FDA83F9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E1369" w14:textId="77777777" w:rsidR="004F781C" w:rsidRPr="0022211F" w:rsidRDefault="004F781C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90B0" w14:textId="77777777" w:rsidR="004F781C" w:rsidRPr="0022211F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A9F36" w14:textId="77777777" w:rsidR="004F781C" w:rsidRPr="00506CE0" w:rsidRDefault="004F781C" w:rsidP="008603B0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6CE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4F781C" w:rsidRPr="0022211F" w14:paraId="6F65AF3C" w14:textId="77777777" w:rsidTr="008603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5F1D9" w14:textId="77777777" w:rsidR="004F781C" w:rsidRPr="0022211F" w:rsidRDefault="004F781C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FE8D" w14:textId="77777777" w:rsidR="004F781C" w:rsidRPr="0022211F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56A5" w14:textId="77777777" w:rsidR="004F781C" w:rsidRPr="00506CE0" w:rsidRDefault="00A462C3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506CE0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ЗА</w:t>
            </w:r>
          </w:p>
        </w:tc>
      </w:tr>
      <w:tr w:rsidR="004F781C" w:rsidRPr="0022211F" w14:paraId="657E9FC3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092F3" w14:textId="77777777" w:rsidR="004F781C" w:rsidRPr="0022211F" w:rsidRDefault="004F781C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3B62" w14:textId="77777777" w:rsidR="004F781C" w:rsidRPr="0022211F" w:rsidRDefault="004F781C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2211F">
              <w:rPr>
                <w:rFonts w:ascii="Times New Roman" w:hAnsi="Times New Roman" w:cs="Times New Roman"/>
                <w:color w:val="auto"/>
                <w:szCs w:val="24"/>
              </w:rPr>
              <w:t>Райна Дончева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D06E6" w14:textId="77777777" w:rsidR="004F781C" w:rsidRPr="00506CE0" w:rsidRDefault="004F781C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506CE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14:paraId="45C3DF7F" w14:textId="77777777" w:rsidR="004F781C" w:rsidRPr="0022211F" w:rsidRDefault="004F781C" w:rsidP="004F781C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0661D4F2" w14:textId="77777777" w:rsidR="004F781C" w:rsidRPr="0022211F" w:rsidRDefault="004F781C" w:rsidP="004F781C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22211F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22211F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14:paraId="7232F82A" w14:textId="29FAE2A2" w:rsidR="004F781C" w:rsidRPr="00A462C3" w:rsidRDefault="004F781C" w:rsidP="004F781C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22211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</w:t>
      </w:r>
      <w:r w:rsidRPr="00A462C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– </w:t>
      </w:r>
      <w:r w:rsidR="00A462C3" w:rsidRPr="00A462C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</w:t>
      </w:r>
      <w:r w:rsidR="00506CE0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6</w:t>
      </w:r>
      <w:r w:rsidRPr="00A462C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28676290" w14:textId="77777777" w:rsidR="004F781C" w:rsidRPr="00A462C3" w:rsidRDefault="004F781C" w:rsidP="004F781C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A462C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213CF92B" w14:textId="77777777" w:rsidR="004F781C" w:rsidRPr="0022211F" w:rsidRDefault="004F781C" w:rsidP="004F781C">
      <w:pPr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A462C3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ОСОБЕНО МНЕНИЕ – 0 </w:t>
      </w:r>
      <w:proofErr w:type="spellStart"/>
      <w:r w:rsidRPr="00A462C3">
        <w:rPr>
          <w:rFonts w:ascii="Times New Roman" w:hAnsi="Times New Roman" w:cs="Times New Roman"/>
          <w:sz w:val="24"/>
          <w:szCs w:val="24"/>
          <w:lang w:val="ru-RU" w:eastAsia="bg-BG"/>
        </w:rPr>
        <w:t>членове</w:t>
      </w:r>
      <w:proofErr w:type="spellEnd"/>
    </w:p>
    <w:p w14:paraId="3B2FABB5" w14:textId="77777777" w:rsidR="004F781C" w:rsidRPr="0022211F" w:rsidRDefault="004F781C" w:rsidP="004F781C">
      <w:pPr>
        <w:pStyle w:val="a5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22211F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12 от дневния ред:</w:t>
      </w:r>
    </w:p>
    <w:p w14:paraId="2EDB045D" w14:textId="3FEF0C5C" w:rsidR="004F781C" w:rsidRPr="00A51E14" w:rsidRDefault="00466EAA" w:rsidP="004F781C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 w:rsidRPr="00466EAA">
        <w:rPr>
          <w:rFonts w:ascii="Times New Roman" w:hAnsi="Times New Roman"/>
          <w:sz w:val="24"/>
          <w:szCs w:val="24"/>
          <w:lang w:val="bg-BG"/>
        </w:rPr>
        <w:t>Иван Кърчев</w:t>
      </w:r>
      <w:r w:rsidR="004F781C" w:rsidRPr="00A51E14">
        <w:rPr>
          <w:rFonts w:ascii="Times New Roman" w:hAnsi="Times New Roman"/>
          <w:sz w:val="24"/>
          <w:szCs w:val="24"/>
          <w:lang w:val="bg-BG" w:eastAsia="bg-BG"/>
        </w:rPr>
        <w:t xml:space="preserve"> докладва </w:t>
      </w:r>
      <w:r w:rsidR="004F781C" w:rsidRPr="00A51E14">
        <w:rPr>
          <w:rFonts w:ascii="Times New Roman" w:hAnsi="Times New Roman"/>
          <w:sz w:val="24"/>
          <w:szCs w:val="24"/>
          <w:lang w:val="bg-BG"/>
        </w:rPr>
        <w:t>Проект на решение</w:t>
      </w:r>
      <w:r w:rsidR="00506CE0">
        <w:rPr>
          <w:rFonts w:ascii="Times New Roman" w:hAnsi="Times New Roman"/>
          <w:sz w:val="24"/>
          <w:szCs w:val="24"/>
          <w:lang w:val="bg-BG"/>
        </w:rPr>
        <w:t>:</w:t>
      </w:r>
    </w:p>
    <w:p w14:paraId="234333D0" w14:textId="77777777" w:rsidR="004F781C" w:rsidRPr="00A51E14" w:rsidRDefault="004F781C" w:rsidP="004F781C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642765BD" w14:textId="77777777" w:rsidR="004F781C" w:rsidRPr="0022211F" w:rsidRDefault="004F781C" w:rsidP="004F78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221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РЕШЕНИЕ</w:t>
      </w:r>
      <w:r w:rsidRPr="002221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№ 93-НС</w:t>
      </w:r>
      <w:r w:rsidRPr="002221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br/>
        <w:t>Пловдив област, 14.06.2021 г.</w:t>
      </w:r>
    </w:p>
    <w:p w14:paraId="5676DFD2" w14:textId="77777777" w:rsidR="004F781C" w:rsidRPr="0022211F" w:rsidRDefault="0022211F" w:rsidP="004F78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</w:p>
    <w:p w14:paraId="17B6C8FD" w14:textId="18D51D79" w:rsidR="004F781C" w:rsidRPr="00A51E14" w:rsidRDefault="004F781C" w:rsidP="00506C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221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ОТНОСНО</w:t>
      </w:r>
      <w:r w:rsidRPr="002221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: Назначаване на поименните състави на секционните избирателни комисии  в </w:t>
      </w:r>
      <w:r w:rsidRPr="002221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община Раковски</w:t>
      </w:r>
      <w:r w:rsidRPr="002221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при произвеждане на изборите за Народно събрание на Република България на 11 юли 2021 год.</w:t>
      </w:r>
    </w:p>
    <w:p w14:paraId="5A494562" w14:textId="77777777" w:rsidR="004F781C" w:rsidRPr="0022211F" w:rsidRDefault="004F781C" w:rsidP="004F7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21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законоустановения срок по чл. 91, ал. 9 във </w:t>
      </w:r>
      <w:proofErr w:type="spellStart"/>
      <w:r w:rsidRPr="0022211F"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 w:rsidRPr="002221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с ал.8  от Изборния кодекс е постъпило предложение с вх. № 91/10.06.2021 година от Кмета на община Раковски, с което се предлага </w:t>
      </w:r>
      <w:r w:rsidRPr="0022211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назначаване на поименните състави на секционните избирателни комисии за изборите за Народно събрание, насрочени за 11 юли 2021 година. В административната преписка са приложени изискуемите документи, както и поименните предложения, направени от политическите партии и коалиции с искане същите да бъдат назначени. Представен е и списък с резервни членове на СИК за утвърждаване.</w:t>
      </w:r>
    </w:p>
    <w:p w14:paraId="47F7B8A3" w14:textId="77777777" w:rsidR="004F781C" w:rsidRPr="0022211F" w:rsidRDefault="004F781C" w:rsidP="004F7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211F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протокола за проведени консултации на 04.06.2021 год. е видно, че е постигнато съгласие между участниците в консултациите за ръководствата и за състава на съответната СИК във всяко едно населено място.</w:t>
      </w:r>
    </w:p>
    <w:p w14:paraId="05731E9C" w14:textId="77777777" w:rsidR="004F781C" w:rsidRPr="0022211F" w:rsidRDefault="004F781C" w:rsidP="004F7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21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горното и на основание  чл. 72, ал. 1, т. 4, с чл. 89, ал. 1 и чл. 91, ал. 11 от Изборния кодекс, във връзка с Решение № 124-НС от </w:t>
      </w:r>
      <w:r w:rsidRPr="00A51E14">
        <w:rPr>
          <w:rFonts w:ascii="Times New Roman" w:eastAsia="Times New Roman" w:hAnsi="Times New Roman" w:cs="Times New Roman"/>
          <w:sz w:val="24"/>
          <w:szCs w:val="24"/>
          <w:lang w:eastAsia="bg-BG"/>
        </w:rPr>
        <w:t>26</w:t>
      </w:r>
      <w:r w:rsidRPr="0022211F">
        <w:rPr>
          <w:rFonts w:ascii="Times New Roman" w:eastAsia="Times New Roman" w:hAnsi="Times New Roman" w:cs="Times New Roman"/>
          <w:sz w:val="24"/>
          <w:szCs w:val="24"/>
          <w:lang w:eastAsia="bg-BG"/>
        </w:rPr>
        <w:t>.05.2021 год.</w:t>
      </w:r>
      <w:r w:rsidRPr="00A51E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2211F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ЦИК, както и Решение № 46-НС от  28.05.2021 год. на РИК 17 Пловдив област, Районна избирателна комисия Седемнадесети изборен район – Пловдивски</w:t>
      </w:r>
    </w:p>
    <w:p w14:paraId="2C69EE89" w14:textId="77777777" w:rsidR="004F781C" w:rsidRPr="0022211F" w:rsidRDefault="004F781C" w:rsidP="004F7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14:paraId="76F0C985" w14:textId="77777777" w:rsidR="004F781C" w:rsidRPr="0022211F" w:rsidRDefault="004F781C" w:rsidP="004F78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221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14:paraId="75CA3F0F" w14:textId="015DFD7E" w:rsidR="004F781C" w:rsidRPr="0022211F" w:rsidRDefault="004F781C" w:rsidP="00ED0A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21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1.Назначава поименните състави на секционните избирателни комисии и утвърждава списък на резервните членове за всички населени места в </w:t>
      </w:r>
      <w:r w:rsidRPr="0022211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община Раковски</w:t>
      </w:r>
      <w:r w:rsidRPr="0022211F">
        <w:rPr>
          <w:rFonts w:ascii="Times New Roman" w:eastAsia="Times New Roman" w:hAnsi="Times New Roman" w:cs="Times New Roman"/>
          <w:sz w:val="24"/>
          <w:szCs w:val="24"/>
          <w:lang w:eastAsia="bg-BG"/>
        </w:rPr>
        <w:t>, съгласно </w:t>
      </w:r>
      <w:r w:rsidRPr="0022211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Приложение 1 </w:t>
      </w:r>
      <w:r w:rsidRPr="0022211F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настоящото решение.</w:t>
      </w:r>
    </w:p>
    <w:p w14:paraId="01A2C39F" w14:textId="0DD279FB" w:rsidR="004F781C" w:rsidRPr="0022211F" w:rsidRDefault="004F781C" w:rsidP="00ED0A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211F">
        <w:rPr>
          <w:rFonts w:ascii="Times New Roman" w:eastAsia="Times New Roman" w:hAnsi="Times New Roman" w:cs="Times New Roman"/>
          <w:sz w:val="24"/>
          <w:szCs w:val="24"/>
          <w:lang w:eastAsia="bg-BG"/>
        </w:rPr>
        <w:t>2.Издава удостоверения на членовете на секционните избирателни комисии по т.1.</w:t>
      </w:r>
    </w:p>
    <w:p w14:paraId="53271BD5" w14:textId="5E9E564B" w:rsidR="004F781C" w:rsidRPr="0022211F" w:rsidRDefault="004F781C" w:rsidP="00ED0A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211F">
        <w:rPr>
          <w:rFonts w:ascii="Times New Roman" w:eastAsia="Times New Roman" w:hAnsi="Times New Roman" w:cs="Times New Roman"/>
          <w:sz w:val="24"/>
          <w:szCs w:val="24"/>
          <w:lang w:eastAsia="bg-BG"/>
        </w:rPr>
        <w:t>3.Членовете на секционните избирателни комисии при изпълнение на своите функции са длъжностни лица по смисъла на чл. 93, т.1 от Наказателния кодекс.</w:t>
      </w:r>
    </w:p>
    <w:p w14:paraId="6EE08701" w14:textId="7B6164DB" w:rsidR="004F781C" w:rsidRPr="00506CE0" w:rsidRDefault="004F781C" w:rsidP="00ED0A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211F">
        <w:rPr>
          <w:rFonts w:ascii="Times New Roman" w:eastAsia="Times New Roman" w:hAnsi="Times New Roman" w:cs="Times New Roman"/>
          <w:sz w:val="24"/>
          <w:szCs w:val="24"/>
          <w:lang w:eastAsia="bg-BG"/>
        </w:rPr>
        <w:t>4.При изпълнение на функциите си членовете на секционните избирателни комисии  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14:paraId="68E4EE80" w14:textId="49528E7D" w:rsidR="004F781C" w:rsidRPr="008F5515" w:rsidRDefault="004F781C" w:rsidP="008F55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bg-BG"/>
        </w:rPr>
      </w:pPr>
      <w:r w:rsidRPr="00506CE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bg-BG"/>
        </w:rPr>
        <w:t>Настоящото решение може да бъде оспорено  пред Централната избирателна комисия в срок до три дни от обявяването му.</w:t>
      </w:r>
    </w:p>
    <w:p w14:paraId="319E83A9" w14:textId="77777777" w:rsidR="004F781C" w:rsidRPr="0022211F" w:rsidRDefault="004F781C" w:rsidP="004F781C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22211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решение, същият беше подложен на гласуване:</w:t>
      </w:r>
    </w:p>
    <w:p w14:paraId="292DB819" w14:textId="77777777" w:rsidR="004F781C" w:rsidRPr="0022211F" w:rsidRDefault="004F781C" w:rsidP="004F781C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4F781C" w:rsidRPr="0022211F" w14:paraId="3C5D5DE8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C586B" w14:textId="77777777" w:rsidR="004F781C" w:rsidRPr="0022211F" w:rsidRDefault="004F781C" w:rsidP="008603B0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8E9B2" w14:textId="77777777" w:rsidR="004F781C" w:rsidRPr="0022211F" w:rsidRDefault="004F781C" w:rsidP="008603B0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22211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22211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2FEC" w14:textId="77777777" w:rsidR="004F781C" w:rsidRPr="0022211F" w:rsidRDefault="004F781C" w:rsidP="008603B0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22211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4F781C" w:rsidRPr="0022211F" w14:paraId="037862EA" w14:textId="77777777" w:rsidTr="008603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59B5" w14:textId="77777777" w:rsidR="004F781C" w:rsidRPr="0022211F" w:rsidRDefault="004F781C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5915" w14:textId="77777777" w:rsidR="004F781C" w:rsidRPr="0022211F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45CCA" w14:textId="77777777" w:rsidR="004F781C" w:rsidRPr="00ED0AE6" w:rsidRDefault="004F781C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ED0AE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4F781C" w:rsidRPr="0022211F" w14:paraId="635D4AB6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760F5" w14:textId="77777777" w:rsidR="004F781C" w:rsidRPr="0022211F" w:rsidRDefault="004F781C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6873" w14:textId="77777777" w:rsidR="004F781C" w:rsidRPr="0022211F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6EEA1" w14:textId="77777777" w:rsidR="004F781C" w:rsidRPr="00ED0AE6" w:rsidRDefault="004F781C" w:rsidP="008603B0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D0AE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4F781C" w:rsidRPr="0022211F" w14:paraId="6CE87C0A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8191D" w14:textId="77777777" w:rsidR="004F781C" w:rsidRPr="0022211F" w:rsidRDefault="004F781C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1DB8" w14:textId="77777777" w:rsidR="004F781C" w:rsidRPr="0022211F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8C773" w14:textId="77777777" w:rsidR="004F781C" w:rsidRPr="00ED0AE6" w:rsidRDefault="004F781C" w:rsidP="008603B0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D0AE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4F781C" w:rsidRPr="0022211F" w14:paraId="359EAABE" w14:textId="77777777" w:rsidTr="008603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B6FBD" w14:textId="77777777" w:rsidR="004F781C" w:rsidRPr="0022211F" w:rsidRDefault="004F781C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72E9" w14:textId="77777777" w:rsidR="004F781C" w:rsidRPr="0022211F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738E6" w14:textId="77777777" w:rsidR="004F781C" w:rsidRPr="00ED0AE6" w:rsidRDefault="004F781C" w:rsidP="008603B0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ED0AE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4F781C" w:rsidRPr="0022211F" w14:paraId="0B7361CD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9170A" w14:textId="77777777" w:rsidR="004F781C" w:rsidRPr="0022211F" w:rsidRDefault="004F781C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9035" w14:textId="77777777" w:rsidR="004F781C" w:rsidRPr="0022211F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A1638" w14:textId="77777777" w:rsidR="004F781C" w:rsidRPr="00ED0AE6" w:rsidRDefault="004F781C" w:rsidP="008603B0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ED0AE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4F781C" w:rsidRPr="0022211F" w14:paraId="5EB1FD95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BA7E6" w14:textId="77777777" w:rsidR="004F781C" w:rsidRPr="0022211F" w:rsidRDefault="004F781C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05C2" w14:textId="77777777" w:rsidR="004F781C" w:rsidRPr="0022211F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 xml:space="preserve">Янко </w:t>
            </w:r>
            <w:proofErr w:type="spellStart"/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AD032" w14:textId="77777777" w:rsidR="004F781C" w:rsidRPr="00ED0AE6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A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4F781C" w:rsidRPr="0022211F" w14:paraId="118048A9" w14:textId="77777777" w:rsidTr="008603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A1AC9" w14:textId="77777777" w:rsidR="004F781C" w:rsidRPr="0022211F" w:rsidRDefault="004F781C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932C" w14:textId="77777777" w:rsidR="004F781C" w:rsidRPr="0022211F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4C618" w14:textId="77777777" w:rsidR="004F781C" w:rsidRPr="00ED0AE6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A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4F781C" w:rsidRPr="0022211F" w14:paraId="0FF05934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028E1" w14:textId="77777777" w:rsidR="004F781C" w:rsidRPr="0022211F" w:rsidRDefault="004F781C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FD08" w14:textId="77777777" w:rsidR="004F781C" w:rsidRPr="0022211F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Мартин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3E5B7" w14:textId="77777777" w:rsidR="004F781C" w:rsidRPr="00ED0AE6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A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4F781C" w:rsidRPr="0022211F" w14:paraId="3E55844F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ACA74" w14:textId="77777777" w:rsidR="004F781C" w:rsidRPr="0022211F" w:rsidRDefault="004F781C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7E35" w14:textId="77777777" w:rsidR="004F781C" w:rsidRPr="0022211F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7AEB2" w14:textId="77777777" w:rsidR="004F781C" w:rsidRPr="00ED0AE6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A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4F781C" w:rsidRPr="0022211F" w14:paraId="00970424" w14:textId="77777777" w:rsidTr="008603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19387" w14:textId="77777777" w:rsidR="004F781C" w:rsidRPr="0022211F" w:rsidRDefault="004F781C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912A" w14:textId="77777777" w:rsidR="004F781C" w:rsidRPr="0022211F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EBA1F" w14:textId="77777777" w:rsidR="004F781C" w:rsidRPr="00ED0AE6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A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4F781C" w:rsidRPr="0022211F" w14:paraId="0AD0FC4E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69A7E" w14:textId="77777777" w:rsidR="004F781C" w:rsidRPr="0022211F" w:rsidRDefault="004F781C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9D35" w14:textId="77777777" w:rsidR="004F781C" w:rsidRPr="0022211F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8B97E" w14:textId="77777777" w:rsidR="004F781C" w:rsidRPr="00ED0AE6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A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4F781C" w:rsidRPr="0022211F" w14:paraId="2D2777A4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BF49C" w14:textId="77777777" w:rsidR="004F781C" w:rsidRPr="0022211F" w:rsidRDefault="004F781C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C7F5" w14:textId="77777777" w:rsidR="004F781C" w:rsidRPr="0022211F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AE030" w14:textId="77777777" w:rsidR="004F781C" w:rsidRPr="00ED0AE6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A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4F781C" w:rsidRPr="0022211F" w14:paraId="53B7448C" w14:textId="77777777" w:rsidTr="008603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59F20" w14:textId="77777777" w:rsidR="004F781C" w:rsidRPr="0022211F" w:rsidRDefault="004F781C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7294" w14:textId="77777777" w:rsidR="004F781C" w:rsidRPr="0022211F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67D71" w14:textId="31D19282" w:rsidR="004F781C" w:rsidRPr="00ED0AE6" w:rsidRDefault="00506CE0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A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4F781C" w:rsidRPr="0022211F" w14:paraId="2EE840B8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D894C" w14:textId="77777777" w:rsidR="004F781C" w:rsidRPr="0022211F" w:rsidRDefault="004F781C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0BAA" w14:textId="77777777" w:rsidR="004F781C" w:rsidRPr="0022211F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Мурад  Ферад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1578B" w14:textId="77777777" w:rsidR="004F781C" w:rsidRPr="00ED0AE6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A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4F781C" w:rsidRPr="0022211F" w14:paraId="4CF90879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7A8CA" w14:textId="77777777" w:rsidR="004F781C" w:rsidRPr="0022211F" w:rsidRDefault="004F781C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0DFA" w14:textId="77777777" w:rsidR="004F781C" w:rsidRPr="0022211F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BD2F6" w14:textId="77777777" w:rsidR="004F781C" w:rsidRPr="00ED0AE6" w:rsidRDefault="004F781C" w:rsidP="008603B0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D0AE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4F781C" w:rsidRPr="0022211F" w14:paraId="632C38C2" w14:textId="77777777" w:rsidTr="008603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6F363" w14:textId="77777777" w:rsidR="004F781C" w:rsidRPr="0022211F" w:rsidRDefault="004F781C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BFE1" w14:textId="77777777" w:rsidR="004F781C" w:rsidRPr="0022211F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50D4E" w14:textId="2782C532" w:rsidR="004F781C" w:rsidRPr="00ED0AE6" w:rsidRDefault="00506CE0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ED0AE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4F781C" w:rsidRPr="0022211F" w14:paraId="01495127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A58FF" w14:textId="77777777" w:rsidR="004F781C" w:rsidRPr="0022211F" w:rsidRDefault="004F781C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0568" w14:textId="77777777" w:rsidR="004F781C" w:rsidRPr="0022211F" w:rsidRDefault="004F781C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2211F">
              <w:rPr>
                <w:rFonts w:ascii="Times New Roman" w:hAnsi="Times New Roman" w:cs="Times New Roman"/>
                <w:color w:val="auto"/>
                <w:szCs w:val="24"/>
              </w:rPr>
              <w:t>Райна Дончева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D274C" w14:textId="77777777" w:rsidR="004F781C" w:rsidRPr="00ED0AE6" w:rsidRDefault="004F781C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ED0AE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14:paraId="74BAE92B" w14:textId="77777777" w:rsidR="004F781C" w:rsidRPr="0022211F" w:rsidRDefault="004F781C" w:rsidP="004F781C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41900E52" w14:textId="77777777" w:rsidR="004F781C" w:rsidRPr="00ED0AE6" w:rsidRDefault="004F781C" w:rsidP="004F781C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ED0AE6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ED0AE6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14:paraId="4E823894" w14:textId="2E92CAAA" w:rsidR="004F781C" w:rsidRPr="00ED0AE6" w:rsidRDefault="004F781C" w:rsidP="004F781C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ED0AE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</w:t>
      </w:r>
      <w:r w:rsidR="00ED0AE6" w:rsidRPr="00ED0AE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6</w:t>
      </w:r>
      <w:r w:rsidRPr="00ED0AE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74C168F8" w14:textId="77777777" w:rsidR="004F781C" w:rsidRPr="00ED0AE6" w:rsidRDefault="004F781C" w:rsidP="004F781C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ED0AE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3AE4DED1" w14:textId="3ABF8524" w:rsidR="004F781C" w:rsidRDefault="004F781C" w:rsidP="004F781C">
      <w:pPr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ED0AE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ОСОБЕНО МНЕНИЕ – 0 </w:t>
      </w:r>
      <w:proofErr w:type="spellStart"/>
      <w:r w:rsidRPr="00ED0AE6">
        <w:rPr>
          <w:rFonts w:ascii="Times New Roman" w:hAnsi="Times New Roman" w:cs="Times New Roman"/>
          <w:sz w:val="24"/>
          <w:szCs w:val="24"/>
          <w:lang w:val="ru-RU" w:eastAsia="bg-BG"/>
        </w:rPr>
        <w:t>членове</w:t>
      </w:r>
      <w:proofErr w:type="spellEnd"/>
    </w:p>
    <w:p w14:paraId="46A245C3" w14:textId="688745B5" w:rsidR="003F32E9" w:rsidRDefault="003F32E9" w:rsidP="003F32E9">
      <w:pPr>
        <w:pStyle w:val="a5"/>
        <w:ind w:firstLine="708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1B1BD1">
        <w:rPr>
          <w:rFonts w:ascii="Times New Roman" w:hAnsi="Times New Roman" w:cs="Times New Roman"/>
          <w:szCs w:val="24"/>
        </w:rPr>
        <w:t>Кристиан Гьошев</w:t>
      </w:r>
      <w:r w:rsidR="001B1BD1" w:rsidRPr="001B1BD1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 напусна</w:t>
      </w:r>
      <w:r w:rsidRPr="001B1BD1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залата.</w:t>
      </w:r>
    </w:p>
    <w:p w14:paraId="3E95C1CB" w14:textId="77777777" w:rsidR="003F32E9" w:rsidRDefault="003F32E9" w:rsidP="004F781C">
      <w:pPr>
        <w:pStyle w:val="a5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</w:p>
    <w:p w14:paraId="7944C0FA" w14:textId="08768A3F" w:rsidR="004F781C" w:rsidRPr="0022211F" w:rsidRDefault="004F781C" w:rsidP="004F781C">
      <w:pPr>
        <w:pStyle w:val="a5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22211F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13 от дневния ред:</w:t>
      </w:r>
    </w:p>
    <w:p w14:paraId="5DAC3AD8" w14:textId="4B3F9D3C" w:rsidR="004F781C" w:rsidRPr="00A51E14" w:rsidRDefault="004F781C" w:rsidP="004F781C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 w:rsidRPr="00A51E14">
        <w:rPr>
          <w:rFonts w:ascii="Times New Roman" w:hAnsi="Times New Roman"/>
          <w:sz w:val="24"/>
          <w:szCs w:val="24"/>
          <w:lang w:val="bg-BG" w:eastAsia="bg-BG"/>
        </w:rPr>
        <w:t>Председателят</w:t>
      </w:r>
      <w:r w:rsidRPr="0022211F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A51E14">
        <w:rPr>
          <w:rFonts w:ascii="Times New Roman" w:hAnsi="Times New Roman"/>
          <w:sz w:val="24"/>
          <w:szCs w:val="24"/>
          <w:lang w:val="bg-BG" w:eastAsia="bg-BG"/>
        </w:rPr>
        <w:t xml:space="preserve"> на комисията </w:t>
      </w:r>
      <w:r w:rsidRPr="0022211F">
        <w:rPr>
          <w:rFonts w:ascii="Times New Roman" w:hAnsi="Times New Roman"/>
          <w:sz w:val="24"/>
          <w:szCs w:val="24"/>
          <w:lang w:val="bg-BG" w:eastAsia="bg-BG"/>
        </w:rPr>
        <w:t>Ваня Костадинова</w:t>
      </w:r>
      <w:r w:rsidRPr="00A51E14">
        <w:rPr>
          <w:rFonts w:ascii="Times New Roman" w:hAnsi="Times New Roman"/>
          <w:sz w:val="24"/>
          <w:szCs w:val="24"/>
          <w:lang w:val="bg-BG" w:eastAsia="bg-BG"/>
        </w:rPr>
        <w:t xml:space="preserve">, докладва </w:t>
      </w:r>
      <w:r w:rsidRPr="00A51E14">
        <w:rPr>
          <w:rFonts w:ascii="Times New Roman" w:hAnsi="Times New Roman"/>
          <w:sz w:val="24"/>
          <w:szCs w:val="24"/>
          <w:lang w:val="bg-BG"/>
        </w:rPr>
        <w:t>Проект на решение</w:t>
      </w:r>
      <w:r w:rsidR="003F32E9">
        <w:rPr>
          <w:rFonts w:ascii="Times New Roman" w:hAnsi="Times New Roman"/>
          <w:sz w:val="24"/>
          <w:szCs w:val="24"/>
          <w:lang w:val="bg-BG"/>
        </w:rPr>
        <w:t>:</w:t>
      </w:r>
    </w:p>
    <w:p w14:paraId="335A4C68" w14:textId="77777777" w:rsidR="004F781C" w:rsidRPr="00A51E14" w:rsidRDefault="004F781C" w:rsidP="004F781C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2A3206C0" w14:textId="77777777" w:rsidR="004F781C" w:rsidRPr="0022211F" w:rsidRDefault="004F781C" w:rsidP="004F78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221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РЕШЕНИЕ</w:t>
      </w:r>
      <w:r w:rsidRPr="002221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№ 94-НС</w:t>
      </w:r>
      <w:r w:rsidRPr="002221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br/>
        <w:t>Пловдив област, 14</w:t>
      </w:r>
      <w:r w:rsidRPr="00A51E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2221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06.2021 г.</w:t>
      </w:r>
    </w:p>
    <w:p w14:paraId="5C39CCD7" w14:textId="77777777" w:rsidR="004F781C" w:rsidRPr="0022211F" w:rsidRDefault="004F781C" w:rsidP="004F78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14:paraId="30742CD2" w14:textId="68290B53" w:rsidR="004F781C" w:rsidRPr="0022211F" w:rsidRDefault="004F781C" w:rsidP="004F7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221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ОТНОСНО</w:t>
      </w:r>
      <w:r w:rsidRPr="002221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: Назначаване на поименните състави на секционните избирателни комисии  в </w:t>
      </w:r>
      <w:r w:rsidRPr="002221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община </w:t>
      </w:r>
      <w:r w:rsidR="00D032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„</w:t>
      </w:r>
      <w:r w:rsidRPr="002221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Родопи</w:t>
      </w:r>
      <w:r w:rsidR="00D032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“</w:t>
      </w:r>
      <w:r w:rsidRPr="002221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при произвеждане на изборите за Народно събрание на Република България на 11 юли 2021 год.</w:t>
      </w:r>
    </w:p>
    <w:p w14:paraId="73E85086" w14:textId="77777777" w:rsidR="004F781C" w:rsidRPr="00A51E14" w:rsidRDefault="004F781C" w:rsidP="004F78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14:paraId="32661586" w14:textId="77777777" w:rsidR="004F781C" w:rsidRPr="0022211F" w:rsidRDefault="004F781C" w:rsidP="004F7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21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законоустановения срок по чл. 91, ал. 9 във </w:t>
      </w:r>
      <w:proofErr w:type="spellStart"/>
      <w:r w:rsidRPr="0022211F"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 w:rsidRPr="0022211F">
        <w:rPr>
          <w:rFonts w:ascii="Times New Roman" w:eastAsia="Times New Roman" w:hAnsi="Times New Roman" w:cs="Times New Roman"/>
          <w:sz w:val="24"/>
          <w:szCs w:val="24"/>
          <w:lang w:eastAsia="bg-BG"/>
        </w:rPr>
        <w:t>. с ал.8  от Изборния кодекс е постъпило предложение с вх. № 83/10.06.2021 година от Кмета на община Родопи, с което се предлага назначаване на поименните състави на секционните избирателни комисии за изборите за Народно събрание, насрочени за 11 юли 2021 година. В административната преписка са приложени изискуемите документи, както и поименните предложения, направени от политическите партии и коалиции с искане същите да бъдат назначени. Представен е и списък с резервни членове на СИК за утвърждаване.</w:t>
      </w:r>
    </w:p>
    <w:p w14:paraId="11547E70" w14:textId="77777777" w:rsidR="004F781C" w:rsidRPr="0022211F" w:rsidRDefault="004F781C" w:rsidP="004F7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211F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протокола за проведени консултации на 03.06.2021 год. е видно, че е постигнато съгласие между участниците в консултациите за ръководствата и за състава на съответната СИК във всяко едно населено място.</w:t>
      </w:r>
    </w:p>
    <w:p w14:paraId="71835079" w14:textId="77777777" w:rsidR="004F781C" w:rsidRPr="0022211F" w:rsidRDefault="004F781C" w:rsidP="004F7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21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горното и на основание  чл. 72, ал. 1, т. 4, с чл. 89, ал. 1 и чл. 91, ал. 11 от Изборния кодекс, във връзка с Решение № 124-НС от </w:t>
      </w:r>
      <w:r w:rsidRPr="00A51E14">
        <w:rPr>
          <w:rFonts w:ascii="Times New Roman" w:eastAsia="Times New Roman" w:hAnsi="Times New Roman" w:cs="Times New Roman"/>
          <w:sz w:val="24"/>
          <w:szCs w:val="24"/>
          <w:lang w:eastAsia="bg-BG"/>
        </w:rPr>
        <w:t>26</w:t>
      </w:r>
      <w:r w:rsidRPr="0022211F">
        <w:rPr>
          <w:rFonts w:ascii="Times New Roman" w:eastAsia="Times New Roman" w:hAnsi="Times New Roman" w:cs="Times New Roman"/>
          <w:sz w:val="24"/>
          <w:szCs w:val="24"/>
          <w:lang w:eastAsia="bg-BG"/>
        </w:rPr>
        <w:t>.05.2021 год.</w:t>
      </w:r>
      <w:r w:rsidRPr="00A51E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2211F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ЦИК, както и Решение № 47 - НС от  28.05.2021 год. на РИК 17 Пловдив област, Районна избирателна комисия Седемнадесети изборен район – Пловдивски</w:t>
      </w:r>
    </w:p>
    <w:p w14:paraId="539B830B" w14:textId="77777777" w:rsidR="004F781C" w:rsidRPr="0022211F" w:rsidRDefault="004F781C" w:rsidP="004F78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221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14:paraId="0FFF0D06" w14:textId="77777777" w:rsidR="004F781C" w:rsidRPr="0022211F" w:rsidRDefault="004F781C" w:rsidP="004F7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21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1.Назначава поименните състави на секционните избирателни комисии и утвърждава списък на резервните членове за всички населени места в </w:t>
      </w:r>
      <w:r w:rsidRPr="0022211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община Родопи</w:t>
      </w:r>
      <w:r w:rsidRPr="0022211F">
        <w:rPr>
          <w:rFonts w:ascii="Times New Roman" w:eastAsia="Times New Roman" w:hAnsi="Times New Roman" w:cs="Times New Roman"/>
          <w:sz w:val="24"/>
          <w:szCs w:val="24"/>
          <w:lang w:eastAsia="bg-BG"/>
        </w:rPr>
        <w:t>, съгласно </w:t>
      </w:r>
      <w:r w:rsidRPr="0022211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Приложение 1 </w:t>
      </w:r>
      <w:r w:rsidRPr="0022211F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настоящото решение.</w:t>
      </w:r>
    </w:p>
    <w:p w14:paraId="46A3525B" w14:textId="77777777" w:rsidR="004F781C" w:rsidRPr="0022211F" w:rsidRDefault="004F781C" w:rsidP="004F7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211F">
        <w:rPr>
          <w:rFonts w:ascii="Times New Roman" w:eastAsia="Times New Roman" w:hAnsi="Times New Roman" w:cs="Times New Roman"/>
          <w:sz w:val="24"/>
          <w:szCs w:val="24"/>
          <w:lang w:eastAsia="bg-BG"/>
        </w:rPr>
        <w:t>2.Издава удостоверения на членовете на секционните избирателни комисии по т.1.</w:t>
      </w:r>
    </w:p>
    <w:p w14:paraId="029B4939" w14:textId="77777777" w:rsidR="004F781C" w:rsidRPr="0022211F" w:rsidRDefault="004F781C" w:rsidP="004F7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211F">
        <w:rPr>
          <w:rFonts w:ascii="Times New Roman" w:eastAsia="Times New Roman" w:hAnsi="Times New Roman" w:cs="Times New Roman"/>
          <w:sz w:val="24"/>
          <w:szCs w:val="24"/>
          <w:lang w:eastAsia="bg-BG"/>
        </w:rPr>
        <w:t>3.Членовете на секционните избирателни комисии при изпълнение на своите функции са длъжностни лица по смисъла на чл. 93, т.1 от Наказателния кодекс.</w:t>
      </w:r>
    </w:p>
    <w:p w14:paraId="1A54D338" w14:textId="77777777" w:rsidR="004F781C" w:rsidRPr="0022211F" w:rsidRDefault="004F781C" w:rsidP="004F7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211F">
        <w:rPr>
          <w:rFonts w:ascii="Times New Roman" w:eastAsia="Times New Roman" w:hAnsi="Times New Roman" w:cs="Times New Roman"/>
          <w:sz w:val="24"/>
          <w:szCs w:val="24"/>
          <w:lang w:eastAsia="bg-BG"/>
        </w:rPr>
        <w:t>4.При изпълнение на функциите си членовете на секционните избирателни комисии  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14:paraId="6B4C4734" w14:textId="315C9AE8" w:rsidR="004F781C" w:rsidRPr="008F5515" w:rsidRDefault="003F32E9" w:rsidP="008F55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bg-BG"/>
        </w:rPr>
      </w:pPr>
      <w:r w:rsidRPr="003F32E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bg-BG"/>
        </w:rPr>
        <w:t>Настоящото решение може да бъде оспорено  пред Централната избирателна комисия в срок до три дни от обявяването му.</w:t>
      </w:r>
    </w:p>
    <w:p w14:paraId="101D47BF" w14:textId="7742528B" w:rsidR="004F781C" w:rsidRDefault="004F781C" w:rsidP="008F5515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22211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решение, същият беше подложен на гласуване:</w:t>
      </w:r>
    </w:p>
    <w:p w14:paraId="46658359" w14:textId="77777777" w:rsidR="008F5515" w:rsidRPr="0022211F" w:rsidRDefault="008F5515" w:rsidP="008F5515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4F781C" w:rsidRPr="0022211F" w14:paraId="1833D7C2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62F2C" w14:textId="77777777" w:rsidR="004F781C" w:rsidRPr="0022211F" w:rsidRDefault="004F781C" w:rsidP="008603B0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lastRenderedPageBreak/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C7B15" w14:textId="77777777" w:rsidR="004F781C" w:rsidRPr="0022211F" w:rsidRDefault="004F781C" w:rsidP="008603B0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22211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22211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AB524" w14:textId="77777777" w:rsidR="004F781C" w:rsidRPr="0022211F" w:rsidRDefault="004F781C" w:rsidP="008603B0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22211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4F781C" w:rsidRPr="0022211F" w14:paraId="68DCDCC5" w14:textId="77777777" w:rsidTr="008603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8F15D" w14:textId="77777777" w:rsidR="004F781C" w:rsidRPr="0022211F" w:rsidRDefault="004F781C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45FD" w14:textId="77777777" w:rsidR="004F781C" w:rsidRPr="0022211F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9E681" w14:textId="77777777" w:rsidR="004F781C" w:rsidRPr="00D03292" w:rsidRDefault="004F781C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03292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4F781C" w:rsidRPr="0022211F" w14:paraId="7530EB86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E5FC8" w14:textId="77777777" w:rsidR="004F781C" w:rsidRPr="0022211F" w:rsidRDefault="004F781C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8347" w14:textId="77777777" w:rsidR="004F781C" w:rsidRPr="0022211F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0BF1" w14:textId="77777777" w:rsidR="004F781C" w:rsidRPr="00D03292" w:rsidRDefault="004F781C" w:rsidP="008603B0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03292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4F781C" w:rsidRPr="0022211F" w14:paraId="0C1EFF99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85EC0" w14:textId="77777777" w:rsidR="004F781C" w:rsidRPr="0022211F" w:rsidRDefault="004F781C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DB51" w14:textId="77777777" w:rsidR="004F781C" w:rsidRPr="0022211F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59E19" w14:textId="77777777" w:rsidR="004F781C" w:rsidRPr="00D03292" w:rsidRDefault="004F781C" w:rsidP="008603B0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03292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4F781C" w:rsidRPr="0022211F" w14:paraId="2D5AF3C4" w14:textId="77777777" w:rsidTr="008603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0543F" w14:textId="77777777" w:rsidR="004F781C" w:rsidRPr="0022211F" w:rsidRDefault="004F781C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A92F" w14:textId="77777777" w:rsidR="004F781C" w:rsidRPr="0022211F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3680A" w14:textId="79E5CC32" w:rsidR="004F781C" w:rsidRPr="00D03292" w:rsidRDefault="00D03292" w:rsidP="008603B0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03292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4F781C" w:rsidRPr="0022211F" w14:paraId="4A912265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67F85" w14:textId="77777777" w:rsidR="004F781C" w:rsidRPr="0022211F" w:rsidRDefault="004F781C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D893" w14:textId="77777777" w:rsidR="004F781C" w:rsidRPr="0022211F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F4F46" w14:textId="77777777" w:rsidR="004F781C" w:rsidRPr="00D03292" w:rsidRDefault="004F781C" w:rsidP="008603B0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03292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4F781C" w:rsidRPr="0022211F" w14:paraId="154E58D9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16119" w14:textId="77777777" w:rsidR="004F781C" w:rsidRPr="0022211F" w:rsidRDefault="004F781C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BED8" w14:textId="77777777" w:rsidR="004F781C" w:rsidRPr="0022211F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 xml:space="preserve">Янко </w:t>
            </w:r>
            <w:proofErr w:type="spellStart"/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4383C" w14:textId="77777777" w:rsidR="004F781C" w:rsidRPr="00D03292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4F781C" w:rsidRPr="0022211F" w14:paraId="490ECCFF" w14:textId="77777777" w:rsidTr="008603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34AD4" w14:textId="77777777" w:rsidR="004F781C" w:rsidRPr="0022211F" w:rsidRDefault="004F781C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AA96" w14:textId="77777777" w:rsidR="004F781C" w:rsidRPr="0022211F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F3B32" w14:textId="77777777" w:rsidR="004F781C" w:rsidRPr="00D03292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4F781C" w:rsidRPr="0022211F" w14:paraId="42597B09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B38B0" w14:textId="77777777" w:rsidR="004F781C" w:rsidRPr="0022211F" w:rsidRDefault="004F781C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A0EA" w14:textId="77777777" w:rsidR="004F781C" w:rsidRPr="0022211F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Мартин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BF6D7" w14:textId="77777777" w:rsidR="004F781C" w:rsidRPr="00D03292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4F781C" w:rsidRPr="0022211F" w14:paraId="43A273D3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1D571" w14:textId="77777777" w:rsidR="004F781C" w:rsidRPr="0022211F" w:rsidRDefault="004F781C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53B2" w14:textId="77777777" w:rsidR="004F781C" w:rsidRPr="0022211F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5D96A" w14:textId="77777777" w:rsidR="004F781C" w:rsidRPr="00D03292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4F781C" w:rsidRPr="0022211F" w14:paraId="3C9C5020" w14:textId="77777777" w:rsidTr="008603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247F5" w14:textId="77777777" w:rsidR="004F781C" w:rsidRPr="0022211F" w:rsidRDefault="004F781C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67D4" w14:textId="77777777" w:rsidR="004F781C" w:rsidRPr="0022211F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F2A74" w14:textId="77777777" w:rsidR="004F781C" w:rsidRPr="00D03292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4F781C" w:rsidRPr="0022211F" w14:paraId="7F2447C9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AA701" w14:textId="77777777" w:rsidR="004F781C" w:rsidRPr="0022211F" w:rsidRDefault="004F781C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A0DD" w14:textId="77777777" w:rsidR="004F781C" w:rsidRPr="0022211F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90D68" w14:textId="77777777" w:rsidR="004F781C" w:rsidRPr="00D03292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4F781C" w:rsidRPr="0022211F" w14:paraId="7B822540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2F7B6" w14:textId="77777777" w:rsidR="004F781C" w:rsidRPr="0022211F" w:rsidRDefault="004F781C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C72C" w14:textId="77777777" w:rsidR="004F781C" w:rsidRPr="0022211F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6DCD1" w14:textId="77777777" w:rsidR="004F781C" w:rsidRPr="00D03292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4F781C" w:rsidRPr="0022211F" w14:paraId="0D3DD411" w14:textId="77777777" w:rsidTr="008603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BF499" w14:textId="77777777" w:rsidR="004F781C" w:rsidRPr="0022211F" w:rsidRDefault="004F781C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5E3B" w14:textId="77777777" w:rsidR="004F781C" w:rsidRPr="0022211F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2F6AA" w14:textId="40BA080C" w:rsidR="004F781C" w:rsidRPr="00D03292" w:rsidRDefault="003F32E9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4F781C" w:rsidRPr="0022211F" w14:paraId="061629A1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D50D7" w14:textId="77777777" w:rsidR="004F781C" w:rsidRPr="0022211F" w:rsidRDefault="004F781C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1893" w14:textId="77777777" w:rsidR="004F781C" w:rsidRPr="0022211F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Мурад  Ферад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2C2C1" w14:textId="77777777" w:rsidR="004F781C" w:rsidRPr="00D03292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4F781C" w:rsidRPr="0022211F" w14:paraId="2D7EFCF1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7ABDB" w14:textId="77777777" w:rsidR="004F781C" w:rsidRPr="0022211F" w:rsidRDefault="004F781C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A409" w14:textId="77777777" w:rsidR="004F781C" w:rsidRPr="0022211F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9BEF1" w14:textId="77777777" w:rsidR="004F781C" w:rsidRPr="00D03292" w:rsidRDefault="004F781C" w:rsidP="008603B0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03292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4F781C" w:rsidRPr="0022211F" w14:paraId="73B23CFE" w14:textId="77777777" w:rsidTr="008603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A77C6" w14:textId="77777777" w:rsidR="004F781C" w:rsidRPr="0022211F" w:rsidRDefault="004F781C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D90C" w14:textId="77777777" w:rsidR="004F781C" w:rsidRPr="0022211F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06D69" w14:textId="613B4B2A" w:rsidR="004F781C" w:rsidRPr="00D03292" w:rsidRDefault="003F32E9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03292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4F781C" w:rsidRPr="0022211F" w14:paraId="08F7CA54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AD30A" w14:textId="77777777" w:rsidR="004F781C" w:rsidRPr="0022211F" w:rsidRDefault="004F781C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D65D" w14:textId="77777777" w:rsidR="004F781C" w:rsidRPr="0022211F" w:rsidRDefault="004F781C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2211F">
              <w:rPr>
                <w:rFonts w:ascii="Times New Roman" w:hAnsi="Times New Roman" w:cs="Times New Roman"/>
                <w:color w:val="auto"/>
                <w:szCs w:val="24"/>
              </w:rPr>
              <w:t>Райна Дончева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27C4F" w14:textId="77777777" w:rsidR="004F781C" w:rsidRPr="00D03292" w:rsidRDefault="004F781C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03292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14:paraId="2519B403" w14:textId="77777777" w:rsidR="004F781C" w:rsidRPr="0022211F" w:rsidRDefault="004F781C" w:rsidP="004F781C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661B931B" w14:textId="77777777" w:rsidR="004F781C" w:rsidRPr="0022211F" w:rsidRDefault="004F781C" w:rsidP="004F781C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22211F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22211F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14:paraId="4AE75F9B" w14:textId="40393341" w:rsidR="004F781C" w:rsidRPr="00D03292" w:rsidRDefault="004F781C" w:rsidP="004F781C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22211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</w:t>
      </w:r>
      <w:r w:rsidRPr="00D03292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– 1</w:t>
      </w:r>
      <w:r w:rsidR="00D03292" w:rsidRPr="00D03292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5</w:t>
      </w:r>
      <w:r w:rsidRPr="00D03292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294B8D42" w14:textId="77777777" w:rsidR="004F781C" w:rsidRPr="00D03292" w:rsidRDefault="004F781C" w:rsidP="004F781C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D03292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5276EF8C" w14:textId="77777777" w:rsidR="004F781C" w:rsidRPr="0022211F" w:rsidRDefault="004F781C" w:rsidP="004F781C">
      <w:pPr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D03292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ОСОБЕНО МНЕНИЕ – 0 </w:t>
      </w:r>
      <w:proofErr w:type="spellStart"/>
      <w:r w:rsidRPr="00D03292">
        <w:rPr>
          <w:rFonts w:ascii="Times New Roman" w:hAnsi="Times New Roman" w:cs="Times New Roman"/>
          <w:sz w:val="24"/>
          <w:szCs w:val="24"/>
          <w:lang w:val="ru-RU" w:eastAsia="bg-BG"/>
        </w:rPr>
        <w:t>членове</w:t>
      </w:r>
      <w:proofErr w:type="spellEnd"/>
    </w:p>
    <w:p w14:paraId="37D0AE25" w14:textId="77777777" w:rsidR="004F781C" w:rsidRPr="0022211F" w:rsidRDefault="004F781C" w:rsidP="004F781C">
      <w:pPr>
        <w:pStyle w:val="a5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22211F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14 от дневния ред:</w:t>
      </w:r>
    </w:p>
    <w:p w14:paraId="5BB58493" w14:textId="1D0D907A" w:rsidR="004F781C" w:rsidRPr="00A51E14" w:rsidRDefault="00466EAA" w:rsidP="004F781C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 w:rsidRPr="00466EAA">
        <w:rPr>
          <w:rFonts w:ascii="Times New Roman" w:hAnsi="Times New Roman"/>
          <w:sz w:val="24"/>
          <w:szCs w:val="24"/>
          <w:lang w:val="bg-BG"/>
        </w:rPr>
        <w:t>Мартин Кадиев</w:t>
      </w:r>
      <w:r w:rsidR="004F781C" w:rsidRPr="00A51E14">
        <w:rPr>
          <w:rFonts w:ascii="Times New Roman" w:hAnsi="Times New Roman"/>
          <w:sz w:val="24"/>
          <w:szCs w:val="24"/>
          <w:lang w:val="bg-BG" w:eastAsia="bg-BG"/>
        </w:rPr>
        <w:t xml:space="preserve"> докладва </w:t>
      </w:r>
      <w:r w:rsidR="004F781C" w:rsidRPr="00A51E14">
        <w:rPr>
          <w:rFonts w:ascii="Times New Roman" w:hAnsi="Times New Roman"/>
          <w:sz w:val="24"/>
          <w:szCs w:val="24"/>
          <w:lang w:val="bg-BG"/>
        </w:rPr>
        <w:t>Проект на решение</w:t>
      </w:r>
      <w:r w:rsidR="00D65234">
        <w:rPr>
          <w:rFonts w:ascii="Times New Roman" w:hAnsi="Times New Roman"/>
          <w:sz w:val="24"/>
          <w:szCs w:val="24"/>
          <w:lang w:val="bg-BG"/>
        </w:rPr>
        <w:t>:</w:t>
      </w:r>
    </w:p>
    <w:p w14:paraId="28704B89" w14:textId="77777777" w:rsidR="00726213" w:rsidRPr="00726213" w:rsidRDefault="00726213" w:rsidP="00726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14:paraId="770E9691" w14:textId="77777777" w:rsidR="00726213" w:rsidRPr="00726213" w:rsidRDefault="00726213" w:rsidP="007262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262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РЕШЕНИЕ</w:t>
      </w:r>
      <w:r w:rsidRPr="007262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№ 95-НС</w:t>
      </w:r>
      <w:r w:rsidRPr="007262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br/>
        <w:t>Пловдив област, 14</w:t>
      </w:r>
      <w:r w:rsidRPr="00A51E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7262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06.2021 г.</w:t>
      </w:r>
    </w:p>
    <w:p w14:paraId="05B323AD" w14:textId="77777777" w:rsidR="00726213" w:rsidRPr="00726213" w:rsidRDefault="00726213" w:rsidP="007262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14:paraId="446C6602" w14:textId="77777777" w:rsidR="00726213" w:rsidRPr="00726213" w:rsidRDefault="00726213" w:rsidP="007262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262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ОТНОСНО</w:t>
      </w:r>
      <w:r w:rsidRPr="007262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: Назначаване на поименните състави на секционните избирателни комисии  в </w:t>
      </w:r>
      <w:r w:rsidRPr="007262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община Садово</w:t>
      </w:r>
      <w:r w:rsidRPr="007262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при произвеждане на изборите за Народно събрание на Република България на 11 юли 2021 год.</w:t>
      </w:r>
    </w:p>
    <w:p w14:paraId="0D92437B" w14:textId="77777777" w:rsidR="00726213" w:rsidRPr="00A51E14" w:rsidRDefault="00726213" w:rsidP="007262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14:paraId="3F33769D" w14:textId="77777777" w:rsidR="00726213" w:rsidRPr="00726213" w:rsidRDefault="00726213" w:rsidP="007262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62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законоустановения срок по чл. 91, ал. 9 във </w:t>
      </w:r>
      <w:proofErr w:type="spellStart"/>
      <w:r w:rsidRPr="00726213"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 w:rsidRPr="00726213">
        <w:rPr>
          <w:rFonts w:ascii="Times New Roman" w:eastAsia="Times New Roman" w:hAnsi="Times New Roman" w:cs="Times New Roman"/>
          <w:sz w:val="24"/>
          <w:szCs w:val="24"/>
          <w:lang w:eastAsia="bg-BG"/>
        </w:rPr>
        <w:t>. с ал.8  от Изборния кодекс е постъпило предложение с вх. № 67/09.06.2021 година от Кмета на община Садово, с което се предлага назначаване на поименните състави на секционните избирателни комисии за изборите за Народно събрание, насрочени за 11 юли 2021 година. В административната преписка са приложени изискуемите документи, както и поименните предложения, направени от политическите партии и коалиции с искане същите да бъдат назначени. Представен е и списък с резервни членове на СИК за утвърждаване.</w:t>
      </w:r>
    </w:p>
    <w:p w14:paraId="345A2FF7" w14:textId="77777777" w:rsidR="00726213" w:rsidRPr="00726213" w:rsidRDefault="00726213" w:rsidP="007262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6213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протокола за проведени консултации на 31.05.2021 год. е видно, че е постигнато съгласие между участниците в консултациите за ръководствата и за състава на съответната СИК във всяко едно населено място.</w:t>
      </w:r>
    </w:p>
    <w:p w14:paraId="02EEE2C9" w14:textId="77777777" w:rsidR="00726213" w:rsidRPr="00726213" w:rsidRDefault="00726213" w:rsidP="007262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621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С оглед горното и на основание  чл. 72, ал. 1, т. 4, с чл. 89, ал. 1 и чл. 91, ал. 11 от Изборния кодекс, във връзка с Решение № 124-НС от </w:t>
      </w:r>
      <w:r w:rsidRPr="00A51E14">
        <w:rPr>
          <w:rFonts w:ascii="Times New Roman" w:eastAsia="Times New Roman" w:hAnsi="Times New Roman" w:cs="Times New Roman"/>
          <w:sz w:val="24"/>
          <w:szCs w:val="24"/>
          <w:lang w:eastAsia="bg-BG"/>
        </w:rPr>
        <w:t>26</w:t>
      </w:r>
      <w:r w:rsidRPr="00726213">
        <w:rPr>
          <w:rFonts w:ascii="Times New Roman" w:eastAsia="Times New Roman" w:hAnsi="Times New Roman" w:cs="Times New Roman"/>
          <w:sz w:val="24"/>
          <w:szCs w:val="24"/>
          <w:lang w:eastAsia="bg-BG"/>
        </w:rPr>
        <w:t>.05.2021 год.</w:t>
      </w:r>
      <w:r w:rsidRPr="00A51E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26213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ЦИК, както и Решение № 48 - НС от  28.05.2021 год. на РИК 17 Пловдив област, Районна избирателна комисия Седемнадесети изборен район – Пловдивски</w:t>
      </w:r>
    </w:p>
    <w:p w14:paraId="217EFA82" w14:textId="77777777" w:rsidR="00726213" w:rsidRPr="00726213" w:rsidRDefault="00726213" w:rsidP="00726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14:paraId="1F5D1DA1" w14:textId="77777777" w:rsidR="00726213" w:rsidRPr="00726213" w:rsidRDefault="00726213" w:rsidP="007262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262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14:paraId="52467025" w14:textId="77777777" w:rsidR="00726213" w:rsidRPr="00726213" w:rsidRDefault="00726213" w:rsidP="007262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62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1.Назначава поименните състави на секционните избирателни комисии и утвърждава списък на резервните членове за всички населени места в </w:t>
      </w:r>
      <w:r w:rsidRPr="0072621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община Садово</w:t>
      </w:r>
      <w:r w:rsidRPr="00726213">
        <w:rPr>
          <w:rFonts w:ascii="Times New Roman" w:eastAsia="Times New Roman" w:hAnsi="Times New Roman" w:cs="Times New Roman"/>
          <w:sz w:val="24"/>
          <w:szCs w:val="24"/>
          <w:lang w:eastAsia="bg-BG"/>
        </w:rPr>
        <w:t>, съгласно </w:t>
      </w:r>
      <w:r w:rsidRPr="00726213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Приложение 1 </w:t>
      </w:r>
      <w:r w:rsidRPr="00726213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настоящото решение.</w:t>
      </w:r>
    </w:p>
    <w:p w14:paraId="7349204B" w14:textId="77777777" w:rsidR="00726213" w:rsidRPr="00726213" w:rsidRDefault="00726213" w:rsidP="007262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6213">
        <w:rPr>
          <w:rFonts w:ascii="Times New Roman" w:eastAsia="Times New Roman" w:hAnsi="Times New Roman" w:cs="Times New Roman"/>
          <w:sz w:val="24"/>
          <w:szCs w:val="24"/>
          <w:lang w:eastAsia="bg-BG"/>
        </w:rPr>
        <w:t>2.Издава удостоверения на членовете на секционните избирателни комисии по т.1.</w:t>
      </w:r>
    </w:p>
    <w:p w14:paraId="5768C9D1" w14:textId="77777777" w:rsidR="00726213" w:rsidRPr="00726213" w:rsidRDefault="00726213" w:rsidP="007262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6213">
        <w:rPr>
          <w:rFonts w:ascii="Times New Roman" w:eastAsia="Times New Roman" w:hAnsi="Times New Roman" w:cs="Times New Roman"/>
          <w:sz w:val="24"/>
          <w:szCs w:val="24"/>
          <w:lang w:eastAsia="bg-BG"/>
        </w:rPr>
        <w:t>3.Членовете на секционните избирателни комисии при изпълнение на своите функции са длъжностни лица по смисъла на чл. 93, т.1 от Наказателния кодекс.</w:t>
      </w:r>
    </w:p>
    <w:p w14:paraId="7E67D3AE" w14:textId="744CD2A3" w:rsidR="00726213" w:rsidRPr="00D65234" w:rsidRDefault="00726213" w:rsidP="00D65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6213">
        <w:rPr>
          <w:rFonts w:ascii="Times New Roman" w:eastAsia="Times New Roman" w:hAnsi="Times New Roman" w:cs="Times New Roman"/>
          <w:sz w:val="24"/>
          <w:szCs w:val="24"/>
          <w:lang w:eastAsia="bg-BG"/>
        </w:rPr>
        <w:t>4.При изпълнение на функциите си членовете на секционните избирателни комисии  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14:paraId="3994E8C2" w14:textId="35E1ECA4" w:rsidR="00D65234" w:rsidRPr="00D65234" w:rsidRDefault="00726213" w:rsidP="008F55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bg-BG"/>
        </w:rPr>
      </w:pPr>
      <w:r w:rsidRPr="00D652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bg-BG"/>
        </w:rPr>
        <w:t>Настоящото решение може да бъде оспорено  пред Централната избирателна комисия в срок до три дни от обявяването му.</w:t>
      </w:r>
    </w:p>
    <w:p w14:paraId="189A4430" w14:textId="77777777" w:rsidR="004F781C" w:rsidRPr="0022211F" w:rsidRDefault="004F781C" w:rsidP="004F781C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22211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решение, същият беше подложен на гласуване:</w:t>
      </w:r>
    </w:p>
    <w:p w14:paraId="7136AA4B" w14:textId="77777777" w:rsidR="004F781C" w:rsidRPr="0022211F" w:rsidRDefault="004F781C" w:rsidP="004F781C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4F781C" w:rsidRPr="0022211F" w14:paraId="65FD4D20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FFCAD" w14:textId="77777777" w:rsidR="004F781C" w:rsidRPr="0022211F" w:rsidRDefault="004F781C" w:rsidP="008603B0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D5563" w14:textId="77777777" w:rsidR="004F781C" w:rsidRPr="0022211F" w:rsidRDefault="004F781C" w:rsidP="008603B0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22211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22211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176F4" w14:textId="77777777" w:rsidR="004F781C" w:rsidRPr="0022211F" w:rsidRDefault="004F781C" w:rsidP="008603B0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22211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4F781C" w:rsidRPr="0022211F" w14:paraId="3C1A20FE" w14:textId="77777777" w:rsidTr="008603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4A056" w14:textId="77777777" w:rsidR="004F781C" w:rsidRPr="0022211F" w:rsidRDefault="004F781C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E9AC" w14:textId="77777777" w:rsidR="004F781C" w:rsidRPr="0022211F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C2A94" w14:textId="77777777" w:rsidR="004F781C" w:rsidRPr="00726213" w:rsidRDefault="004F781C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262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4F781C" w:rsidRPr="0022211F" w14:paraId="0430C5AF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09714" w14:textId="77777777" w:rsidR="004F781C" w:rsidRPr="0022211F" w:rsidRDefault="004F781C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ACD6" w14:textId="77777777" w:rsidR="004F781C" w:rsidRPr="0022211F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36E07" w14:textId="77777777" w:rsidR="004F781C" w:rsidRPr="00726213" w:rsidRDefault="004F781C" w:rsidP="008603B0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262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4F781C" w:rsidRPr="0022211F" w14:paraId="7A6BDB24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C7476" w14:textId="77777777" w:rsidR="004F781C" w:rsidRPr="0022211F" w:rsidRDefault="004F781C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B1F2" w14:textId="77777777" w:rsidR="004F781C" w:rsidRPr="0022211F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3485C" w14:textId="77777777" w:rsidR="004F781C" w:rsidRPr="00726213" w:rsidRDefault="004F781C" w:rsidP="008603B0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262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4F781C" w:rsidRPr="0022211F" w14:paraId="31C249B8" w14:textId="77777777" w:rsidTr="008603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2FFAC" w14:textId="77777777" w:rsidR="004F781C" w:rsidRPr="0022211F" w:rsidRDefault="004F781C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2C3F" w14:textId="77777777" w:rsidR="004F781C" w:rsidRPr="0022211F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40A8" w14:textId="377B0DBE" w:rsidR="004F781C" w:rsidRPr="00726213" w:rsidRDefault="00D65234" w:rsidP="008603B0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7262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4F781C" w:rsidRPr="0022211F" w14:paraId="19B3DBEE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2E5C6" w14:textId="77777777" w:rsidR="004F781C" w:rsidRPr="0022211F" w:rsidRDefault="004F781C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8CCE" w14:textId="77777777" w:rsidR="004F781C" w:rsidRPr="0022211F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7BDA8" w14:textId="77777777" w:rsidR="004F781C" w:rsidRPr="00726213" w:rsidRDefault="004F781C" w:rsidP="008603B0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7262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4F781C" w:rsidRPr="0022211F" w14:paraId="77E499ED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903B8" w14:textId="77777777" w:rsidR="004F781C" w:rsidRPr="0022211F" w:rsidRDefault="004F781C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5D8C" w14:textId="77777777" w:rsidR="004F781C" w:rsidRPr="0022211F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 xml:space="preserve">Янко </w:t>
            </w:r>
            <w:proofErr w:type="spellStart"/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18413" w14:textId="77777777" w:rsidR="004F781C" w:rsidRPr="00726213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2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4F781C" w:rsidRPr="0022211F" w14:paraId="08AD6F9C" w14:textId="77777777" w:rsidTr="008603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20ED0" w14:textId="77777777" w:rsidR="004F781C" w:rsidRPr="0022211F" w:rsidRDefault="004F781C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02D3" w14:textId="77777777" w:rsidR="004F781C" w:rsidRPr="0022211F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C3A82" w14:textId="77777777" w:rsidR="004F781C" w:rsidRPr="00726213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2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4F781C" w:rsidRPr="0022211F" w14:paraId="73E98E57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F7A2F" w14:textId="77777777" w:rsidR="004F781C" w:rsidRPr="0022211F" w:rsidRDefault="004F781C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0DA2" w14:textId="77777777" w:rsidR="004F781C" w:rsidRPr="0022211F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Мартин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AA7F1" w14:textId="77777777" w:rsidR="004F781C" w:rsidRPr="00726213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2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4F781C" w:rsidRPr="0022211F" w14:paraId="767619D3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6A397" w14:textId="77777777" w:rsidR="004F781C" w:rsidRPr="0022211F" w:rsidRDefault="004F781C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C361" w14:textId="77777777" w:rsidR="004F781C" w:rsidRPr="0022211F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A2CD1" w14:textId="77777777" w:rsidR="004F781C" w:rsidRPr="00726213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2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4F781C" w:rsidRPr="0022211F" w14:paraId="4A6E273B" w14:textId="77777777" w:rsidTr="008603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9B3EE" w14:textId="77777777" w:rsidR="004F781C" w:rsidRPr="0022211F" w:rsidRDefault="004F781C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8A19" w14:textId="77777777" w:rsidR="004F781C" w:rsidRPr="0022211F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6DCB8" w14:textId="77777777" w:rsidR="004F781C" w:rsidRPr="00726213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2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4F781C" w:rsidRPr="0022211F" w14:paraId="08D0BEE8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3D899" w14:textId="77777777" w:rsidR="004F781C" w:rsidRPr="0022211F" w:rsidRDefault="004F781C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6171" w14:textId="77777777" w:rsidR="004F781C" w:rsidRPr="0022211F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BE944" w14:textId="77777777" w:rsidR="004F781C" w:rsidRPr="00726213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2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4F781C" w:rsidRPr="0022211F" w14:paraId="570102D2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87EA8" w14:textId="77777777" w:rsidR="004F781C" w:rsidRPr="0022211F" w:rsidRDefault="004F781C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CB99" w14:textId="77777777" w:rsidR="004F781C" w:rsidRPr="0022211F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27AE1" w14:textId="77777777" w:rsidR="004F781C" w:rsidRPr="00726213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2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4F781C" w:rsidRPr="0022211F" w14:paraId="6C1D7765" w14:textId="77777777" w:rsidTr="008603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62082" w14:textId="77777777" w:rsidR="004F781C" w:rsidRPr="0022211F" w:rsidRDefault="004F781C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FC7C" w14:textId="77777777" w:rsidR="004F781C" w:rsidRPr="0022211F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7F20C" w14:textId="77777777" w:rsidR="004F781C" w:rsidRPr="00726213" w:rsidRDefault="00726213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2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4F781C" w:rsidRPr="0022211F" w14:paraId="0DAB8017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A5102" w14:textId="77777777" w:rsidR="004F781C" w:rsidRPr="0022211F" w:rsidRDefault="004F781C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8230" w14:textId="77777777" w:rsidR="004F781C" w:rsidRPr="0022211F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Мурад  Ферад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9115B" w14:textId="77777777" w:rsidR="004F781C" w:rsidRPr="00726213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2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4F781C" w:rsidRPr="0022211F" w14:paraId="28001D93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DB665" w14:textId="77777777" w:rsidR="004F781C" w:rsidRPr="0022211F" w:rsidRDefault="004F781C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F179" w14:textId="77777777" w:rsidR="004F781C" w:rsidRPr="0022211F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E6BF3" w14:textId="77777777" w:rsidR="004F781C" w:rsidRPr="00726213" w:rsidRDefault="004F781C" w:rsidP="008603B0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262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4F781C" w:rsidRPr="0022211F" w14:paraId="2ED3CAE3" w14:textId="77777777" w:rsidTr="008603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B5124" w14:textId="77777777" w:rsidR="004F781C" w:rsidRPr="0022211F" w:rsidRDefault="004F781C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A985" w14:textId="77777777" w:rsidR="004F781C" w:rsidRPr="0022211F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82C2F" w14:textId="77777777" w:rsidR="004F781C" w:rsidRPr="00726213" w:rsidRDefault="00726213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262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4F781C" w:rsidRPr="0022211F" w14:paraId="0055BD42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B28B4" w14:textId="77777777" w:rsidR="004F781C" w:rsidRPr="0022211F" w:rsidRDefault="004F781C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4ABF" w14:textId="77777777" w:rsidR="004F781C" w:rsidRPr="0022211F" w:rsidRDefault="004F781C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2211F">
              <w:rPr>
                <w:rFonts w:ascii="Times New Roman" w:hAnsi="Times New Roman" w:cs="Times New Roman"/>
                <w:color w:val="auto"/>
                <w:szCs w:val="24"/>
              </w:rPr>
              <w:t>Райна Дончева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1548E" w14:textId="77777777" w:rsidR="004F781C" w:rsidRPr="00726213" w:rsidRDefault="004F781C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262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14:paraId="744A2F24" w14:textId="77777777" w:rsidR="004F781C" w:rsidRPr="0022211F" w:rsidRDefault="004F781C" w:rsidP="004F781C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5CFF71B0" w14:textId="77777777" w:rsidR="004F781C" w:rsidRPr="0022211F" w:rsidRDefault="004F781C" w:rsidP="004F781C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22211F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22211F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14:paraId="4EB94DAB" w14:textId="35A73990" w:rsidR="004F781C" w:rsidRPr="00726213" w:rsidRDefault="004F781C" w:rsidP="004F781C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72621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– </w:t>
      </w:r>
      <w:r w:rsidR="00726213" w:rsidRPr="0072621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</w:t>
      </w:r>
      <w:r w:rsidR="00D65234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5</w:t>
      </w:r>
      <w:r w:rsidRPr="0072621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35E58611" w14:textId="77777777" w:rsidR="004F781C" w:rsidRPr="00726213" w:rsidRDefault="004F781C" w:rsidP="004F781C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72621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41551810" w14:textId="77777777" w:rsidR="004F781C" w:rsidRPr="0022211F" w:rsidRDefault="004F781C" w:rsidP="004F781C">
      <w:pPr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726213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ОСОБЕНО МНЕНИЕ – 0 </w:t>
      </w:r>
      <w:proofErr w:type="spellStart"/>
      <w:r w:rsidRPr="00726213">
        <w:rPr>
          <w:rFonts w:ascii="Times New Roman" w:hAnsi="Times New Roman" w:cs="Times New Roman"/>
          <w:sz w:val="24"/>
          <w:szCs w:val="24"/>
          <w:lang w:val="ru-RU" w:eastAsia="bg-BG"/>
        </w:rPr>
        <w:t>членове</w:t>
      </w:r>
      <w:proofErr w:type="spellEnd"/>
    </w:p>
    <w:p w14:paraId="7888E823" w14:textId="77777777" w:rsidR="004F781C" w:rsidRPr="0022211F" w:rsidRDefault="004F781C" w:rsidP="004F781C">
      <w:pPr>
        <w:pStyle w:val="a5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22211F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lastRenderedPageBreak/>
        <w:t>По т. 15 от дневния ред:</w:t>
      </w:r>
    </w:p>
    <w:p w14:paraId="373E8E1C" w14:textId="0FC55E28" w:rsidR="004F781C" w:rsidRPr="00A51E14" w:rsidRDefault="00466EAA" w:rsidP="004F781C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 w:rsidRPr="00466EAA">
        <w:rPr>
          <w:rFonts w:ascii="Times New Roman" w:hAnsi="Times New Roman"/>
          <w:sz w:val="24"/>
          <w:szCs w:val="24"/>
          <w:lang w:val="bg-BG"/>
        </w:rPr>
        <w:t>Росица Гавазова</w:t>
      </w:r>
      <w:r w:rsidR="004F781C" w:rsidRPr="00A51E14">
        <w:rPr>
          <w:rFonts w:ascii="Times New Roman" w:hAnsi="Times New Roman"/>
          <w:sz w:val="24"/>
          <w:szCs w:val="24"/>
          <w:lang w:val="bg-BG" w:eastAsia="bg-BG"/>
        </w:rPr>
        <w:t xml:space="preserve"> докладва </w:t>
      </w:r>
      <w:r w:rsidR="004F781C" w:rsidRPr="00A51E14">
        <w:rPr>
          <w:rFonts w:ascii="Times New Roman" w:hAnsi="Times New Roman"/>
          <w:sz w:val="24"/>
          <w:szCs w:val="24"/>
          <w:lang w:val="bg-BG"/>
        </w:rPr>
        <w:t>Проект на решение</w:t>
      </w:r>
      <w:r w:rsidR="00794086">
        <w:rPr>
          <w:rFonts w:ascii="Times New Roman" w:hAnsi="Times New Roman"/>
          <w:sz w:val="24"/>
          <w:szCs w:val="24"/>
          <w:lang w:val="bg-BG"/>
        </w:rPr>
        <w:t>:</w:t>
      </w:r>
    </w:p>
    <w:p w14:paraId="7A478FC2" w14:textId="5DD61E8B" w:rsidR="004F781C" w:rsidRPr="0022211F" w:rsidRDefault="004F781C" w:rsidP="00315362">
      <w:pPr>
        <w:pStyle w:val="a5"/>
        <w:rPr>
          <w:rFonts w:ascii="Times New Roman" w:hAnsi="Times New Roman" w:cs="Times New Roman"/>
          <w:color w:val="auto"/>
          <w:szCs w:val="24"/>
        </w:rPr>
      </w:pPr>
    </w:p>
    <w:p w14:paraId="2662F3B3" w14:textId="77777777" w:rsidR="004F781C" w:rsidRPr="0022211F" w:rsidRDefault="004F781C" w:rsidP="004F78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221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РЕШЕНИЕ</w:t>
      </w:r>
      <w:r w:rsidRPr="002221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№ 96-НС</w:t>
      </w:r>
      <w:r w:rsidRPr="002221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br/>
        <w:t>Пловдив област, 14</w:t>
      </w:r>
      <w:r w:rsidRPr="00A51E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2221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06.2021 г.</w:t>
      </w:r>
    </w:p>
    <w:p w14:paraId="3D2BD4FF" w14:textId="77777777" w:rsidR="004F781C" w:rsidRPr="0022211F" w:rsidRDefault="004F781C" w:rsidP="004F78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14:paraId="5597129A" w14:textId="77777777" w:rsidR="004F781C" w:rsidRPr="0022211F" w:rsidRDefault="004F781C" w:rsidP="004F7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221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ОТНОСНО</w:t>
      </w:r>
      <w:r w:rsidRPr="002221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: Назначаване на поименните състави на секционните избирателни комисии в </w:t>
      </w:r>
      <w:r w:rsidRPr="002221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община Сопот</w:t>
      </w:r>
      <w:r w:rsidRPr="002221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при произвеждане на изборите за Народно събрание на Република България на 11 юли 2021 год.</w:t>
      </w:r>
    </w:p>
    <w:p w14:paraId="1FB1813A" w14:textId="77777777" w:rsidR="004F781C" w:rsidRPr="0022211F" w:rsidRDefault="004F781C" w:rsidP="004F7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21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законоустановения срок по чл. 91, ал. 9, във </w:t>
      </w:r>
      <w:proofErr w:type="spellStart"/>
      <w:r w:rsidRPr="0022211F"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 w:rsidRPr="0022211F">
        <w:rPr>
          <w:rFonts w:ascii="Times New Roman" w:eastAsia="Times New Roman" w:hAnsi="Times New Roman" w:cs="Times New Roman"/>
          <w:sz w:val="24"/>
          <w:szCs w:val="24"/>
          <w:lang w:eastAsia="bg-BG"/>
        </w:rPr>
        <w:t>. с ал. 8  от Изборния кодекс е постъпило предложение с вх. № 63/08.06.2021 год. от община Сопот, с което се предлага назначаване на поименните състави на секционните избирателни комисии за изборите за Народно събрание, насрочени за 11 юли 2021 год. В административната преписка са приложени изискуемите документи, както и поименните предложения, направени от политическите партии и коалиции с искане същите да бъдат назначени. Представен е и списък с резервни членове на СИК за утвърждаване.</w:t>
      </w:r>
    </w:p>
    <w:p w14:paraId="77B75B65" w14:textId="77777777" w:rsidR="004F781C" w:rsidRPr="0022211F" w:rsidRDefault="004F781C" w:rsidP="004F7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211F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протокола за проведени консултации на 03.06.2021 год. е видно, че е постигнато съгласие между участниците в консултациите за ръководствата и за състава на съответната СИК във всяко едно населено място.</w:t>
      </w:r>
    </w:p>
    <w:p w14:paraId="503A1CEA" w14:textId="77777777" w:rsidR="004F781C" w:rsidRPr="0022211F" w:rsidRDefault="004F781C" w:rsidP="004F7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21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горното и на основание  чл. 72, ал. 1, т. 4, с чл. 89, ал. 1 и чл. 91, ал. 11 от Изборния кодекс, във връзка с Решение № 124-НС от </w:t>
      </w:r>
      <w:r w:rsidRPr="00A51E14">
        <w:rPr>
          <w:rFonts w:ascii="Times New Roman" w:eastAsia="Times New Roman" w:hAnsi="Times New Roman" w:cs="Times New Roman"/>
          <w:sz w:val="24"/>
          <w:szCs w:val="24"/>
          <w:lang w:eastAsia="bg-BG"/>
        </w:rPr>
        <w:t>26</w:t>
      </w:r>
      <w:r w:rsidRPr="0022211F">
        <w:rPr>
          <w:rFonts w:ascii="Times New Roman" w:eastAsia="Times New Roman" w:hAnsi="Times New Roman" w:cs="Times New Roman"/>
          <w:sz w:val="24"/>
          <w:szCs w:val="24"/>
          <w:lang w:eastAsia="bg-BG"/>
        </w:rPr>
        <w:t>.05.2021 год.</w:t>
      </w:r>
      <w:r w:rsidRPr="00A51E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2211F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ЦИК, както и както и Решение № 14-НС от  22.05.2021 год., Решение №  29-НС от  27.05.2021 год. на РИК и Решение № 49-НС от  28.05.2021 год. на РИК 17 Пловдив област, Районна избирателна комисия Седемнадесети изборен район – Пловдивски</w:t>
      </w:r>
    </w:p>
    <w:p w14:paraId="6035D928" w14:textId="77777777" w:rsidR="004F781C" w:rsidRPr="0022211F" w:rsidRDefault="004F781C" w:rsidP="004F7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14:paraId="0CD8CE31" w14:textId="77777777" w:rsidR="004F781C" w:rsidRPr="0022211F" w:rsidRDefault="004F781C" w:rsidP="004F78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221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14:paraId="746AEE89" w14:textId="77777777" w:rsidR="004F781C" w:rsidRPr="0022211F" w:rsidRDefault="004F781C" w:rsidP="004F7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54DFB93" w14:textId="77777777" w:rsidR="004F781C" w:rsidRPr="0022211F" w:rsidRDefault="004F781C" w:rsidP="004F7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21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Назначава поименните състави на секционните избирателни комисии и утвърждава списък на резервните членове за всички населени места в </w:t>
      </w:r>
      <w:r w:rsidRPr="0022211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община Сопот</w:t>
      </w:r>
      <w:r w:rsidRPr="0022211F">
        <w:rPr>
          <w:rFonts w:ascii="Times New Roman" w:eastAsia="Times New Roman" w:hAnsi="Times New Roman" w:cs="Times New Roman"/>
          <w:sz w:val="24"/>
          <w:szCs w:val="24"/>
          <w:lang w:eastAsia="bg-BG"/>
        </w:rPr>
        <w:t>, съгласно </w:t>
      </w:r>
      <w:r w:rsidRPr="0022211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Приложение 1 </w:t>
      </w:r>
      <w:r w:rsidRPr="0022211F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настоящото решение.</w:t>
      </w:r>
    </w:p>
    <w:p w14:paraId="5BB90F57" w14:textId="77777777" w:rsidR="004F781C" w:rsidRPr="0022211F" w:rsidRDefault="004F781C" w:rsidP="004F7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211F">
        <w:rPr>
          <w:rFonts w:ascii="Times New Roman" w:eastAsia="Times New Roman" w:hAnsi="Times New Roman" w:cs="Times New Roman"/>
          <w:sz w:val="24"/>
          <w:szCs w:val="24"/>
          <w:lang w:eastAsia="bg-BG"/>
        </w:rPr>
        <w:t>2. Издава удостоверения на членовете на секционните избирателни комисии по т.1.</w:t>
      </w:r>
    </w:p>
    <w:p w14:paraId="658E6DBF" w14:textId="77777777" w:rsidR="004F781C" w:rsidRPr="0022211F" w:rsidRDefault="004F781C" w:rsidP="004F7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211F">
        <w:rPr>
          <w:rFonts w:ascii="Times New Roman" w:eastAsia="Times New Roman" w:hAnsi="Times New Roman" w:cs="Times New Roman"/>
          <w:sz w:val="24"/>
          <w:szCs w:val="24"/>
          <w:lang w:eastAsia="bg-BG"/>
        </w:rPr>
        <w:t>3. Членовете на секционните избирателни комисии при изпълнение на своите функции са длъжностни лица по смисъла на чл. 93, т.1 от Наказателния кодекс.</w:t>
      </w:r>
    </w:p>
    <w:p w14:paraId="59013A60" w14:textId="00C7EF20" w:rsidR="004F781C" w:rsidRPr="00F1501C" w:rsidRDefault="004F781C" w:rsidP="00F15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211F">
        <w:rPr>
          <w:rFonts w:ascii="Times New Roman" w:eastAsia="Times New Roman" w:hAnsi="Times New Roman" w:cs="Times New Roman"/>
          <w:sz w:val="24"/>
          <w:szCs w:val="24"/>
          <w:lang w:eastAsia="bg-BG"/>
        </w:rPr>
        <w:t>4. При изпълнение на функциите си членовете на секционните избирателни комисии  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14:paraId="1F296AE4" w14:textId="77777777" w:rsidR="004F781C" w:rsidRPr="00F1501C" w:rsidRDefault="004F781C" w:rsidP="004F78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bg-BG"/>
        </w:rPr>
      </w:pPr>
      <w:r w:rsidRPr="00F1501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bg-BG"/>
        </w:rPr>
        <w:t>Настоящото решение може да бъде оспорено пред Централната избирателна комисия в срок до три дни от обявяването му.</w:t>
      </w:r>
    </w:p>
    <w:p w14:paraId="12F66387" w14:textId="77777777" w:rsidR="004F781C" w:rsidRPr="0022211F" w:rsidRDefault="004F781C" w:rsidP="004F78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14:paraId="1154FC73" w14:textId="77777777" w:rsidR="004F781C" w:rsidRPr="0022211F" w:rsidRDefault="004F781C" w:rsidP="004F781C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22211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решение, същият беше подложен на гласуване:</w:t>
      </w:r>
    </w:p>
    <w:p w14:paraId="0465896B" w14:textId="77777777" w:rsidR="004F781C" w:rsidRPr="0022211F" w:rsidRDefault="004F781C" w:rsidP="004F781C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4F781C" w:rsidRPr="0022211F" w14:paraId="11241682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585D8" w14:textId="77777777" w:rsidR="004F781C" w:rsidRPr="0022211F" w:rsidRDefault="004F781C" w:rsidP="008603B0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C7D3E" w14:textId="77777777" w:rsidR="004F781C" w:rsidRPr="0022211F" w:rsidRDefault="004F781C" w:rsidP="008603B0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22211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22211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DA231" w14:textId="77777777" w:rsidR="004F781C" w:rsidRPr="0022211F" w:rsidRDefault="004F781C" w:rsidP="008603B0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22211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4F781C" w:rsidRPr="0022211F" w14:paraId="070AC819" w14:textId="77777777" w:rsidTr="008603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03180" w14:textId="77777777" w:rsidR="004F781C" w:rsidRPr="0022211F" w:rsidRDefault="004F781C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BEC9" w14:textId="77777777" w:rsidR="004F781C" w:rsidRPr="0022211F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F0333" w14:textId="77777777" w:rsidR="004F781C" w:rsidRPr="00557BDB" w:rsidRDefault="004F781C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557BDB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4F781C" w:rsidRPr="0022211F" w14:paraId="542A9F40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B1144" w14:textId="77777777" w:rsidR="004F781C" w:rsidRPr="0022211F" w:rsidRDefault="004F781C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41A9" w14:textId="77777777" w:rsidR="004F781C" w:rsidRPr="0022211F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DAFB5" w14:textId="77777777" w:rsidR="004F781C" w:rsidRPr="00557BDB" w:rsidRDefault="004F781C" w:rsidP="008603B0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57BDB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4F781C" w:rsidRPr="0022211F" w14:paraId="0713D0AE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C34B1" w14:textId="77777777" w:rsidR="004F781C" w:rsidRPr="0022211F" w:rsidRDefault="004F781C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26FD" w14:textId="77777777" w:rsidR="004F781C" w:rsidRPr="0022211F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ABD0F" w14:textId="77777777" w:rsidR="004F781C" w:rsidRPr="00557BDB" w:rsidRDefault="004F781C" w:rsidP="008603B0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57BDB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4F781C" w:rsidRPr="0022211F" w14:paraId="34CF8A2A" w14:textId="77777777" w:rsidTr="008603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949CD" w14:textId="77777777" w:rsidR="004F781C" w:rsidRPr="0022211F" w:rsidRDefault="004F781C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05DB" w14:textId="77777777" w:rsidR="004F781C" w:rsidRPr="0022211F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A67DD" w14:textId="4C182B43" w:rsidR="004F781C" w:rsidRPr="00557BDB" w:rsidRDefault="00557BDB" w:rsidP="008603B0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557BDB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4F781C" w:rsidRPr="0022211F" w14:paraId="1FDC6B26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430EC" w14:textId="77777777" w:rsidR="004F781C" w:rsidRPr="0022211F" w:rsidRDefault="004F781C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8208" w14:textId="77777777" w:rsidR="004F781C" w:rsidRPr="0022211F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A64DE" w14:textId="77777777" w:rsidR="004F781C" w:rsidRPr="00557BDB" w:rsidRDefault="004F781C" w:rsidP="008603B0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557BDB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4F781C" w:rsidRPr="0022211F" w14:paraId="11EB9F97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743C1" w14:textId="77777777" w:rsidR="004F781C" w:rsidRPr="0022211F" w:rsidRDefault="004F781C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30BC" w14:textId="77777777" w:rsidR="004F781C" w:rsidRPr="0022211F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 xml:space="preserve">Янко </w:t>
            </w:r>
            <w:proofErr w:type="spellStart"/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D6C2C" w14:textId="77777777" w:rsidR="004F781C" w:rsidRPr="00557BDB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B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4F781C" w:rsidRPr="0022211F" w14:paraId="152D44DA" w14:textId="77777777" w:rsidTr="008603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621E6" w14:textId="77777777" w:rsidR="004F781C" w:rsidRPr="0022211F" w:rsidRDefault="004F781C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3750" w14:textId="77777777" w:rsidR="004F781C" w:rsidRPr="0022211F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9F233" w14:textId="77777777" w:rsidR="004F781C" w:rsidRPr="00557BDB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B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4F781C" w:rsidRPr="0022211F" w14:paraId="74559089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72D20" w14:textId="77777777" w:rsidR="004F781C" w:rsidRPr="0022211F" w:rsidRDefault="004F781C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D482" w14:textId="77777777" w:rsidR="004F781C" w:rsidRPr="0022211F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Мартин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73554" w14:textId="77777777" w:rsidR="004F781C" w:rsidRPr="00557BDB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B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4F781C" w:rsidRPr="0022211F" w14:paraId="075BE1C8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6D15F" w14:textId="77777777" w:rsidR="004F781C" w:rsidRPr="0022211F" w:rsidRDefault="004F781C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EC92" w14:textId="77777777" w:rsidR="004F781C" w:rsidRPr="0022211F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28CB0" w14:textId="77777777" w:rsidR="004F781C" w:rsidRPr="00557BDB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B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4F781C" w:rsidRPr="0022211F" w14:paraId="7BA02CF2" w14:textId="77777777" w:rsidTr="008603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15EB7" w14:textId="77777777" w:rsidR="004F781C" w:rsidRPr="0022211F" w:rsidRDefault="004F781C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8100" w14:textId="77777777" w:rsidR="004F781C" w:rsidRPr="0022211F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0B3D8" w14:textId="77777777" w:rsidR="004F781C" w:rsidRPr="00557BDB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B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4F781C" w:rsidRPr="0022211F" w14:paraId="175913AF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94B0E" w14:textId="77777777" w:rsidR="004F781C" w:rsidRPr="0022211F" w:rsidRDefault="004F781C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3DC3" w14:textId="77777777" w:rsidR="004F781C" w:rsidRPr="0022211F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B4E56" w14:textId="77777777" w:rsidR="004F781C" w:rsidRPr="00557BDB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B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4F781C" w:rsidRPr="0022211F" w14:paraId="20E110CC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4DD44" w14:textId="77777777" w:rsidR="004F781C" w:rsidRPr="0022211F" w:rsidRDefault="004F781C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587E" w14:textId="77777777" w:rsidR="004F781C" w:rsidRPr="0022211F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484A2" w14:textId="77777777" w:rsidR="004F781C" w:rsidRPr="00557BDB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B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4F781C" w:rsidRPr="0022211F" w14:paraId="35608AE3" w14:textId="77777777" w:rsidTr="008603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E22B2" w14:textId="77777777" w:rsidR="004F781C" w:rsidRPr="0022211F" w:rsidRDefault="004F781C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F688" w14:textId="77777777" w:rsidR="004F781C" w:rsidRPr="0022211F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FA098" w14:textId="1B129429" w:rsidR="004F781C" w:rsidRPr="00557BDB" w:rsidRDefault="00557BDB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F781C" w:rsidRPr="0022211F" w14:paraId="1A55C372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CEBA0" w14:textId="77777777" w:rsidR="004F781C" w:rsidRPr="0022211F" w:rsidRDefault="004F781C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3135" w14:textId="77777777" w:rsidR="004F781C" w:rsidRPr="0022211F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Мурад  Ферад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47267" w14:textId="77777777" w:rsidR="004F781C" w:rsidRPr="00557BDB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B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4F781C" w:rsidRPr="0022211F" w14:paraId="6FAD3D7C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7A0C9" w14:textId="77777777" w:rsidR="004F781C" w:rsidRPr="0022211F" w:rsidRDefault="004F781C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3DF2" w14:textId="77777777" w:rsidR="004F781C" w:rsidRPr="0022211F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56193" w14:textId="77777777" w:rsidR="004F781C" w:rsidRPr="00557BDB" w:rsidRDefault="004F781C" w:rsidP="008603B0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57BDB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4F781C" w:rsidRPr="0022211F" w14:paraId="64DA2C13" w14:textId="77777777" w:rsidTr="008603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CAC44" w14:textId="77777777" w:rsidR="004F781C" w:rsidRPr="0022211F" w:rsidRDefault="004F781C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8E09" w14:textId="77777777" w:rsidR="004F781C" w:rsidRPr="0022211F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AC73B" w14:textId="1E086D89" w:rsidR="004F781C" w:rsidRPr="00557BDB" w:rsidRDefault="00557BDB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4F781C" w:rsidRPr="0022211F" w14:paraId="6EB07B77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9C8AB" w14:textId="77777777" w:rsidR="004F781C" w:rsidRPr="0022211F" w:rsidRDefault="004F781C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13F2" w14:textId="77777777" w:rsidR="004F781C" w:rsidRPr="0022211F" w:rsidRDefault="004F781C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2211F">
              <w:rPr>
                <w:rFonts w:ascii="Times New Roman" w:hAnsi="Times New Roman" w:cs="Times New Roman"/>
                <w:color w:val="auto"/>
                <w:szCs w:val="24"/>
              </w:rPr>
              <w:t>Райна Дончева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E2438" w14:textId="77777777" w:rsidR="004F781C" w:rsidRPr="00557BDB" w:rsidRDefault="004F781C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557BDB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14:paraId="037D7FA4" w14:textId="77777777" w:rsidR="004F781C" w:rsidRPr="0022211F" w:rsidRDefault="004F781C" w:rsidP="004F781C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0096705A" w14:textId="77777777" w:rsidR="004F781C" w:rsidRPr="00557BDB" w:rsidRDefault="004F781C" w:rsidP="004F781C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557BDB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557BDB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14:paraId="2660E1E5" w14:textId="08120342" w:rsidR="004F781C" w:rsidRPr="00557BDB" w:rsidRDefault="004F781C" w:rsidP="004F781C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557BDB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</w:t>
      </w:r>
      <w:r w:rsidR="00557BDB" w:rsidRPr="00557BDB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5</w:t>
      </w:r>
      <w:r w:rsidRPr="00557BDB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6DC6E6AE" w14:textId="77777777" w:rsidR="004F781C" w:rsidRPr="00557BDB" w:rsidRDefault="004F781C" w:rsidP="004F781C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557BDB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028C9A69" w14:textId="77777777" w:rsidR="004F781C" w:rsidRPr="0022211F" w:rsidRDefault="004F781C" w:rsidP="004F781C">
      <w:pPr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557BDB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ОСОБЕНО МНЕНИЕ – 0 </w:t>
      </w:r>
      <w:proofErr w:type="spellStart"/>
      <w:r w:rsidRPr="00557BDB">
        <w:rPr>
          <w:rFonts w:ascii="Times New Roman" w:hAnsi="Times New Roman" w:cs="Times New Roman"/>
          <w:sz w:val="24"/>
          <w:szCs w:val="24"/>
          <w:lang w:val="ru-RU" w:eastAsia="bg-BG"/>
        </w:rPr>
        <w:t>членове</w:t>
      </w:r>
      <w:proofErr w:type="spellEnd"/>
    </w:p>
    <w:p w14:paraId="670C6D4F" w14:textId="77777777" w:rsidR="004F781C" w:rsidRPr="0022211F" w:rsidRDefault="004F781C" w:rsidP="004F781C">
      <w:pPr>
        <w:pStyle w:val="a5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22211F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16 от дневния ред:</w:t>
      </w:r>
    </w:p>
    <w:p w14:paraId="62CA4E42" w14:textId="53A3B870" w:rsidR="004F781C" w:rsidRPr="00A51E14" w:rsidRDefault="00466EAA" w:rsidP="004F781C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 w:rsidRPr="00466EAA">
        <w:rPr>
          <w:rFonts w:ascii="Times New Roman" w:hAnsi="Times New Roman"/>
          <w:sz w:val="24"/>
          <w:szCs w:val="24"/>
          <w:lang w:val="bg-BG"/>
        </w:rPr>
        <w:t>Добромир Алексов</w:t>
      </w:r>
      <w:r w:rsidRPr="00A51E14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4F781C" w:rsidRPr="00A51E14">
        <w:rPr>
          <w:rFonts w:ascii="Times New Roman" w:hAnsi="Times New Roman"/>
          <w:sz w:val="24"/>
          <w:szCs w:val="24"/>
          <w:lang w:val="bg-BG" w:eastAsia="bg-BG"/>
        </w:rPr>
        <w:t xml:space="preserve">докладва </w:t>
      </w:r>
      <w:r w:rsidR="004F781C" w:rsidRPr="00A51E14">
        <w:rPr>
          <w:rFonts w:ascii="Times New Roman" w:hAnsi="Times New Roman"/>
          <w:sz w:val="24"/>
          <w:szCs w:val="24"/>
          <w:lang w:val="bg-BG"/>
        </w:rPr>
        <w:t>Проект на решение</w:t>
      </w:r>
      <w:r w:rsidR="00557BDB">
        <w:rPr>
          <w:rFonts w:ascii="Times New Roman" w:hAnsi="Times New Roman"/>
          <w:sz w:val="24"/>
          <w:szCs w:val="24"/>
          <w:lang w:val="bg-BG"/>
        </w:rPr>
        <w:t>:</w:t>
      </w:r>
    </w:p>
    <w:p w14:paraId="062933AA" w14:textId="77777777" w:rsidR="004F781C" w:rsidRPr="0022211F" w:rsidRDefault="004F781C" w:rsidP="002221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14:paraId="75AFB3A2" w14:textId="77777777" w:rsidR="004F781C" w:rsidRPr="0022211F" w:rsidRDefault="004F781C" w:rsidP="004F78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221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РЕШЕНИЕ</w:t>
      </w:r>
      <w:r w:rsidRPr="002221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№ 97-НС</w:t>
      </w:r>
      <w:r w:rsidRPr="002221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br/>
        <w:t>Пловдив област, 14</w:t>
      </w:r>
      <w:r w:rsidRPr="00A51E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2221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06.2021 г.</w:t>
      </w:r>
    </w:p>
    <w:p w14:paraId="708B3480" w14:textId="77777777" w:rsidR="004F781C" w:rsidRPr="0022211F" w:rsidRDefault="004F781C" w:rsidP="004F78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14:paraId="276A0D02" w14:textId="77777777" w:rsidR="004F781C" w:rsidRPr="0022211F" w:rsidRDefault="004F781C" w:rsidP="004F7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221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ОТНОСНО</w:t>
      </w:r>
      <w:r w:rsidRPr="002221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: Назначаване на поименните състави на секционните избирателни комисии  в </w:t>
      </w:r>
      <w:r w:rsidRPr="002221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община Стамболийски </w:t>
      </w:r>
      <w:r w:rsidRPr="002221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при произвеждане на изборите за Народно събрание на Република България на 11 юли 2021 год.</w:t>
      </w:r>
    </w:p>
    <w:p w14:paraId="2A81DEF8" w14:textId="77777777" w:rsidR="004F781C" w:rsidRPr="00A51E14" w:rsidRDefault="004F781C" w:rsidP="004F78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14:paraId="53539062" w14:textId="77777777" w:rsidR="004F781C" w:rsidRPr="0022211F" w:rsidRDefault="004F781C" w:rsidP="004F7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21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законоустановения срок по чл. 91, ал. 9 във </w:t>
      </w:r>
      <w:proofErr w:type="spellStart"/>
      <w:r w:rsidRPr="0022211F"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 w:rsidRPr="0022211F">
        <w:rPr>
          <w:rFonts w:ascii="Times New Roman" w:eastAsia="Times New Roman" w:hAnsi="Times New Roman" w:cs="Times New Roman"/>
          <w:sz w:val="24"/>
          <w:szCs w:val="24"/>
          <w:lang w:eastAsia="bg-BG"/>
        </w:rPr>
        <w:t>. с ал.8  от Изборния кодекс е постъпило предложение с вх. № 94/10.06.2021 година от Кмета на община Стамболийски, с което се предлага назначаване на поименните състави на секционните избирателни комисии за изборите за Народно събрание, насрочени за 11 юли 2021 година. В административната преписка са приложени изискуемите документи, както и поименните предложения, направени от политическите партии и коалиции с искане същите да бъдат назначени. Представен е и списък с резервни членове на СИК за утвърждаване.</w:t>
      </w:r>
    </w:p>
    <w:p w14:paraId="47D6D399" w14:textId="77777777" w:rsidR="004F781C" w:rsidRPr="0022211F" w:rsidRDefault="004F781C" w:rsidP="004F7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211F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протокола за проведени консултации на 04.06.2021 год. е видно, че е постигнато съгласие между участниците в консултациите за ръководствата и за състава на съответната СИК във всяко едно населено място.</w:t>
      </w:r>
    </w:p>
    <w:p w14:paraId="17805FD0" w14:textId="77777777" w:rsidR="004F781C" w:rsidRPr="0022211F" w:rsidRDefault="004F781C" w:rsidP="004F7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21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горното и на основание  чл. 72, ал. 1, т. 4, с чл. 89, ал. 1 и чл. 91, ал. 11 от Изборния кодекс, във връзка с Решение № 124-НС от </w:t>
      </w:r>
      <w:r w:rsidRPr="00A51E14">
        <w:rPr>
          <w:rFonts w:ascii="Times New Roman" w:eastAsia="Times New Roman" w:hAnsi="Times New Roman" w:cs="Times New Roman"/>
          <w:sz w:val="24"/>
          <w:szCs w:val="24"/>
          <w:lang w:eastAsia="bg-BG"/>
        </w:rPr>
        <w:t>26</w:t>
      </w:r>
      <w:r w:rsidRPr="0022211F">
        <w:rPr>
          <w:rFonts w:ascii="Times New Roman" w:eastAsia="Times New Roman" w:hAnsi="Times New Roman" w:cs="Times New Roman"/>
          <w:sz w:val="24"/>
          <w:szCs w:val="24"/>
          <w:lang w:eastAsia="bg-BG"/>
        </w:rPr>
        <w:t>.05.2021 год.</w:t>
      </w:r>
      <w:r w:rsidRPr="00A51E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2211F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ЦИК, както и Решение № 50 - НС от  28.05.2021 год. на РИК 17 Пловдив област, Районна избирателна комисия Седемнадесети изборен район – Пловдивски</w:t>
      </w:r>
    </w:p>
    <w:p w14:paraId="32E87020" w14:textId="77777777" w:rsidR="004F781C" w:rsidRPr="0022211F" w:rsidRDefault="004F781C" w:rsidP="004F7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14:paraId="1A2252FE" w14:textId="77777777" w:rsidR="004F781C" w:rsidRPr="0022211F" w:rsidRDefault="004F781C" w:rsidP="004F78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221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14:paraId="31D6AC2C" w14:textId="77777777" w:rsidR="004F781C" w:rsidRPr="0022211F" w:rsidRDefault="004F781C" w:rsidP="004F7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21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1.Назначава поименните състави на секционните избирателни комисии и утвърждава списък на резервните членове за всички населени места в </w:t>
      </w:r>
      <w:r w:rsidRPr="0022211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община Стамболийски</w:t>
      </w:r>
      <w:r w:rsidRPr="0022211F">
        <w:rPr>
          <w:rFonts w:ascii="Times New Roman" w:eastAsia="Times New Roman" w:hAnsi="Times New Roman" w:cs="Times New Roman"/>
          <w:sz w:val="24"/>
          <w:szCs w:val="24"/>
          <w:lang w:eastAsia="bg-BG"/>
        </w:rPr>
        <w:t>, съгласно </w:t>
      </w:r>
      <w:r w:rsidRPr="0022211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Приложение 1 </w:t>
      </w:r>
      <w:r w:rsidRPr="0022211F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настоящото решение.</w:t>
      </w:r>
    </w:p>
    <w:p w14:paraId="1397DBEB" w14:textId="77777777" w:rsidR="004F781C" w:rsidRPr="0022211F" w:rsidRDefault="004F781C" w:rsidP="004F7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211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2.Издава удостоверения на членовете на секционните избирателни комисии по т.1.</w:t>
      </w:r>
    </w:p>
    <w:p w14:paraId="43DC883C" w14:textId="77777777" w:rsidR="004F781C" w:rsidRPr="0022211F" w:rsidRDefault="004F781C" w:rsidP="004F7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211F">
        <w:rPr>
          <w:rFonts w:ascii="Times New Roman" w:eastAsia="Times New Roman" w:hAnsi="Times New Roman" w:cs="Times New Roman"/>
          <w:sz w:val="24"/>
          <w:szCs w:val="24"/>
          <w:lang w:eastAsia="bg-BG"/>
        </w:rPr>
        <w:t>3.Членовете на секционните избирателни комисии при изпълнение на своите функции са длъжностни лица по смисъла на чл. 93, т.1 от Наказателния кодекс.</w:t>
      </w:r>
    </w:p>
    <w:p w14:paraId="3E9BD843" w14:textId="33C23539" w:rsidR="004F781C" w:rsidRPr="00CA4729" w:rsidRDefault="004F781C" w:rsidP="00CA47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211F">
        <w:rPr>
          <w:rFonts w:ascii="Times New Roman" w:eastAsia="Times New Roman" w:hAnsi="Times New Roman" w:cs="Times New Roman"/>
          <w:sz w:val="24"/>
          <w:szCs w:val="24"/>
          <w:lang w:eastAsia="bg-BG"/>
        </w:rPr>
        <w:t>4.При изпълнение на функциите си членовете на секционните избирателни комисии  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14:paraId="349E7E94" w14:textId="0CF9E16D" w:rsidR="004F781C" w:rsidRPr="008F5515" w:rsidRDefault="004F781C" w:rsidP="008F55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bg-BG"/>
        </w:rPr>
      </w:pPr>
      <w:r w:rsidRPr="00CA472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bg-BG"/>
        </w:rPr>
        <w:t>Настоящото решение може да бъде оспорено  пред Централната избирателна комисия в срок до три дни от обявяването му.</w:t>
      </w:r>
    </w:p>
    <w:p w14:paraId="3F6AB6D4" w14:textId="77777777" w:rsidR="004F781C" w:rsidRPr="0022211F" w:rsidRDefault="004F781C" w:rsidP="004F781C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22211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решение, същият беше подложен на гласуване:</w:t>
      </w:r>
    </w:p>
    <w:p w14:paraId="7BF4AC4B" w14:textId="77777777" w:rsidR="004F781C" w:rsidRPr="0022211F" w:rsidRDefault="004F781C" w:rsidP="004F781C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4F781C" w:rsidRPr="0022211F" w14:paraId="116DF7B5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2ABCF" w14:textId="77777777" w:rsidR="004F781C" w:rsidRPr="0022211F" w:rsidRDefault="004F781C" w:rsidP="008603B0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61A0F" w14:textId="77777777" w:rsidR="004F781C" w:rsidRPr="0022211F" w:rsidRDefault="004F781C" w:rsidP="008603B0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22211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22211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2A704" w14:textId="77777777" w:rsidR="004F781C" w:rsidRPr="0022211F" w:rsidRDefault="004F781C" w:rsidP="008603B0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22211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4F781C" w:rsidRPr="0022211F" w14:paraId="4AB9F3E5" w14:textId="77777777" w:rsidTr="008603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49785" w14:textId="77777777" w:rsidR="004F781C" w:rsidRPr="0022211F" w:rsidRDefault="004F781C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AF13" w14:textId="77777777" w:rsidR="004F781C" w:rsidRPr="0022211F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A12A5" w14:textId="77777777" w:rsidR="004F781C" w:rsidRPr="00CA4729" w:rsidRDefault="004F781C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CA472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4F781C" w:rsidRPr="0022211F" w14:paraId="680BCFB5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E7B9F" w14:textId="77777777" w:rsidR="004F781C" w:rsidRPr="0022211F" w:rsidRDefault="004F781C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5E06" w14:textId="77777777" w:rsidR="004F781C" w:rsidRPr="0022211F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EF28" w14:textId="77777777" w:rsidR="004F781C" w:rsidRPr="00CA4729" w:rsidRDefault="004F781C" w:rsidP="008603B0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472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4F781C" w:rsidRPr="0022211F" w14:paraId="55E67638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C4E76" w14:textId="77777777" w:rsidR="004F781C" w:rsidRPr="0022211F" w:rsidRDefault="004F781C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DA6F" w14:textId="77777777" w:rsidR="004F781C" w:rsidRPr="0022211F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ABECB" w14:textId="77777777" w:rsidR="004F781C" w:rsidRPr="00CA4729" w:rsidRDefault="004F781C" w:rsidP="008603B0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472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4F781C" w:rsidRPr="0022211F" w14:paraId="73000F1D" w14:textId="77777777" w:rsidTr="008603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22195" w14:textId="77777777" w:rsidR="004F781C" w:rsidRPr="0022211F" w:rsidRDefault="004F781C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FF6F" w14:textId="77777777" w:rsidR="004F781C" w:rsidRPr="0022211F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A28E8" w14:textId="44CF7780" w:rsidR="004F781C" w:rsidRPr="00CA4729" w:rsidRDefault="00CA4729" w:rsidP="008603B0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CA472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4F781C" w:rsidRPr="0022211F" w14:paraId="498E0A9D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0CCA2" w14:textId="77777777" w:rsidR="004F781C" w:rsidRPr="0022211F" w:rsidRDefault="004F781C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61DC" w14:textId="77777777" w:rsidR="004F781C" w:rsidRPr="0022211F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1E3D4" w14:textId="77777777" w:rsidR="004F781C" w:rsidRPr="00CA4729" w:rsidRDefault="004F781C" w:rsidP="008603B0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CA472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4F781C" w:rsidRPr="0022211F" w14:paraId="26C1124B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A17A1" w14:textId="77777777" w:rsidR="004F781C" w:rsidRPr="0022211F" w:rsidRDefault="004F781C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5938" w14:textId="77777777" w:rsidR="004F781C" w:rsidRPr="0022211F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 xml:space="preserve">Янко </w:t>
            </w:r>
            <w:proofErr w:type="spellStart"/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0C277" w14:textId="77777777" w:rsidR="004F781C" w:rsidRPr="00CA4729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7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4F781C" w:rsidRPr="0022211F" w14:paraId="77CD5437" w14:textId="77777777" w:rsidTr="008603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79086" w14:textId="77777777" w:rsidR="004F781C" w:rsidRPr="0022211F" w:rsidRDefault="004F781C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573E" w14:textId="77777777" w:rsidR="004F781C" w:rsidRPr="0022211F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FDB50" w14:textId="77777777" w:rsidR="004F781C" w:rsidRPr="00CA4729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7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4F781C" w:rsidRPr="0022211F" w14:paraId="2BAABA23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4BF1D" w14:textId="77777777" w:rsidR="004F781C" w:rsidRPr="0022211F" w:rsidRDefault="004F781C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7C32" w14:textId="77777777" w:rsidR="004F781C" w:rsidRPr="0022211F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Мартин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D80FF" w14:textId="77777777" w:rsidR="004F781C" w:rsidRPr="00CA4729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7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4F781C" w:rsidRPr="0022211F" w14:paraId="0B9569AB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3A229" w14:textId="77777777" w:rsidR="004F781C" w:rsidRPr="0022211F" w:rsidRDefault="004F781C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E9BE" w14:textId="77777777" w:rsidR="004F781C" w:rsidRPr="0022211F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3F89C" w14:textId="77777777" w:rsidR="004F781C" w:rsidRPr="00CA4729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7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4F781C" w:rsidRPr="0022211F" w14:paraId="03791569" w14:textId="77777777" w:rsidTr="008603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3754C" w14:textId="77777777" w:rsidR="004F781C" w:rsidRPr="0022211F" w:rsidRDefault="004F781C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DCF1" w14:textId="77777777" w:rsidR="004F781C" w:rsidRPr="0022211F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3FEF6" w14:textId="77777777" w:rsidR="004F781C" w:rsidRPr="00CA4729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7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4F781C" w:rsidRPr="0022211F" w14:paraId="3A0B163B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72227" w14:textId="77777777" w:rsidR="004F781C" w:rsidRPr="0022211F" w:rsidRDefault="004F781C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172B" w14:textId="77777777" w:rsidR="004F781C" w:rsidRPr="0022211F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3C721" w14:textId="77777777" w:rsidR="004F781C" w:rsidRPr="00CA4729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7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4F781C" w:rsidRPr="0022211F" w14:paraId="690A82D2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095B9" w14:textId="77777777" w:rsidR="004F781C" w:rsidRPr="0022211F" w:rsidRDefault="004F781C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AE33" w14:textId="77777777" w:rsidR="004F781C" w:rsidRPr="0022211F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3CC1E" w14:textId="77777777" w:rsidR="004F781C" w:rsidRPr="00CA4729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7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4F781C" w:rsidRPr="0022211F" w14:paraId="2313D15F" w14:textId="77777777" w:rsidTr="008603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9B005" w14:textId="77777777" w:rsidR="004F781C" w:rsidRPr="0022211F" w:rsidRDefault="004F781C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81B6" w14:textId="77777777" w:rsidR="004F781C" w:rsidRPr="0022211F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7116A" w14:textId="348A8900" w:rsidR="004F781C" w:rsidRPr="00CA4729" w:rsidRDefault="00CA4729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7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4F781C" w:rsidRPr="0022211F" w14:paraId="2D0B6948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3F663" w14:textId="77777777" w:rsidR="004F781C" w:rsidRPr="0022211F" w:rsidRDefault="004F781C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1BBE" w14:textId="77777777" w:rsidR="004F781C" w:rsidRPr="0022211F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Мурад  Ферад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51173" w14:textId="77777777" w:rsidR="004F781C" w:rsidRPr="00CA4729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7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4F781C" w:rsidRPr="0022211F" w14:paraId="4091AE4B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2B66A" w14:textId="77777777" w:rsidR="004F781C" w:rsidRPr="0022211F" w:rsidRDefault="004F781C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D062" w14:textId="77777777" w:rsidR="004F781C" w:rsidRPr="0022211F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30B34" w14:textId="77777777" w:rsidR="004F781C" w:rsidRPr="00CA4729" w:rsidRDefault="004F781C" w:rsidP="008603B0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A472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4F781C" w:rsidRPr="0022211F" w14:paraId="7391D664" w14:textId="77777777" w:rsidTr="008603B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85C5F" w14:textId="77777777" w:rsidR="004F781C" w:rsidRPr="0022211F" w:rsidRDefault="004F781C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7C49" w14:textId="77777777" w:rsidR="004F781C" w:rsidRPr="0022211F" w:rsidRDefault="004F781C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8B2D7" w14:textId="71917020" w:rsidR="004F781C" w:rsidRPr="00CA4729" w:rsidRDefault="00CA4729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CA472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4F781C" w:rsidRPr="0022211F" w14:paraId="563C806A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AB6EF" w14:textId="77777777" w:rsidR="004F781C" w:rsidRPr="0022211F" w:rsidRDefault="004F781C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CB5D" w14:textId="77777777" w:rsidR="004F781C" w:rsidRPr="0022211F" w:rsidRDefault="004F781C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2211F">
              <w:rPr>
                <w:rFonts w:ascii="Times New Roman" w:hAnsi="Times New Roman" w:cs="Times New Roman"/>
                <w:color w:val="auto"/>
                <w:szCs w:val="24"/>
              </w:rPr>
              <w:t>Райна Дончева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E6EC6" w14:textId="77777777" w:rsidR="004F781C" w:rsidRPr="00CA4729" w:rsidRDefault="004F781C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CA4729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14:paraId="6A173E38" w14:textId="77777777" w:rsidR="004F781C" w:rsidRPr="0022211F" w:rsidRDefault="004F781C" w:rsidP="004F781C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18BAD0C6" w14:textId="77777777" w:rsidR="004F781C" w:rsidRPr="00CA4729" w:rsidRDefault="004F781C" w:rsidP="004F781C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CA4729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CA4729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14:paraId="51E7FB05" w14:textId="153D9830" w:rsidR="004F781C" w:rsidRPr="00CA4729" w:rsidRDefault="004F781C" w:rsidP="004F781C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CA4729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</w:t>
      </w:r>
      <w:r w:rsidR="00CA4729" w:rsidRPr="00CA4729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5</w:t>
      </w:r>
      <w:r w:rsidRPr="00CA4729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4B95C668" w14:textId="77777777" w:rsidR="004F781C" w:rsidRPr="00CA4729" w:rsidRDefault="004F781C" w:rsidP="004F781C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CA4729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4BE96A95" w14:textId="77777777" w:rsidR="004F781C" w:rsidRPr="0022211F" w:rsidRDefault="004F781C" w:rsidP="004F781C">
      <w:pPr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CA4729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ОСОБЕНО МНЕНИЕ – 0 </w:t>
      </w:r>
      <w:proofErr w:type="spellStart"/>
      <w:r w:rsidRPr="00CA4729">
        <w:rPr>
          <w:rFonts w:ascii="Times New Roman" w:hAnsi="Times New Roman" w:cs="Times New Roman"/>
          <w:sz w:val="24"/>
          <w:szCs w:val="24"/>
          <w:lang w:val="ru-RU" w:eastAsia="bg-BG"/>
        </w:rPr>
        <w:t>членове</w:t>
      </w:r>
      <w:proofErr w:type="spellEnd"/>
    </w:p>
    <w:p w14:paraId="54AAB80F" w14:textId="77777777" w:rsidR="004F781C" w:rsidRPr="0022211F" w:rsidRDefault="004F781C" w:rsidP="004F781C">
      <w:pPr>
        <w:pStyle w:val="a5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22211F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17 от дневния ред:</w:t>
      </w:r>
    </w:p>
    <w:p w14:paraId="346400CD" w14:textId="393A8ECE" w:rsidR="004F781C" w:rsidRPr="00A51E14" w:rsidRDefault="00E3719C" w:rsidP="004F781C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Янко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Радунчев</w:t>
      </w:r>
      <w:proofErr w:type="spellEnd"/>
      <w:r w:rsidR="004F781C" w:rsidRPr="00A51E14">
        <w:rPr>
          <w:rFonts w:ascii="Times New Roman" w:hAnsi="Times New Roman"/>
          <w:sz w:val="24"/>
          <w:szCs w:val="24"/>
          <w:lang w:val="bg-BG" w:eastAsia="bg-BG"/>
        </w:rPr>
        <w:t xml:space="preserve"> докладва </w:t>
      </w:r>
      <w:r w:rsidR="004F781C" w:rsidRPr="00A51E14">
        <w:rPr>
          <w:rFonts w:ascii="Times New Roman" w:hAnsi="Times New Roman"/>
          <w:sz w:val="24"/>
          <w:szCs w:val="24"/>
          <w:lang w:val="bg-BG"/>
        </w:rPr>
        <w:t>Проект на решение</w:t>
      </w:r>
      <w:r>
        <w:rPr>
          <w:rFonts w:ascii="Times New Roman" w:hAnsi="Times New Roman"/>
          <w:sz w:val="24"/>
          <w:szCs w:val="24"/>
          <w:lang w:val="bg-BG"/>
        </w:rPr>
        <w:t>:</w:t>
      </w:r>
    </w:p>
    <w:p w14:paraId="73559C04" w14:textId="77777777" w:rsidR="004F781C" w:rsidRPr="0022211F" w:rsidRDefault="004F781C" w:rsidP="004F78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14:paraId="364F377F" w14:textId="77777777" w:rsidR="00726213" w:rsidRPr="00726213" w:rsidRDefault="00726213" w:rsidP="007262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262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РЕШЕНИЕ</w:t>
      </w:r>
      <w:r w:rsidRPr="007262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№ 98-НС</w:t>
      </w:r>
      <w:r w:rsidRPr="007262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br/>
        <w:t>Пловдив област, 14</w:t>
      </w:r>
      <w:r w:rsidRPr="00A51E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7262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06.2021 г.</w:t>
      </w:r>
    </w:p>
    <w:p w14:paraId="1810C84C" w14:textId="77777777" w:rsidR="00726213" w:rsidRPr="00726213" w:rsidRDefault="00726213" w:rsidP="007262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14:paraId="0AD27558" w14:textId="009B034A" w:rsidR="00726213" w:rsidRPr="00A51E14" w:rsidRDefault="00726213" w:rsidP="00E371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262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ОТНОСНО</w:t>
      </w:r>
      <w:r w:rsidRPr="007262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: Назначаване на поименните състави на секционните избирателни комисии  в </w:t>
      </w:r>
      <w:r w:rsidRPr="007262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община Съединение</w:t>
      </w:r>
      <w:r w:rsidRPr="007262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при произвеждане на изборите за Народно събрание на Република България на 11 юли 2021 год.</w:t>
      </w:r>
    </w:p>
    <w:p w14:paraId="46EC6485" w14:textId="77777777" w:rsidR="00726213" w:rsidRPr="00726213" w:rsidRDefault="00726213" w:rsidP="007262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621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В законоустановения срок по чл. 91, ал. 9 във </w:t>
      </w:r>
      <w:proofErr w:type="spellStart"/>
      <w:r w:rsidRPr="00726213"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 w:rsidRPr="00726213">
        <w:rPr>
          <w:rFonts w:ascii="Times New Roman" w:eastAsia="Times New Roman" w:hAnsi="Times New Roman" w:cs="Times New Roman"/>
          <w:sz w:val="24"/>
          <w:szCs w:val="24"/>
          <w:lang w:eastAsia="bg-BG"/>
        </w:rPr>
        <w:t>. с ал.8  от Изборния кодекс е постъпило предложение с вх. № 107/14.06.2021 година от Кмета на община Съединение, с което се предлага назначаване на поименните състави на секционните избирателни комисии за изборите за Народно събрание, насрочени за 11 юли 2021 година. В административната преписка са приложени изискуемите документи, както и поименните предложения, направени от политическите партии и коалиции с искане същите да бъдат назначени. Представен е и списък с резервни членове на СИК за утвърждаване.</w:t>
      </w:r>
    </w:p>
    <w:p w14:paraId="75D91AF4" w14:textId="77777777" w:rsidR="00726213" w:rsidRPr="00726213" w:rsidRDefault="00726213" w:rsidP="007262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6213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протокола за проведени консултации на 04.06.2021 год. е видно, че е постигнато съгласие между участниците в консултациите за ръководствата и за състава на съответната СИК във всяко едно населено място.</w:t>
      </w:r>
    </w:p>
    <w:p w14:paraId="24EBFE46" w14:textId="77777777" w:rsidR="00726213" w:rsidRPr="00726213" w:rsidRDefault="00726213" w:rsidP="007262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62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горното и на основание  чл. 72, ал. 1, т. 4, с чл. 89, ал. 1 и чл. 91, ал. 11 от Изборния кодекс, във връзка с Решение № 124-НС от </w:t>
      </w:r>
      <w:r w:rsidRPr="00A51E14">
        <w:rPr>
          <w:rFonts w:ascii="Times New Roman" w:eastAsia="Times New Roman" w:hAnsi="Times New Roman" w:cs="Times New Roman"/>
          <w:sz w:val="24"/>
          <w:szCs w:val="24"/>
          <w:lang w:eastAsia="bg-BG"/>
        </w:rPr>
        <w:t>26</w:t>
      </w:r>
      <w:r w:rsidRPr="00726213">
        <w:rPr>
          <w:rFonts w:ascii="Times New Roman" w:eastAsia="Times New Roman" w:hAnsi="Times New Roman" w:cs="Times New Roman"/>
          <w:sz w:val="24"/>
          <w:szCs w:val="24"/>
          <w:lang w:eastAsia="bg-BG"/>
        </w:rPr>
        <w:t>.05.2021 год.</w:t>
      </w:r>
      <w:r w:rsidRPr="00A51E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26213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ЦИК, както и Решение № 51-НС от  28.05.2021 год. на РИК 17 Пловдив област, Районна избирателна комисия Седемнадесети изборен район – Пловдивски</w:t>
      </w:r>
    </w:p>
    <w:p w14:paraId="0C86922F" w14:textId="77777777" w:rsidR="00726213" w:rsidRPr="00726213" w:rsidRDefault="00726213" w:rsidP="00726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14:paraId="21A2C4E1" w14:textId="77777777" w:rsidR="00726213" w:rsidRPr="00726213" w:rsidRDefault="00726213" w:rsidP="007262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262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14:paraId="7C67C13A" w14:textId="77777777" w:rsidR="00726213" w:rsidRPr="00726213" w:rsidRDefault="00726213" w:rsidP="007262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62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1.Назначава поименните състави на секционните избирателни комисии и утвърждава списък на резервните членове за всички населени места в </w:t>
      </w:r>
      <w:r w:rsidRPr="0072621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община Съединение</w:t>
      </w:r>
      <w:r w:rsidRPr="00726213">
        <w:rPr>
          <w:rFonts w:ascii="Times New Roman" w:eastAsia="Times New Roman" w:hAnsi="Times New Roman" w:cs="Times New Roman"/>
          <w:sz w:val="24"/>
          <w:szCs w:val="24"/>
          <w:lang w:eastAsia="bg-BG"/>
        </w:rPr>
        <w:t>, съгласно </w:t>
      </w:r>
      <w:r w:rsidRPr="00726213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Приложение 1 </w:t>
      </w:r>
      <w:r w:rsidRPr="00726213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настоящото решение.</w:t>
      </w:r>
    </w:p>
    <w:p w14:paraId="336CD7F1" w14:textId="77777777" w:rsidR="00726213" w:rsidRPr="00726213" w:rsidRDefault="00726213" w:rsidP="007262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6213">
        <w:rPr>
          <w:rFonts w:ascii="Times New Roman" w:eastAsia="Times New Roman" w:hAnsi="Times New Roman" w:cs="Times New Roman"/>
          <w:sz w:val="24"/>
          <w:szCs w:val="24"/>
          <w:lang w:eastAsia="bg-BG"/>
        </w:rPr>
        <w:t>2.Издава удостоверения на членовете на секционните избирателни комисии по т.1.</w:t>
      </w:r>
    </w:p>
    <w:p w14:paraId="71A4F46A" w14:textId="77777777" w:rsidR="00726213" w:rsidRPr="00726213" w:rsidRDefault="00726213" w:rsidP="007262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6213">
        <w:rPr>
          <w:rFonts w:ascii="Times New Roman" w:eastAsia="Times New Roman" w:hAnsi="Times New Roman" w:cs="Times New Roman"/>
          <w:sz w:val="24"/>
          <w:szCs w:val="24"/>
          <w:lang w:eastAsia="bg-BG"/>
        </w:rPr>
        <w:t>3.Членовете на секционните избирателни комисии при изпълнение на своите функции са длъжностни лица по смисъла на чл. 93, т.1 от Наказателния кодекс.</w:t>
      </w:r>
    </w:p>
    <w:p w14:paraId="4D9A5D46" w14:textId="55D9E04F" w:rsidR="00726213" w:rsidRPr="00E3719C" w:rsidRDefault="00726213" w:rsidP="00E371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6213">
        <w:rPr>
          <w:rFonts w:ascii="Times New Roman" w:eastAsia="Times New Roman" w:hAnsi="Times New Roman" w:cs="Times New Roman"/>
          <w:sz w:val="24"/>
          <w:szCs w:val="24"/>
          <w:lang w:eastAsia="bg-BG"/>
        </w:rPr>
        <w:t>4.При изпълнение на функциите си членовете на секционните избирателни комисии  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14:paraId="0111AB1B" w14:textId="7E67DE68" w:rsidR="00E3719C" w:rsidRPr="008F5515" w:rsidRDefault="00726213" w:rsidP="008F55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bg-BG"/>
        </w:rPr>
      </w:pPr>
      <w:r w:rsidRPr="00E3719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bg-BG"/>
        </w:rPr>
        <w:t>Настоящото решение може да бъде оспорено  пред Централната избирателна комисия в срок до три дни от обявяването му.</w:t>
      </w:r>
    </w:p>
    <w:p w14:paraId="1777816A" w14:textId="227F19E8" w:rsidR="00A24988" w:rsidRPr="0022211F" w:rsidRDefault="00A24988" w:rsidP="00A24988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22211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решение, същият беше подложен на гласуване:</w:t>
      </w:r>
    </w:p>
    <w:p w14:paraId="5EAC84F7" w14:textId="77777777" w:rsidR="00A24988" w:rsidRPr="0022211F" w:rsidRDefault="00A24988" w:rsidP="00A24988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A24988" w:rsidRPr="0022211F" w14:paraId="01AB7AFF" w14:textId="77777777" w:rsidTr="008603B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5E02F" w14:textId="77777777" w:rsidR="00A24988" w:rsidRPr="0022211F" w:rsidRDefault="00A24988" w:rsidP="008603B0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6267F" w14:textId="77777777" w:rsidR="00A24988" w:rsidRPr="0022211F" w:rsidRDefault="00A24988" w:rsidP="008603B0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22211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22211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F8B30" w14:textId="77777777" w:rsidR="00A24988" w:rsidRPr="0022211F" w:rsidRDefault="00A24988" w:rsidP="008603B0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22211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A24988" w:rsidRPr="0022211F" w14:paraId="51A99CC2" w14:textId="77777777" w:rsidTr="0072621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A31D9" w14:textId="77777777" w:rsidR="00A24988" w:rsidRPr="0022211F" w:rsidRDefault="00A24988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27ED" w14:textId="77777777" w:rsidR="00A24988" w:rsidRPr="0022211F" w:rsidRDefault="00A24988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394A1" w14:textId="77777777" w:rsidR="00A24988" w:rsidRPr="00726213" w:rsidRDefault="00A24988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262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24988" w:rsidRPr="0022211F" w14:paraId="528677E9" w14:textId="77777777" w:rsidTr="0072621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FA81F" w14:textId="77777777" w:rsidR="00A24988" w:rsidRPr="0022211F" w:rsidRDefault="00A24988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B1CF" w14:textId="77777777" w:rsidR="00A24988" w:rsidRPr="0022211F" w:rsidRDefault="00A24988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F387B" w14:textId="77777777" w:rsidR="00A24988" w:rsidRPr="00726213" w:rsidRDefault="00A24988" w:rsidP="008603B0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262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A24988" w:rsidRPr="0022211F" w14:paraId="060B4C41" w14:textId="77777777" w:rsidTr="0072621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30C73" w14:textId="77777777" w:rsidR="00A24988" w:rsidRPr="0022211F" w:rsidRDefault="00A24988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5358" w14:textId="77777777" w:rsidR="00A24988" w:rsidRPr="0022211F" w:rsidRDefault="00A24988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74052" w14:textId="77777777" w:rsidR="00A24988" w:rsidRPr="00726213" w:rsidRDefault="00A24988" w:rsidP="008603B0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262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24988" w:rsidRPr="0022211F" w14:paraId="6D52D0E1" w14:textId="77777777" w:rsidTr="0072621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91182" w14:textId="77777777" w:rsidR="00A24988" w:rsidRPr="0022211F" w:rsidRDefault="00A24988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9566" w14:textId="77777777" w:rsidR="00A24988" w:rsidRPr="0022211F" w:rsidRDefault="00A24988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D368E" w14:textId="77777777" w:rsidR="00A24988" w:rsidRPr="00726213" w:rsidRDefault="00A24988" w:rsidP="008603B0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7262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24988" w:rsidRPr="0022211F" w14:paraId="7EB1E08D" w14:textId="77777777" w:rsidTr="0072621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44C24" w14:textId="77777777" w:rsidR="00A24988" w:rsidRPr="0022211F" w:rsidRDefault="00A24988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B30F" w14:textId="77777777" w:rsidR="00A24988" w:rsidRPr="0022211F" w:rsidRDefault="00A24988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6FFD9" w14:textId="77777777" w:rsidR="00A24988" w:rsidRPr="00726213" w:rsidRDefault="00A24988" w:rsidP="008603B0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7262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24988" w:rsidRPr="0022211F" w14:paraId="3E7BBA30" w14:textId="77777777" w:rsidTr="0072621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06E53" w14:textId="77777777" w:rsidR="00A24988" w:rsidRPr="0022211F" w:rsidRDefault="00A24988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10C9" w14:textId="77777777" w:rsidR="00A24988" w:rsidRPr="0022211F" w:rsidRDefault="00A24988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 xml:space="preserve">Янко </w:t>
            </w:r>
            <w:proofErr w:type="spellStart"/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1D66C" w14:textId="77777777" w:rsidR="00A24988" w:rsidRPr="00726213" w:rsidRDefault="00A24988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2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A24988" w:rsidRPr="0022211F" w14:paraId="3049C6BE" w14:textId="77777777" w:rsidTr="0072621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28BD2" w14:textId="77777777" w:rsidR="00A24988" w:rsidRPr="0022211F" w:rsidRDefault="00A24988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BC9A" w14:textId="77777777" w:rsidR="00A24988" w:rsidRPr="0022211F" w:rsidRDefault="00A24988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21419" w14:textId="77777777" w:rsidR="00A24988" w:rsidRPr="00726213" w:rsidRDefault="00A24988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2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A24988" w:rsidRPr="0022211F" w14:paraId="4E0B9A25" w14:textId="77777777" w:rsidTr="0072621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A41B0" w14:textId="77777777" w:rsidR="00A24988" w:rsidRPr="0022211F" w:rsidRDefault="00A24988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CE89" w14:textId="77777777" w:rsidR="00A24988" w:rsidRPr="0022211F" w:rsidRDefault="00A24988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Мартин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E3031" w14:textId="77777777" w:rsidR="00A24988" w:rsidRPr="00726213" w:rsidRDefault="00A24988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2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A24988" w:rsidRPr="0022211F" w14:paraId="558820B0" w14:textId="77777777" w:rsidTr="0072621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56F2F" w14:textId="77777777" w:rsidR="00A24988" w:rsidRPr="0022211F" w:rsidRDefault="00A24988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2D92" w14:textId="77777777" w:rsidR="00A24988" w:rsidRPr="0022211F" w:rsidRDefault="00A24988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C2F88" w14:textId="77777777" w:rsidR="00A24988" w:rsidRPr="00726213" w:rsidRDefault="00A24988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2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A24988" w:rsidRPr="0022211F" w14:paraId="5D7808C8" w14:textId="77777777" w:rsidTr="0072621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AE730" w14:textId="77777777" w:rsidR="00A24988" w:rsidRPr="0022211F" w:rsidRDefault="00A24988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01D1" w14:textId="77777777" w:rsidR="00A24988" w:rsidRPr="0022211F" w:rsidRDefault="00A24988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67F8D" w14:textId="77777777" w:rsidR="00A24988" w:rsidRPr="00726213" w:rsidRDefault="00A24988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2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A24988" w:rsidRPr="0022211F" w14:paraId="330E5CF7" w14:textId="77777777" w:rsidTr="0072621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5C236" w14:textId="77777777" w:rsidR="00A24988" w:rsidRPr="0022211F" w:rsidRDefault="00A24988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7E7D" w14:textId="77777777" w:rsidR="00A24988" w:rsidRPr="0022211F" w:rsidRDefault="00A24988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95853" w14:textId="77777777" w:rsidR="00A24988" w:rsidRPr="00726213" w:rsidRDefault="00A24988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2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A24988" w:rsidRPr="0022211F" w14:paraId="6C743DE7" w14:textId="77777777" w:rsidTr="0072621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15063" w14:textId="77777777" w:rsidR="00A24988" w:rsidRPr="0022211F" w:rsidRDefault="00A24988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CBF1" w14:textId="77777777" w:rsidR="00A24988" w:rsidRPr="0022211F" w:rsidRDefault="00A24988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DBE8E" w14:textId="77777777" w:rsidR="00A24988" w:rsidRPr="00726213" w:rsidRDefault="00A24988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2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A24988" w:rsidRPr="0022211F" w14:paraId="642E902A" w14:textId="77777777" w:rsidTr="0072621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7AB79" w14:textId="77777777" w:rsidR="00A24988" w:rsidRPr="0022211F" w:rsidRDefault="00A24988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11CF" w14:textId="77777777" w:rsidR="00A24988" w:rsidRPr="0022211F" w:rsidRDefault="00A24988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9E54D" w14:textId="77777777" w:rsidR="00A24988" w:rsidRPr="00726213" w:rsidRDefault="00726213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2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A24988" w:rsidRPr="0022211F" w14:paraId="0F4753A3" w14:textId="77777777" w:rsidTr="0072621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D8940" w14:textId="77777777" w:rsidR="00A24988" w:rsidRPr="0022211F" w:rsidRDefault="00A24988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4EF7" w14:textId="77777777" w:rsidR="00A24988" w:rsidRPr="0022211F" w:rsidRDefault="00A24988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Мурад  Ферад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D3717" w14:textId="77777777" w:rsidR="00A24988" w:rsidRPr="00726213" w:rsidRDefault="00A24988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2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A24988" w:rsidRPr="0022211F" w14:paraId="42B633C6" w14:textId="77777777" w:rsidTr="0072621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0455E" w14:textId="77777777" w:rsidR="00A24988" w:rsidRPr="0022211F" w:rsidRDefault="00A24988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06FC" w14:textId="77777777" w:rsidR="00A24988" w:rsidRPr="0022211F" w:rsidRDefault="00A24988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2B13C" w14:textId="77777777" w:rsidR="00A24988" w:rsidRPr="00726213" w:rsidRDefault="00A24988" w:rsidP="008603B0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262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24988" w:rsidRPr="0022211F" w14:paraId="4BDC0D83" w14:textId="77777777" w:rsidTr="0072621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CF8D6" w14:textId="77777777" w:rsidR="00A24988" w:rsidRPr="0022211F" w:rsidRDefault="00A24988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15A4" w14:textId="77777777" w:rsidR="00A24988" w:rsidRPr="0022211F" w:rsidRDefault="00A24988" w:rsidP="0086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1FDA2" w14:textId="77777777" w:rsidR="00A24988" w:rsidRPr="00726213" w:rsidRDefault="00726213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262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A24988" w:rsidRPr="0022211F" w14:paraId="0F895706" w14:textId="77777777" w:rsidTr="0072621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F3660" w14:textId="77777777" w:rsidR="00A24988" w:rsidRPr="0022211F" w:rsidRDefault="00A24988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EE46" w14:textId="77777777" w:rsidR="00A24988" w:rsidRPr="0022211F" w:rsidRDefault="00A24988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2211F">
              <w:rPr>
                <w:rFonts w:ascii="Times New Roman" w:hAnsi="Times New Roman" w:cs="Times New Roman"/>
                <w:color w:val="auto"/>
                <w:szCs w:val="24"/>
              </w:rPr>
              <w:t>Райна Дончева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2AE66" w14:textId="77777777" w:rsidR="00A24988" w:rsidRPr="00726213" w:rsidRDefault="00A24988" w:rsidP="008603B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262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14:paraId="22DC499A" w14:textId="77777777" w:rsidR="00A24988" w:rsidRPr="0022211F" w:rsidRDefault="00A24988" w:rsidP="00A24988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78004E8E" w14:textId="77777777" w:rsidR="00A24988" w:rsidRPr="00726213" w:rsidRDefault="00A24988" w:rsidP="00A24988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726213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726213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14:paraId="3ED28939" w14:textId="2BDB9F4C" w:rsidR="00A24988" w:rsidRPr="00726213" w:rsidRDefault="00A24988" w:rsidP="00A24988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72621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– </w:t>
      </w:r>
      <w:r w:rsidR="00726213" w:rsidRPr="0072621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</w:t>
      </w:r>
      <w:r w:rsidR="00831AC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5</w:t>
      </w:r>
      <w:r w:rsidRPr="0072621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2DE713AB" w14:textId="77777777" w:rsidR="00A24988" w:rsidRPr="00726213" w:rsidRDefault="00A24988" w:rsidP="00A24988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72621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14EA574C" w14:textId="77777777" w:rsidR="00A24988" w:rsidRPr="0022211F" w:rsidRDefault="00A24988" w:rsidP="00A24988">
      <w:pPr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726213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ОСОБЕНО МНЕНИЕ – 0 </w:t>
      </w:r>
      <w:proofErr w:type="spellStart"/>
      <w:r w:rsidRPr="00726213">
        <w:rPr>
          <w:rFonts w:ascii="Times New Roman" w:hAnsi="Times New Roman" w:cs="Times New Roman"/>
          <w:sz w:val="24"/>
          <w:szCs w:val="24"/>
          <w:lang w:val="ru-RU" w:eastAsia="bg-BG"/>
        </w:rPr>
        <w:t>членове</w:t>
      </w:r>
      <w:proofErr w:type="spellEnd"/>
    </w:p>
    <w:p w14:paraId="7D23BFB8" w14:textId="77777777" w:rsidR="00A24988" w:rsidRPr="0022211F" w:rsidRDefault="00A24988" w:rsidP="00A24988">
      <w:pPr>
        <w:pStyle w:val="a5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22211F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18 от дневния ред:</w:t>
      </w:r>
    </w:p>
    <w:p w14:paraId="5F7EF020" w14:textId="270FE826" w:rsidR="00A24988" w:rsidRPr="00A51E14" w:rsidRDefault="00C3572C" w:rsidP="00A24988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Янко 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Радунчев</w:t>
      </w:r>
      <w:proofErr w:type="spellEnd"/>
      <w:r w:rsidR="00A24988" w:rsidRPr="00A51E14">
        <w:rPr>
          <w:rFonts w:ascii="Times New Roman" w:hAnsi="Times New Roman"/>
          <w:sz w:val="24"/>
          <w:szCs w:val="24"/>
          <w:lang w:val="bg-BG" w:eastAsia="bg-BG"/>
        </w:rPr>
        <w:t xml:space="preserve"> докладва </w:t>
      </w:r>
      <w:r w:rsidR="00A24988" w:rsidRPr="00A51E14">
        <w:rPr>
          <w:rFonts w:ascii="Times New Roman" w:hAnsi="Times New Roman"/>
          <w:sz w:val="24"/>
          <w:szCs w:val="24"/>
          <w:lang w:val="bg-BG"/>
        </w:rPr>
        <w:t>Проект на решение</w:t>
      </w:r>
      <w:r w:rsidR="001A01D1">
        <w:rPr>
          <w:rFonts w:ascii="Times New Roman" w:hAnsi="Times New Roman"/>
          <w:sz w:val="24"/>
          <w:szCs w:val="24"/>
          <w:lang w:val="bg-BG"/>
        </w:rPr>
        <w:t>:</w:t>
      </w:r>
    </w:p>
    <w:p w14:paraId="23CEE640" w14:textId="77777777" w:rsidR="004F781C" w:rsidRPr="0022211F" w:rsidRDefault="004F781C" w:rsidP="00315362">
      <w:pPr>
        <w:pStyle w:val="a5"/>
        <w:rPr>
          <w:rFonts w:ascii="Times New Roman" w:hAnsi="Times New Roman" w:cs="Times New Roman"/>
          <w:color w:val="auto"/>
          <w:szCs w:val="24"/>
        </w:rPr>
      </w:pPr>
    </w:p>
    <w:p w14:paraId="5363EAEF" w14:textId="77777777" w:rsidR="00726213" w:rsidRPr="00726213" w:rsidRDefault="00726213" w:rsidP="007262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262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РЕШЕНИЕ</w:t>
      </w:r>
      <w:r w:rsidRPr="007262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№ 99-НС</w:t>
      </w:r>
      <w:r w:rsidRPr="007262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br/>
        <w:t>Пловдив област, 14</w:t>
      </w:r>
      <w:r w:rsidRPr="00A51E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7262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06.2021 г.</w:t>
      </w:r>
    </w:p>
    <w:p w14:paraId="3B38A9D1" w14:textId="77777777" w:rsidR="00726213" w:rsidRPr="00726213" w:rsidRDefault="00726213" w:rsidP="007262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14:paraId="732FE881" w14:textId="3FB1AEFC" w:rsidR="00726213" w:rsidRPr="00A51E14" w:rsidRDefault="00726213" w:rsidP="001A01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262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ОТНОСНО</w:t>
      </w:r>
      <w:r w:rsidRPr="007262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: Назначаване на поименните състави на секционните избирателни комисии  в </w:t>
      </w:r>
      <w:r w:rsidRPr="007262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община Хисаря</w:t>
      </w:r>
      <w:r w:rsidRPr="007262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при произвеждане на изборите за Народно събрание на Република България на 11 юли 2021 год.</w:t>
      </w:r>
    </w:p>
    <w:p w14:paraId="0FF78338" w14:textId="77777777" w:rsidR="00726213" w:rsidRPr="00726213" w:rsidRDefault="00726213" w:rsidP="007262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62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законоустановения срок по чл. 91, ал. 9 във </w:t>
      </w:r>
      <w:proofErr w:type="spellStart"/>
      <w:r w:rsidRPr="00726213"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 w:rsidRPr="00726213">
        <w:rPr>
          <w:rFonts w:ascii="Times New Roman" w:eastAsia="Times New Roman" w:hAnsi="Times New Roman" w:cs="Times New Roman"/>
          <w:sz w:val="24"/>
          <w:szCs w:val="24"/>
          <w:lang w:eastAsia="bg-BG"/>
        </w:rPr>
        <w:t>. с ал.8  от Изборния кодекс е постъпило предложение с вх. № 62/08.06.2021 година от Кмета на община Хисаря, с което се предлага назначаване на поименните състави на секционните избирателни комисии за изборите за Народно събрание, насрочени за 11 юли 2021 година. В административната преписка са приложени изискуемите документи, както и поименните предложения, направени от политическите партии и коалиции с искане същите да бъдат назначени. Представен е и списък с резервни членове на СИК за утвърждаване.</w:t>
      </w:r>
    </w:p>
    <w:p w14:paraId="2571B39E" w14:textId="77777777" w:rsidR="00726213" w:rsidRPr="00726213" w:rsidRDefault="00726213" w:rsidP="007262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6213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протокола за проведени консултации на 01.06.2021 год. е видно, че е постигнато съгласие между участниците в консултациите за ръководствата и за състава на съответната СИК във всяко едно населено място.</w:t>
      </w:r>
    </w:p>
    <w:p w14:paraId="160477B0" w14:textId="77777777" w:rsidR="00726213" w:rsidRPr="00726213" w:rsidRDefault="00726213" w:rsidP="007262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62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горното и на основание  чл. 72, ал. 1, т. 4, с чл. 89, ал. 1 и чл. 91, ал. 11 от Изборния кодекс, във връзка с Решение № 124-НС от </w:t>
      </w:r>
      <w:r w:rsidRPr="00A51E14">
        <w:rPr>
          <w:rFonts w:ascii="Times New Roman" w:eastAsia="Times New Roman" w:hAnsi="Times New Roman" w:cs="Times New Roman"/>
          <w:sz w:val="24"/>
          <w:szCs w:val="24"/>
          <w:lang w:eastAsia="bg-BG"/>
        </w:rPr>
        <w:t>26</w:t>
      </w:r>
      <w:r w:rsidRPr="00726213">
        <w:rPr>
          <w:rFonts w:ascii="Times New Roman" w:eastAsia="Times New Roman" w:hAnsi="Times New Roman" w:cs="Times New Roman"/>
          <w:sz w:val="24"/>
          <w:szCs w:val="24"/>
          <w:lang w:eastAsia="bg-BG"/>
        </w:rPr>
        <w:t>.05.2021 год.</w:t>
      </w:r>
      <w:r w:rsidRPr="00A51E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26213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ЦИК, както и Решение № 52-НС от  28.05.2021 год. на РИК 17 Пловдив област, Районна избирателна комисия Седемнадесети изборен район – Пловдивски</w:t>
      </w:r>
    </w:p>
    <w:p w14:paraId="447052C2" w14:textId="77777777" w:rsidR="00726213" w:rsidRPr="00726213" w:rsidRDefault="00726213" w:rsidP="007262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14:paraId="2423C2AE" w14:textId="77777777" w:rsidR="00726213" w:rsidRPr="00726213" w:rsidRDefault="00726213" w:rsidP="007262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262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14:paraId="0AF05DC3" w14:textId="77777777" w:rsidR="00726213" w:rsidRPr="00726213" w:rsidRDefault="00726213" w:rsidP="007262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62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1.Назначава поименните състави на секционните избирателни комисии и утвърждава списък на резервните членове за всички населени места в </w:t>
      </w:r>
      <w:r w:rsidRPr="0072621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община Хисаря</w:t>
      </w:r>
      <w:r w:rsidRPr="00726213">
        <w:rPr>
          <w:rFonts w:ascii="Times New Roman" w:eastAsia="Times New Roman" w:hAnsi="Times New Roman" w:cs="Times New Roman"/>
          <w:sz w:val="24"/>
          <w:szCs w:val="24"/>
          <w:lang w:eastAsia="bg-BG"/>
        </w:rPr>
        <w:t>, съгласно </w:t>
      </w:r>
      <w:r w:rsidRPr="00726213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Приложение 1 </w:t>
      </w:r>
      <w:r w:rsidRPr="00726213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настоящото решение.</w:t>
      </w:r>
    </w:p>
    <w:p w14:paraId="4249BF6E" w14:textId="77777777" w:rsidR="00726213" w:rsidRPr="00726213" w:rsidRDefault="00726213" w:rsidP="007262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6213">
        <w:rPr>
          <w:rFonts w:ascii="Times New Roman" w:eastAsia="Times New Roman" w:hAnsi="Times New Roman" w:cs="Times New Roman"/>
          <w:sz w:val="24"/>
          <w:szCs w:val="24"/>
          <w:lang w:eastAsia="bg-BG"/>
        </w:rPr>
        <w:t>2.Издава удостоверения на членовете на секционните избирателни комисии по т.1.</w:t>
      </w:r>
    </w:p>
    <w:p w14:paraId="2241C4A4" w14:textId="77777777" w:rsidR="00726213" w:rsidRPr="00726213" w:rsidRDefault="00726213" w:rsidP="007262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6213">
        <w:rPr>
          <w:rFonts w:ascii="Times New Roman" w:eastAsia="Times New Roman" w:hAnsi="Times New Roman" w:cs="Times New Roman"/>
          <w:sz w:val="24"/>
          <w:szCs w:val="24"/>
          <w:lang w:eastAsia="bg-BG"/>
        </w:rPr>
        <w:t>3.Членовете на секционните избирателни комисии при изпълнение на своите функции са длъжностни лица по смисъла на чл. 93, т.1 от Наказателния кодекс.</w:t>
      </w:r>
    </w:p>
    <w:p w14:paraId="3246598F" w14:textId="1E92DFAD" w:rsidR="00726213" w:rsidRPr="001A01D1" w:rsidRDefault="00726213" w:rsidP="001A01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6213">
        <w:rPr>
          <w:rFonts w:ascii="Times New Roman" w:eastAsia="Times New Roman" w:hAnsi="Times New Roman" w:cs="Times New Roman"/>
          <w:sz w:val="24"/>
          <w:szCs w:val="24"/>
          <w:lang w:eastAsia="bg-BG"/>
        </w:rPr>
        <w:t>4.При изпълнение на функциите си членовете на секционните избирателни комисии  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14:paraId="4FE67FA4" w14:textId="77777777" w:rsidR="00726213" w:rsidRPr="001A01D1" w:rsidRDefault="00726213" w:rsidP="007262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bg-BG"/>
        </w:rPr>
      </w:pPr>
      <w:r w:rsidRPr="001A01D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bg-BG"/>
        </w:rPr>
        <w:t>Настоящото решение може да бъде оспорено  пред Централната избирателна комисия в срок до три дни от обявяването му.</w:t>
      </w:r>
    </w:p>
    <w:p w14:paraId="58BB955C" w14:textId="77777777" w:rsidR="00726213" w:rsidRPr="00726213" w:rsidRDefault="00726213" w:rsidP="007262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</w:p>
    <w:p w14:paraId="2F5DE202" w14:textId="77777777" w:rsidR="00726213" w:rsidRPr="0022211F" w:rsidRDefault="00726213" w:rsidP="00726213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22211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решение, същият беше подложен на гласуване:</w:t>
      </w:r>
    </w:p>
    <w:p w14:paraId="3FB43CAB" w14:textId="77777777" w:rsidR="00726213" w:rsidRPr="0022211F" w:rsidRDefault="00726213" w:rsidP="00726213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726213" w:rsidRPr="0022211F" w14:paraId="426BA864" w14:textId="77777777" w:rsidTr="00147A8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85314" w14:textId="77777777" w:rsidR="00726213" w:rsidRPr="0022211F" w:rsidRDefault="00726213" w:rsidP="00147A8D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7C969" w14:textId="77777777" w:rsidR="00726213" w:rsidRPr="0022211F" w:rsidRDefault="00726213" w:rsidP="00147A8D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22211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22211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67BE4" w14:textId="77777777" w:rsidR="00726213" w:rsidRPr="0022211F" w:rsidRDefault="00726213" w:rsidP="00147A8D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22211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726213" w:rsidRPr="0022211F" w14:paraId="5E83555F" w14:textId="77777777" w:rsidTr="00147A8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7DC4B" w14:textId="77777777" w:rsidR="00726213" w:rsidRPr="0022211F" w:rsidRDefault="00726213" w:rsidP="00147A8D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0C88" w14:textId="77777777" w:rsidR="00726213" w:rsidRPr="0022211F" w:rsidRDefault="00726213" w:rsidP="001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C645E" w14:textId="77777777" w:rsidR="00726213" w:rsidRPr="00726213" w:rsidRDefault="00726213" w:rsidP="00147A8D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262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26213" w:rsidRPr="0022211F" w14:paraId="51BFA8BA" w14:textId="77777777" w:rsidTr="00147A8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EF493" w14:textId="77777777" w:rsidR="00726213" w:rsidRPr="0022211F" w:rsidRDefault="00726213" w:rsidP="00147A8D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AE28" w14:textId="77777777" w:rsidR="00726213" w:rsidRPr="0022211F" w:rsidRDefault="00726213" w:rsidP="001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AE6A9" w14:textId="77777777" w:rsidR="00726213" w:rsidRPr="00726213" w:rsidRDefault="00726213" w:rsidP="00147A8D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262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726213" w:rsidRPr="0022211F" w14:paraId="4281828A" w14:textId="77777777" w:rsidTr="00147A8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8BE6A" w14:textId="77777777" w:rsidR="00726213" w:rsidRPr="0022211F" w:rsidRDefault="00726213" w:rsidP="00147A8D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AFFE" w14:textId="77777777" w:rsidR="00726213" w:rsidRPr="0022211F" w:rsidRDefault="00726213" w:rsidP="001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561B1" w14:textId="77777777" w:rsidR="00726213" w:rsidRPr="00726213" w:rsidRDefault="00726213" w:rsidP="00147A8D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262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26213" w:rsidRPr="0022211F" w14:paraId="77DA2CD5" w14:textId="77777777" w:rsidTr="00147A8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9CDA8" w14:textId="77777777" w:rsidR="00726213" w:rsidRPr="0022211F" w:rsidRDefault="00726213" w:rsidP="00147A8D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AAF4" w14:textId="77777777" w:rsidR="00726213" w:rsidRPr="0022211F" w:rsidRDefault="00726213" w:rsidP="001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2357A" w14:textId="30533851" w:rsidR="00726213" w:rsidRPr="00726213" w:rsidRDefault="001A01D1" w:rsidP="00147A8D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7262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726213" w:rsidRPr="0022211F" w14:paraId="51E93D8A" w14:textId="77777777" w:rsidTr="00147A8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6EB55" w14:textId="77777777" w:rsidR="00726213" w:rsidRPr="0022211F" w:rsidRDefault="00726213" w:rsidP="00147A8D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CA69" w14:textId="77777777" w:rsidR="00726213" w:rsidRPr="0022211F" w:rsidRDefault="00726213" w:rsidP="001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7F045" w14:textId="77777777" w:rsidR="00726213" w:rsidRPr="00726213" w:rsidRDefault="00726213" w:rsidP="00147A8D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7262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26213" w:rsidRPr="0022211F" w14:paraId="7E4F8DE1" w14:textId="77777777" w:rsidTr="00147A8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AB2FE" w14:textId="77777777" w:rsidR="00726213" w:rsidRPr="0022211F" w:rsidRDefault="00726213" w:rsidP="00147A8D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AEA2" w14:textId="77777777" w:rsidR="00726213" w:rsidRPr="0022211F" w:rsidRDefault="00726213" w:rsidP="001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 xml:space="preserve">Янко </w:t>
            </w:r>
            <w:proofErr w:type="spellStart"/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58080" w14:textId="77777777" w:rsidR="00726213" w:rsidRPr="00726213" w:rsidRDefault="00726213" w:rsidP="001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2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726213" w:rsidRPr="0022211F" w14:paraId="798E9A1F" w14:textId="77777777" w:rsidTr="00147A8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2F9C8" w14:textId="77777777" w:rsidR="00726213" w:rsidRPr="0022211F" w:rsidRDefault="00726213" w:rsidP="00147A8D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500A" w14:textId="77777777" w:rsidR="00726213" w:rsidRPr="0022211F" w:rsidRDefault="00726213" w:rsidP="001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5611" w14:textId="77777777" w:rsidR="00726213" w:rsidRPr="00726213" w:rsidRDefault="00726213" w:rsidP="001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2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726213" w:rsidRPr="0022211F" w14:paraId="15E678E9" w14:textId="77777777" w:rsidTr="00147A8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B9032" w14:textId="77777777" w:rsidR="00726213" w:rsidRPr="0022211F" w:rsidRDefault="00726213" w:rsidP="00147A8D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AE99" w14:textId="77777777" w:rsidR="00726213" w:rsidRPr="0022211F" w:rsidRDefault="00726213" w:rsidP="001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Мартин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1F4BB" w14:textId="77777777" w:rsidR="00726213" w:rsidRPr="00726213" w:rsidRDefault="00726213" w:rsidP="001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2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726213" w:rsidRPr="0022211F" w14:paraId="6B3090EA" w14:textId="77777777" w:rsidTr="00147A8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9475B" w14:textId="77777777" w:rsidR="00726213" w:rsidRPr="0022211F" w:rsidRDefault="00726213" w:rsidP="00147A8D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3730" w14:textId="77777777" w:rsidR="00726213" w:rsidRPr="0022211F" w:rsidRDefault="00726213" w:rsidP="001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91111" w14:textId="77777777" w:rsidR="00726213" w:rsidRPr="00726213" w:rsidRDefault="00726213" w:rsidP="001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2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726213" w:rsidRPr="0022211F" w14:paraId="1398366A" w14:textId="77777777" w:rsidTr="00147A8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455BF" w14:textId="77777777" w:rsidR="00726213" w:rsidRPr="0022211F" w:rsidRDefault="00726213" w:rsidP="00147A8D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5A3B" w14:textId="77777777" w:rsidR="00726213" w:rsidRPr="0022211F" w:rsidRDefault="00726213" w:rsidP="001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434BE" w14:textId="77777777" w:rsidR="00726213" w:rsidRPr="00726213" w:rsidRDefault="00726213" w:rsidP="001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2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726213" w:rsidRPr="0022211F" w14:paraId="3806F7E9" w14:textId="77777777" w:rsidTr="00147A8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C4EBB" w14:textId="77777777" w:rsidR="00726213" w:rsidRPr="0022211F" w:rsidRDefault="00726213" w:rsidP="00147A8D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4E0D" w14:textId="77777777" w:rsidR="00726213" w:rsidRPr="0022211F" w:rsidRDefault="00726213" w:rsidP="001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014B4" w14:textId="77777777" w:rsidR="00726213" w:rsidRPr="00726213" w:rsidRDefault="00726213" w:rsidP="001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2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726213" w:rsidRPr="0022211F" w14:paraId="72BA3A92" w14:textId="77777777" w:rsidTr="00147A8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17A29" w14:textId="77777777" w:rsidR="00726213" w:rsidRPr="0022211F" w:rsidRDefault="00726213" w:rsidP="00147A8D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72E6" w14:textId="77777777" w:rsidR="00726213" w:rsidRPr="0022211F" w:rsidRDefault="00726213" w:rsidP="001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CD311" w14:textId="77777777" w:rsidR="00726213" w:rsidRPr="00726213" w:rsidRDefault="00726213" w:rsidP="001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2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726213" w:rsidRPr="0022211F" w14:paraId="578AA55A" w14:textId="77777777" w:rsidTr="00147A8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5D591" w14:textId="77777777" w:rsidR="00726213" w:rsidRPr="0022211F" w:rsidRDefault="00726213" w:rsidP="00147A8D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167B" w14:textId="77777777" w:rsidR="00726213" w:rsidRPr="0022211F" w:rsidRDefault="00726213" w:rsidP="001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E61CD" w14:textId="77777777" w:rsidR="00726213" w:rsidRPr="00726213" w:rsidRDefault="00726213" w:rsidP="001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2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726213" w:rsidRPr="0022211F" w14:paraId="043C803F" w14:textId="77777777" w:rsidTr="00147A8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64A27" w14:textId="77777777" w:rsidR="00726213" w:rsidRPr="0022211F" w:rsidRDefault="00726213" w:rsidP="00147A8D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BFEB" w14:textId="77777777" w:rsidR="00726213" w:rsidRPr="0022211F" w:rsidRDefault="00726213" w:rsidP="001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Мурад  Ферад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A56B0" w14:textId="77777777" w:rsidR="00726213" w:rsidRPr="00726213" w:rsidRDefault="00726213" w:rsidP="001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2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726213" w:rsidRPr="0022211F" w14:paraId="5B4239DC" w14:textId="77777777" w:rsidTr="00147A8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0B05A" w14:textId="77777777" w:rsidR="00726213" w:rsidRPr="0022211F" w:rsidRDefault="00726213" w:rsidP="00147A8D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40C4" w14:textId="77777777" w:rsidR="00726213" w:rsidRPr="0022211F" w:rsidRDefault="00726213" w:rsidP="001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37167" w14:textId="77777777" w:rsidR="00726213" w:rsidRPr="00726213" w:rsidRDefault="00726213" w:rsidP="00147A8D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262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26213" w:rsidRPr="0022211F" w14:paraId="1B526FBC" w14:textId="77777777" w:rsidTr="00147A8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284AA" w14:textId="77777777" w:rsidR="00726213" w:rsidRPr="0022211F" w:rsidRDefault="00726213" w:rsidP="00147A8D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3C22" w14:textId="77777777" w:rsidR="00726213" w:rsidRPr="0022211F" w:rsidRDefault="00726213" w:rsidP="00147A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7BE0B" w14:textId="77777777" w:rsidR="00726213" w:rsidRPr="00726213" w:rsidRDefault="00726213" w:rsidP="00147A8D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262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26213" w:rsidRPr="0022211F" w14:paraId="34F47E8E" w14:textId="77777777" w:rsidTr="00147A8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53A91" w14:textId="77777777" w:rsidR="00726213" w:rsidRPr="0022211F" w:rsidRDefault="00726213" w:rsidP="00147A8D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9A27" w14:textId="77777777" w:rsidR="00726213" w:rsidRPr="0022211F" w:rsidRDefault="00726213" w:rsidP="00147A8D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2211F">
              <w:rPr>
                <w:rFonts w:ascii="Times New Roman" w:hAnsi="Times New Roman" w:cs="Times New Roman"/>
                <w:color w:val="auto"/>
                <w:szCs w:val="24"/>
              </w:rPr>
              <w:t>Райна Дончева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A9CF6" w14:textId="77777777" w:rsidR="00726213" w:rsidRPr="00726213" w:rsidRDefault="00726213" w:rsidP="00147A8D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262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14:paraId="22A7EAB9" w14:textId="77777777" w:rsidR="00726213" w:rsidRPr="0022211F" w:rsidRDefault="00726213" w:rsidP="00726213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1EE48C95" w14:textId="77777777" w:rsidR="00726213" w:rsidRPr="00726213" w:rsidRDefault="00726213" w:rsidP="00726213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726213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726213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14:paraId="40F1EDA5" w14:textId="4DC1D8EA" w:rsidR="00726213" w:rsidRPr="00726213" w:rsidRDefault="00726213" w:rsidP="00726213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72621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</w:t>
      </w:r>
      <w:r w:rsidR="001A01D1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5</w:t>
      </w:r>
      <w:r w:rsidRPr="0072621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1C36B1A7" w14:textId="77777777" w:rsidR="00726213" w:rsidRPr="00726213" w:rsidRDefault="00726213" w:rsidP="00726213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72621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794A1DEB" w14:textId="7CEEBBCF" w:rsidR="00726213" w:rsidRDefault="00726213" w:rsidP="00726213">
      <w:pPr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726213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ОСОБЕНО МНЕНИЕ – 0 </w:t>
      </w:r>
      <w:proofErr w:type="spellStart"/>
      <w:r w:rsidRPr="00726213">
        <w:rPr>
          <w:rFonts w:ascii="Times New Roman" w:hAnsi="Times New Roman" w:cs="Times New Roman"/>
          <w:sz w:val="24"/>
          <w:szCs w:val="24"/>
          <w:lang w:val="ru-RU" w:eastAsia="bg-BG"/>
        </w:rPr>
        <w:t>членове</w:t>
      </w:r>
      <w:proofErr w:type="spellEnd"/>
    </w:p>
    <w:p w14:paraId="2B6AC0CD" w14:textId="46C5ED64" w:rsidR="00A24988" w:rsidRDefault="00A24988" w:rsidP="000F4FC9">
      <w:pPr>
        <w:pStyle w:val="a5"/>
        <w:jc w:val="both"/>
        <w:rPr>
          <w:rFonts w:ascii="Times New Roman" w:hAnsi="Times New Roman" w:cs="Times New Roman"/>
          <w:color w:val="auto"/>
          <w:szCs w:val="24"/>
        </w:rPr>
      </w:pPr>
      <w:r w:rsidRPr="00F94E6D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19 от дневния ред:</w:t>
      </w:r>
      <w:r w:rsidRPr="00F94E6D">
        <w:rPr>
          <w:rFonts w:ascii="Times New Roman" w:hAnsi="Times New Roman" w:cs="Times New Roman"/>
          <w:color w:val="auto"/>
          <w:szCs w:val="24"/>
        </w:rPr>
        <w:t xml:space="preserve"> се обсъдиха технически и организационни въпроси, свързани с работата и дейността на комисията.</w:t>
      </w:r>
    </w:p>
    <w:p w14:paraId="6210AAF4" w14:textId="5AB397EC" w:rsidR="007202FE" w:rsidRDefault="007202FE" w:rsidP="00A24988">
      <w:pPr>
        <w:pStyle w:val="a5"/>
        <w:rPr>
          <w:rFonts w:ascii="Times New Roman" w:hAnsi="Times New Roman" w:cs="Times New Roman"/>
          <w:color w:val="auto"/>
          <w:szCs w:val="24"/>
          <w:highlight w:val="yellow"/>
        </w:rPr>
      </w:pPr>
    </w:p>
    <w:p w14:paraId="71A08D21" w14:textId="3D13A524" w:rsidR="00840423" w:rsidRDefault="001B1BD1" w:rsidP="008F5515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B1BD1">
        <w:rPr>
          <w:rFonts w:ascii="Times New Roman" w:hAnsi="Times New Roman" w:cs="Times New Roman"/>
          <w:b/>
          <w:bCs/>
          <w:sz w:val="24"/>
          <w:szCs w:val="24"/>
        </w:rPr>
        <w:t xml:space="preserve">Почивка. </w:t>
      </w:r>
    </w:p>
    <w:p w14:paraId="3F38A912" w14:textId="136A1F63" w:rsidR="003D6FF7" w:rsidRDefault="001B1BD1" w:rsidP="001B1BD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B1BD1">
        <w:rPr>
          <w:rFonts w:ascii="Times New Roman" w:hAnsi="Times New Roman" w:cs="Times New Roman"/>
          <w:b/>
          <w:bCs/>
          <w:sz w:val="24"/>
          <w:szCs w:val="24"/>
        </w:rPr>
        <w:t xml:space="preserve">След почивката се премина към проверка на </w:t>
      </w:r>
      <w:r w:rsidR="003D6FF7" w:rsidRPr="001B1BD1">
        <w:rPr>
          <w:rFonts w:ascii="Times New Roman" w:hAnsi="Times New Roman" w:cs="Times New Roman"/>
          <w:b/>
          <w:sz w:val="24"/>
          <w:szCs w:val="24"/>
        </w:rPr>
        <w:t xml:space="preserve">присъстващите членове на РИК 17 и </w:t>
      </w:r>
      <w:r w:rsidRPr="001B1BD1">
        <w:rPr>
          <w:rFonts w:ascii="Times New Roman" w:hAnsi="Times New Roman" w:cs="Times New Roman"/>
          <w:b/>
          <w:sz w:val="24"/>
          <w:szCs w:val="24"/>
        </w:rPr>
        <w:t>установяване наличие на кворум.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3D6FF7" w:rsidRPr="00DE15EA" w14:paraId="682EA456" w14:textId="77777777" w:rsidTr="00FD212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AE948" w14:textId="77777777" w:rsidR="003D6FF7" w:rsidRPr="00DE15EA" w:rsidRDefault="003D6FF7" w:rsidP="00FD2127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DE15EA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475E0" w14:textId="77777777" w:rsidR="003D6FF7" w:rsidRPr="00DE15EA" w:rsidRDefault="003D6FF7" w:rsidP="00FD2127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DE15EA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DE15EA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B02FD" w14:textId="77777777" w:rsidR="003D6FF7" w:rsidRPr="00DE15EA" w:rsidRDefault="003D6FF7" w:rsidP="00FD2127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DE15EA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3D6FF7" w:rsidRPr="00DE15EA" w14:paraId="570B1BE3" w14:textId="77777777" w:rsidTr="00FD212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35DF8" w14:textId="77777777" w:rsidR="003D6FF7" w:rsidRPr="00DE15EA" w:rsidRDefault="003D6FF7" w:rsidP="00FD212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E15EA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CE0E" w14:textId="77777777" w:rsidR="003D6FF7" w:rsidRPr="00DE15EA" w:rsidRDefault="003D6FF7" w:rsidP="00FD2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5EA">
              <w:rPr>
                <w:rFonts w:ascii="Times New Roman" w:hAnsi="Times New Roman" w:cs="Times New Roman"/>
                <w:sz w:val="24"/>
                <w:szCs w:val="24"/>
              </w:rP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5DC8E" w14:textId="77777777" w:rsidR="003D6FF7" w:rsidRPr="00210875" w:rsidRDefault="003D6FF7" w:rsidP="00FD212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Cs w:val="24"/>
                <w:lang w:eastAsia="bg-BG"/>
              </w:rPr>
            </w:pPr>
            <w:r w:rsidRPr="00210875">
              <w:rPr>
                <w:rFonts w:ascii="Times New Roman" w:eastAsia="Times New Roman" w:hAnsi="Times New Roman" w:cs="Times New Roman"/>
                <w:b/>
                <w:color w:val="auto"/>
                <w:szCs w:val="24"/>
                <w:lang w:eastAsia="bg-BG"/>
              </w:rPr>
              <w:t>ПРИСЪСТВА</w:t>
            </w:r>
          </w:p>
        </w:tc>
      </w:tr>
      <w:tr w:rsidR="003D6FF7" w:rsidRPr="00DE15EA" w14:paraId="3E237DE7" w14:textId="77777777" w:rsidTr="00FD212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9A74F" w14:textId="77777777" w:rsidR="003D6FF7" w:rsidRPr="00DE15EA" w:rsidRDefault="003D6FF7" w:rsidP="00FD212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E15EA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655B" w14:textId="77777777" w:rsidR="003D6FF7" w:rsidRPr="00DE15EA" w:rsidRDefault="003D6FF7" w:rsidP="00FD2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5EA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11DDD" w14:textId="4AA82033" w:rsidR="003D6FF7" w:rsidRPr="00210875" w:rsidRDefault="00567E1A" w:rsidP="00FD2127">
            <w:pPr>
              <w:rPr>
                <w:sz w:val="24"/>
                <w:szCs w:val="24"/>
              </w:rPr>
            </w:pPr>
            <w:r w:rsidRPr="002108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3D6FF7" w:rsidRPr="00DE15EA" w14:paraId="3B462CB3" w14:textId="77777777" w:rsidTr="00FD212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1DFDB" w14:textId="77777777" w:rsidR="003D6FF7" w:rsidRPr="00DE15EA" w:rsidRDefault="003D6FF7" w:rsidP="00FD212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E15EA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C5B3" w14:textId="77777777" w:rsidR="003D6FF7" w:rsidRPr="00DE15EA" w:rsidRDefault="003D6FF7" w:rsidP="00FD2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5EA">
              <w:rPr>
                <w:rFonts w:ascii="Times New Roman" w:hAnsi="Times New Roman" w:cs="Times New Roman"/>
                <w:sz w:val="24"/>
                <w:szCs w:val="24"/>
              </w:rP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E48A8" w14:textId="35019893" w:rsidR="003D6FF7" w:rsidRPr="00210875" w:rsidRDefault="003D6FF7" w:rsidP="00FD2127">
            <w:pPr>
              <w:rPr>
                <w:sz w:val="24"/>
                <w:szCs w:val="24"/>
              </w:rPr>
            </w:pPr>
            <w:r w:rsidRPr="00210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ПРИСЪСТВА</w:t>
            </w:r>
          </w:p>
        </w:tc>
      </w:tr>
      <w:tr w:rsidR="003D6FF7" w:rsidRPr="00DE15EA" w14:paraId="34A3E60E" w14:textId="77777777" w:rsidTr="00FD212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D9670" w14:textId="77777777" w:rsidR="003D6FF7" w:rsidRPr="00DE15EA" w:rsidRDefault="003D6FF7" w:rsidP="00FD212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E15EA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FE23" w14:textId="77777777" w:rsidR="003D6FF7" w:rsidRPr="00DE15EA" w:rsidRDefault="003D6FF7" w:rsidP="00FD2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5EA">
              <w:rPr>
                <w:rFonts w:ascii="Times New Roman" w:hAnsi="Times New Roman" w:cs="Times New Roman"/>
                <w:sz w:val="24"/>
                <w:szCs w:val="24"/>
              </w:rP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24814" w14:textId="1935610C" w:rsidR="003D6FF7" w:rsidRPr="00210875" w:rsidRDefault="00567E1A" w:rsidP="00FD2127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Cs w:val="24"/>
              </w:rPr>
            </w:pPr>
            <w:r w:rsidRPr="002108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3D6FF7" w:rsidRPr="00DE15EA" w14:paraId="76BB5E88" w14:textId="77777777" w:rsidTr="00FD212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D892C" w14:textId="77777777" w:rsidR="003D6FF7" w:rsidRPr="00DE15EA" w:rsidRDefault="003D6FF7" w:rsidP="00FD212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E15EA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078C" w14:textId="77777777" w:rsidR="003D6FF7" w:rsidRPr="00DE15EA" w:rsidRDefault="003D6FF7" w:rsidP="00FD2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5EA">
              <w:rPr>
                <w:rFonts w:ascii="Times New Roman" w:hAnsi="Times New Roman" w:cs="Times New Roman"/>
                <w:sz w:val="24"/>
                <w:szCs w:val="24"/>
              </w:rP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23FEF" w14:textId="120B42FE" w:rsidR="003D6FF7" w:rsidRPr="00210875" w:rsidRDefault="00B64099" w:rsidP="00FD2127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210875">
              <w:rPr>
                <w:rFonts w:ascii="Times New Roman" w:eastAsia="Times New Roman" w:hAnsi="Times New Roman" w:cs="Times New Roman"/>
                <w:b/>
                <w:color w:val="auto"/>
                <w:szCs w:val="24"/>
                <w:lang w:eastAsia="bg-BG"/>
              </w:rPr>
              <w:t>ПРИСЪСТВА</w:t>
            </w:r>
          </w:p>
        </w:tc>
      </w:tr>
      <w:tr w:rsidR="003D6FF7" w:rsidRPr="00DE15EA" w14:paraId="24C79B48" w14:textId="77777777" w:rsidTr="00FD212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675C7" w14:textId="77777777" w:rsidR="003D6FF7" w:rsidRPr="00DE15EA" w:rsidRDefault="003D6FF7" w:rsidP="00FD212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E15EA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1C33" w14:textId="77777777" w:rsidR="003D6FF7" w:rsidRPr="00DE15EA" w:rsidRDefault="003D6FF7" w:rsidP="00FD2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5EA">
              <w:rPr>
                <w:rFonts w:ascii="Times New Roman" w:hAnsi="Times New Roman" w:cs="Times New Roman"/>
                <w:sz w:val="24"/>
                <w:szCs w:val="24"/>
              </w:rPr>
              <w:t xml:space="preserve">Янко </w:t>
            </w:r>
            <w:proofErr w:type="spellStart"/>
            <w:r w:rsidRPr="00DE15EA">
              <w:rPr>
                <w:rFonts w:ascii="Times New Roman" w:hAnsi="Times New Roman" w:cs="Times New Roman"/>
                <w:sz w:val="24"/>
                <w:szCs w:val="24"/>
              </w:rPr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3A040" w14:textId="3DCCC40B" w:rsidR="003D6FF7" w:rsidRPr="00210875" w:rsidRDefault="00B64099" w:rsidP="00FD2127">
            <w:pPr>
              <w:rPr>
                <w:sz w:val="24"/>
                <w:szCs w:val="24"/>
              </w:rPr>
            </w:pPr>
            <w:r w:rsidRPr="00210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ПРИСЪСТВА</w:t>
            </w:r>
          </w:p>
        </w:tc>
      </w:tr>
      <w:tr w:rsidR="003D6FF7" w:rsidRPr="00DE15EA" w14:paraId="4E746DA8" w14:textId="77777777" w:rsidTr="00FD212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CDF71" w14:textId="77777777" w:rsidR="003D6FF7" w:rsidRPr="00DE15EA" w:rsidRDefault="003D6FF7" w:rsidP="00FD212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E15EA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B410" w14:textId="77777777" w:rsidR="003D6FF7" w:rsidRPr="00DE15EA" w:rsidRDefault="003D6FF7" w:rsidP="00FD2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5EA">
              <w:rPr>
                <w:rFonts w:ascii="Times New Roman" w:hAnsi="Times New Roman" w:cs="Times New Roman"/>
                <w:sz w:val="24"/>
                <w:szCs w:val="24"/>
              </w:rP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CA4A0" w14:textId="04BF2AAD" w:rsidR="003D6FF7" w:rsidRPr="00210875" w:rsidRDefault="00B64099" w:rsidP="00FD2127">
            <w:pPr>
              <w:rPr>
                <w:sz w:val="24"/>
                <w:szCs w:val="24"/>
              </w:rPr>
            </w:pPr>
            <w:r w:rsidRPr="00210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ПРИСЪСТВА</w:t>
            </w:r>
          </w:p>
        </w:tc>
      </w:tr>
      <w:tr w:rsidR="003D6FF7" w:rsidRPr="00DE15EA" w14:paraId="1D518066" w14:textId="77777777" w:rsidTr="00FD212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FB692" w14:textId="77777777" w:rsidR="003D6FF7" w:rsidRPr="00DE15EA" w:rsidRDefault="003D6FF7" w:rsidP="00FD212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E15EA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F881" w14:textId="77777777" w:rsidR="003D6FF7" w:rsidRPr="00DE15EA" w:rsidRDefault="003D6FF7" w:rsidP="00FD2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5EA">
              <w:rPr>
                <w:rFonts w:ascii="Times New Roman" w:hAnsi="Times New Roman" w:cs="Times New Roman"/>
                <w:sz w:val="24"/>
                <w:szCs w:val="24"/>
              </w:rPr>
              <w:t>Мартин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90AD7" w14:textId="67264E5F" w:rsidR="003D6FF7" w:rsidRPr="00210875" w:rsidRDefault="00B64099" w:rsidP="00FD2127">
            <w:pPr>
              <w:rPr>
                <w:sz w:val="24"/>
                <w:szCs w:val="24"/>
              </w:rPr>
            </w:pPr>
            <w:r w:rsidRPr="00210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ПРИСЪСТВА</w:t>
            </w:r>
          </w:p>
        </w:tc>
      </w:tr>
      <w:tr w:rsidR="003D6FF7" w:rsidRPr="00DE15EA" w14:paraId="00AF4E77" w14:textId="77777777" w:rsidTr="00FD212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78110" w14:textId="77777777" w:rsidR="003D6FF7" w:rsidRPr="00DE15EA" w:rsidRDefault="003D6FF7" w:rsidP="00FD212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E15EA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2741" w14:textId="77777777" w:rsidR="003D6FF7" w:rsidRPr="00DE15EA" w:rsidRDefault="003D6FF7" w:rsidP="00FD2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5EA">
              <w:rPr>
                <w:rFonts w:ascii="Times New Roman" w:hAnsi="Times New Roman" w:cs="Times New Roman"/>
                <w:sz w:val="24"/>
                <w:szCs w:val="24"/>
              </w:rP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1C214" w14:textId="1B1A0AC2" w:rsidR="003D6FF7" w:rsidRPr="00210875" w:rsidRDefault="00210875" w:rsidP="00FD21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8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3D6FF7" w:rsidRPr="00DE15EA" w14:paraId="198AA814" w14:textId="77777777" w:rsidTr="00FD212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1CC7F" w14:textId="77777777" w:rsidR="003D6FF7" w:rsidRPr="00DE15EA" w:rsidRDefault="003D6FF7" w:rsidP="00FD212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E15EA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16DB" w14:textId="77777777" w:rsidR="003D6FF7" w:rsidRPr="00DE15EA" w:rsidRDefault="003D6FF7" w:rsidP="00FD2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5EA">
              <w:rPr>
                <w:rFonts w:ascii="Times New Roman" w:hAnsi="Times New Roman" w:cs="Times New Roman"/>
                <w:sz w:val="24"/>
                <w:szCs w:val="24"/>
              </w:rP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C9205" w14:textId="77777777" w:rsidR="003D6FF7" w:rsidRPr="00210875" w:rsidRDefault="003D6FF7" w:rsidP="00FD21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ПРИСЪСТВА</w:t>
            </w:r>
          </w:p>
        </w:tc>
      </w:tr>
      <w:tr w:rsidR="003D6FF7" w:rsidRPr="00DE15EA" w14:paraId="526E25A0" w14:textId="77777777" w:rsidTr="00FD212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ECE12" w14:textId="77777777" w:rsidR="003D6FF7" w:rsidRPr="00DE15EA" w:rsidRDefault="003D6FF7" w:rsidP="00FD212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E15EA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7B55" w14:textId="77777777" w:rsidR="003D6FF7" w:rsidRPr="00DE15EA" w:rsidRDefault="003D6FF7" w:rsidP="00FD2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5EA">
              <w:rPr>
                <w:rFonts w:ascii="Times New Roman" w:hAnsi="Times New Roman" w:cs="Times New Roman"/>
                <w:sz w:val="24"/>
                <w:szCs w:val="24"/>
              </w:rP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C29D9" w14:textId="0CEBF3E9" w:rsidR="003D6FF7" w:rsidRPr="00210875" w:rsidRDefault="00B64099" w:rsidP="00FD2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ПРИСЪСТВА</w:t>
            </w:r>
          </w:p>
        </w:tc>
      </w:tr>
      <w:tr w:rsidR="003D6FF7" w:rsidRPr="00DE15EA" w14:paraId="53226727" w14:textId="77777777" w:rsidTr="00FD212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64304" w14:textId="77777777" w:rsidR="003D6FF7" w:rsidRPr="00DE15EA" w:rsidRDefault="003D6FF7" w:rsidP="00FD212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E15EA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CCC5" w14:textId="77777777" w:rsidR="003D6FF7" w:rsidRPr="00DE15EA" w:rsidRDefault="003D6FF7" w:rsidP="00FD2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5EA">
              <w:rPr>
                <w:rFonts w:ascii="Times New Roman" w:hAnsi="Times New Roman" w:cs="Times New Roman"/>
                <w:sz w:val="24"/>
                <w:szCs w:val="24"/>
              </w:rP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D4CA6" w14:textId="77777777" w:rsidR="003D6FF7" w:rsidRPr="00210875" w:rsidRDefault="003D6FF7" w:rsidP="00FD21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ПРИСЪСТВА</w:t>
            </w:r>
          </w:p>
        </w:tc>
      </w:tr>
      <w:tr w:rsidR="003D6FF7" w:rsidRPr="00DE15EA" w14:paraId="7FC47EAA" w14:textId="77777777" w:rsidTr="00FD212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C1DC1" w14:textId="77777777" w:rsidR="003D6FF7" w:rsidRPr="00DE15EA" w:rsidRDefault="003D6FF7" w:rsidP="00FD212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E15EA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661B" w14:textId="77777777" w:rsidR="003D6FF7" w:rsidRPr="00DE15EA" w:rsidRDefault="003D6FF7" w:rsidP="00FD2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5EA">
              <w:rPr>
                <w:rFonts w:ascii="Times New Roman" w:hAnsi="Times New Roman" w:cs="Times New Roman"/>
                <w:sz w:val="24"/>
                <w:szCs w:val="24"/>
              </w:rP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FF059" w14:textId="4FC4DF66" w:rsidR="003D6FF7" w:rsidRPr="00210875" w:rsidRDefault="00B64099" w:rsidP="00FD21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8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3D6FF7" w:rsidRPr="00DE15EA" w14:paraId="2C6DF819" w14:textId="77777777" w:rsidTr="00FD212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C352C" w14:textId="77777777" w:rsidR="003D6FF7" w:rsidRPr="00DE15EA" w:rsidRDefault="003D6FF7" w:rsidP="00FD212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E15EA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A4BD" w14:textId="77777777" w:rsidR="003D6FF7" w:rsidRPr="00DE15EA" w:rsidRDefault="003D6FF7" w:rsidP="00FD2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5EA">
              <w:rPr>
                <w:rFonts w:ascii="Times New Roman" w:hAnsi="Times New Roman" w:cs="Times New Roman"/>
                <w:sz w:val="24"/>
                <w:szCs w:val="24"/>
              </w:rPr>
              <w:t>Мурад  Ферад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CB2A4" w14:textId="77777777" w:rsidR="003D6FF7" w:rsidRPr="00210875" w:rsidRDefault="003D6FF7" w:rsidP="00FD21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ПРИСЪСТВА</w:t>
            </w:r>
          </w:p>
        </w:tc>
      </w:tr>
      <w:tr w:rsidR="003D6FF7" w:rsidRPr="00DE15EA" w14:paraId="09E1D1D1" w14:textId="77777777" w:rsidTr="00FD212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3AB9B" w14:textId="77777777" w:rsidR="003D6FF7" w:rsidRPr="00DE15EA" w:rsidRDefault="003D6FF7" w:rsidP="00FD212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E15EA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0898" w14:textId="77777777" w:rsidR="003D6FF7" w:rsidRPr="00DE15EA" w:rsidRDefault="003D6FF7" w:rsidP="00FD2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5EA">
              <w:rPr>
                <w:rFonts w:ascii="Times New Roman" w:hAnsi="Times New Roman" w:cs="Times New Roman"/>
                <w:sz w:val="24"/>
                <w:szCs w:val="24"/>
              </w:rP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553F0" w14:textId="2FBEBF99" w:rsidR="003D6FF7" w:rsidRPr="00210875" w:rsidRDefault="00B64099" w:rsidP="00FD2127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1087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3D6FF7" w:rsidRPr="00DE15EA" w14:paraId="4ED11649" w14:textId="77777777" w:rsidTr="00FD212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B03AC" w14:textId="77777777" w:rsidR="003D6FF7" w:rsidRPr="00DE15EA" w:rsidRDefault="003D6FF7" w:rsidP="00FD212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E15EA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BD47" w14:textId="77777777" w:rsidR="003D6FF7" w:rsidRPr="00DE15EA" w:rsidRDefault="003D6FF7" w:rsidP="00FD2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5EA">
              <w:rPr>
                <w:rFonts w:ascii="Times New Roman" w:hAnsi="Times New Roman" w:cs="Times New Roman"/>
                <w:sz w:val="24"/>
                <w:szCs w:val="24"/>
              </w:rP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24294" w14:textId="66DB8E87" w:rsidR="003D6FF7" w:rsidRPr="00210875" w:rsidRDefault="00B64099" w:rsidP="00FD2127">
            <w:pPr>
              <w:rPr>
                <w:sz w:val="24"/>
                <w:szCs w:val="24"/>
              </w:rPr>
            </w:pPr>
            <w:r w:rsidRPr="002108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3D6FF7" w:rsidRPr="00DE15EA" w14:paraId="3EE42D15" w14:textId="77777777" w:rsidTr="00FD212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0C549" w14:textId="77777777" w:rsidR="003D6FF7" w:rsidRPr="00DE15EA" w:rsidRDefault="003D6FF7" w:rsidP="00FD212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E15EA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6866" w14:textId="77777777" w:rsidR="003D6FF7" w:rsidRPr="00DE15EA" w:rsidRDefault="003D6FF7" w:rsidP="00FD212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E15EA">
              <w:rPr>
                <w:rFonts w:ascii="Times New Roman" w:hAnsi="Times New Roman" w:cs="Times New Roman"/>
                <w:color w:val="auto"/>
                <w:szCs w:val="24"/>
              </w:rPr>
              <w:t>Райна Дончева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AD397" w14:textId="4C30A51B" w:rsidR="003D6FF7" w:rsidRPr="00210875" w:rsidRDefault="00567E1A" w:rsidP="00FD2127">
            <w:pPr>
              <w:rPr>
                <w:sz w:val="24"/>
                <w:szCs w:val="24"/>
              </w:rPr>
            </w:pPr>
            <w:r w:rsidRPr="002108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</w:tbl>
    <w:p w14:paraId="0D959E00" w14:textId="7D519C56" w:rsidR="00840423" w:rsidRDefault="00840423" w:rsidP="008F5515">
      <w:pPr>
        <w:pStyle w:val="a5"/>
        <w:rPr>
          <w:rFonts w:ascii="Times New Roman" w:hAnsi="Times New Roman" w:cs="Times New Roman"/>
          <w:color w:val="auto"/>
          <w:szCs w:val="24"/>
        </w:rPr>
      </w:pPr>
    </w:p>
    <w:p w14:paraId="2A10604A" w14:textId="37533143" w:rsidR="00DD6090" w:rsidRDefault="00DD6090" w:rsidP="007A61FA">
      <w:pPr>
        <w:pStyle w:val="a5"/>
        <w:ind w:firstLine="708"/>
        <w:rPr>
          <w:rFonts w:ascii="Times New Roman" w:hAnsi="Times New Roman" w:cs="Times New Roman"/>
          <w:szCs w:val="24"/>
        </w:rPr>
      </w:pPr>
      <w:r w:rsidRPr="00DD6090">
        <w:rPr>
          <w:rFonts w:ascii="Times New Roman" w:hAnsi="Times New Roman" w:cs="Times New Roman"/>
          <w:color w:val="auto"/>
          <w:szCs w:val="24"/>
        </w:rPr>
        <w:t>В залата п</w:t>
      </w:r>
      <w:r w:rsidRPr="00DD6090">
        <w:rPr>
          <w:rFonts w:ascii="Times New Roman" w:hAnsi="Times New Roman" w:cs="Times New Roman"/>
          <w:szCs w:val="24"/>
        </w:rPr>
        <w:t>рисъстват 10 членове на РИК 17.</w:t>
      </w:r>
      <w:r w:rsidR="006C0113">
        <w:rPr>
          <w:rFonts w:ascii="Times New Roman" w:hAnsi="Times New Roman" w:cs="Times New Roman"/>
          <w:szCs w:val="24"/>
        </w:rPr>
        <w:t xml:space="preserve"> Има кворум, може да се гласуват решения.</w:t>
      </w:r>
    </w:p>
    <w:p w14:paraId="2C012DFA" w14:textId="29549F2C" w:rsidR="00466EAA" w:rsidRDefault="00466EAA" w:rsidP="008F5515">
      <w:pPr>
        <w:pStyle w:val="a5"/>
        <w:jc w:val="both"/>
        <w:rPr>
          <w:rFonts w:ascii="Times New Roman" w:hAnsi="Times New Roman" w:cs="Times New Roman"/>
          <w:color w:val="auto"/>
          <w:szCs w:val="24"/>
        </w:rPr>
      </w:pPr>
    </w:p>
    <w:p w14:paraId="68AB441B" w14:textId="444D9CC6" w:rsidR="007A61FA" w:rsidRDefault="007A61FA" w:rsidP="007A61FA">
      <w:pPr>
        <w:pStyle w:val="a5"/>
        <w:ind w:firstLine="708"/>
        <w:jc w:val="both"/>
        <w:rPr>
          <w:rFonts w:ascii="Times New Roman" w:hAnsi="Times New Roman" w:cs="Times New Roman"/>
          <w:color w:val="auto"/>
          <w:szCs w:val="24"/>
        </w:rPr>
      </w:pPr>
      <w:r w:rsidRPr="006C0113">
        <w:rPr>
          <w:rFonts w:ascii="Times New Roman" w:hAnsi="Times New Roman" w:cs="Times New Roman"/>
          <w:color w:val="auto"/>
          <w:szCs w:val="24"/>
        </w:rPr>
        <w:t xml:space="preserve">След направените проверки по Приложение 1 към всички решения и във връзка с писмо на ЦИК, членовете гласуват допълване на дневния ред с още една точка, последна. </w:t>
      </w:r>
    </w:p>
    <w:p w14:paraId="75D9D599" w14:textId="33D45B7E" w:rsidR="007A61FA" w:rsidRPr="00DD6090" w:rsidRDefault="007A61FA" w:rsidP="00A24988">
      <w:pPr>
        <w:pStyle w:val="a5"/>
        <w:rPr>
          <w:rFonts w:ascii="Times New Roman" w:hAnsi="Times New Roman" w:cs="Times New Roman"/>
          <w:color w:val="auto"/>
          <w:szCs w:val="24"/>
        </w:rPr>
      </w:pPr>
    </w:p>
    <w:p w14:paraId="148B1740" w14:textId="413BB45C" w:rsidR="00F94E6D" w:rsidRPr="0022211F" w:rsidRDefault="00EE5297" w:rsidP="00F94E6D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Допълнение към </w:t>
      </w:r>
      <w:r w:rsidR="00F94E6D" w:rsidRPr="0022211F">
        <w:rPr>
          <w:rFonts w:ascii="Times New Roman" w:hAnsi="Times New Roman" w:cs="Times New Roman"/>
          <w:b/>
          <w:i/>
          <w:sz w:val="24"/>
          <w:szCs w:val="24"/>
        </w:rPr>
        <w:t xml:space="preserve">Проект за дневен ред </w:t>
      </w:r>
    </w:p>
    <w:p w14:paraId="3707AD85" w14:textId="77777777" w:rsidR="00F94E6D" w:rsidRPr="0022211F" w:rsidRDefault="00F94E6D" w:rsidP="00F94E6D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789"/>
        <w:gridCol w:w="2425"/>
      </w:tblGrid>
      <w:tr w:rsidR="00F94E6D" w:rsidRPr="0022211F" w14:paraId="351C2879" w14:textId="77777777" w:rsidTr="00827F5C">
        <w:tc>
          <w:tcPr>
            <w:tcW w:w="817" w:type="dxa"/>
            <w:shd w:val="clear" w:color="auto" w:fill="F2F2F2" w:themeFill="background1" w:themeFillShade="F2"/>
          </w:tcPr>
          <w:p w14:paraId="3C9894CB" w14:textId="77777777" w:rsidR="00F94E6D" w:rsidRPr="0022211F" w:rsidRDefault="00F94E6D" w:rsidP="0082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21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789" w:type="dxa"/>
            <w:shd w:val="clear" w:color="auto" w:fill="F2F2F2" w:themeFill="background1" w:themeFillShade="F2"/>
          </w:tcPr>
          <w:p w14:paraId="4491028B" w14:textId="77777777" w:rsidR="00F94E6D" w:rsidRPr="0022211F" w:rsidRDefault="00F94E6D" w:rsidP="0082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21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Материали за заседанието</w:t>
            </w:r>
          </w:p>
        </w:tc>
        <w:tc>
          <w:tcPr>
            <w:tcW w:w="2425" w:type="dxa"/>
            <w:shd w:val="clear" w:color="auto" w:fill="F2F2F2" w:themeFill="background1" w:themeFillShade="F2"/>
          </w:tcPr>
          <w:p w14:paraId="0A1B5D53" w14:textId="77777777" w:rsidR="00F94E6D" w:rsidRPr="0022211F" w:rsidRDefault="00F94E6D" w:rsidP="0082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21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222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2221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РИК</w:t>
            </w:r>
          </w:p>
          <w:p w14:paraId="56D7EFED" w14:textId="77777777" w:rsidR="00F94E6D" w:rsidRPr="0022211F" w:rsidRDefault="00F94E6D" w:rsidP="0082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21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F94E6D" w:rsidRPr="0022211F" w14:paraId="36232E59" w14:textId="77777777" w:rsidTr="00FD2127">
        <w:tc>
          <w:tcPr>
            <w:tcW w:w="817" w:type="dxa"/>
            <w:shd w:val="clear" w:color="auto" w:fill="auto"/>
          </w:tcPr>
          <w:p w14:paraId="1F0F4D56" w14:textId="018EF1F0" w:rsidR="00F94E6D" w:rsidRPr="0022211F" w:rsidRDefault="00EE5297" w:rsidP="00EE5297">
            <w:pPr>
              <w:spacing w:after="0" w:line="44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89" w:type="dxa"/>
            <w:shd w:val="clear" w:color="auto" w:fill="auto"/>
          </w:tcPr>
          <w:p w14:paraId="2916994F" w14:textId="12CCF985" w:rsidR="00F94E6D" w:rsidRPr="00E660A1" w:rsidRDefault="00E660A1" w:rsidP="00E660A1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E63E5">
              <w:rPr>
                <w:color w:val="000000" w:themeColor="text1"/>
              </w:rPr>
              <w:t xml:space="preserve">Заличаване регистрацията на кандидат за народен представител </w:t>
            </w:r>
            <w:r>
              <w:rPr>
                <w:color w:val="000000" w:themeColor="text1"/>
              </w:rPr>
              <w:t xml:space="preserve">от кандидатската листа </w:t>
            </w:r>
            <w:r w:rsidRPr="001419C1">
              <w:rPr>
                <w:color w:val="000000" w:themeColor="text1"/>
              </w:rPr>
              <w:t>Коалиция НАЦИОНАЛНО ОБЕДИНЕНИЕ НА ДЕСНИЦАТА (КОД, БЗНС, БДФ, СЕК) за участие в изборите за Народно събрание на Република България на 11 юли 2021 г.</w:t>
            </w:r>
          </w:p>
        </w:tc>
        <w:tc>
          <w:tcPr>
            <w:tcW w:w="2425" w:type="dxa"/>
            <w:shd w:val="clear" w:color="auto" w:fill="auto"/>
          </w:tcPr>
          <w:p w14:paraId="630446F6" w14:textId="2B5CDF2C" w:rsidR="00F94E6D" w:rsidRPr="0022211F" w:rsidRDefault="00E660A1" w:rsidP="00FD212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Костадинова</w:t>
            </w:r>
          </w:p>
        </w:tc>
      </w:tr>
    </w:tbl>
    <w:p w14:paraId="4C2464B1" w14:textId="77777777" w:rsidR="00691298" w:rsidRDefault="00691298" w:rsidP="007569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1312E7" w14:textId="528E86F9" w:rsidR="007202FE" w:rsidRPr="008F5515" w:rsidRDefault="007569D2" w:rsidP="008F55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F4A">
        <w:rPr>
          <w:rFonts w:ascii="Times New Roman" w:hAnsi="Times New Roman" w:cs="Times New Roman"/>
          <w:sz w:val="24"/>
          <w:szCs w:val="24"/>
        </w:rPr>
        <w:t xml:space="preserve">Председателят на комисията Ваня Костадинова предложи </w:t>
      </w:r>
      <w:proofErr w:type="spellStart"/>
      <w:r w:rsidRPr="00EF2F4A">
        <w:rPr>
          <w:rFonts w:ascii="Times New Roman" w:hAnsi="Times New Roman" w:cs="Times New Roman"/>
          <w:sz w:val="24"/>
          <w:szCs w:val="24"/>
        </w:rPr>
        <w:t>протоколчик</w:t>
      </w:r>
      <w:proofErr w:type="spellEnd"/>
      <w:r w:rsidRPr="00EF2F4A">
        <w:rPr>
          <w:rFonts w:ascii="Times New Roman" w:hAnsi="Times New Roman" w:cs="Times New Roman"/>
          <w:sz w:val="24"/>
          <w:szCs w:val="24"/>
        </w:rPr>
        <w:t xml:space="preserve"> при гласуване на тази точка да бъде Стелияна Немцова, тъй к</w:t>
      </w:r>
      <w:r w:rsidR="006C0113">
        <w:rPr>
          <w:rFonts w:ascii="Times New Roman" w:hAnsi="Times New Roman" w:cs="Times New Roman"/>
          <w:sz w:val="24"/>
          <w:szCs w:val="24"/>
        </w:rPr>
        <w:t>ато Райна Дончева е извън зала</w:t>
      </w:r>
      <w:r w:rsidRPr="00EF2F4A">
        <w:rPr>
          <w:rFonts w:ascii="Times New Roman" w:hAnsi="Times New Roman" w:cs="Times New Roman"/>
          <w:sz w:val="24"/>
          <w:szCs w:val="24"/>
        </w:rPr>
        <w:t>.</w:t>
      </w:r>
    </w:p>
    <w:p w14:paraId="64F9B03A" w14:textId="58C784DB" w:rsidR="0033608E" w:rsidRPr="0022211F" w:rsidRDefault="0033608E" w:rsidP="0033608E">
      <w:pPr>
        <w:pStyle w:val="a5"/>
        <w:rPr>
          <w:rFonts w:ascii="Times New Roman" w:hAnsi="Times New Roman" w:cs="Times New Roman"/>
          <w:color w:val="auto"/>
          <w:szCs w:val="24"/>
        </w:rPr>
      </w:pPr>
      <w:r w:rsidRPr="00EC73DB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По т. </w:t>
      </w:r>
      <w:r w:rsidR="00F94E6D" w:rsidRPr="00EC73DB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20</w:t>
      </w:r>
      <w:r w:rsidRPr="00EC73DB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14:paraId="4F8E868A" w14:textId="77777777" w:rsidR="0033608E" w:rsidRPr="00A51E14" w:rsidRDefault="0033608E" w:rsidP="0033608E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 w:rsidRPr="00A51E14">
        <w:rPr>
          <w:rFonts w:ascii="Times New Roman" w:hAnsi="Times New Roman"/>
          <w:sz w:val="24"/>
          <w:szCs w:val="24"/>
          <w:lang w:val="bg-BG" w:eastAsia="bg-BG"/>
        </w:rPr>
        <w:t>Председателят</w:t>
      </w:r>
      <w:r w:rsidRPr="0022211F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A51E14">
        <w:rPr>
          <w:rFonts w:ascii="Times New Roman" w:hAnsi="Times New Roman"/>
          <w:sz w:val="24"/>
          <w:szCs w:val="24"/>
          <w:lang w:val="bg-BG" w:eastAsia="bg-BG"/>
        </w:rPr>
        <w:t xml:space="preserve"> на комисията </w:t>
      </w:r>
      <w:r w:rsidRPr="0022211F">
        <w:rPr>
          <w:rFonts w:ascii="Times New Roman" w:hAnsi="Times New Roman"/>
          <w:sz w:val="24"/>
          <w:szCs w:val="24"/>
          <w:lang w:val="bg-BG" w:eastAsia="bg-BG"/>
        </w:rPr>
        <w:t>Ваня Костадинова</w:t>
      </w:r>
      <w:r w:rsidRPr="00A51E14">
        <w:rPr>
          <w:rFonts w:ascii="Times New Roman" w:hAnsi="Times New Roman"/>
          <w:sz w:val="24"/>
          <w:szCs w:val="24"/>
          <w:lang w:val="bg-BG" w:eastAsia="bg-BG"/>
        </w:rPr>
        <w:t xml:space="preserve">, докладва </w:t>
      </w:r>
      <w:r w:rsidRPr="00A51E14">
        <w:rPr>
          <w:rFonts w:ascii="Times New Roman" w:hAnsi="Times New Roman"/>
          <w:sz w:val="24"/>
          <w:szCs w:val="24"/>
          <w:lang w:val="bg-BG"/>
        </w:rPr>
        <w:t>Проект на решение</w:t>
      </w:r>
      <w:r>
        <w:rPr>
          <w:rFonts w:ascii="Times New Roman" w:hAnsi="Times New Roman"/>
          <w:sz w:val="24"/>
          <w:szCs w:val="24"/>
          <w:lang w:val="bg-BG"/>
        </w:rPr>
        <w:t>:</w:t>
      </w:r>
    </w:p>
    <w:p w14:paraId="397338D6" w14:textId="44B9155E" w:rsidR="00A24988" w:rsidRDefault="00A24988" w:rsidP="00A24988">
      <w:pPr>
        <w:pStyle w:val="a5"/>
        <w:rPr>
          <w:rFonts w:ascii="Times New Roman" w:hAnsi="Times New Roman" w:cs="Times New Roman"/>
          <w:color w:val="auto"/>
          <w:szCs w:val="24"/>
        </w:rPr>
      </w:pPr>
    </w:p>
    <w:p w14:paraId="62F48A5D" w14:textId="58BE0633" w:rsidR="0033608E" w:rsidRDefault="0033608E" w:rsidP="0033608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 w:rsidRPr="00B65E6F">
        <w:rPr>
          <w:rFonts w:ascii="Times New Roman" w:hAnsi="Times New Roman"/>
          <w:b/>
          <w:bCs/>
          <w:color w:val="000000" w:themeColor="text1"/>
        </w:rPr>
        <w:t>РЕШЕНИЕ</w:t>
      </w:r>
      <w:r w:rsidRPr="00B65E6F">
        <w:rPr>
          <w:rFonts w:ascii="Times New Roman" w:hAnsi="Times New Roman"/>
          <w:b/>
          <w:color w:val="000000" w:themeColor="text1"/>
        </w:rPr>
        <w:t xml:space="preserve"> </w:t>
      </w:r>
      <w:r>
        <w:rPr>
          <w:rFonts w:ascii="Times New Roman" w:hAnsi="Times New Roman"/>
          <w:b/>
          <w:color w:val="000000" w:themeColor="text1"/>
        </w:rPr>
        <w:t>№ 100</w:t>
      </w:r>
      <w:r w:rsidRPr="00B65E6F">
        <w:rPr>
          <w:rFonts w:ascii="Times New Roman" w:hAnsi="Times New Roman"/>
          <w:b/>
          <w:color w:val="000000" w:themeColor="text1"/>
        </w:rPr>
        <w:t>-НС</w:t>
      </w:r>
      <w:r w:rsidRPr="00B65E6F">
        <w:rPr>
          <w:rFonts w:ascii="Times New Roman" w:hAnsi="Times New Roman"/>
          <w:color w:val="000000" w:themeColor="text1"/>
        </w:rPr>
        <w:br/>
        <w:t>Пловдив област</w:t>
      </w:r>
      <w:r>
        <w:rPr>
          <w:rFonts w:ascii="Times New Roman" w:hAnsi="Times New Roman"/>
          <w:color w:val="000000" w:themeColor="text1"/>
        </w:rPr>
        <w:t>, 14.06</w:t>
      </w:r>
      <w:r w:rsidRPr="00B65E6F">
        <w:rPr>
          <w:rFonts w:ascii="Times New Roman" w:hAnsi="Times New Roman"/>
          <w:color w:val="000000" w:themeColor="text1"/>
        </w:rPr>
        <w:t>.2021 г.</w:t>
      </w:r>
    </w:p>
    <w:p w14:paraId="0D00B0CA" w14:textId="77777777" w:rsidR="0033608E" w:rsidRPr="00B65E6F" w:rsidRDefault="0033608E" w:rsidP="0033608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</w:p>
    <w:p w14:paraId="5A6D0A91" w14:textId="77777777" w:rsidR="0033608E" w:rsidRDefault="0033608E" w:rsidP="0033608E">
      <w:pPr>
        <w:pStyle w:val="ab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320279">
        <w:rPr>
          <w:b/>
          <w:color w:val="000000" w:themeColor="text1"/>
        </w:rPr>
        <w:t>ОТНОСНО</w:t>
      </w:r>
      <w:r w:rsidRPr="00320279">
        <w:rPr>
          <w:color w:val="000000" w:themeColor="text1"/>
        </w:rPr>
        <w:t xml:space="preserve">: </w:t>
      </w:r>
      <w:r w:rsidRPr="009E63E5">
        <w:rPr>
          <w:color w:val="000000" w:themeColor="text1"/>
        </w:rPr>
        <w:t xml:space="preserve">Заличаване регистрацията на кандидат за народен представител </w:t>
      </w:r>
      <w:r>
        <w:rPr>
          <w:color w:val="000000" w:themeColor="text1"/>
        </w:rPr>
        <w:t xml:space="preserve">от кандидатската листа </w:t>
      </w:r>
      <w:r w:rsidRPr="001419C1">
        <w:rPr>
          <w:color w:val="000000" w:themeColor="text1"/>
        </w:rPr>
        <w:t>Коалиция НАЦИОНАЛНО ОБЕДИНЕНИЕ НА ДЕСНИЦАТА (КОД, БЗНС, БДФ, СЕК) за участие в изборите за Народно събрание на Република България на 11 юли 2021 г.</w:t>
      </w:r>
    </w:p>
    <w:p w14:paraId="243B5563" w14:textId="77777777" w:rsidR="0033608E" w:rsidRPr="00320279" w:rsidRDefault="0033608E" w:rsidP="0033608E">
      <w:pPr>
        <w:pStyle w:val="ab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1419C1">
        <w:rPr>
          <w:color w:val="000000" w:themeColor="text1"/>
        </w:rPr>
        <w:t xml:space="preserve">В Районната избирателна комисия Седемнадесети изборен район Пловдивски е постъпило </w:t>
      </w:r>
      <w:r>
        <w:rPr>
          <w:color w:val="000000" w:themeColor="text1"/>
        </w:rPr>
        <w:t>писмо с вх.№ 104</w:t>
      </w:r>
      <w:r w:rsidRPr="001419C1">
        <w:rPr>
          <w:color w:val="000000" w:themeColor="text1"/>
        </w:rPr>
        <w:t>/</w:t>
      </w:r>
      <w:r w:rsidRPr="0033608E">
        <w:rPr>
          <w:color w:val="000000" w:themeColor="text1"/>
        </w:rPr>
        <w:t>13</w:t>
      </w:r>
      <w:r w:rsidRPr="001419C1">
        <w:rPr>
          <w:color w:val="000000" w:themeColor="text1"/>
        </w:rPr>
        <w:t>.</w:t>
      </w:r>
      <w:r w:rsidRPr="0033608E">
        <w:rPr>
          <w:color w:val="000000" w:themeColor="text1"/>
        </w:rPr>
        <w:t>06</w:t>
      </w:r>
      <w:r>
        <w:rPr>
          <w:color w:val="000000" w:themeColor="text1"/>
        </w:rPr>
        <w:t>.2021</w:t>
      </w:r>
      <w:r w:rsidRPr="001419C1">
        <w:rPr>
          <w:color w:val="000000" w:themeColor="text1"/>
        </w:rPr>
        <w:t>г. от ЦИК, с което ни уведомяват,</w:t>
      </w:r>
      <w:r>
        <w:rPr>
          <w:color w:val="000000" w:themeColor="text1"/>
        </w:rPr>
        <w:t xml:space="preserve"> че е установено несъответствие за регистриран кандидат за народен представител, а именно - не отговаря</w:t>
      </w:r>
      <w:r w:rsidRPr="001419C1">
        <w:rPr>
          <w:color w:val="000000" w:themeColor="text1"/>
        </w:rPr>
        <w:t xml:space="preserve"> на условията по т.1 от </w:t>
      </w:r>
      <w:r>
        <w:rPr>
          <w:color w:val="000000" w:themeColor="text1"/>
        </w:rPr>
        <w:t>Решение № 118- НС от</w:t>
      </w:r>
      <w:r w:rsidRPr="006C2A97">
        <w:rPr>
          <w:color w:val="000000" w:themeColor="text1"/>
        </w:rPr>
        <w:t xml:space="preserve"> 25 май 2021 г. </w:t>
      </w:r>
      <w:r w:rsidRPr="001419C1">
        <w:rPr>
          <w:color w:val="000000" w:themeColor="text1"/>
        </w:rPr>
        <w:t>на ЦИК.</w:t>
      </w:r>
      <w:r>
        <w:rPr>
          <w:color w:val="000000" w:themeColor="text1"/>
        </w:rPr>
        <w:t xml:space="preserve"> </w:t>
      </w:r>
    </w:p>
    <w:p w14:paraId="13478259" w14:textId="77777777" w:rsidR="0033608E" w:rsidRDefault="0033608E" w:rsidP="003360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</w:rPr>
      </w:pPr>
      <w:r w:rsidRPr="001419C1">
        <w:rPr>
          <w:rFonts w:ascii="Times New Roman" w:hAnsi="Times New Roman"/>
          <w:color w:val="000000" w:themeColor="text1"/>
        </w:rPr>
        <w:t>С Решение №</w:t>
      </w:r>
      <w:r>
        <w:rPr>
          <w:rFonts w:ascii="Times New Roman" w:hAnsi="Times New Roman"/>
          <w:color w:val="000000" w:themeColor="text1"/>
        </w:rPr>
        <w:t xml:space="preserve"> 78 - НС</w:t>
      </w:r>
      <w:r w:rsidRPr="001419C1">
        <w:rPr>
          <w:rFonts w:ascii="Times New Roman" w:hAnsi="Times New Roman"/>
          <w:color w:val="000000" w:themeColor="text1"/>
        </w:rPr>
        <w:t>/</w:t>
      </w:r>
      <w:r>
        <w:rPr>
          <w:rFonts w:ascii="Times New Roman" w:hAnsi="Times New Roman"/>
          <w:color w:val="000000" w:themeColor="text1"/>
        </w:rPr>
        <w:t>08.06.2021 г</w:t>
      </w:r>
      <w:r w:rsidRPr="001419C1">
        <w:rPr>
          <w:rFonts w:ascii="Times New Roman" w:hAnsi="Times New Roman"/>
          <w:color w:val="000000" w:themeColor="text1"/>
        </w:rPr>
        <w:t xml:space="preserve">. </w:t>
      </w:r>
      <w:r w:rsidRPr="00DD4C5C">
        <w:rPr>
          <w:rFonts w:ascii="Times New Roman" w:hAnsi="Times New Roman"/>
          <w:color w:val="000000" w:themeColor="text1"/>
        </w:rPr>
        <w:t xml:space="preserve">Районна избирателна комисия Седемнадесети изборен район – Пловдивски </w:t>
      </w:r>
      <w:r w:rsidRPr="001419C1">
        <w:rPr>
          <w:rFonts w:ascii="Times New Roman" w:hAnsi="Times New Roman"/>
          <w:color w:val="000000" w:themeColor="text1"/>
        </w:rPr>
        <w:t xml:space="preserve">е регистрирала кандидатската листа  за </w:t>
      </w:r>
      <w:r>
        <w:rPr>
          <w:rFonts w:ascii="Times New Roman" w:hAnsi="Times New Roman"/>
          <w:color w:val="000000" w:themeColor="text1"/>
        </w:rPr>
        <w:t>народни представители</w:t>
      </w:r>
      <w:r w:rsidRPr="001419C1">
        <w:rPr>
          <w:rFonts w:ascii="Times New Roman" w:hAnsi="Times New Roman"/>
          <w:color w:val="000000" w:themeColor="text1"/>
        </w:rPr>
        <w:t xml:space="preserve"> от  </w:t>
      </w:r>
      <w:r w:rsidRPr="00DD4C5C">
        <w:rPr>
          <w:rFonts w:ascii="Times New Roman" w:hAnsi="Times New Roman"/>
          <w:color w:val="000000" w:themeColor="text1"/>
        </w:rPr>
        <w:t xml:space="preserve">Коалиция НАЦИОНАЛНО ОБЕДИНЕНИЕ НА ДЕСНИЦАТА (КОД, БЗНС, БДФ, СЕК) за участие в изборите за </w:t>
      </w:r>
      <w:r w:rsidRPr="00DD4C5C">
        <w:rPr>
          <w:rFonts w:ascii="Times New Roman" w:hAnsi="Times New Roman"/>
          <w:color w:val="000000" w:themeColor="text1"/>
        </w:rPr>
        <w:lastRenderedPageBreak/>
        <w:t>Народно събрание на Република България на 11 юли 2021 г.</w:t>
      </w:r>
      <w:r w:rsidRPr="001419C1">
        <w:rPr>
          <w:rFonts w:ascii="Times New Roman" w:hAnsi="Times New Roman"/>
          <w:color w:val="000000" w:themeColor="text1"/>
        </w:rPr>
        <w:t>, като под №</w:t>
      </w:r>
      <w:r>
        <w:rPr>
          <w:rFonts w:ascii="Times New Roman" w:hAnsi="Times New Roman"/>
          <w:color w:val="000000" w:themeColor="text1"/>
        </w:rPr>
        <w:t xml:space="preserve"> 5</w:t>
      </w:r>
      <w:r w:rsidRPr="001419C1">
        <w:rPr>
          <w:rFonts w:ascii="Times New Roman" w:hAnsi="Times New Roman"/>
          <w:color w:val="000000" w:themeColor="text1"/>
        </w:rPr>
        <w:t xml:space="preserve"> в листата е регистрирана </w:t>
      </w:r>
      <w:r w:rsidRPr="00DD4C5C">
        <w:rPr>
          <w:rFonts w:ascii="Times New Roman" w:hAnsi="Times New Roman"/>
          <w:color w:val="000000" w:themeColor="text1"/>
        </w:rPr>
        <w:t xml:space="preserve">Марина </w:t>
      </w:r>
      <w:proofErr w:type="spellStart"/>
      <w:r w:rsidRPr="00DD4C5C">
        <w:rPr>
          <w:rFonts w:ascii="Times New Roman" w:hAnsi="Times New Roman"/>
          <w:color w:val="000000" w:themeColor="text1"/>
        </w:rPr>
        <w:t>Дмитриевна</w:t>
      </w:r>
      <w:proofErr w:type="spellEnd"/>
      <w:r w:rsidRPr="00DD4C5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DD4C5C">
        <w:rPr>
          <w:rFonts w:ascii="Times New Roman" w:hAnsi="Times New Roman"/>
          <w:color w:val="000000" w:themeColor="text1"/>
        </w:rPr>
        <w:t>Сарийска</w:t>
      </w:r>
      <w:proofErr w:type="spellEnd"/>
      <w:r w:rsidRPr="001419C1">
        <w:rPr>
          <w:rFonts w:ascii="Times New Roman" w:hAnsi="Times New Roman"/>
          <w:color w:val="000000" w:themeColor="text1"/>
        </w:rPr>
        <w:t xml:space="preserve">. За лицето е установено, че </w:t>
      </w:r>
      <w:r>
        <w:rPr>
          <w:rFonts w:ascii="Times New Roman" w:hAnsi="Times New Roman"/>
          <w:color w:val="000000" w:themeColor="text1"/>
        </w:rPr>
        <w:t>има и друго гражданство освен българско такова.</w:t>
      </w:r>
    </w:p>
    <w:p w14:paraId="39603978" w14:textId="77777777" w:rsidR="0033608E" w:rsidRPr="001419C1" w:rsidRDefault="0033608E" w:rsidP="003360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</w:rPr>
      </w:pPr>
      <w:r w:rsidRPr="001419C1">
        <w:rPr>
          <w:rFonts w:ascii="Times New Roman" w:hAnsi="Times New Roman"/>
          <w:color w:val="000000" w:themeColor="text1"/>
        </w:rPr>
        <w:t xml:space="preserve">Съгласно т.1 от </w:t>
      </w:r>
      <w:r w:rsidRPr="00892C84">
        <w:rPr>
          <w:rFonts w:ascii="Times New Roman" w:hAnsi="Times New Roman"/>
          <w:color w:val="000000" w:themeColor="text1"/>
        </w:rPr>
        <w:t xml:space="preserve">Решение № 118-НС от 25 май 2021 г. на ЦИК </w:t>
      </w:r>
      <w:r w:rsidRPr="001419C1">
        <w:rPr>
          <w:rFonts w:ascii="Times New Roman" w:hAnsi="Times New Roman"/>
          <w:color w:val="000000" w:themeColor="text1"/>
        </w:rPr>
        <w:t xml:space="preserve">кандидатите за </w:t>
      </w:r>
      <w:r>
        <w:rPr>
          <w:rFonts w:ascii="Times New Roman" w:hAnsi="Times New Roman"/>
          <w:color w:val="000000" w:themeColor="text1"/>
        </w:rPr>
        <w:t>народните представители следва да нямат друго гражданство освен българско.</w:t>
      </w:r>
      <w:r w:rsidRPr="001419C1">
        <w:rPr>
          <w:rFonts w:ascii="Times New Roman" w:hAnsi="Times New Roman"/>
          <w:color w:val="000000" w:themeColor="text1"/>
        </w:rPr>
        <w:t xml:space="preserve"> </w:t>
      </w:r>
    </w:p>
    <w:p w14:paraId="3B897FB8" w14:textId="77777777" w:rsidR="0033608E" w:rsidRPr="00320279" w:rsidRDefault="0033608E" w:rsidP="003360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</w:rPr>
      </w:pPr>
      <w:r w:rsidRPr="001419C1">
        <w:rPr>
          <w:rFonts w:ascii="Times New Roman" w:hAnsi="Times New Roman"/>
          <w:color w:val="000000" w:themeColor="text1"/>
        </w:rPr>
        <w:t>Въз основа на получената справка от ЦИК</w:t>
      </w:r>
      <w:r w:rsidRPr="00892C84">
        <w:t xml:space="preserve"> </w:t>
      </w:r>
      <w:r w:rsidRPr="00892C84">
        <w:rPr>
          <w:rFonts w:ascii="Times New Roman" w:hAnsi="Times New Roman"/>
          <w:color w:val="000000" w:themeColor="text1"/>
        </w:rPr>
        <w:t xml:space="preserve">Районната избирателна комисия Седемнадесети изборен район Пловдивски </w:t>
      </w:r>
      <w:r>
        <w:rPr>
          <w:rFonts w:ascii="Times New Roman" w:hAnsi="Times New Roman"/>
          <w:color w:val="000000" w:themeColor="text1"/>
        </w:rPr>
        <w:t xml:space="preserve"> установи, че регистрираната като  кандидат</w:t>
      </w:r>
      <w:r w:rsidRPr="001419C1">
        <w:rPr>
          <w:rFonts w:ascii="Times New Roman" w:hAnsi="Times New Roman"/>
          <w:color w:val="000000" w:themeColor="text1"/>
        </w:rPr>
        <w:t xml:space="preserve"> за </w:t>
      </w:r>
      <w:r>
        <w:rPr>
          <w:rFonts w:ascii="Times New Roman" w:hAnsi="Times New Roman"/>
          <w:color w:val="000000" w:themeColor="text1"/>
        </w:rPr>
        <w:t xml:space="preserve">народен представител Марина </w:t>
      </w:r>
      <w:proofErr w:type="spellStart"/>
      <w:r>
        <w:rPr>
          <w:rFonts w:ascii="Times New Roman" w:hAnsi="Times New Roman"/>
          <w:color w:val="000000" w:themeColor="text1"/>
        </w:rPr>
        <w:t>Дмитриева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Сарийска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r w:rsidRPr="001419C1">
        <w:rPr>
          <w:rFonts w:ascii="Times New Roman" w:hAnsi="Times New Roman"/>
          <w:color w:val="000000" w:themeColor="text1"/>
        </w:rPr>
        <w:t xml:space="preserve"> не отговаря на горепосочените ус</w:t>
      </w:r>
      <w:r>
        <w:rPr>
          <w:rFonts w:ascii="Times New Roman" w:hAnsi="Times New Roman"/>
          <w:color w:val="000000" w:themeColor="text1"/>
        </w:rPr>
        <w:t>ловия и следва да бъде заличена</w:t>
      </w:r>
      <w:r w:rsidRPr="001419C1">
        <w:rPr>
          <w:rFonts w:ascii="Times New Roman" w:hAnsi="Times New Roman"/>
          <w:color w:val="000000" w:themeColor="text1"/>
        </w:rPr>
        <w:t>.</w:t>
      </w:r>
    </w:p>
    <w:p w14:paraId="24F5887E" w14:textId="77777777" w:rsidR="0033608E" w:rsidRPr="00605AD9" w:rsidRDefault="0033608E" w:rsidP="003360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</w:rPr>
      </w:pPr>
      <w:r w:rsidRPr="00605AD9">
        <w:rPr>
          <w:rFonts w:ascii="Times New Roman" w:hAnsi="Times New Roman"/>
          <w:bCs/>
          <w:color w:val="000000" w:themeColor="text1"/>
        </w:rPr>
        <w:t>С оглед горното и на основание  чл. 65, ал. 1 от Конституцията на Република България</w:t>
      </w:r>
      <w:r>
        <w:rPr>
          <w:rFonts w:ascii="Times New Roman" w:hAnsi="Times New Roman"/>
          <w:bCs/>
          <w:color w:val="000000" w:themeColor="text1"/>
        </w:rPr>
        <w:t>,</w:t>
      </w:r>
      <w:r w:rsidRPr="00605AD9">
        <w:rPr>
          <w:rFonts w:ascii="Times New Roman" w:hAnsi="Times New Roman"/>
          <w:bCs/>
          <w:color w:val="000000" w:themeColor="text1"/>
        </w:rPr>
        <w:t xml:space="preserve"> във връзка с чл. 72, ал. 1, т. 9 от Изборния Кодекс, Решение № 78-НС от  08.06.2021 год. на Районна избирателна комисия Седемнаде</w:t>
      </w:r>
      <w:r>
        <w:rPr>
          <w:rFonts w:ascii="Times New Roman" w:hAnsi="Times New Roman"/>
          <w:bCs/>
          <w:color w:val="000000" w:themeColor="text1"/>
        </w:rPr>
        <w:t>сети изборен район – Пловдивски, Комисията</w:t>
      </w:r>
    </w:p>
    <w:p w14:paraId="7A820AA8" w14:textId="77777777" w:rsidR="0033608E" w:rsidRDefault="0033608E" w:rsidP="003360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</w:rPr>
      </w:pPr>
      <w:r w:rsidRPr="00320279">
        <w:rPr>
          <w:rFonts w:ascii="Times New Roman" w:hAnsi="Times New Roman"/>
          <w:b/>
          <w:bCs/>
          <w:color w:val="000000" w:themeColor="text1"/>
        </w:rPr>
        <w:t>Р Е Ш И:</w:t>
      </w:r>
    </w:p>
    <w:p w14:paraId="69DFDAC5" w14:textId="5585BC09" w:rsidR="0033608E" w:rsidRDefault="0033608E" w:rsidP="003360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 w:rsidRPr="00CE3FE4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</w:t>
      </w:r>
      <w:r w:rsidRPr="00CE3FE4">
        <w:rPr>
          <w:rFonts w:ascii="Times New Roman" w:hAnsi="Times New Roman"/>
        </w:rPr>
        <w:t>ЗАЛИЧАВА регистрацията на</w:t>
      </w:r>
      <w:r>
        <w:rPr>
          <w:rFonts w:ascii="Times New Roman" w:hAnsi="Times New Roman"/>
        </w:rPr>
        <w:t xml:space="preserve"> </w:t>
      </w:r>
      <w:r w:rsidRPr="00892C84">
        <w:rPr>
          <w:rFonts w:ascii="Times New Roman" w:hAnsi="Times New Roman"/>
          <w:b/>
        </w:rPr>
        <w:t xml:space="preserve">Марина </w:t>
      </w:r>
      <w:proofErr w:type="spellStart"/>
      <w:r w:rsidRPr="00892C84">
        <w:rPr>
          <w:rFonts w:ascii="Times New Roman" w:hAnsi="Times New Roman"/>
          <w:b/>
        </w:rPr>
        <w:t>Дмитриевна</w:t>
      </w:r>
      <w:proofErr w:type="spellEnd"/>
      <w:r w:rsidRPr="00892C84">
        <w:rPr>
          <w:rFonts w:ascii="Times New Roman" w:hAnsi="Times New Roman"/>
          <w:b/>
        </w:rPr>
        <w:t xml:space="preserve"> </w:t>
      </w:r>
      <w:proofErr w:type="spellStart"/>
      <w:r w:rsidRPr="00892C84">
        <w:rPr>
          <w:rFonts w:ascii="Times New Roman" w:hAnsi="Times New Roman"/>
          <w:b/>
        </w:rPr>
        <w:t>Сарийска</w:t>
      </w:r>
      <w:proofErr w:type="spellEnd"/>
      <w:r w:rsidRPr="00892C8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с </w:t>
      </w:r>
      <w:bookmarkStart w:id="0" w:name="_GoBack"/>
      <w:r>
        <w:rPr>
          <w:rFonts w:ascii="Times New Roman" w:hAnsi="Times New Roman"/>
        </w:rPr>
        <w:t>ЕГН</w:t>
      </w:r>
      <w:bookmarkEnd w:id="0"/>
      <w:r>
        <w:rPr>
          <w:rFonts w:ascii="Times New Roman" w:hAnsi="Times New Roman"/>
        </w:rPr>
        <w:t xml:space="preserve"> </w:t>
      </w:r>
      <w:r w:rsidR="0005428C">
        <w:rPr>
          <w:rFonts w:ascii="Times New Roman" w:hAnsi="Times New Roman"/>
        </w:rPr>
        <w:t>**********</w:t>
      </w:r>
      <w:r>
        <w:rPr>
          <w:rFonts w:ascii="Times New Roman" w:hAnsi="Times New Roman"/>
        </w:rPr>
        <w:t xml:space="preserve"> като кандидат за народен представител регистрирана под № 5 в кандидатската листа на </w:t>
      </w:r>
      <w:r w:rsidRPr="00F202CE">
        <w:rPr>
          <w:rFonts w:ascii="Times New Roman" w:hAnsi="Times New Roman"/>
        </w:rPr>
        <w:t>Коалиция НАЦИОНАЛНО ОБЕДИНЕНИЕ НА ДЕСНИЦАТА (КОД, БЗНС, БДФ, СЕК)</w:t>
      </w:r>
      <w:r>
        <w:rPr>
          <w:rFonts w:ascii="Times New Roman" w:hAnsi="Times New Roman"/>
        </w:rPr>
        <w:t>.</w:t>
      </w:r>
    </w:p>
    <w:p w14:paraId="4BD8AEA1" w14:textId="77777777" w:rsidR="0033608E" w:rsidRPr="00AA6081" w:rsidRDefault="0033608E" w:rsidP="003360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 w:rsidRPr="00AA6081">
        <w:rPr>
          <w:rFonts w:ascii="Times New Roman" w:hAnsi="Times New Roman"/>
        </w:rPr>
        <w:t xml:space="preserve">2. Кандидатската листа на </w:t>
      </w:r>
      <w:r w:rsidRPr="00F202CE">
        <w:rPr>
          <w:rFonts w:ascii="Times New Roman" w:hAnsi="Times New Roman"/>
        </w:rPr>
        <w:t>Коалиция НАЦИОНАЛНО ОБЕДИНЕНИЕ НА ДЕСНИЦАТА (КОД, БЗНС, БДФ, СЕК</w:t>
      </w:r>
      <w:r>
        <w:rPr>
          <w:rFonts w:ascii="Times New Roman" w:hAnsi="Times New Roman"/>
        </w:rPr>
        <w:t>)</w:t>
      </w:r>
      <w:r w:rsidRPr="00AA6081">
        <w:rPr>
          <w:rFonts w:ascii="Times New Roman" w:hAnsi="Times New Roman"/>
        </w:rPr>
        <w:t xml:space="preserve"> не се </w:t>
      </w:r>
      <w:proofErr w:type="spellStart"/>
      <w:r w:rsidRPr="00AA6081">
        <w:rPr>
          <w:rFonts w:ascii="Times New Roman" w:hAnsi="Times New Roman"/>
        </w:rPr>
        <w:t>преподрежда</w:t>
      </w:r>
      <w:proofErr w:type="spellEnd"/>
      <w:r w:rsidRPr="00AA6081">
        <w:rPr>
          <w:rFonts w:ascii="Times New Roman" w:hAnsi="Times New Roman"/>
        </w:rPr>
        <w:t xml:space="preserve">. Мястото на </w:t>
      </w:r>
      <w:r>
        <w:rPr>
          <w:rFonts w:ascii="Times New Roman" w:hAnsi="Times New Roman"/>
        </w:rPr>
        <w:t>заличения</w:t>
      </w:r>
      <w:r w:rsidRPr="00AA6081">
        <w:rPr>
          <w:rFonts w:ascii="Times New Roman" w:hAnsi="Times New Roman"/>
        </w:rPr>
        <w:t xml:space="preserve"> кандидат остава незаето. При изписване на имената и номерата в кандидатската листа върху информационното табло пред изборните помещения и в кабините за гласуване срещу номера и </w:t>
      </w:r>
      <w:r>
        <w:rPr>
          <w:rFonts w:ascii="Times New Roman" w:hAnsi="Times New Roman"/>
        </w:rPr>
        <w:t xml:space="preserve">на мястото на името на заличения </w:t>
      </w:r>
      <w:r w:rsidRPr="00AA6081">
        <w:rPr>
          <w:rFonts w:ascii="Times New Roman" w:hAnsi="Times New Roman"/>
        </w:rPr>
        <w:t>кандидат се вписва „заличен“.</w:t>
      </w:r>
    </w:p>
    <w:p w14:paraId="41FB81B6" w14:textId="77777777" w:rsidR="0033608E" w:rsidRPr="00AA6081" w:rsidRDefault="0033608E" w:rsidP="003360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 w:rsidRPr="00AA6081">
        <w:rPr>
          <w:rFonts w:ascii="Times New Roman" w:hAnsi="Times New Roman"/>
        </w:rPr>
        <w:t xml:space="preserve">3. АНУЛИРА издаденото удостоверение на </w:t>
      </w:r>
      <w:r w:rsidRPr="00892C84">
        <w:rPr>
          <w:rFonts w:ascii="Times New Roman" w:hAnsi="Times New Roman"/>
          <w:b/>
        </w:rPr>
        <w:t xml:space="preserve">Марина </w:t>
      </w:r>
      <w:proofErr w:type="spellStart"/>
      <w:r w:rsidRPr="00892C84">
        <w:rPr>
          <w:rFonts w:ascii="Times New Roman" w:hAnsi="Times New Roman"/>
          <w:b/>
        </w:rPr>
        <w:t>Дмитриевна</w:t>
      </w:r>
      <w:proofErr w:type="spellEnd"/>
      <w:r w:rsidRPr="00892C84">
        <w:rPr>
          <w:rFonts w:ascii="Times New Roman" w:hAnsi="Times New Roman"/>
          <w:b/>
        </w:rPr>
        <w:t xml:space="preserve"> </w:t>
      </w:r>
      <w:proofErr w:type="spellStart"/>
      <w:r w:rsidRPr="00892C84">
        <w:rPr>
          <w:rFonts w:ascii="Times New Roman" w:hAnsi="Times New Roman"/>
          <w:b/>
        </w:rPr>
        <w:t>Сарийска</w:t>
      </w:r>
      <w:proofErr w:type="spellEnd"/>
      <w:r w:rsidRPr="00AA6081">
        <w:rPr>
          <w:rFonts w:ascii="Times New Roman" w:hAnsi="Times New Roman"/>
        </w:rPr>
        <w:t>.</w:t>
      </w:r>
    </w:p>
    <w:p w14:paraId="281CDFCD" w14:textId="2F355AD9" w:rsidR="0033608E" w:rsidRDefault="0033608E" w:rsidP="003360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 w:rsidRPr="00AA6081">
        <w:rPr>
          <w:rFonts w:ascii="Times New Roman" w:hAnsi="Times New Roman"/>
        </w:rPr>
        <w:t>4. Правата на заличения кандидат по чл. 160, ал. 1 от Изборния кодекс се прекратяват от деня на заличаването.</w:t>
      </w:r>
    </w:p>
    <w:p w14:paraId="1F6AE589" w14:textId="4F5F7E04" w:rsidR="0033608E" w:rsidRPr="008F5515" w:rsidRDefault="0033608E" w:rsidP="008F55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color w:val="000000" w:themeColor="text1"/>
        </w:rPr>
      </w:pPr>
      <w:r w:rsidRPr="00320279">
        <w:rPr>
          <w:rFonts w:ascii="Times New Roman" w:hAnsi="Times New Roman"/>
          <w:i/>
          <w:color w:val="000000" w:themeColor="text1"/>
        </w:rPr>
        <w:t xml:space="preserve">Настоящото решение може да бъде оспорено  пред Централната избирателна комисия в </w:t>
      </w:r>
      <w:r>
        <w:rPr>
          <w:rFonts w:ascii="Times New Roman" w:hAnsi="Times New Roman"/>
          <w:i/>
          <w:color w:val="000000" w:themeColor="text1"/>
        </w:rPr>
        <w:t>тридневен срок</w:t>
      </w:r>
      <w:r w:rsidRPr="00320279">
        <w:rPr>
          <w:rFonts w:ascii="Times New Roman" w:hAnsi="Times New Roman"/>
          <w:i/>
          <w:color w:val="000000" w:themeColor="text1"/>
        </w:rPr>
        <w:t xml:space="preserve"> от обявяването му.</w:t>
      </w:r>
    </w:p>
    <w:p w14:paraId="1C205E6D" w14:textId="77777777" w:rsidR="00E267F8" w:rsidRPr="0022211F" w:rsidRDefault="00E267F8" w:rsidP="00E267F8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22211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решение, същият беше подложен на гласуване:</w:t>
      </w:r>
    </w:p>
    <w:p w14:paraId="20D34AA6" w14:textId="77777777" w:rsidR="00E267F8" w:rsidRPr="0022211F" w:rsidRDefault="00E267F8" w:rsidP="00E267F8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E267F8" w:rsidRPr="0022211F" w14:paraId="1FC3FA01" w14:textId="77777777" w:rsidTr="00FD212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38DFB" w14:textId="77777777" w:rsidR="00E267F8" w:rsidRPr="0022211F" w:rsidRDefault="00E267F8" w:rsidP="00FD2127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AC18F" w14:textId="77777777" w:rsidR="00E267F8" w:rsidRPr="0022211F" w:rsidRDefault="00E267F8" w:rsidP="00FD2127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22211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22211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04996" w14:textId="77777777" w:rsidR="00E267F8" w:rsidRPr="0022211F" w:rsidRDefault="00E267F8" w:rsidP="00FD2127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22211F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E267F8" w:rsidRPr="0022211F" w14:paraId="72B8BCF9" w14:textId="77777777" w:rsidTr="00FD212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AAB2A" w14:textId="77777777" w:rsidR="00E267F8" w:rsidRPr="0022211F" w:rsidRDefault="00E267F8" w:rsidP="00FD212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49F0" w14:textId="77777777" w:rsidR="00E267F8" w:rsidRPr="0022211F" w:rsidRDefault="00E267F8" w:rsidP="00FD2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27AAB" w14:textId="77777777" w:rsidR="00E267F8" w:rsidRPr="00726213" w:rsidRDefault="00E267F8" w:rsidP="00FD212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7262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267F8" w:rsidRPr="0022211F" w14:paraId="5BE75E84" w14:textId="77777777" w:rsidTr="00FD212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687E8" w14:textId="77777777" w:rsidR="00E267F8" w:rsidRPr="0022211F" w:rsidRDefault="00E267F8" w:rsidP="00FD212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950B" w14:textId="77777777" w:rsidR="00E267F8" w:rsidRPr="0022211F" w:rsidRDefault="00E267F8" w:rsidP="00FD2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A7E99" w14:textId="77777777" w:rsidR="00E267F8" w:rsidRPr="00EC73DB" w:rsidRDefault="00E267F8" w:rsidP="00FD2127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C73DB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E267F8" w:rsidRPr="0022211F" w14:paraId="5EE78F4F" w14:textId="77777777" w:rsidTr="00FD212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1CADE" w14:textId="77777777" w:rsidR="00E267F8" w:rsidRPr="0022211F" w:rsidRDefault="00E267F8" w:rsidP="00FD212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7A1E" w14:textId="77777777" w:rsidR="00E267F8" w:rsidRPr="0022211F" w:rsidRDefault="00E267F8" w:rsidP="00FD2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9B814" w14:textId="77777777" w:rsidR="00E267F8" w:rsidRPr="00EC73DB" w:rsidRDefault="00E267F8" w:rsidP="00FD2127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C73DB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267F8" w:rsidRPr="0022211F" w14:paraId="5F481710" w14:textId="77777777" w:rsidTr="00FD212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1C4CE" w14:textId="77777777" w:rsidR="00E267F8" w:rsidRPr="0022211F" w:rsidRDefault="00E267F8" w:rsidP="00FD212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FD62" w14:textId="77777777" w:rsidR="00E267F8" w:rsidRPr="0022211F" w:rsidRDefault="00E267F8" w:rsidP="00FD2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07DD5" w14:textId="77777777" w:rsidR="00E267F8" w:rsidRPr="00EC73DB" w:rsidRDefault="00E267F8" w:rsidP="00FD2127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EC73DB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E267F8" w:rsidRPr="0022211F" w14:paraId="17B69D66" w14:textId="77777777" w:rsidTr="00FD212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9B3FA" w14:textId="77777777" w:rsidR="00E267F8" w:rsidRPr="0022211F" w:rsidRDefault="00E267F8" w:rsidP="00FD212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5EA0" w14:textId="77777777" w:rsidR="00E267F8" w:rsidRPr="0022211F" w:rsidRDefault="00E267F8" w:rsidP="00FD2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D140A" w14:textId="77777777" w:rsidR="00E267F8" w:rsidRPr="00EC73DB" w:rsidRDefault="00E267F8" w:rsidP="00FD2127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EC73DB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267F8" w:rsidRPr="0022211F" w14:paraId="32C5B61D" w14:textId="77777777" w:rsidTr="00FD212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11CC2" w14:textId="77777777" w:rsidR="00E267F8" w:rsidRPr="0022211F" w:rsidRDefault="00E267F8" w:rsidP="00FD212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1BFD" w14:textId="77777777" w:rsidR="00E267F8" w:rsidRPr="0022211F" w:rsidRDefault="00E267F8" w:rsidP="00FD2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 xml:space="preserve">Янко </w:t>
            </w:r>
            <w:proofErr w:type="spellStart"/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386C2" w14:textId="77777777" w:rsidR="00E267F8" w:rsidRPr="00EC73DB" w:rsidRDefault="00E267F8" w:rsidP="00FD2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3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E267F8" w:rsidRPr="0022211F" w14:paraId="410EA021" w14:textId="77777777" w:rsidTr="00FD212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85744" w14:textId="77777777" w:rsidR="00E267F8" w:rsidRPr="0022211F" w:rsidRDefault="00E267F8" w:rsidP="00FD212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B8A7" w14:textId="77777777" w:rsidR="00E267F8" w:rsidRPr="0022211F" w:rsidRDefault="00E267F8" w:rsidP="00FD2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09630" w14:textId="77777777" w:rsidR="00E267F8" w:rsidRPr="00EC73DB" w:rsidRDefault="00E267F8" w:rsidP="00FD2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3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E267F8" w:rsidRPr="0022211F" w14:paraId="706E8A34" w14:textId="77777777" w:rsidTr="00FD212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1F305" w14:textId="77777777" w:rsidR="00E267F8" w:rsidRPr="0022211F" w:rsidRDefault="00E267F8" w:rsidP="00FD212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E945" w14:textId="77777777" w:rsidR="00E267F8" w:rsidRPr="0022211F" w:rsidRDefault="00E267F8" w:rsidP="00FD2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Мартин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5EFD4" w14:textId="77777777" w:rsidR="00E267F8" w:rsidRPr="00EC73DB" w:rsidRDefault="00E267F8" w:rsidP="00FD2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3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E267F8" w:rsidRPr="0022211F" w14:paraId="63A6344E" w14:textId="77777777" w:rsidTr="00FD212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8E633" w14:textId="77777777" w:rsidR="00E267F8" w:rsidRPr="0022211F" w:rsidRDefault="00E267F8" w:rsidP="00FD212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0F5D" w14:textId="77777777" w:rsidR="00E267F8" w:rsidRPr="0022211F" w:rsidRDefault="00E267F8" w:rsidP="00FD2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E3EA6" w14:textId="56BEFD6B" w:rsidR="00E267F8" w:rsidRPr="00EC73DB" w:rsidRDefault="00EC73DB" w:rsidP="00FD2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3DB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ОТСЪСТВА</w:t>
            </w:r>
          </w:p>
        </w:tc>
      </w:tr>
      <w:tr w:rsidR="00E267F8" w:rsidRPr="0022211F" w14:paraId="56BB8379" w14:textId="77777777" w:rsidTr="00FD212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1718B" w14:textId="77777777" w:rsidR="00E267F8" w:rsidRPr="0022211F" w:rsidRDefault="00E267F8" w:rsidP="00FD212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E033" w14:textId="77777777" w:rsidR="00E267F8" w:rsidRPr="0022211F" w:rsidRDefault="00E267F8" w:rsidP="00FD2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EE45C" w14:textId="77777777" w:rsidR="00E267F8" w:rsidRPr="00EC73DB" w:rsidRDefault="00E267F8" w:rsidP="00FD2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3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E267F8" w:rsidRPr="0022211F" w14:paraId="66A5C28B" w14:textId="77777777" w:rsidTr="00FD212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FA1EE" w14:textId="77777777" w:rsidR="00E267F8" w:rsidRPr="0022211F" w:rsidRDefault="00E267F8" w:rsidP="00FD212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13A8" w14:textId="77777777" w:rsidR="00E267F8" w:rsidRPr="0022211F" w:rsidRDefault="00E267F8" w:rsidP="00FD2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2F8F7" w14:textId="77777777" w:rsidR="00E267F8" w:rsidRPr="00EC73DB" w:rsidRDefault="00E267F8" w:rsidP="00FD2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3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E267F8" w:rsidRPr="0022211F" w14:paraId="3D02ACFE" w14:textId="77777777" w:rsidTr="00FD212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52BC9" w14:textId="77777777" w:rsidR="00E267F8" w:rsidRPr="0022211F" w:rsidRDefault="00E267F8" w:rsidP="00FD212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76F7" w14:textId="77777777" w:rsidR="00E267F8" w:rsidRPr="0022211F" w:rsidRDefault="00E267F8" w:rsidP="00FD2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9BD5E" w14:textId="77777777" w:rsidR="00E267F8" w:rsidRPr="00EC73DB" w:rsidRDefault="00E267F8" w:rsidP="00FD2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3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E267F8" w:rsidRPr="0022211F" w14:paraId="417A402D" w14:textId="77777777" w:rsidTr="00FD212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37134" w14:textId="77777777" w:rsidR="00E267F8" w:rsidRPr="0022211F" w:rsidRDefault="00E267F8" w:rsidP="00FD212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A511" w14:textId="77777777" w:rsidR="00E267F8" w:rsidRPr="0022211F" w:rsidRDefault="00E267F8" w:rsidP="00FD2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B5A76" w14:textId="1CB7EAFF" w:rsidR="00E267F8" w:rsidRPr="00EC73DB" w:rsidRDefault="00EC73DB" w:rsidP="00FD2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3DB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ОТСЪСТВА</w:t>
            </w:r>
          </w:p>
        </w:tc>
      </w:tr>
      <w:tr w:rsidR="00E267F8" w:rsidRPr="0022211F" w14:paraId="4FBA7967" w14:textId="77777777" w:rsidTr="00FD212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CD9FD" w14:textId="77777777" w:rsidR="00E267F8" w:rsidRPr="0022211F" w:rsidRDefault="00E267F8" w:rsidP="00FD212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7801" w14:textId="77777777" w:rsidR="00E267F8" w:rsidRPr="0022211F" w:rsidRDefault="00E267F8" w:rsidP="00FD2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Мурад  Ферад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FA7EF" w14:textId="77777777" w:rsidR="00E267F8" w:rsidRPr="00EC73DB" w:rsidRDefault="00E267F8" w:rsidP="00FD2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3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E267F8" w:rsidRPr="0022211F" w14:paraId="03DCEF80" w14:textId="77777777" w:rsidTr="00FD212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04EBE" w14:textId="77777777" w:rsidR="00E267F8" w:rsidRPr="0022211F" w:rsidRDefault="00E267F8" w:rsidP="00FD212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9F33" w14:textId="77777777" w:rsidR="00E267F8" w:rsidRPr="0022211F" w:rsidRDefault="00E267F8" w:rsidP="00FD2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D28A4" w14:textId="328112B8" w:rsidR="00E267F8" w:rsidRPr="00EC73DB" w:rsidRDefault="00EC73DB" w:rsidP="00FD2127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C73DB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E267F8" w:rsidRPr="0022211F" w14:paraId="0DB441E8" w14:textId="77777777" w:rsidTr="00FD212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CC5C2" w14:textId="77777777" w:rsidR="00E267F8" w:rsidRPr="0022211F" w:rsidRDefault="00E267F8" w:rsidP="00FD212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8F86" w14:textId="77777777" w:rsidR="00E267F8" w:rsidRPr="0022211F" w:rsidRDefault="00E267F8" w:rsidP="00FD2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11F">
              <w:rPr>
                <w:rFonts w:ascii="Times New Roman" w:hAnsi="Times New Roman" w:cs="Times New Roman"/>
                <w:sz w:val="24"/>
                <w:szCs w:val="24"/>
              </w:rP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DDEAC" w14:textId="43627075" w:rsidR="00E267F8" w:rsidRPr="00EC73DB" w:rsidRDefault="00EC73DB" w:rsidP="00FD212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EC73DB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E267F8" w:rsidRPr="0022211F" w14:paraId="0D9B7AB1" w14:textId="77777777" w:rsidTr="00FD212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1774" w14:textId="77777777" w:rsidR="00E267F8" w:rsidRPr="0022211F" w:rsidRDefault="00E267F8" w:rsidP="00FD212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2211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A37E" w14:textId="77777777" w:rsidR="00E267F8" w:rsidRPr="0022211F" w:rsidRDefault="00E267F8" w:rsidP="00FD212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2211F">
              <w:rPr>
                <w:rFonts w:ascii="Times New Roman" w:hAnsi="Times New Roman" w:cs="Times New Roman"/>
                <w:color w:val="auto"/>
                <w:szCs w:val="24"/>
              </w:rPr>
              <w:t>Райна Дончева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5F743" w14:textId="4FD5713C" w:rsidR="00E267F8" w:rsidRPr="00EC73DB" w:rsidRDefault="00B67DBE" w:rsidP="00FD212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EC73DB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</w:tbl>
    <w:p w14:paraId="20BE985E" w14:textId="77777777" w:rsidR="00E267F8" w:rsidRPr="0022211F" w:rsidRDefault="00E267F8" w:rsidP="00E267F8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4AE80D3D" w14:textId="77777777" w:rsidR="00E267F8" w:rsidRPr="00726213" w:rsidRDefault="00E267F8" w:rsidP="00E267F8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726213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726213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14:paraId="4350B4C0" w14:textId="1373B0B1" w:rsidR="00E267F8" w:rsidRPr="00726213" w:rsidRDefault="00E267F8" w:rsidP="00E267F8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72621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</w:t>
      </w:r>
      <w:r w:rsidRPr="00EC73DB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– 1</w:t>
      </w:r>
      <w:r w:rsidR="00B64099" w:rsidRPr="00EC73DB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</w:t>
      </w:r>
      <w:r w:rsidRPr="00EC73DB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0A33108E" w14:textId="77777777" w:rsidR="00E267F8" w:rsidRPr="00726213" w:rsidRDefault="00E267F8" w:rsidP="00E267F8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72621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640ED327" w14:textId="77777777" w:rsidR="00E267F8" w:rsidRDefault="00E267F8" w:rsidP="00E267F8">
      <w:pPr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726213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ОСОБЕНО МНЕНИЕ – 0 </w:t>
      </w:r>
      <w:proofErr w:type="spellStart"/>
      <w:r w:rsidRPr="00726213">
        <w:rPr>
          <w:rFonts w:ascii="Times New Roman" w:hAnsi="Times New Roman" w:cs="Times New Roman"/>
          <w:sz w:val="24"/>
          <w:szCs w:val="24"/>
          <w:lang w:val="ru-RU" w:eastAsia="bg-BG"/>
        </w:rPr>
        <w:t>членове</w:t>
      </w:r>
      <w:proofErr w:type="spellEnd"/>
    </w:p>
    <w:p w14:paraId="145844B5" w14:textId="1F15E2B8" w:rsidR="00A24988" w:rsidRPr="0022211F" w:rsidRDefault="00A24988" w:rsidP="00A24988">
      <w:pPr>
        <w:pStyle w:val="a5"/>
        <w:ind w:firstLine="708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  <w:proofErr w:type="spellStart"/>
      <w:r w:rsidRPr="00F334B2">
        <w:rPr>
          <w:rFonts w:ascii="Times New Roman" w:hAnsi="Times New Roman" w:cs="Times New Roman"/>
          <w:color w:val="auto"/>
          <w:szCs w:val="24"/>
          <w:lang w:val="ru-RU"/>
        </w:rPr>
        <w:t>Поради</w:t>
      </w:r>
      <w:proofErr w:type="spellEnd"/>
      <w:r w:rsidRPr="00F334B2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F334B2">
        <w:rPr>
          <w:rFonts w:ascii="Times New Roman" w:hAnsi="Times New Roman" w:cs="Times New Roman"/>
          <w:color w:val="auto"/>
          <w:szCs w:val="24"/>
          <w:lang w:val="ru-RU"/>
        </w:rPr>
        <w:t>изчерпване</w:t>
      </w:r>
      <w:proofErr w:type="spellEnd"/>
      <w:r w:rsidRPr="00F334B2">
        <w:rPr>
          <w:rFonts w:ascii="Times New Roman" w:hAnsi="Times New Roman" w:cs="Times New Roman"/>
          <w:color w:val="auto"/>
          <w:szCs w:val="24"/>
          <w:lang w:val="ru-RU"/>
        </w:rPr>
        <w:t xml:space="preserve"> на </w:t>
      </w:r>
      <w:proofErr w:type="spellStart"/>
      <w:r w:rsidRPr="00F334B2">
        <w:rPr>
          <w:rFonts w:ascii="Times New Roman" w:hAnsi="Times New Roman" w:cs="Times New Roman"/>
          <w:color w:val="auto"/>
          <w:szCs w:val="24"/>
          <w:lang w:val="ru-RU"/>
        </w:rPr>
        <w:t>дневния</w:t>
      </w:r>
      <w:proofErr w:type="spellEnd"/>
      <w:r w:rsidRPr="00F334B2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F334B2">
        <w:rPr>
          <w:rFonts w:ascii="Times New Roman" w:hAnsi="Times New Roman" w:cs="Times New Roman"/>
          <w:color w:val="auto"/>
          <w:szCs w:val="24"/>
          <w:lang w:val="ru-RU"/>
        </w:rPr>
        <w:t>ред</w:t>
      </w:r>
      <w:proofErr w:type="spellEnd"/>
      <w:r w:rsidR="00A47FA3" w:rsidRPr="00F334B2">
        <w:rPr>
          <w:rFonts w:ascii="Times New Roman" w:hAnsi="Times New Roman" w:cs="Times New Roman"/>
          <w:color w:val="auto"/>
          <w:szCs w:val="24"/>
          <w:lang w:val="ru-RU"/>
        </w:rPr>
        <w:t>,</w:t>
      </w:r>
      <w:r w:rsidRPr="00F334B2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F334B2">
        <w:rPr>
          <w:rFonts w:ascii="Times New Roman" w:hAnsi="Times New Roman" w:cs="Times New Roman"/>
          <w:color w:val="auto"/>
          <w:szCs w:val="24"/>
          <w:lang w:val="ru-RU"/>
        </w:rPr>
        <w:t>заседанието</w:t>
      </w:r>
      <w:proofErr w:type="spellEnd"/>
      <w:r w:rsidRPr="00F334B2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F334B2">
        <w:rPr>
          <w:rFonts w:ascii="Times New Roman" w:hAnsi="Times New Roman" w:cs="Times New Roman"/>
          <w:color w:val="auto"/>
          <w:szCs w:val="24"/>
          <w:lang w:val="ru-RU"/>
        </w:rPr>
        <w:t>бе</w:t>
      </w:r>
      <w:proofErr w:type="spellEnd"/>
      <w:r w:rsidRPr="00F334B2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F334B2">
        <w:rPr>
          <w:rFonts w:ascii="Times New Roman" w:hAnsi="Times New Roman" w:cs="Times New Roman"/>
          <w:color w:val="auto"/>
          <w:szCs w:val="24"/>
          <w:lang w:val="ru-RU"/>
        </w:rPr>
        <w:t>закрито</w:t>
      </w:r>
      <w:proofErr w:type="spellEnd"/>
      <w:r w:rsidRPr="00F334B2">
        <w:rPr>
          <w:rFonts w:ascii="Times New Roman" w:hAnsi="Times New Roman" w:cs="Times New Roman"/>
          <w:color w:val="auto"/>
          <w:szCs w:val="24"/>
          <w:lang w:val="ru-RU"/>
        </w:rPr>
        <w:t xml:space="preserve"> от Пре</w:t>
      </w:r>
      <w:r w:rsidR="00A47FA3" w:rsidRPr="00F334B2">
        <w:rPr>
          <w:rFonts w:ascii="Times New Roman" w:hAnsi="Times New Roman" w:cs="Times New Roman"/>
          <w:color w:val="auto"/>
          <w:szCs w:val="24"/>
          <w:lang w:val="ru-RU"/>
        </w:rPr>
        <w:t xml:space="preserve">дседателя на </w:t>
      </w:r>
      <w:proofErr w:type="spellStart"/>
      <w:r w:rsidR="00A47FA3" w:rsidRPr="00F334B2">
        <w:rPr>
          <w:rFonts w:ascii="Times New Roman" w:hAnsi="Times New Roman" w:cs="Times New Roman"/>
          <w:color w:val="auto"/>
          <w:szCs w:val="24"/>
          <w:lang w:val="ru-RU"/>
        </w:rPr>
        <w:t>комисията</w:t>
      </w:r>
      <w:proofErr w:type="spellEnd"/>
      <w:r w:rsidR="00A47FA3" w:rsidRPr="00F334B2">
        <w:rPr>
          <w:rFonts w:ascii="Times New Roman" w:hAnsi="Times New Roman" w:cs="Times New Roman"/>
          <w:color w:val="auto"/>
          <w:szCs w:val="24"/>
          <w:lang w:val="ru-RU"/>
        </w:rPr>
        <w:t xml:space="preserve"> в  20:30</w:t>
      </w:r>
      <w:r w:rsidRPr="00F334B2">
        <w:rPr>
          <w:rFonts w:ascii="Times New Roman" w:hAnsi="Times New Roman" w:cs="Times New Roman"/>
          <w:color w:val="auto"/>
          <w:szCs w:val="24"/>
          <w:lang w:val="ru-RU"/>
        </w:rPr>
        <w:t xml:space="preserve"> ч.</w:t>
      </w:r>
    </w:p>
    <w:p w14:paraId="19509ADD" w14:textId="77777777" w:rsidR="00A24988" w:rsidRPr="0022211F" w:rsidRDefault="00A24988" w:rsidP="00A24988">
      <w:pPr>
        <w:pStyle w:val="a5"/>
        <w:rPr>
          <w:rFonts w:ascii="Times New Roman" w:hAnsi="Times New Roman" w:cs="Times New Roman"/>
          <w:i/>
          <w:color w:val="auto"/>
          <w:szCs w:val="24"/>
        </w:rPr>
      </w:pPr>
    </w:p>
    <w:p w14:paraId="4451D239" w14:textId="77777777" w:rsidR="00315362" w:rsidRPr="0022211F" w:rsidRDefault="00A24988" w:rsidP="00A24988">
      <w:pPr>
        <w:pStyle w:val="a5"/>
        <w:jc w:val="both"/>
        <w:rPr>
          <w:rFonts w:ascii="Times New Roman" w:hAnsi="Times New Roman" w:cs="Times New Roman"/>
          <w:i/>
          <w:color w:val="auto"/>
          <w:szCs w:val="24"/>
        </w:rPr>
      </w:pPr>
      <w:r w:rsidRPr="0022211F">
        <w:rPr>
          <w:rFonts w:ascii="Times New Roman" w:hAnsi="Times New Roman" w:cs="Times New Roman"/>
          <w:i/>
          <w:color w:val="auto"/>
          <w:szCs w:val="24"/>
        </w:rPr>
        <w:t>*</w:t>
      </w:r>
      <w:r w:rsidRPr="0022211F">
        <w:rPr>
          <w:rFonts w:ascii="Times New Roman" w:hAnsi="Times New Roman" w:cs="Times New Roman"/>
          <w:b/>
          <w:i/>
          <w:color w:val="auto"/>
          <w:szCs w:val="24"/>
        </w:rPr>
        <w:t>Присъствен списък от …………….. 2021 г</w:t>
      </w:r>
      <w:r w:rsidRPr="001D1755">
        <w:rPr>
          <w:rFonts w:ascii="Times New Roman" w:hAnsi="Times New Roman" w:cs="Times New Roman"/>
          <w:b/>
          <w:i/>
          <w:color w:val="auto"/>
          <w:szCs w:val="24"/>
        </w:rPr>
        <w:t>.  и ПРИЛОЖЕНИЕ 1 към</w:t>
      </w:r>
      <w:r w:rsidRPr="0022211F">
        <w:rPr>
          <w:rFonts w:ascii="Times New Roman" w:hAnsi="Times New Roman" w:cs="Times New Roman"/>
          <w:b/>
          <w:i/>
          <w:color w:val="auto"/>
          <w:szCs w:val="24"/>
        </w:rPr>
        <w:t xml:space="preserve"> всяко едно решение са  неразделна част от настоящия Протокол.</w:t>
      </w:r>
    </w:p>
    <w:p w14:paraId="11FAA88E" w14:textId="77777777" w:rsidR="001E025B" w:rsidRPr="0022211F" w:rsidRDefault="001E025B" w:rsidP="00315362">
      <w:pPr>
        <w:pStyle w:val="a5"/>
        <w:rPr>
          <w:rFonts w:ascii="Times New Roman" w:hAnsi="Times New Roman" w:cs="Times New Roman"/>
          <w:color w:val="auto"/>
          <w:szCs w:val="24"/>
        </w:rPr>
      </w:pPr>
    </w:p>
    <w:p w14:paraId="58210CE0" w14:textId="77777777" w:rsidR="00883F28" w:rsidRPr="0022211F" w:rsidRDefault="00883F28" w:rsidP="00315362">
      <w:pPr>
        <w:pStyle w:val="a5"/>
        <w:rPr>
          <w:rFonts w:ascii="Times New Roman" w:hAnsi="Times New Roman" w:cs="Times New Roman"/>
          <w:color w:val="auto"/>
          <w:szCs w:val="24"/>
        </w:rPr>
      </w:pPr>
    </w:p>
    <w:p w14:paraId="06F7DD8C" w14:textId="77777777" w:rsidR="00315362" w:rsidRPr="0022211F" w:rsidRDefault="00315362" w:rsidP="00315362">
      <w:pPr>
        <w:pStyle w:val="a5"/>
        <w:rPr>
          <w:rFonts w:ascii="Times New Roman" w:hAnsi="Times New Roman" w:cs="Times New Roman"/>
          <w:color w:val="auto"/>
          <w:szCs w:val="24"/>
          <w:lang w:val="ru-RU"/>
        </w:rPr>
      </w:pPr>
      <w:r w:rsidRPr="0022211F">
        <w:rPr>
          <w:rFonts w:ascii="Times New Roman" w:hAnsi="Times New Roman" w:cs="Times New Roman"/>
          <w:color w:val="auto"/>
          <w:szCs w:val="24"/>
        </w:rPr>
        <w:t>ПРЕДСЕДАТЕЛ:</w:t>
      </w:r>
      <w:r w:rsidRPr="0022211F">
        <w:rPr>
          <w:rFonts w:ascii="Times New Roman" w:hAnsi="Times New Roman" w:cs="Times New Roman"/>
          <w:color w:val="auto"/>
          <w:szCs w:val="24"/>
          <w:lang w:val="ru-RU"/>
        </w:rPr>
        <w:t xml:space="preserve"> /</w:t>
      </w:r>
      <w:r w:rsidRPr="0022211F">
        <w:rPr>
          <w:rFonts w:ascii="Times New Roman" w:hAnsi="Times New Roman" w:cs="Times New Roman"/>
          <w:color w:val="auto"/>
          <w:szCs w:val="24"/>
        </w:rPr>
        <w:t>П/</w:t>
      </w:r>
    </w:p>
    <w:p w14:paraId="29D1742D" w14:textId="7A5E8F85" w:rsidR="00315362" w:rsidRPr="0022211F" w:rsidRDefault="00315362" w:rsidP="00315362">
      <w:pPr>
        <w:pStyle w:val="a5"/>
        <w:rPr>
          <w:rFonts w:ascii="Times New Roman" w:hAnsi="Times New Roman" w:cs="Times New Roman"/>
          <w:color w:val="auto"/>
          <w:szCs w:val="24"/>
        </w:rPr>
      </w:pPr>
      <w:r w:rsidRPr="0022211F">
        <w:rPr>
          <w:rFonts w:ascii="Times New Roman" w:hAnsi="Times New Roman" w:cs="Times New Roman"/>
          <w:color w:val="auto"/>
          <w:szCs w:val="24"/>
        </w:rPr>
        <w:t>Ваня Костадинова</w:t>
      </w:r>
      <w:r w:rsidRPr="0022211F">
        <w:rPr>
          <w:rFonts w:ascii="Times New Roman" w:hAnsi="Times New Roman" w:cs="Times New Roman"/>
          <w:color w:val="auto"/>
          <w:szCs w:val="24"/>
        </w:rPr>
        <w:tab/>
      </w:r>
    </w:p>
    <w:p w14:paraId="6362A76E" w14:textId="77777777" w:rsidR="001E025B" w:rsidRPr="0022211F" w:rsidRDefault="001E025B" w:rsidP="00315362">
      <w:pPr>
        <w:pStyle w:val="a5"/>
        <w:rPr>
          <w:rFonts w:ascii="Times New Roman" w:hAnsi="Times New Roman" w:cs="Times New Roman"/>
          <w:color w:val="auto"/>
          <w:szCs w:val="24"/>
        </w:rPr>
      </w:pPr>
    </w:p>
    <w:p w14:paraId="5ABE12EE" w14:textId="77777777" w:rsidR="00315362" w:rsidRPr="0022211F" w:rsidRDefault="00315362" w:rsidP="00315362">
      <w:pPr>
        <w:pStyle w:val="a5"/>
        <w:rPr>
          <w:rFonts w:ascii="Times New Roman" w:hAnsi="Times New Roman" w:cs="Times New Roman"/>
          <w:color w:val="auto"/>
          <w:szCs w:val="24"/>
        </w:rPr>
      </w:pPr>
      <w:r w:rsidRPr="0022211F">
        <w:rPr>
          <w:rFonts w:ascii="Times New Roman" w:hAnsi="Times New Roman" w:cs="Times New Roman"/>
          <w:color w:val="auto"/>
          <w:szCs w:val="24"/>
        </w:rPr>
        <w:t>СЕКРЕТАР:</w:t>
      </w:r>
      <w:r w:rsidRPr="0022211F">
        <w:rPr>
          <w:rFonts w:ascii="Times New Roman" w:hAnsi="Times New Roman" w:cs="Times New Roman"/>
          <w:color w:val="auto"/>
          <w:szCs w:val="24"/>
          <w:lang w:val="ru-RU"/>
        </w:rPr>
        <w:t>/П/</w:t>
      </w:r>
      <w:r w:rsidRPr="0022211F">
        <w:rPr>
          <w:rFonts w:ascii="Times New Roman" w:hAnsi="Times New Roman" w:cs="Times New Roman"/>
          <w:color w:val="auto"/>
          <w:szCs w:val="24"/>
          <w:lang w:val="ru-RU"/>
        </w:rPr>
        <w:tab/>
      </w:r>
      <w:r w:rsidRPr="0022211F">
        <w:rPr>
          <w:rFonts w:ascii="Times New Roman" w:hAnsi="Times New Roman" w:cs="Times New Roman"/>
          <w:color w:val="auto"/>
          <w:szCs w:val="24"/>
          <w:lang w:val="ru-RU"/>
        </w:rPr>
        <w:tab/>
      </w:r>
      <w:r w:rsidRPr="0022211F">
        <w:rPr>
          <w:rFonts w:ascii="Times New Roman" w:hAnsi="Times New Roman" w:cs="Times New Roman"/>
          <w:color w:val="auto"/>
          <w:szCs w:val="24"/>
          <w:lang w:val="ru-RU"/>
        </w:rPr>
        <w:tab/>
      </w:r>
      <w:r w:rsidRPr="0022211F">
        <w:rPr>
          <w:rFonts w:ascii="Times New Roman" w:hAnsi="Times New Roman" w:cs="Times New Roman"/>
          <w:color w:val="auto"/>
          <w:szCs w:val="24"/>
          <w:lang w:val="ru-RU"/>
        </w:rPr>
        <w:tab/>
      </w:r>
      <w:r w:rsidRPr="0022211F">
        <w:rPr>
          <w:rFonts w:ascii="Times New Roman" w:hAnsi="Times New Roman" w:cs="Times New Roman"/>
          <w:color w:val="auto"/>
          <w:szCs w:val="24"/>
          <w:lang w:val="ru-RU"/>
        </w:rPr>
        <w:tab/>
      </w:r>
      <w:r w:rsidRPr="0022211F">
        <w:rPr>
          <w:rFonts w:ascii="Times New Roman" w:hAnsi="Times New Roman" w:cs="Times New Roman"/>
          <w:color w:val="auto"/>
          <w:szCs w:val="24"/>
        </w:rPr>
        <w:t>ПРОТОКОЛЧИК: /П/</w:t>
      </w:r>
    </w:p>
    <w:p w14:paraId="48E92AD9" w14:textId="5B698F30" w:rsidR="00315362" w:rsidRPr="0022211F" w:rsidRDefault="00315362" w:rsidP="00315362">
      <w:pPr>
        <w:pStyle w:val="a5"/>
        <w:jc w:val="both"/>
        <w:rPr>
          <w:rFonts w:ascii="Times New Roman" w:hAnsi="Times New Roman" w:cs="Times New Roman"/>
          <w:color w:val="auto"/>
          <w:szCs w:val="24"/>
        </w:rPr>
      </w:pPr>
      <w:r w:rsidRPr="0022211F">
        <w:rPr>
          <w:rFonts w:ascii="Times New Roman" w:hAnsi="Times New Roman" w:cs="Times New Roman"/>
          <w:color w:val="auto"/>
          <w:szCs w:val="24"/>
        </w:rPr>
        <w:t>Кристиан Гьошев</w:t>
      </w:r>
      <w:r w:rsidRPr="0022211F">
        <w:rPr>
          <w:rFonts w:ascii="Times New Roman" w:hAnsi="Times New Roman" w:cs="Times New Roman"/>
          <w:color w:val="auto"/>
          <w:szCs w:val="24"/>
        </w:rPr>
        <w:tab/>
      </w:r>
      <w:r w:rsidRPr="0022211F">
        <w:rPr>
          <w:rFonts w:ascii="Times New Roman" w:hAnsi="Times New Roman" w:cs="Times New Roman"/>
          <w:color w:val="auto"/>
          <w:szCs w:val="24"/>
        </w:rPr>
        <w:tab/>
      </w:r>
      <w:r w:rsidRPr="0022211F">
        <w:rPr>
          <w:rFonts w:ascii="Times New Roman" w:hAnsi="Times New Roman" w:cs="Times New Roman"/>
          <w:color w:val="auto"/>
          <w:szCs w:val="24"/>
        </w:rPr>
        <w:tab/>
      </w:r>
      <w:r w:rsidRPr="0022211F">
        <w:rPr>
          <w:rFonts w:ascii="Times New Roman" w:hAnsi="Times New Roman" w:cs="Times New Roman"/>
          <w:color w:val="auto"/>
          <w:szCs w:val="24"/>
        </w:rPr>
        <w:tab/>
      </w:r>
      <w:r w:rsidRPr="0022211F">
        <w:rPr>
          <w:rFonts w:ascii="Times New Roman" w:hAnsi="Times New Roman" w:cs="Times New Roman"/>
          <w:color w:val="auto"/>
          <w:szCs w:val="24"/>
        </w:rPr>
        <w:tab/>
      </w:r>
      <w:r w:rsidR="005D23BB">
        <w:rPr>
          <w:rFonts w:ascii="Times New Roman" w:hAnsi="Times New Roman" w:cs="Times New Roman"/>
          <w:color w:val="auto"/>
          <w:szCs w:val="24"/>
        </w:rPr>
        <w:t>Яна Стоева</w:t>
      </w:r>
    </w:p>
    <w:sectPr w:rsidR="00315362" w:rsidRPr="0022211F" w:rsidSect="00C6651B">
      <w:footerReference w:type="default" r:id="rId8"/>
      <w:pgSz w:w="11906" w:h="16838"/>
      <w:pgMar w:top="1135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460FB" w14:textId="77777777" w:rsidR="0025672E" w:rsidRDefault="0025672E" w:rsidP="00B81C32">
      <w:pPr>
        <w:spacing w:after="0" w:line="240" w:lineRule="auto"/>
      </w:pPr>
      <w:r>
        <w:separator/>
      </w:r>
    </w:p>
  </w:endnote>
  <w:endnote w:type="continuationSeparator" w:id="0">
    <w:p w14:paraId="02DDD88C" w14:textId="77777777" w:rsidR="0025672E" w:rsidRDefault="0025672E" w:rsidP="00B81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000337"/>
      <w:docPartObj>
        <w:docPartGallery w:val="Page Numbers (Bottom of Page)"/>
        <w:docPartUnique/>
      </w:docPartObj>
    </w:sdtPr>
    <w:sdtEndPr/>
    <w:sdtContent>
      <w:p w14:paraId="4AFC9C63" w14:textId="32FB1B65" w:rsidR="00147A8D" w:rsidRDefault="00147A8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C71">
          <w:rPr>
            <w:noProof/>
          </w:rPr>
          <w:t>31</w:t>
        </w:r>
        <w:r>
          <w:fldChar w:fldCharType="end"/>
        </w:r>
      </w:p>
    </w:sdtContent>
  </w:sdt>
  <w:p w14:paraId="580856C9" w14:textId="77777777" w:rsidR="00147A8D" w:rsidRDefault="00147A8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BB1A4" w14:textId="77777777" w:rsidR="0025672E" w:rsidRDefault="0025672E" w:rsidP="00B81C32">
      <w:pPr>
        <w:spacing w:after="0" w:line="240" w:lineRule="auto"/>
      </w:pPr>
      <w:r>
        <w:separator/>
      </w:r>
    </w:p>
  </w:footnote>
  <w:footnote w:type="continuationSeparator" w:id="0">
    <w:p w14:paraId="5E0C7B07" w14:textId="77777777" w:rsidR="0025672E" w:rsidRDefault="0025672E" w:rsidP="00B81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4910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B5CA7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87B19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90D42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23B30"/>
    <w:multiLevelType w:val="multilevel"/>
    <w:tmpl w:val="3CBEC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C82AE4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22B75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94717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97AB6"/>
    <w:multiLevelType w:val="multilevel"/>
    <w:tmpl w:val="3CBEC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9546E9"/>
    <w:multiLevelType w:val="multilevel"/>
    <w:tmpl w:val="3CBEC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CD3838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AC2144"/>
    <w:multiLevelType w:val="hybridMultilevel"/>
    <w:tmpl w:val="9B70C494"/>
    <w:lvl w:ilvl="0" w:tplc="94D41A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B664036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DC0E9F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1C541A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A42B5A"/>
    <w:multiLevelType w:val="multilevel"/>
    <w:tmpl w:val="3CBEC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6A3A05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84C2A3E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A4053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014F57"/>
    <w:multiLevelType w:val="multilevel"/>
    <w:tmpl w:val="3CBEC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B4123B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471389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FF4D74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31330F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4D5E1C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62594A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E74CA2"/>
    <w:multiLevelType w:val="multilevel"/>
    <w:tmpl w:val="3CBEC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8831D11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5977D2"/>
    <w:multiLevelType w:val="hybridMultilevel"/>
    <w:tmpl w:val="E5048D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BF15A1"/>
    <w:multiLevelType w:val="hybridMultilevel"/>
    <w:tmpl w:val="E5048D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490E63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E26944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E61AD2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774E48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2D4548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043464"/>
    <w:multiLevelType w:val="multilevel"/>
    <w:tmpl w:val="3CBEC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82408B3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7E7512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E86DF1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2F6E66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211ADE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184B49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A54A34"/>
    <w:multiLevelType w:val="multilevel"/>
    <w:tmpl w:val="3CBEC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3"/>
  </w:num>
  <w:num w:numId="4">
    <w:abstractNumId w:val="28"/>
  </w:num>
  <w:num w:numId="5">
    <w:abstractNumId w:val="35"/>
  </w:num>
  <w:num w:numId="6">
    <w:abstractNumId w:val="26"/>
  </w:num>
  <w:num w:numId="7">
    <w:abstractNumId w:val="16"/>
  </w:num>
  <w:num w:numId="8">
    <w:abstractNumId w:val="37"/>
  </w:num>
  <w:num w:numId="9">
    <w:abstractNumId w:val="6"/>
  </w:num>
  <w:num w:numId="10">
    <w:abstractNumId w:val="41"/>
  </w:num>
  <w:num w:numId="11">
    <w:abstractNumId w:val="13"/>
  </w:num>
  <w:num w:numId="12">
    <w:abstractNumId w:val="42"/>
  </w:num>
  <w:num w:numId="13">
    <w:abstractNumId w:val="5"/>
  </w:num>
  <w:num w:numId="14">
    <w:abstractNumId w:val="10"/>
  </w:num>
  <w:num w:numId="15">
    <w:abstractNumId w:val="33"/>
  </w:num>
  <w:num w:numId="16">
    <w:abstractNumId w:val="1"/>
  </w:num>
  <w:num w:numId="17">
    <w:abstractNumId w:val="22"/>
  </w:num>
  <w:num w:numId="18">
    <w:abstractNumId w:val="32"/>
  </w:num>
  <w:num w:numId="19">
    <w:abstractNumId w:val="14"/>
  </w:num>
  <w:num w:numId="20">
    <w:abstractNumId w:val="21"/>
  </w:num>
  <w:num w:numId="21">
    <w:abstractNumId w:val="7"/>
  </w:num>
  <w:num w:numId="22">
    <w:abstractNumId w:val="3"/>
  </w:num>
  <w:num w:numId="23">
    <w:abstractNumId w:val="2"/>
  </w:num>
  <w:num w:numId="24">
    <w:abstractNumId w:val="34"/>
  </w:num>
  <w:num w:numId="25">
    <w:abstractNumId w:val="31"/>
  </w:num>
  <w:num w:numId="26">
    <w:abstractNumId w:val="39"/>
  </w:num>
  <w:num w:numId="27">
    <w:abstractNumId w:val="24"/>
  </w:num>
  <w:num w:numId="28">
    <w:abstractNumId w:val="25"/>
  </w:num>
  <w:num w:numId="29">
    <w:abstractNumId w:val="19"/>
  </w:num>
  <w:num w:numId="30">
    <w:abstractNumId w:val="40"/>
  </w:num>
  <w:num w:numId="31">
    <w:abstractNumId w:val="38"/>
  </w:num>
  <w:num w:numId="32">
    <w:abstractNumId w:val="0"/>
  </w:num>
  <w:num w:numId="33">
    <w:abstractNumId w:val="12"/>
  </w:num>
  <w:num w:numId="34">
    <w:abstractNumId w:val="9"/>
  </w:num>
  <w:num w:numId="35">
    <w:abstractNumId w:val="20"/>
  </w:num>
  <w:num w:numId="36">
    <w:abstractNumId w:val="43"/>
  </w:num>
  <w:num w:numId="37">
    <w:abstractNumId w:val="8"/>
  </w:num>
  <w:num w:numId="38">
    <w:abstractNumId w:val="36"/>
  </w:num>
  <w:num w:numId="39">
    <w:abstractNumId w:val="27"/>
  </w:num>
  <w:num w:numId="40">
    <w:abstractNumId w:val="15"/>
  </w:num>
  <w:num w:numId="41">
    <w:abstractNumId w:val="4"/>
  </w:num>
  <w:num w:numId="42">
    <w:abstractNumId w:val="17"/>
  </w:num>
  <w:num w:numId="43">
    <w:abstractNumId w:val="30"/>
  </w:num>
  <w:num w:numId="44">
    <w:abstractNumId w:val="11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636"/>
    <w:rsid w:val="00007C81"/>
    <w:rsid w:val="0001298F"/>
    <w:rsid w:val="000150D3"/>
    <w:rsid w:val="00022F98"/>
    <w:rsid w:val="00047A8D"/>
    <w:rsid w:val="0005428C"/>
    <w:rsid w:val="00061293"/>
    <w:rsid w:val="00075A9E"/>
    <w:rsid w:val="00080861"/>
    <w:rsid w:val="00083D1C"/>
    <w:rsid w:val="00085980"/>
    <w:rsid w:val="00087C76"/>
    <w:rsid w:val="000971F3"/>
    <w:rsid w:val="000A0BA3"/>
    <w:rsid w:val="000A3D63"/>
    <w:rsid w:val="000A4591"/>
    <w:rsid w:val="000A668D"/>
    <w:rsid w:val="000A67E7"/>
    <w:rsid w:val="000B69DF"/>
    <w:rsid w:val="000C2660"/>
    <w:rsid w:val="000C5285"/>
    <w:rsid w:val="000D0A57"/>
    <w:rsid w:val="000E76D2"/>
    <w:rsid w:val="000F3F8E"/>
    <w:rsid w:val="000F4FC9"/>
    <w:rsid w:val="000F7D9A"/>
    <w:rsid w:val="00102770"/>
    <w:rsid w:val="00121275"/>
    <w:rsid w:val="00121E9A"/>
    <w:rsid w:val="00127722"/>
    <w:rsid w:val="001327F7"/>
    <w:rsid w:val="00145089"/>
    <w:rsid w:val="00147A8D"/>
    <w:rsid w:val="00153EFB"/>
    <w:rsid w:val="001541FA"/>
    <w:rsid w:val="00186F10"/>
    <w:rsid w:val="00193952"/>
    <w:rsid w:val="0019518D"/>
    <w:rsid w:val="001A01D1"/>
    <w:rsid w:val="001A0D9A"/>
    <w:rsid w:val="001A160F"/>
    <w:rsid w:val="001A2B08"/>
    <w:rsid w:val="001B1BD1"/>
    <w:rsid w:val="001B3846"/>
    <w:rsid w:val="001C1F1D"/>
    <w:rsid w:val="001D1755"/>
    <w:rsid w:val="001D226F"/>
    <w:rsid w:val="001E025B"/>
    <w:rsid w:val="001E7D8D"/>
    <w:rsid w:val="001F22DE"/>
    <w:rsid w:val="00200F5E"/>
    <w:rsid w:val="002050C9"/>
    <w:rsid w:val="00210875"/>
    <w:rsid w:val="0022211F"/>
    <w:rsid w:val="00243A07"/>
    <w:rsid w:val="0025672E"/>
    <w:rsid w:val="00276C59"/>
    <w:rsid w:val="00283147"/>
    <w:rsid w:val="002874D4"/>
    <w:rsid w:val="00287FAF"/>
    <w:rsid w:val="00295296"/>
    <w:rsid w:val="002B3A30"/>
    <w:rsid w:val="002D701D"/>
    <w:rsid w:val="002E47AA"/>
    <w:rsid w:val="002F0DF4"/>
    <w:rsid w:val="002F203F"/>
    <w:rsid w:val="002F6FD1"/>
    <w:rsid w:val="00313B49"/>
    <w:rsid w:val="00315362"/>
    <w:rsid w:val="0033608E"/>
    <w:rsid w:val="00351EFC"/>
    <w:rsid w:val="0037064A"/>
    <w:rsid w:val="00382CBB"/>
    <w:rsid w:val="00395002"/>
    <w:rsid w:val="0039699B"/>
    <w:rsid w:val="003B0B61"/>
    <w:rsid w:val="003C318A"/>
    <w:rsid w:val="003C4C80"/>
    <w:rsid w:val="003D2FCF"/>
    <w:rsid w:val="003D6F58"/>
    <w:rsid w:val="003D6FF7"/>
    <w:rsid w:val="003E2349"/>
    <w:rsid w:val="003F32E9"/>
    <w:rsid w:val="003F5299"/>
    <w:rsid w:val="00405CA9"/>
    <w:rsid w:val="00405F8C"/>
    <w:rsid w:val="00433244"/>
    <w:rsid w:val="004345B0"/>
    <w:rsid w:val="00451EA8"/>
    <w:rsid w:val="004649C2"/>
    <w:rsid w:val="00466EAA"/>
    <w:rsid w:val="004814A1"/>
    <w:rsid w:val="00491FD6"/>
    <w:rsid w:val="00496BB3"/>
    <w:rsid w:val="004A0C10"/>
    <w:rsid w:val="004A2E2F"/>
    <w:rsid w:val="004A58F7"/>
    <w:rsid w:val="004A6654"/>
    <w:rsid w:val="004C32A1"/>
    <w:rsid w:val="004D5D8C"/>
    <w:rsid w:val="004F781C"/>
    <w:rsid w:val="00506CE0"/>
    <w:rsid w:val="00520776"/>
    <w:rsid w:val="00526008"/>
    <w:rsid w:val="00526E4F"/>
    <w:rsid w:val="00541F70"/>
    <w:rsid w:val="00547776"/>
    <w:rsid w:val="005541F6"/>
    <w:rsid w:val="00557BDB"/>
    <w:rsid w:val="00560886"/>
    <w:rsid w:val="00567E1A"/>
    <w:rsid w:val="0057287A"/>
    <w:rsid w:val="005771F7"/>
    <w:rsid w:val="005774A8"/>
    <w:rsid w:val="00592F4A"/>
    <w:rsid w:val="00597CBA"/>
    <w:rsid w:val="005A11E7"/>
    <w:rsid w:val="005A20F3"/>
    <w:rsid w:val="005A3B2B"/>
    <w:rsid w:val="005A6B84"/>
    <w:rsid w:val="005B2356"/>
    <w:rsid w:val="005C38DE"/>
    <w:rsid w:val="005C4A06"/>
    <w:rsid w:val="005D23BB"/>
    <w:rsid w:val="005E4941"/>
    <w:rsid w:val="006036A0"/>
    <w:rsid w:val="0061177A"/>
    <w:rsid w:val="006127C0"/>
    <w:rsid w:val="00623FF1"/>
    <w:rsid w:val="00627C74"/>
    <w:rsid w:val="00643419"/>
    <w:rsid w:val="00644E18"/>
    <w:rsid w:val="006578B4"/>
    <w:rsid w:val="00661972"/>
    <w:rsid w:val="00675242"/>
    <w:rsid w:val="00681443"/>
    <w:rsid w:val="0068408C"/>
    <w:rsid w:val="00691298"/>
    <w:rsid w:val="006A2E90"/>
    <w:rsid w:val="006C0113"/>
    <w:rsid w:val="006C1A6C"/>
    <w:rsid w:val="006D0E4D"/>
    <w:rsid w:val="006D57F3"/>
    <w:rsid w:val="006E13F1"/>
    <w:rsid w:val="006E2095"/>
    <w:rsid w:val="006E66CF"/>
    <w:rsid w:val="006E70BE"/>
    <w:rsid w:val="006F1E8B"/>
    <w:rsid w:val="006F3198"/>
    <w:rsid w:val="006F5FB1"/>
    <w:rsid w:val="006F685D"/>
    <w:rsid w:val="006F709E"/>
    <w:rsid w:val="0070286D"/>
    <w:rsid w:val="007114AA"/>
    <w:rsid w:val="007202FE"/>
    <w:rsid w:val="007240B4"/>
    <w:rsid w:val="00726213"/>
    <w:rsid w:val="007569D2"/>
    <w:rsid w:val="00785F3B"/>
    <w:rsid w:val="00794086"/>
    <w:rsid w:val="00794A2F"/>
    <w:rsid w:val="007A3812"/>
    <w:rsid w:val="007A4F6B"/>
    <w:rsid w:val="007A61FA"/>
    <w:rsid w:val="007C2376"/>
    <w:rsid w:val="007C70FC"/>
    <w:rsid w:val="007C79F5"/>
    <w:rsid w:val="007D1E79"/>
    <w:rsid w:val="007D25C6"/>
    <w:rsid w:val="007E09BD"/>
    <w:rsid w:val="007F2735"/>
    <w:rsid w:val="00814CE7"/>
    <w:rsid w:val="0082472D"/>
    <w:rsid w:val="00827F5C"/>
    <w:rsid w:val="00831AC7"/>
    <w:rsid w:val="00840423"/>
    <w:rsid w:val="008409E2"/>
    <w:rsid w:val="00841CE0"/>
    <w:rsid w:val="008603B0"/>
    <w:rsid w:val="00877554"/>
    <w:rsid w:val="00877DB4"/>
    <w:rsid w:val="008824FB"/>
    <w:rsid w:val="00883F28"/>
    <w:rsid w:val="0088728A"/>
    <w:rsid w:val="008C4EC4"/>
    <w:rsid w:val="008D2CD9"/>
    <w:rsid w:val="008D66DD"/>
    <w:rsid w:val="008D764D"/>
    <w:rsid w:val="008E3C94"/>
    <w:rsid w:val="008F5515"/>
    <w:rsid w:val="008F7274"/>
    <w:rsid w:val="0090173F"/>
    <w:rsid w:val="00904D3C"/>
    <w:rsid w:val="00911A0D"/>
    <w:rsid w:val="0091493A"/>
    <w:rsid w:val="009210E1"/>
    <w:rsid w:val="00936E7D"/>
    <w:rsid w:val="00973C6E"/>
    <w:rsid w:val="00984F13"/>
    <w:rsid w:val="009C0AF2"/>
    <w:rsid w:val="009C23FF"/>
    <w:rsid w:val="009C72F7"/>
    <w:rsid w:val="009C7EA1"/>
    <w:rsid w:val="009F31DF"/>
    <w:rsid w:val="009F3D4B"/>
    <w:rsid w:val="00A07238"/>
    <w:rsid w:val="00A15EBF"/>
    <w:rsid w:val="00A24988"/>
    <w:rsid w:val="00A27092"/>
    <w:rsid w:val="00A462C3"/>
    <w:rsid w:val="00A47FA3"/>
    <w:rsid w:val="00A51E14"/>
    <w:rsid w:val="00A545FF"/>
    <w:rsid w:val="00A5732E"/>
    <w:rsid w:val="00A6359E"/>
    <w:rsid w:val="00A6430F"/>
    <w:rsid w:val="00A8214F"/>
    <w:rsid w:val="00A965D8"/>
    <w:rsid w:val="00AA2BAC"/>
    <w:rsid w:val="00AA4CC7"/>
    <w:rsid w:val="00AA5F1C"/>
    <w:rsid w:val="00AB6359"/>
    <w:rsid w:val="00AB73A2"/>
    <w:rsid w:val="00AB790E"/>
    <w:rsid w:val="00AC47D6"/>
    <w:rsid w:val="00AD3071"/>
    <w:rsid w:val="00AD381F"/>
    <w:rsid w:val="00AE0D64"/>
    <w:rsid w:val="00B06FA7"/>
    <w:rsid w:val="00B078A8"/>
    <w:rsid w:val="00B104D2"/>
    <w:rsid w:val="00B11446"/>
    <w:rsid w:val="00B22710"/>
    <w:rsid w:val="00B306F1"/>
    <w:rsid w:val="00B4150A"/>
    <w:rsid w:val="00B600AD"/>
    <w:rsid w:val="00B64099"/>
    <w:rsid w:val="00B6446A"/>
    <w:rsid w:val="00B67DBE"/>
    <w:rsid w:val="00B700E3"/>
    <w:rsid w:val="00B81A56"/>
    <w:rsid w:val="00B81C32"/>
    <w:rsid w:val="00B84697"/>
    <w:rsid w:val="00BA0724"/>
    <w:rsid w:val="00BA3B9C"/>
    <w:rsid w:val="00BA63D1"/>
    <w:rsid w:val="00BD4636"/>
    <w:rsid w:val="00BD4B02"/>
    <w:rsid w:val="00BE0E14"/>
    <w:rsid w:val="00BE7DAF"/>
    <w:rsid w:val="00BF57BB"/>
    <w:rsid w:val="00C010A0"/>
    <w:rsid w:val="00C115CB"/>
    <w:rsid w:val="00C13528"/>
    <w:rsid w:val="00C16B8A"/>
    <w:rsid w:val="00C17A78"/>
    <w:rsid w:val="00C3572C"/>
    <w:rsid w:val="00C3624F"/>
    <w:rsid w:val="00C37375"/>
    <w:rsid w:val="00C4649E"/>
    <w:rsid w:val="00C502D6"/>
    <w:rsid w:val="00C546EC"/>
    <w:rsid w:val="00C638FC"/>
    <w:rsid w:val="00C6651B"/>
    <w:rsid w:val="00C734E7"/>
    <w:rsid w:val="00C83A5E"/>
    <w:rsid w:val="00C95A8F"/>
    <w:rsid w:val="00CA4729"/>
    <w:rsid w:val="00CA663E"/>
    <w:rsid w:val="00CB11DF"/>
    <w:rsid w:val="00CB35F4"/>
    <w:rsid w:val="00CC1169"/>
    <w:rsid w:val="00CD2E7E"/>
    <w:rsid w:val="00CD5F58"/>
    <w:rsid w:val="00CD714D"/>
    <w:rsid w:val="00CE0ACA"/>
    <w:rsid w:val="00CF370D"/>
    <w:rsid w:val="00D03292"/>
    <w:rsid w:val="00D23FA6"/>
    <w:rsid w:val="00D329F5"/>
    <w:rsid w:val="00D37788"/>
    <w:rsid w:val="00D65234"/>
    <w:rsid w:val="00D80295"/>
    <w:rsid w:val="00D94D75"/>
    <w:rsid w:val="00DA1A87"/>
    <w:rsid w:val="00DC2333"/>
    <w:rsid w:val="00DC58D8"/>
    <w:rsid w:val="00DC769E"/>
    <w:rsid w:val="00DC7B3F"/>
    <w:rsid w:val="00DD6090"/>
    <w:rsid w:val="00DE15EA"/>
    <w:rsid w:val="00DE7F83"/>
    <w:rsid w:val="00DF012D"/>
    <w:rsid w:val="00E10B54"/>
    <w:rsid w:val="00E267F8"/>
    <w:rsid w:val="00E34055"/>
    <w:rsid w:val="00E3719C"/>
    <w:rsid w:val="00E47D08"/>
    <w:rsid w:val="00E660A1"/>
    <w:rsid w:val="00E747F9"/>
    <w:rsid w:val="00E85D50"/>
    <w:rsid w:val="00E94BC4"/>
    <w:rsid w:val="00EA53AE"/>
    <w:rsid w:val="00EB3418"/>
    <w:rsid w:val="00EB43EB"/>
    <w:rsid w:val="00EB7ADC"/>
    <w:rsid w:val="00EC2C46"/>
    <w:rsid w:val="00EC73DB"/>
    <w:rsid w:val="00ED0AE6"/>
    <w:rsid w:val="00ED0DF7"/>
    <w:rsid w:val="00ED6EEF"/>
    <w:rsid w:val="00EE5297"/>
    <w:rsid w:val="00EE5B90"/>
    <w:rsid w:val="00EF2F4A"/>
    <w:rsid w:val="00F02226"/>
    <w:rsid w:val="00F1501C"/>
    <w:rsid w:val="00F22E95"/>
    <w:rsid w:val="00F24BBD"/>
    <w:rsid w:val="00F2791C"/>
    <w:rsid w:val="00F30818"/>
    <w:rsid w:val="00F31C71"/>
    <w:rsid w:val="00F334B2"/>
    <w:rsid w:val="00F50823"/>
    <w:rsid w:val="00F526DE"/>
    <w:rsid w:val="00F5700A"/>
    <w:rsid w:val="00F66216"/>
    <w:rsid w:val="00F71ECE"/>
    <w:rsid w:val="00F77056"/>
    <w:rsid w:val="00F808D3"/>
    <w:rsid w:val="00F9113E"/>
    <w:rsid w:val="00F914A4"/>
    <w:rsid w:val="00F94E6D"/>
    <w:rsid w:val="00FA4A8F"/>
    <w:rsid w:val="00FB0136"/>
    <w:rsid w:val="00FB5785"/>
    <w:rsid w:val="00FC40CA"/>
    <w:rsid w:val="00FC5127"/>
    <w:rsid w:val="00FD1216"/>
    <w:rsid w:val="00FD4064"/>
    <w:rsid w:val="00FE0159"/>
    <w:rsid w:val="00FF2241"/>
    <w:rsid w:val="00FF2449"/>
    <w:rsid w:val="00FF45AF"/>
    <w:rsid w:val="00FF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AB52E"/>
  <w15:chartTrackingRefBased/>
  <w15:docId w15:val="{275ACE24-4A5C-40FC-B8A5-15C3DAC4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E4D"/>
    <w:pPr>
      <w:tabs>
        <w:tab w:val="center" w:pos="4703"/>
        <w:tab w:val="right" w:pos="9406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4">
    <w:name w:val="Горен колонтитул Знак"/>
    <w:basedOn w:val="a0"/>
    <w:link w:val="a3"/>
    <w:uiPriority w:val="99"/>
    <w:rsid w:val="006D0E4D"/>
    <w:rPr>
      <w:rFonts w:ascii="Calibri" w:eastAsia="Times New Roman" w:hAnsi="Calibri" w:cs="Times New Roman"/>
      <w:lang w:val="en-US"/>
    </w:rPr>
  </w:style>
  <w:style w:type="paragraph" w:styleId="a5">
    <w:name w:val="No Spacing"/>
    <w:uiPriority w:val="1"/>
    <w:qFormat/>
    <w:rsid w:val="006D0E4D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2"/>
      <w:sz w:val="24"/>
      <w:szCs w:val="21"/>
      <w:lang w:eastAsia="zh-CN" w:bidi="hi-IN"/>
    </w:rPr>
  </w:style>
  <w:style w:type="paragraph" w:styleId="a6">
    <w:name w:val="List Paragraph"/>
    <w:basedOn w:val="a"/>
    <w:uiPriority w:val="34"/>
    <w:qFormat/>
    <w:rsid w:val="00B11446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bg-BG"/>
    </w:rPr>
  </w:style>
  <w:style w:type="table" w:styleId="a7">
    <w:name w:val="Table Grid"/>
    <w:basedOn w:val="a1"/>
    <w:uiPriority w:val="59"/>
    <w:rsid w:val="00B1144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B81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81C32"/>
  </w:style>
  <w:style w:type="character" w:styleId="aa">
    <w:name w:val="Strong"/>
    <w:basedOn w:val="a0"/>
    <w:uiPriority w:val="22"/>
    <w:qFormat/>
    <w:rsid w:val="0091493A"/>
    <w:rPr>
      <w:b/>
      <w:bCs/>
    </w:rPr>
  </w:style>
  <w:style w:type="paragraph" w:styleId="ab">
    <w:name w:val="Normal (Web)"/>
    <w:basedOn w:val="a"/>
    <w:uiPriority w:val="99"/>
    <w:unhideWhenUsed/>
    <w:rsid w:val="004A5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1">
    <w:name w:val="Мрежа в таблица1"/>
    <w:basedOn w:val="a1"/>
    <w:next w:val="a7"/>
    <w:uiPriority w:val="59"/>
    <w:rsid w:val="008603B0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Мрежа в таблица2"/>
    <w:basedOn w:val="a1"/>
    <w:next w:val="a7"/>
    <w:uiPriority w:val="59"/>
    <w:rsid w:val="000C2660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0AC4E-8078-4313-B8DD-C29F7F38D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33</Pages>
  <Words>9779</Words>
  <Characters>55744</Characters>
  <Application>Microsoft Office Word</Application>
  <DocSecurity>0</DocSecurity>
  <Lines>464</Lines>
  <Paragraphs>130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Венелин Христов</cp:lastModifiedBy>
  <cp:revision>6</cp:revision>
  <dcterms:created xsi:type="dcterms:W3CDTF">2021-06-16T06:26:00Z</dcterms:created>
  <dcterms:modified xsi:type="dcterms:W3CDTF">2021-06-16T11:43:00Z</dcterms:modified>
</cp:coreProperties>
</file>